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43CE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930796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A96BF7D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43CE88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FB0DC1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EF7DA15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64A5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0EEF6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32FAA" w14:textId="77777777" w:rsidR="00D97062" w:rsidRPr="00D97062" w:rsidRDefault="00D97062" w:rsidP="00D97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53486027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1A9D9861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2AEB7D68" w14:textId="77777777" w:rsidR="00D97062" w:rsidRPr="00D97062" w:rsidRDefault="00D97062" w:rsidP="00D9706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6D327" w14:textId="77777777" w:rsidR="00D97062" w:rsidRPr="00D97062" w:rsidRDefault="00D97062" w:rsidP="00D97062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F46DF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ED2B1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5CFE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5B792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</w:p>
    <w:p w14:paraId="68203009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35DFAB80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ОУД.07</w:t>
      </w:r>
      <w:r w:rsidRPr="00D970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D9706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Химия</w:t>
      </w:r>
    </w:p>
    <w:p w14:paraId="770E0D39" w14:textId="77777777" w:rsidR="005F53E1" w:rsidRPr="005F53E1" w:rsidRDefault="005F53E1" w:rsidP="005F53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53E1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Общеобразовательного цикла, общеобразовательная учебная дисциплина образовательной программы подготовки квалифицированных рабочих, служащих среднего профессионального образования по профессии </w:t>
      </w:r>
    </w:p>
    <w:p w14:paraId="711E366B" w14:textId="77777777" w:rsidR="005F53E1" w:rsidRPr="005F53E1" w:rsidRDefault="005F53E1" w:rsidP="005F53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53E1">
        <w:rPr>
          <w:rFonts w:ascii="Times New Roman" w:eastAsia="Times New Roman" w:hAnsi="Times New Roman" w:cs="Times New Roman"/>
          <w:b/>
          <w:sz w:val="24"/>
          <w:szCs w:val="24"/>
        </w:rPr>
        <w:t>35.01.15 Мастер по ремонту и обслуживанию электрооборудования в сельском хозяйстве</w:t>
      </w:r>
    </w:p>
    <w:p w14:paraId="1EF3CB7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0C74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9DA1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B0826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70E99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47B602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E4DE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0902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8240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C03C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9C933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8968D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45DB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BFBA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B3705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E9BEE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4D8314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A63F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CC349" w14:textId="1D2C2661" w:rsidR="00D97062" w:rsidRPr="00D97062" w:rsidRDefault="00D97062" w:rsidP="007020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AC7EF8" w14:textId="070D292D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5F53E1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7F8B5112" w14:textId="77777777" w:rsid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D4EBACC" w14:textId="77777777" w:rsidR="005F53E1" w:rsidRPr="00D97062" w:rsidRDefault="005F53E1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EB219C0" w14:textId="77777777" w:rsidR="00D97062" w:rsidRPr="00D97062" w:rsidRDefault="00D97062" w:rsidP="00D970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Фонд оценочных средств разработан</w:t>
      </w:r>
      <w:r w:rsidRPr="00D97062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требованиями:</w:t>
      </w:r>
    </w:p>
    <w:p w14:paraId="3192981E" w14:textId="77777777" w:rsidR="00D97062" w:rsidRPr="00D97062" w:rsidRDefault="00D97062" w:rsidP="00D97062">
      <w:pPr>
        <w:spacing w:after="0" w:line="240" w:lineRule="auto"/>
        <w:ind w:left="142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B8BC8E" w14:textId="77777777" w:rsidR="005F53E1" w:rsidRPr="005F53E1" w:rsidRDefault="005F53E1" w:rsidP="005F53E1">
      <w:pPr>
        <w:numPr>
          <w:ilvl w:val="0"/>
          <w:numId w:val="24"/>
        </w:numPr>
        <w:spacing w:after="0" w:line="240" w:lineRule="auto"/>
        <w:ind w:left="36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Федерального государственного образовательного стандарта среднего общего </w:t>
      </w:r>
      <w:r w:rsidRPr="005F53E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среднего общего образования (далее – СОО), </w:t>
      </w:r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дополнениями;</w:t>
      </w:r>
    </w:p>
    <w:p w14:paraId="76265AD7" w14:textId="77777777" w:rsidR="005F53E1" w:rsidRPr="005F53E1" w:rsidRDefault="005F53E1" w:rsidP="005F53E1">
      <w:pPr>
        <w:numPr>
          <w:ilvl w:val="0"/>
          <w:numId w:val="24"/>
        </w:numPr>
        <w:shd w:val="clear" w:color="auto" w:fill="FFFFFF"/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5F53E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государственного стандарта среднего профессионального образования (далее СПО) получаемой профессии </w:t>
      </w:r>
      <w:r w:rsidRPr="005F53E1">
        <w:rPr>
          <w:rFonts w:ascii="Times New Roman" w:eastAsia="Times New Roman" w:hAnsi="Times New Roman" w:cs="Times New Roman"/>
          <w:b/>
          <w:sz w:val="24"/>
          <w:szCs w:val="24"/>
        </w:rPr>
        <w:t>35.01.15 Мастер по ремонту и обслуживанию электрооборудования в сельском хозяйстве,</w:t>
      </w:r>
      <w:r w:rsidRPr="005F53E1">
        <w:rPr>
          <w:rFonts w:ascii="Times New Roman" w:eastAsia="Times New Roman" w:hAnsi="Times New Roman" w:cs="Times New Roman"/>
          <w:sz w:val="24"/>
          <w:szCs w:val="24"/>
        </w:rPr>
        <w:t xml:space="preserve"> утвержденного Приказом Министерства просвещения Российской Федерации от 13 мая 2022 г. N 329 (Зарегистрировано в Минюсте РФ 16 июня 2022 г. Регистрационный N 68879).</w:t>
      </w:r>
    </w:p>
    <w:p w14:paraId="3877E058" w14:textId="77777777" w:rsidR="005F53E1" w:rsidRPr="005F53E1" w:rsidRDefault="005F53E1" w:rsidP="005F53E1">
      <w:pPr>
        <w:numPr>
          <w:ilvl w:val="0"/>
          <w:numId w:val="24"/>
        </w:numPr>
        <w:spacing w:after="0" w:line="240" w:lineRule="auto"/>
        <w:ind w:left="36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53E1">
        <w:rPr>
          <w:rFonts w:ascii="Times New Roman" w:eastAsia="Times New Roman" w:hAnsi="Times New Roman" w:cs="Times New Roman"/>
          <w:sz w:val="24"/>
          <w:szCs w:val="24"/>
        </w:rPr>
        <w:t xml:space="preserve">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69E65BB8" w14:textId="77777777" w:rsidR="005F53E1" w:rsidRPr="005F53E1" w:rsidRDefault="005F53E1" w:rsidP="005F53E1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pacing w:val="-14"/>
          <w:sz w:val="24"/>
          <w:szCs w:val="24"/>
          <w:lang w:eastAsia="en-US"/>
        </w:rPr>
      </w:pPr>
      <w:r w:rsidRPr="005F53E1">
        <w:rPr>
          <w:rFonts w:ascii="Times New Roman" w:eastAsia="Calibri" w:hAnsi="Times New Roman" w:cs="Times New Roman"/>
          <w:color w:val="1A1A1A"/>
          <w:sz w:val="24"/>
          <w:szCs w:val="24"/>
          <w:lang w:eastAsia="en-US"/>
        </w:rPr>
        <w:t xml:space="preserve">рекомендации по реализации среднего общего образования в пределах освоения образовательной программы среднего профессионального образования </w:t>
      </w:r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>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4559942F" w14:textId="77777777" w:rsidR="005F53E1" w:rsidRPr="005F53E1" w:rsidRDefault="005F53E1" w:rsidP="005F53E1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</w:t>
      </w:r>
      <w:hyperlink r:id="rId8" w:history="1">
        <w:r w:rsidRPr="005F53E1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приказа Минпросвещения России от 01.02.2024 N 62</w:t>
        </w:r>
      </w:hyperlink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>,    </w:t>
      </w:r>
      <w:hyperlink r:id="rId9" w:history="1">
        <w:r w:rsidRPr="005F53E1">
          <w:rPr>
            <w:rFonts w:ascii="Times New Roman" w:eastAsia="Calibri" w:hAnsi="Times New Roman" w:cs="Times New Roman"/>
            <w:sz w:val="24"/>
            <w:szCs w:val="24"/>
            <w:lang w:eastAsia="en-US"/>
          </w:rPr>
          <w:t>приказа Минпросвещения России от 19.03.2024 N 171</w:t>
        </w:r>
      </w:hyperlink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>) ;</w:t>
      </w:r>
    </w:p>
    <w:p w14:paraId="1896AFF6" w14:textId="77777777" w:rsidR="005F53E1" w:rsidRPr="005F53E1" w:rsidRDefault="005F53E1" w:rsidP="005F53E1">
      <w:pPr>
        <w:numPr>
          <w:ilvl w:val="0"/>
          <w:numId w:val="33"/>
        </w:numPr>
        <w:shd w:val="clear" w:color="auto" w:fill="FFFFFF"/>
        <w:spacing w:after="0" w:line="240" w:lineRule="auto"/>
        <w:ind w:left="0" w:firstLine="567"/>
        <w:contextualSpacing/>
        <w:jc w:val="both"/>
        <w:textAlignment w:val="center"/>
        <w:rPr>
          <w:rFonts w:ascii="Times New Roman" w:eastAsia="Calibri" w:hAnsi="Times New Roman" w:cs="Times New Roman"/>
          <w:bCs/>
          <w:spacing w:val="-14"/>
          <w:sz w:val="24"/>
          <w:szCs w:val="24"/>
          <w:lang w:eastAsia="en-US"/>
        </w:rPr>
      </w:pPr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Программы профессионального воспитания и социализации ГБПОУ «Верхнеуральский агротехнологический техникум – казачий кадетский корпус» и рабочей </w:t>
      </w:r>
      <w:r w:rsidRPr="005F53E1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программы воспитания по специальности </w:t>
      </w:r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>«</w:t>
      </w:r>
      <w:r w:rsidRPr="005F53E1">
        <w:rPr>
          <w:rFonts w:ascii="Times New Roman" w:eastAsia="Times New Roman" w:hAnsi="Times New Roman" w:cs="Times New Roman"/>
          <w:b/>
          <w:sz w:val="24"/>
          <w:szCs w:val="24"/>
        </w:rPr>
        <w:t>35.01.15 Мастер по ремонту и обслуживанию электрооборудования в сельском хозяйстве</w:t>
      </w:r>
      <w:r w:rsidRPr="005F53E1">
        <w:rPr>
          <w:rFonts w:ascii="Times New Roman" w:eastAsia="Calibri" w:hAnsi="Times New Roman" w:cs="Times New Roman"/>
          <w:spacing w:val="-14"/>
          <w:sz w:val="24"/>
          <w:szCs w:val="24"/>
          <w:lang w:eastAsia="en-US"/>
        </w:rPr>
        <w:t>».</w:t>
      </w:r>
    </w:p>
    <w:p w14:paraId="67E91E85" w14:textId="77777777" w:rsidR="005F53E1" w:rsidRPr="005F53E1" w:rsidRDefault="005F53E1" w:rsidP="005F53E1">
      <w:pPr>
        <w:keepNext/>
        <w:keepLines/>
        <w:widowControl w:val="0"/>
        <w:numPr>
          <w:ilvl w:val="0"/>
          <w:numId w:val="22"/>
        </w:numPr>
        <w:shd w:val="clear" w:color="auto" w:fill="FFFFFF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 w:line="240" w:lineRule="auto"/>
        <w:ind w:left="0" w:firstLine="567"/>
        <w:contextualSpacing/>
        <w:jc w:val="both"/>
        <w:textAlignment w:val="baseline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5F53E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Распоряжения министерства Просвещения Российской Федерации </w:t>
      </w:r>
      <w:r w:rsidRPr="005F53E1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2E3551E8" w14:textId="77777777" w:rsidR="00D97062" w:rsidRPr="00D97062" w:rsidRDefault="00D97062" w:rsidP="00D9706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93F46B" w14:textId="77777777" w:rsidR="00D97062" w:rsidRPr="00D97062" w:rsidRDefault="00D97062" w:rsidP="00D9706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Организация – разработчик</w:t>
      </w:r>
      <w:r w:rsidRPr="00D97062">
        <w:rPr>
          <w:rFonts w:ascii="Times New Roman" w:eastAsia="Times New Roman" w:hAnsi="Times New Roman" w:cs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1D147D1F" w14:textId="77777777" w:rsidR="00D97062" w:rsidRPr="00D97062" w:rsidRDefault="00D97062" w:rsidP="00D970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10D65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Рассмотрено и утверждено </w:t>
      </w:r>
    </w:p>
    <w:p w14:paraId="3EFBBDC5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Протоколом педагогического совета</w:t>
      </w:r>
    </w:p>
    <w:p w14:paraId="5AABF33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 xml:space="preserve"> ГБПОУ «ВАТТ-ККК»</w:t>
      </w:r>
    </w:p>
    <w:p w14:paraId="119DD40E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5FC40" w14:textId="4E65346D" w:rsidR="00D97062" w:rsidRPr="005F53E1" w:rsidRDefault="00D97062" w:rsidP="005F53E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sz w:val="24"/>
          <w:szCs w:val="24"/>
        </w:rPr>
        <w:t>Протокол № 1 от 29.08.2023 г.</w:t>
      </w:r>
    </w:p>
    <w:p w14:paraId="0B5AEE42" w14:textId="358A01D9" w:rsidR="00D97062" w:rsidRPr="00D97062" w:rsidRDefault="00D97062" w:rsidP="00D9706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 xml:space="preserve">Разработчик: Филиппова Т.А., преподаватель </w:t>
      </w:r>
      <w:r w:rsidR="005F53E1">
        <w:rPr>
          <w:rFonts w:ascii="Times New Roman" w:eastAsia="Times New Roman" w:hAnsi="Times New Roman" w:cs="Times New Roman"/>
          <w:sz w:val="24"/>
          <w:szCs w:val="24"/>
        </w:rPr>
        <w:t>высшей категории</w:t>
      </w:r>
      <w:r w:rsidRPr="00D9706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A7306A2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E14A86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F8CE8" w14:textId="77777777" w:rsidR="00A750BB" w:rsidRPr="00A750BB" w:rsidRDefault="00A750BB" w:rsidP="000D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</w:t>
      </w:r>
    </w:p>
    <w:p w14:paraId="59CD615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3B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686868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174314A" w14:textId="77777777" w:rsidR="00860FC6" w:rsidRPr="00A750BB" w:rsidRDefault="00860FC6" w:rsidP="00860FC6">
      <w:pPr>
        <w:numPr>
          <w:ilvl w:val="0"/>
          <w:numId w:val="32"/>
        </w:numPr>
        <w:tabs>
          <w:tab w:val="left" w:pos="500"/>
        </w:tabs>
        <w:spacing w:after="0" w:line="240" w:lineRule="auto"/>
        <w:ind w:hanging="238"/>
        <w:rPr>
          <w:rFonts w:ascii="Times New Roman" w:eastAsia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sz w:val="24"/>
          <w:szCs w:val="24"/>
        </w:rPr>
        <w:t>Паспорт комплекта контрольно-оценочных средств .............................................................</w:t>
      </w:r>
    </w:p>
    <w:p w14:paraId="1193DA7F" w14:textId="77777777" w:rsidR="00860FC6" w:rsidRPr="00A750BB" w:rsidRDefault="00860FC6" w:rsidP="0086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32024A" w14:textId="77777777" w:rsidR="00860FC6" w:rsidRPr="00A750BB" w:rsidRDefault="00860FC6" w:rsidP="00860FC6">
      <w:pPr>
        <w:numPr>
          <w:ilvl w:val="0"/>
          <w:numId w:val="32"/>
        </w:numPr>
        <w:tabs>
          <w:tab w:val="left" w:pos="500"/>
        </w:tabs>
        <w:spacing w:after="0" w:line="240" w:lineRule="auto"/>
        <w:ind w:hanging="238"/>
        <w:rPr>
          <w:rFonts w:ascii="Times New Roman" w:eastAsia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498ECE03" w14:textId="77777777" w:rsidR="00860FC6" w:rsidRPr="00A750BB" w:rsidRDefault="00860FC6" w:rsidP="0086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682301F" w14:textId="77777777" w:rsidR="00860FC6" w:rsidRPr="00A750BB" w:rsidRDefault="00860FC6" w:rsidP="00860FC6">
      <w:pPr>
        <w:numPr>
          <w:ilvl w:val="0"/>
          <w:numId w:val="32"/>
        </w:numPr>
        <w:tabs>
          <w:tab w:val="left" w:pos="560"/>
        </w:tabs>
        <w:spacing w:after="0" w:line="240" w:lineRule="auto"/>
        <w:ind w:hanging="298"/>
        <w:rPr>
          <w:rFonts w:ascii="Times New Roman" w:eastAsia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4B7CBF5F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BC67C80" w14:textId="77777777" w:rsidR="00860FC6" w:rsidRDefault="00860FC6" w:rsidP="0086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58A2FDEF" w14:textId="77777777" w:rsidR="00860FC6" w:rsidRDefault="00860FC6" w:rsidP="00860FC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FF4A5F1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A61C0">
        <w:rPr>
          <w:rFonts w:ascii="Times New Roman" w:hAnsi="Times New Roman" w:cs="Times New Roman"/>
          <w:sz w:val="24"/>
          <w:szCs w:val="24"/>
        </w:rPr>
        <w:t>3.2. Контрольно</w:t>
      </w:r>
      <w:r>
        <w:rPr>
          <w:rFonts w:ascii="Times New Roman" w:hAnsi="Times New Roman" w:cs="Times New Roman"/>
          <w:sz w:val="24"/>
          <w:szCs w:val="24"/>
        </w:rPr>
        <w:t>-оценочные средства для входного</w:t>
      </w:r>
      <w:r w:rsidRPr="002A61C0">
        <w:rPr>
          <w:rFonts w:ascii="Times New Roman" w:hAnsi="Times New Roman" w:cs="Times New Roman"/>
          <w:sz w:val="24"/>
          <w:szCs w:val="24"/>
        </w:rPr>
        <w:t xml:space="preserve"> контроля знаний по дисциплине .........</w:t>
      </w:r>
    </w:p>
    <w:p w14:paraId="678F12DF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D3ECD2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3.3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Контрольно-оценочные средства 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>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текущего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 xml:space="preserve"> контроля знаний по дисциплине .........</w:t>
      </w:r>
    </w:p>
    <w:p w14:paraId="3B311F23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845C73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3.4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26D29">
        <w:rPr>
          <w:rFonts w:ascii="Times New Roman" w:eastAsia="Times New Roman" w:hAnsi="Times New Roman" w:cs="Times New Roman"/>
          <w:sz w:val="24"/>
          <w:szCs w:val="24"/>
        </w:rPr>
        <w:t>Контрольно-оценочные средства 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рубежного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 xml:space="preserve"> контроля знаний по дисциплине …….</w:t>
      </w:r>
    </w:p>
    <w:p w14:paraId="7EDBA6B4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973C0E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3.5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26D29">
        <w:rPr>
          <w:rFonts w:ascii="Times New Roman" w:eastAsia="Times New Roman" w:hAnsi="Times New Roman" w:cs="Times New Roman"/>
          <w:sz w:val="24"/>
          <w:szCs w:val="24"/>
        </w:rPr>
        <w:t>Контрольно-оценочные средства для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 xml:space="preserve"> промежуточной аттестации по дисциплине ……</w:t>
      </w:r>
    </w:p>
    <w:p w14:paraId="03E7B7E3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8627EC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3.6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>. Пакет экзаменатора ……………………………………………………………………</w:t>
      </w:r>
    </w:p>
    <w:p w14:paraId="14B68C3D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A2EAB3F" w14:textId="77777777" w:rsidR="00860FC6" w:rsidRPr="00A750BB" w:rsidRDefault="00860FC6" w:rsidP="00860FC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3.7</w:t>
      </w:r>
      <w:r w:rsidRPr="00A750BB">
        <w:rPr>
          <w:rFonts w:ascii="Times New Roman" w:eastAsia="Times New Roman" w:hAnsi="Times New Roman" w:cs="Times New Roman"/>
          <w:sz w:val="24"/>
          <w:szCs w:val="24"/>
        </w:rPr>
        <w:t>. Критерии оценки ………………………………………………………………………</w:t>
      </w:r>
    </w:p>
    <w:p w14:paraId="2A4ED09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A5AEB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2C653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4CF4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14D1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6FA7F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481C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7D2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8467B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430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726D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9713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897B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21B17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29FA3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315E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BB86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E027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147C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C62A2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0AE8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53EE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BCC8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3683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1A69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2FC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554E4B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A94FCA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39315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caps/>
        </w:rPr>
      </w:pPr>
      <w:r w:rsidRPr="000D68A3">
        <w:rPr>
          <w:rFonts w:ascii="Times New Roman" w:hAnsi="Times New Roman" w:cs="Times New Roman"/>
          <w:b/>
          <w:caps/>
        </w:rPr>
        <w:t>1.</w:t>
      </w:r>
      <w:r w:rsidRPr="000D68A3">
        <w:rPr>
          <w:rFonts w:ascii="Times New Roman" w:hAnsi="Times New Roman" w:cs="Times New Roman"/>
          <w:b/>
          <w:caps/>
        </w:rPr>
        <w:tab/>
        <w:t>ПАСПОРТ ФОНДА ОЦЕНОЧНЫХ СРЕДСТВ</w:t>
      </w:r>
    </w:p>
    <w:p w14:paraId="636E76F3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1.1. 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</w:p>
    <w:p w14:paraId="1FD63ED1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Химия.</w:t>
      </w:r>
    </w:p>
    <w:p w14:paraId="79349909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71DFE88D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Освоение содержания учебной дисциплины Химия обеспечивает достижение студентами следующих результатов:</w:t>
      </w:r>
    </w:p>
    <w:p w14:paraId="5342719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личностных:</w:t>
      </w:r>
    </w:p>
    <w:p w14:paraId="370C8BD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ЛР1:</w:t>
      </w:r>
      <w:r w:rsidRPr="000D68A3">
        <w:rPr>
          <w:rFonts w:ascii="Times New Roman" w:hAnsi="Times New Roman" w:cs="Times New Roman"/>
        </w:rPr>
        <w:t xml:space="preserve"> представления о социальных нормах и правилах межличностных отношений в коллективе; 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</w:r>
    </w:p>
    <w:p w14:paraId="775CA23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ЛР2:</w:t>
      </w:r>
      <w:r w:rsidRPr="000D68A3">
        <w:rPr>
          <w:rFonts w:ascii="Times New Roman" w:hAnsi="Times New Roman" w:cs="Times New Roman"/>
        </w:rPr>
        <w:t xml:space="preserve"> 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14:paraId="37C8419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ЛР3: </w:t>
      </w:r>
      <w:r w:rsidRPr="000D68A3">
        <w:rPr>
          <w:rFonts w:ascii="Times New Roman" w:hAnsi="Times New Roman" w:cs="Times New Roman"/>
        </w:rPr>
        <w:t>способности оценивать ситуации, связанные с химическими явлениями,</w:t>
      </w:r>
      <w:r w:rsidRPr="000D68A3">
        <w:rPr>
          <w:rFonts w:ascii="Times New Roman" w:hAnsi="Times New Roman" w:cs="Times New Roman"/>
        </w:rPr>
        <w:br/>
        <w:t>и принимать осознанные решения, ориентируясь на морально-нравственные нормы и ценности;</w:t>
      </w:r>
    </w:p>
    <w:p w14:paraId="188A2D3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07F5FA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ЛР4: </w:t>
      </w:r>
      <w:r w:rsidRPr="000D68A3">
        <w:rPr>
          <w:rFonts w:ascii="Times New Roman" w:hAnsi="Times New Roman" w:cs="Times New Roman"/>
        </w:rPr>
        <w:t>соблюдения правил безопасного обращения с веществами в быту, повседневной жизни и в трудовой деятельности; осознания последствий и неприятия вредных привычек (употребления алкоголя, наркотиков, курения);</w:t>
      </w:r>
    </w:p>
    <w:p w14:paraId="0290ACA7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ЛР5: </w:t>
      </w:r>
      <w:r w:rsidRPr="000D68A3">
        <w:rPr>
          <w:rFonts w:ascii="Times New Roman" w:hAnsi="Times New Roman" w:cs="Times New Roman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 интереса к практическому изучению профессий различного рода, в том числе на основе применения предметных знаний по химии;</w:t>
      </w:r>
    </w:p>
    <w:p w14:paraId="033C312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ЛР6:</w:t>
      </w:r>
      <w:r w:rsidRPr="000D68A3">
        <w:rPr>
          <w:rFonts w:ascii="Times New Roman" w:hAnsi="Times New Roman" w:cs="Times New Roman"/>
        </w:rPr>
        <w:t xml:space="preserve"> 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14:paraId="373563C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ЛР7: </w:t>
      </w:r>
      <w:r w:rsidRPr="000D68A3">
        <w:rPr>
          <w:rFonts w:ascii="Times New Roman" w:hAnsi="Times New Roman" w:cs="Times New Roman"/>
        </w:rPr>
        <w:t>сформированности мировоззрения, соответствующего современному уровню развития науки и общественной практики; способности самостоятельно использовать химические знания для решения проблем в реальных жизненных ситуациях;</w:t>
      </w:r>
    </w:p>
    <w:p w14:paraId="1641C140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</w:p>
    <w:p w14:paraId="739F7F0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метапредметных:</w:t>
      </w:r>
    </w:p>
    <w:p w14:paraId="48D91406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МР1</w:t>
      </w:r>
      <w:r w:rsidRPr="000D68A3">
        <w:rPr>
          <w:rFonts w:ascii="Times New Roman" w:hAnsi="Times New Roman" w:cs="Times New Roman"/>
        </w:rPr>
        <w:t>: овладение значимыми для формирования мировоззрения обучающихся междисциплинарные (межпредметные) общенаучными понятиями, отражающие целостность научной картины мира и специфику методов познания, используемых в естественных науках (материя, 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4AE1F3FC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МР2</w:t>
      </w:r>
      <w:r w:rsidRPr="000D68A3">
        <w:rPr>
          <w:rFonts w:ascii="Times New Roman" w:hAnsi="Times New Roman" w:cs="Times New Roman"/>
        </w:rPr>
        <w:t>: овладение универсальными учебными действиями (познавательные, коммуникативные, регулятивные), обеспечивающими формирование функциональной грамотности и социальной компетенции обучающихся;</w:t>
      </w:r>
    </w:p>
    <w:p w14:paraId="5959E12A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МР3:</w:t>
      </w:r>
      <w:r w:rsidRPr="000D68A3">
        <w:rPr>
          <w:rFonts w:ascii="Times New Roman" w:hAnsi="Times New Roman" w:cs="Times New Roman"/>
        </w:rPr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232390D1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предметных, включающих следующие знания и умения:</w:t>
      </w:r>
    </w:p>
    <w:p w14:paraId="26776BA8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bCs/>
        </w:rPr>
      </w:pPr>
      <w:r w:rsidRPr="000D68A3">
        <w:rPr>
          <w:rFonts w:ascii="Times New Roman" w:hAnsi="Times New Roman" w:cs="Times New Roman"/>
          <w:b/>
          <w:bCs/>
        </w:rPr>
        <w:t>-уметь:</w:t>
      </w:r>
    </w:p>
    <w:p w14:paraId="4E69DBA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У1.</w:t>
      </w:r>
      <w:r w:rsidRPr="000D68A3">
        <w:rPr>
          <w:rFonts w:ascii="Times New Roman" w:hAnsi="Times New Roman" w:cs="Times New Roman"/>
        </w:rPr>
        <w:t xml:space="preserve"> Называть изученные вещества по тривиальной или международной номенклатуре;</w:t>
      </w:r>
    </w:p>
    <w:p w14:paraId="4E1D7F4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У2.</w:t>
      </w:r>
      <w:r w:rsidRPr="000D68A3">
        <w:rPr>
          <w:rFonts w:ascii="Times New Roman" w:hAnsi="Times New Roman" w:cs="Times New Roman"/>
        </w:rPr>
        <w:t xml:space="preserve">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14:paraId="5CA86AD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У3.</w:t>
      </w:r>
      <w:r w:rsidRPr="000D68A3">
        <w:rPr>
          <w:rFonts w:ascii="Times New Roman" w:hAnsi="Times New Roman" w:cs="Times New Roman"/>
        </w:rPr>
        <w:t xml:space="preserve"> Характеризовать: элементы малых периодов по их положению в Периодической системе Д.И. 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</w:r>
    </w:p>
    <w:p w14:paraId="4417556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У4.</w:t>
      </w:r>
      <w:r w:rsidRPr="000D68A3">
        <w:rPr>
          <w:rFonts w:ascii="Times New Roman" w:hAnsi="Times New Roman" w:cs="Times New Roman"/>
        </w:rPr>
        <w:t xml:space="preserve"> Объяснять: зависимость свойств веществ от их состава и строения, природу 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14:paraId="4E334893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У5.</w:t>
      </w:r>
      <w:r w:rsidRPr="000D68A3">
        <w:rPr>
          <w:rFonts w:ascii="Times New Roman" w:hAnsi="Times New Roman" w:cs="Times New Roman"/>
        </w:rPr>
        <w:t xml:space="preserve"> Выполнять химический эксперимент по распознаванию важнейших неорганических и органических веществ;</w:t>
      </w:r>
    </w:p>
    <w:p w14:paraId="2073FD2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У6.</w:t>
      </w:r>
      <w:r w:rsidRPr="000D68A3">
        <w:rPr>
          <w:rFonts w:ascii="Times New Roman" w:hAnsi="Times New Roman" w:cs="Times New Roman"/>
        </w:rPr>
        <w:t xml:space="preserve"> 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14:paraId="1CC4960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У7.</w:t>
      </w:r>
      <w:r w:rsidRPr="000D68A3">
        <w:rPr>
          <w:rFonts w:ascii="Times New Roman" w:hAnsi="Times New Roman" w:cs="Times New Roman"/>
        </w:rPr>
        <w:t xml:space="preserve"> Решать расчетные задачи по химическим формулам и уравнениям; проводить расчеты по химическим формулам и уравнениям реакций.</w:t>
      </w:r>
    </w:p>
    <w:p w14:paraId="3CBBFC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12C5692B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bCs/>
        </w:rPr>
      </w:pPr>
      <w:r w:rsidRPr="000D68A3">
        <w:rPr>
          <w:rFonts w:ascii="Times New Roman" w:hAnsi="Times New Roman" w:cs="Times New Roman"/>
          <w:b/>
          <w:bCs/>
        </w:rPr>
        <w:t>-знать:</w:t>
      </w:r>
    </w:p>
    <w:p w14:paraId="3A6059E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З1.</w:t>
      </w:r>
      <w:r w:rsidRPr="000D68A3">
        <w:rPr>
          <w:rFonts w:ascii="Times New Roman" w:hAnsi="Times New Roman" w:cs="Times New Roman"/>
        </w:rPr>
        <w:t xml:space="preserve"> Важнейшие химические понятия: вещество, химический элемент, атом, молекула, относительные атомные и 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</w:t>
      </w:r>
      <w:proofErr w:type="spellStart"/>
      <w:r w:rsidRPr="000D68A3">
        <w:rPr>
          <w:rFonts w:ascii="Times New Roman" w:hAnsi="Times New Roman" w:cs="Times New Roman"/>
        </w:rPr>
        <w:t>неэлектролит</w:t>
      </w:r>
      <w:proofErr w:type="spellEnd"/>
      <w:r w:rsidRPr="000D68A3">
        <w:rPr>
          <w:rFonts w:ascii="Times New Roman" w:hAnsi="Times New Roman" w:cs="Times New Roman"/>
        </w:rPr>
        <w:t xml:space="preserve">, электролитическая диссоциация, окислитель и восстановитель, </w:t>
      </w:r>
      <w:r w:rsidRPr="000D68A3">
        <w:rPr>
          <w:rFonts w:ascii="Times New Roman" w:hAnsi="Times New Roman" w:cs="Times New Roman"/>
        </w:rPr>
        <w:lastRenderedPageBreak/>
        <w:t>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1D65F77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З2.</w:t>
      </w:r>
      <w:r w:rsidRPr="000D68A3">
        <w:rPr>
          <w:rFonts w:ascii="Times New Roman" w:hAnsi="Times New Roman" w:cs="Times New Roman"/>
        </w:rPr>
        <w:t xml:space="preserve"> Основные законы химии: сохранения массы веществ, постоянства состава веществ, Периодический закон Д. И. Менделеева;</w:t>
      </w:r>
    </w:p>
    <w:p w14:paraId="6BD3766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З3.</w:t>
      </w:r>
      <w:r w:rsidRPr="000D68A3">
        <w:rPr>
          <w:rFonts w:ascii="Times New Roman" w:hAnsi="Times New Roman" w:cs="Times New Roman"/>
        </w:rPr>
        <w:t xml:space="preserve"> Основные теории химии: химической связи, электролитической диссоциации, строения органических и неорганических соединений;</w:t>
      </w:r>
    </w:p>
    <w:p w14:paraId="2A7350E0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З4.</w:t>
      </w:r>
      <w:r w:rsidRPr="000D68A3">
        <w:rPr>
          <w:rFonts w:ascii="Times New Roman" w:hAnsi="Times New Roman" w:cs="Times New Roman"/>
        </w:rPr>
        <w:t xml:space="preserve">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</w:r>
    </w:p>
    <w:p w14:paraId="24F25F0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0134EF48" w14:textId="77777777" w:rsidR="000D68A3" w:rsidRPr="000D68A3" w:rsidRDefault="000D68A3" w:rsidP="000D68A3">
      <w:pPr>
        <w:pStyle w:val="a5"/>
        <w:numPr>
          <w:ilvl w:val="0"/>
          <w:numId w:val="28"/>
        </w:numPr>
        <w:jc w:val="both"/>
        <w:rPr>
          <w:rFonts w:ascii="Times New Roman" w:hAnsi="Times New Roman"/>
          <w:b/>
          <w:bCs/>
        </w:rPr>
      </w:pPr>
      <w:r w:rsidRPr="000D68A3">
        <w:rPr>
          <w:rFonts w:ascii="Times New Roman" w:hAnsi="Times New Roman"/>
          <w:b/>
          <w:bCs/>
        </w:rPr>
        <w:t>общие компетенции:</w:t>
      </w:r>
    </w:p>
    <w:p w14:paraId="66CC5F2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01.</w:t>
      </w:r>
      <w:r w:rsidRPr="000D68A3">
        <w:rPr>
          <w:rFonts w:ascii="Times New Roman" w:hAnsi="Times New Roman" w:cs="Times New Roman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496BCF6F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02.</w:t>
      </w:r>
      <w:r w:rsidRPr="000D68A3">
        <w:rPr>
          <w:rFonts w:ascii="Times New Roman" w:hAnsi="Times New Roman" w:cs="Times New Roman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801C052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04.</w:t>
      </w:r>
      <w:r w:rsidRPr="000D68A3">
        <w:rPr>
          <w:rFonts w:ascii="Times New Roman" w:hAnsi="Times New Roman" w:cs="Times New Roman"/>
        </w:rPr>
        <w:t xml:space="preserve"> Эффективно взаимодействовать и работать в коллективе и команде;</w:t>
      </w:r>
    </w:p>
    <w:p w14:paraId="063BF2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07.</w:t>
      </w:r>
      <w:r w:rsidRPr="000D68A3">
        <w:rPr>
          <w:rFonts w:ascii="Times New Roman" w:hAnsi="Times New Roman" w:cs="Times New Roman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4CBCFD0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59F035DA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6F4EDD7C" w14:textId="77777777" w:rsidR="000D68A3" w:rsidRPr="000D68A3" w:rsidRDefault="000D68A3" w:rsidP="000D68A3">
      <w:pPr>
        <w:jc w:val="center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 xml:space="preserve">Формы промежуточной аттестации по учебной дисциплине в ходе освоения ОПОП </w:t>
      </w:r>
      <w:r w:rsidRPr="000D68A3">
        <w:rPr>
          <w:rFonts w:ascii="Times New Roman" w:hAnsi="Times New Roman" w:cs="Times New Roman"/>
          <w:b/>
          <w:bCs/>
        </w:rPr>
        <w:t>ППКРС</w:t>
      </w:r>
    </w:p>
    <w:p w14:paraId="3F93D076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</w:p>
    <w:p w14:paraId="24B126CB" w14:textId="77777777" w:rsidR="000D68A3" w:rsidRPr="000D68A3" w:rsidRDefault="000D68A3" w:rsidP="000D68A3">
      <w:pPr>
        <w:jc w:val="right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D68A3" w:rsidRPr="000D68A3" w14:paraId="1D1876D7" w14:textId="77777777" w:rsidTr="001477B0">
        <w:tc>
          <w:tcPr>
            <w:tcW w:w="4868" w:type="dxa"/>
          </w:tcPr>
          <w:p w14:paraId="3B2A111D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57DF576E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Форма промежуточной аттестации (зачет,</w:t>
            </w:r>
          </w:p>
          <w:p w14:paraId="2E2A0542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дифференцированный зачет, экзамен)</w:t>
            </w:r>
          </w:p>
        </w:tc>
      </w:tr>
      <w:tr w:rsidR="000D68A3" w:rsidRPr="000D68A3" w14:paraId="7A1A0CCB" w14:textId="77777777" w:rsidTr="001477B0">
        <w:tc>
          <w:tcPr>
            <w:tcW w:w="4868" w:type="dxa"/>
          </w:tcPr>
          <w:p w14:paraId="4E93E2FB" w14:textId="77777777" w:rsidR="000D68A3" w:rsidRPr="000D68A3" w:rsidRDefault="000D68A3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 w:rsidRPr="000D68A3">
              <w:rPr>
                <w:rFonts w:ascii="Times New Roman" w:hAnsi="Times New Roman" w:cs="Times New Roman"/>
                <w:bCs/>
                <w:smallCaps/>
              </w:rPr>
              <w:t>Химия</w:t>
            </w:r>
          </w:p>
        </w:tc>
        <w:tc>
          <w:tcPr>
            <w:tcW w:w="4868" w:type="dxa"/>
          </w:tcPr>
          <w:p w14:paraId="1A779EF6" w14:textId="35E9602C" w:rsidR="000D68A3" w:rsidRPr="000D68A3" w:rsidRDefault="00CE4250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 w:rsidRPr="00CE4250">
              <w:rPr>
                <w:rFonts w:ascii="Times New Roman" w:hAnsi="Times New Roman" w:cs="Times New Roman"/>
                <w:bCs/>
                <w:smallCaps/>
              </w:rPr>
              <w:t>ДИФФЕРЕНЦИРОВАННЫЙ ЗАЧЕТ</w:t>
            </w:r>
          </w:p>
        </w:tc>
      </w:tr>
    </w:tbl>
    <w:p w14:paraId="7BDCFFF5" w14:textId="78CB590C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C241905" w14:textId="17BDC5F3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665FA8E8" w14:textId="019A9204" w:rsidR="002E343F" w:rsidRDefault="002E343F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1E05C7A" w14:textId="77777777" w:rsidR="002E343F" w:rsidRDefault="002E343F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26DDFD9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68544AC5" w14:textId="77777777" w:rsidR="000D68A3" w:rsidRPr="000D68A3" w:rsidRDefault="000D68A3" w:rsidP="000D68A3">
      <w:pPr>
        <w:numPr>
          <w:ilvl w:val="1"/>
          <w:numId w:val="29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hAnsi="Times New Roman" w:cs="Times New Roman"/>
          <w:b/>
          <w:bCs/>
        </w:rPr>
      </w:pPr>
      <w:bookmarkStart w:id="0" w:name="_Hlk163069010"/>
      <w:r w:rsidRPr="000D68A3">
        <w:rPr>
          <w:rFonts w:ascii="Times New Roman" w:hAnsi="Times New Roman" w:cs="Times New Roman"/>
          <w:b/>
          <w:bCs/>
        </w:rPr>
        <w:t>РЕЗУЛЬТАТЫ ОСВОЕНИЯ УЧЕБНОЙ ДИСЦИПЛИНЫ, ПОДЛЕЖАЩИЕ ПРОВЕРКЕ</w:t>
      </w:r>
    </w:p>
    <w:p w14:paraId="04C54FA5" w14:textId="77777777" w:rsidR="000D68A3" w:rsidRPr="000D68A3" w:rsidRDefault="000D68A3" w:rsidP="000D68A3">
      <w:pPr>
        <w:spacing w:line="294" w:lineRule="exact"/>
        <w:rPr>
          <w:rFonts w:ascii="Times New Roman" w:hAnsi="Times New Roman" w:cs="Times New Roman"/>
          <w:b/>
          <w:bCs/>
        </w:rPr>
      </w:pPr>
    </w:p>
    <w:p w14:paraId="208D2BE2" w14:textId="77777777" w:rsidR="000D68A3" w:rsidRPr="000D68A3" w:rsidRDefault="000D68A3" w:rsidP="000D68A3">
      <w:pPr>
        <w:numPr>
          <w:ilvl w:val="0"/>
          <w:numId w:val="29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ОУД.11 Химия</w:t>
      </w:r>
    </w:p>
    <w:bookmarkEnd w:id="0"/>
    <w:p w14:paraId="447C4928" w14:textId="382EAAF7" w:rsidR="000D68A3" w:rsidRPr="002E343F" w:rsidRDefault="002E343F" w:rsidP="002E343F">
      <w:pPr>
        <w:jc w:val="right"/>
        <w:rPr>
          <w:rFonts w:ascii="Times New Roman" w:hAnsi="Times New Roman" w:cs="Times New Roman"/>
          <w:b/>
        </w:rPr>
      </w:pPr>
      <w:r w:rsidRPr="002E343F">
        <w:rPr>
          <w:rFonts w:ascii="Times New Roman" w:hAnsi="Times New Roman" w:cs="Times New Roman"/>
          <w:b/>
        </w:rPr>
        <w:t>Таблица2</w:t>
      </w:r>
    </w:p>
    <w:tbl>
      <w:tblPr>
        <w:tblStyle w:val="af"/>
        <w:tblW w:w="9776" w:type="dxa"/>
        <w:tblLook w:val="04A0" w:firstRow="1" w:lastRow="0" w:firstColumn="1" w:lastColumn="0" w:noHBand="0" w:noVBand="1"/>
      </w:tblPr>
      <w:tblGrid>
        <w:gridCol w:w="4672"/>
        <w:gridCol w:w="5104"/>
      </w:tblGrid>
      <w:tr w:rsidR="000D68A3" w:rsidRPr="001477B0" w14:paraId="2EEFFA54" w14:textId="77777777" w:rsidTr="002E343F">
        <w:tc>
          <w:tcPr>
            <w:tcW w:w="4672" w:type="dxa"/>
          </w:tcPr>
          <w:p w14:paraId="6F0F64B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  <w:p w14:paraId="3C978A8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5104" w:type="dxa"/>
          </w:tcPr>
          <w:p w14:paraId="1CA988C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0D68A3" w:rsidRPr="001477B0" w14:paraId="547CE5A9" w14:textId="77777777" w:rsidTr="002E343F">
        <w:tc>
          <w:tcPr>
            <w:tcW w:w="4672" w:type="dxa"/>
          </w:tcPr>
          <w:p w14:paraId="476334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5104" w:type="dxa"/>
          </w:tcPr>
          <w:p w14:paraId="43DEC6C9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68A3" w:rsidRPr="001477B0" w14:paraId="3A461360" w14:textId="77777777" w:rsidTr="002E343F">
        <w:tc>
          <w:tcPr>
            <w:tcW w:w="4672" w:type="dxa"/>
          </w:tcPr>
          <w:p w14:paraId="568359A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У1.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Называть   изученные вещества по тривиальной или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международной</w:t>
            </w:r>
          </w:p>
          <w:p w14:paraId="08139D5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номенклатуре;</w:t>
            </w:r>
          </w:p>
          <w:p w14:paraId="73889AA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5AA1D66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AB104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</w:t>
            </w:r>
          </w:p>
        </w:tc>
        <w:tc>
          <w:tcPr>
            <w:tcW w:w="5104" w:type="dxa"/>
          </w:tcPr>
          <w:p w14:paraId="769B312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чтение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знаков</w:t>
            </w:r>
          </w:p>
          <w:p w14:paraId="3AB89C9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химических элементов;</w:t>
            </w:r>
          </w:p>
          <w:p w14:paraId="575B884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различие простых и сложных веществ</w:t>
            </w:r>
          </w:p>
          <w:p w14:paraId="6D889DBA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смесей и сложных веществ;</w:t>
            </w:r>
          </w:p>
          <w:p w14:paraId="2D17EBC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бинарных</w:t>
            </w:r>
          </w:p>
          <w:p w14:paraId="09BCC08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соединений и их название;</w:t>
            </w:r>
          </w:p>
          <w:p w14:paraId="2931E9D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чтение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 химических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соединений,</w:t>
            </w:r>
          </w:p>
          <w:p w14:paraId="7AE4697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принадлежащих к важнейшим классам</w:t>
            </w:r>
          </w:p>
          <w:p w14:paraId="27AEF95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неорганических соединений;</w:t>
            </w:r>
          </w:p>
          <w:p w14:paraId="7E9F27E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</w:p>
          <w:p w14:paraId="3ACBECA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всевозможных гомологов   и   изомеров</w:t>
            </w:r>
          </w:p>
          <w:p w14:paraId="3C4324E1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предельных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непредельных</w:t>
            </w:r>
          </w:p>
          <w:p w14:paraId="76EA8D8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углеводородов;</w:t>
            </w:r>
          </w:p>
          <w:p w14:paraId="1F4439F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</w:p>
          <w:p w14:paraId="17700B4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кислородсодержащих</w:t>
            </w:r>
          </w:p>
          <w:p w14:paraId="406C664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органических соединений;</w:t>
            </w:r>
          </w:p>
          <w:p w14:paraId="199C64F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 структурных формул всех</w:t>
            </w:r>
          </w:p>
          <w:p w14:paraId="1FDA5A4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возможных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изомеров азотсодержащих</w:t>
            </w:r>
          </w:p>
          <w:p w14:paraId="16C5597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органических соединений;</w:t>
            </w:r>
          </w:p>
          <w:p w14:paraId="2C06DD2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всех</w:t>
            </w:r>
          </w:p>
          <w:p w14:paraId="1E5E618E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 химических</w:t>
            </w:r>
          </w:p>
          <w:p w14:paraId="25D1564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соединений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по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тривиальной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14:paraId="6AE6FB5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международной номенклатуре.</w:t>
            </w:r>
          </w:p>
        </w:tc>
      </w:tr>
      <w:tr w:rsidR="000D68A3" w:rsidRPr="001477B0" w14:paraId="680AA569" w14:textId="77777777" w:rsidTr="002E343F">
        <w:tc>
          <w:tcPr>
            <w:tcW w:w="4672" w:type="dxa"/>
          </w:tcPr>
          <w:p w14:paraId="2D6215A1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У2.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6E48D78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2913EF1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CC9000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01; ОК 02; ОК 04</w:t>
            </w:r>
          </w:p>
          <w:p w14:paraId="4613EEB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A471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5F7F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14:paraId="554600C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состава вещества по их формулам;</w:t>
            </w:r>
          </w:p>
          <w:p w14:paraId="799830B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признаков химических реакций;</w:t>
            </w:r>
          </w:p>
          <w:p w14:paraId="5E921B0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применение закона сохранения массы веществ при написании уравнений;</w:t>
            </w:r>
          </w:p>
          <w:p w14:paraId="26238BB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химических уравнений, уравнивание их;</w:t>
            </w:r>
          </w:p>
          <w:p w14:paraId="3CB40A2E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валентности и степени окисления элементов в неорганических соединениях;</w:t>
            </w:r>
          </w:p>
          <w:p w14:paraId="61F7559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определение валентности и степени окисления элементов в органических соединениях;</w:t>
            </w:r>
          </w:p>
          <w:p w14:paraId="689C25C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распознавание окислительно- восстановительного процесса;</w:t>
            </w:r>
          </w:p>
          <w:p w14:paraId="4962108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направления "движения" электронов;</w:t>
            </w:r>
          </w:p>
          <w:p w14:paraId="522188C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электронного баланса;</w:t>
            </w:r>
          </w:p>
          <w:p w14:paraId="6B8808E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заряда иона;</w:t>
            </w:r>
          </w:p>
          <w:p w14:paraId="5CCBBB3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изомеров и гомологов различных классов органических соединений;</w:t>
            </w:r>
          </w:p>
          <w:p w14:paraId="0ED96F78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окислителя и восстановителя в окислительно- восстановительных реакциях;</w:t>
            </w:r>
          </w:p>
          <w:p w14:paraId="4695FD3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по химическим формулам, принадлежность веществ к определенному классу соединений;</w:t>
            </w:r>
          </w:p>
          <w:p w14:paraId="031F669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рН среды раствора, в зависимости от типа гидролиза соли;</w:t>
            </w:r>
          </w:p>
          <w:p w14:paraId="66B0941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различных видов химической связи по формуле неорганических и органических веществ;</w:t>
            </w:r>
          </w:p>
          <w:p w14:paraId="1F2EF8C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 схем образования химической связи в указанных соединениях.</w:t>
            </w:r>
          </w:p>
        </w:tc>
      </w:tr>
      <w:tr w:rsidR="000D68A3" w:rsidRPr="001477B0" w14:paraId="4DEE4710" w14:textId="77777777" w:rsidTr="002E343F">
        <w:tc>
          <w:tcPr>
            <w:tcW w:w="4672" w:type="dxa"/>
          </w:tcPr>
          <w:p w14:paraId="7B78930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У3.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14:paraId="5BAE0E6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3F6B2D3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B20F0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04, ОК7.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7C2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14:paraId="75F6607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формул оксидов, водородных соединений неметаллов, гидроксидов, солей;</w:t>
            </w:r>
          </w:p>
          <w:p w14:paraId="07DEA71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схем строения атомов элементов первых четырёх периодов Периодической системы;</w:t>
            </w:r>
          </w:p>
          <w:p w14:paraId="03BD1E9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важнейших свойств и характеристик химических элементов по плану, на основе положения в Периодической системе;</w:t>
            </w:r>
          </w:p>
          <w:p w14:paraId="094C06D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анализирование окислительно- восстановительных свойств атомов, ионов и веществ, а также их силы на основе знаний о строении и периодичности и по положению в Периодической системе;</w:t>
            </w:r>
          </w:p>
          <w:p w14:paraId="44AE1F9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сравнение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относительной электроотрицательности элементов по их положению в Периодической системе;</w:t>
            </w:r>
          </w:p>
          <w:p w14:paraId="66FFEA3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сравнение физических свойств металлов и неметаллов;</w:t>
            </w:r>
          </w:p>
          <w:p w14:paraId="02C9C09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основных химических свойств металлов, неметаллов и их соединений;</w:t>
            </w:r>
          </w:p>
          <w:p w14:paraId="10EEFF1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построение структурных формул неорганических и органических соединений;</w:t>
            </w:r>
          </w:p>
          <w:p w14:paraId="3BBC9D6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химических свойств важнейших классов органических соединений.</w:t>
            </w:r>
          </w:p>
        </w:tc>
      </w:tr>
      <w:tr w:rsidR="000D68A3" w:rsidRPr="001477B0" w14:paraId="7A1B2A35" w14:textId="77777777" w:rsidTr="002E343F">
        <w:tc>
          <w:tcPr>
            <w:tcW w:w="4672" w:type="dxa"/>
          </w:tcPr>
          <w:p w14:paraId="49290CD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У4.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Объяснять: зависимость свойств веществ от их состава и строения, природу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14:paraId="46DDD69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ЛР1; ЛР2; ЛР3; ЛР4; ЛР5; ЛР6;ЛР7</w:t>
            </w:r>
          </w:p>
          <w:p w14:paraId="477E33D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F96FEBE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07</w:t>
            </w:r>
          </w:p>
          <w:p w14:paraId="6EB797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14:paraId="144509E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Объяснение физических и химических явлений с точки зрения атомно- молекулярного учения;</w:t>
            </w:r>
          </w:p>
          <w:p w14:paraId="3799871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выявление зависимости между строением химических соединений и их свойствами (на примере кислот, солей, оснований,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углеводородов, кислородосодержащих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 азотсодержащих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соединений);</w:t>
            </w:r>
          </w:p>
          <w:p w14:paraId="17E10CC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схем образования веществ с различными видами химической связи;</w:t>
            </w:r>
          </w:p>
          <w:p w14:paraId="2FB2D17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разъяснение зависимости скорости химических реакций от различных факторов и смещения химического равновесия в зависимости от условий течения реакций.</w:t>
            </w:r>
          </w:p>
        </w:tc>
      </w:tr>
      <w:tr w:rsidR="000D68A3" w:rsidRPr="001477B0" w14:paraId="2C1A097B" w14:textId="77777777" w:rsidTr="002E343F">
        <w:tc>
          <w:tcPr>
            <w:tcW w:w="4672" w:type="dxa"/>
          </w:tcPr>
          <w:p w14:paraId="7F2F1AE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У5.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Выполнять химический эксперимент по распознаванию важнейших неорганических и органических веществ</w:t>
            </w:r>
          </w:p>
          <w:p w14:paraId="4D270BA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6DF7888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3E2C2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01; ОК 02; ОК 04, ОК 07</w:t>
            </w:r>
          </w:p>
        </w:tc>
        <w:tc>
          <w:tcPr>
            <w:tcW w:w="5104" w:type="dxa"/>
          </w:tcPr>
          <w:p w14:paraId="08302D6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Проведение простейшего химического эксперимента с соблюдением правил техники безопасности;</w:t>
            </w:r>
          </w:p>
          <w:p w14:paraId="3B4BB25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наблюдение, фиксация и описание результатов проведенного эксперимента;</w:t>
            </w:r>
          </w:p>
          <w:p w14:paraId="6204DA1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определение возможности протекания химических превращений в различных условиях и оценки их последствий;</w:t>
            </w:r>
          </w:p>
          <w:p w14:paraId="6F2E95B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безопасное обращение с горючими и токсичными веществами, лабораторным оборудованием;</w:t>
            </w:r>
          </w:p>
          <w:p w14:paraId="6931872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приготовление растворов заданной концентрации в быту и на производстве.</w:t>
            </w:r>
          </w:p>
        </w:tc>
      </w:tr>
      <w:tr w:rsidR="000D68A3" w:rsidRPr="001477B0" w14:paraId="1787E23D" w14:textId="77777777" w:rsidTr="002E343F">
        <w:tc>
          <w:tcPr>
            <w:tcW w:w="4672" w:type="dxa"/>
          </w:tcPr>
          <w:p w14:paraId="7DEA7D4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У6.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      </w:r>
          </w:p>
          <w:p w14:paraId="27D45B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ЛР5; ЛР6; ЛР7</w:t>
            </w:r>
          </w:p>
          <w:p w14:paraId="18C3D6E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17931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F729DE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0B20FB9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14:paraId="0B5FB03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Использование основной учебной литературы для поиска химической информации;</w:t>
            </w:r>
          </w:p>
          <w:p w14:paraId="70F6D1F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47E2CBB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 интернет-ресурсов;</w:t>
            </w:r>
          </w:p>
          <w:p w14:paraId="62AE58F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5596DC2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анализирование используемых источников.</w:t>
            </w:r>
          </w:p>
        </w:tc>
      </w:tr>
      <w:tr w:rsidR="000D68A3" w:rsidRPr="001477B0" w14:paraId="019B0C5A" w14:textId="77777777" w:rsidTr="002E343F">
        <w:tc>
          <w:tcPr>
            <w:tcW w:w="4672" w:type="dxa"/>
          </w:tcPr>
          <w:p w14:paraId="52FF087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У7.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Решать расчетные задачи по химическим формулам и уравнениям; проводить расчеты по химическим формулам и уравнениям реакций.</w:t>
            </w:r>
          </w:p>
          <w:p w14:paraId="1CF584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ЛР2; ЛР3; ЛР7</w:t>
            </w:r>
          </w:p>
          <w:p w14:paraId="11E6C58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5D33D9A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</w:t>
            </w:r>
          </w:p>
        </w:tc>
        <w:tc>
          <w:tcPr>
            <w:tcW w:w="5104" w:type="dxa"/>
          </w:tcPr>
          <w:p w14:paraId="2930C15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решение задач на количество вещества, массу и объем;</w:t>
            </w:r>
          </w:p>
          <w:p w14:paraId="4E75135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решение задач на нахождение концентрации вещества в растворе;</w:t>
            </w:r>
          </w:p>
          <w:p w14:paraId="7C7500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осуществление расчетов на основе закона действующих масс;</w:t>
            </w:r>
          </w:p>
          <w:p w14:paraId="2F98525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решение задач на вывод формул.</w:t>
            </w:r>
          </w:p>
        </w:tc>
      </w:tr>
      <w:tr w:rsidR="000D68A3" w:rsidRPr="001477B0" w14:paraId="17C52662" w14:textId="77777777" w:rsidTr="002E343F">
        <w:tc>
          <w:tcPr>
            <w:tcW w:w="4672" w:type="dxa"/>
          </w:tcPr>
          <w:p w14:paraId="343596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Знать:</w:t>
            </w:r>
          </w:p>
        </w:tc>
        <w:tc>
          <w:tcPr>
            <w:tcW w:w="5104" w:type="dxa"/>
          </w:tcPr>
          <w:p w14:paraId="06CD947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0D68A3" w:rsidRPr="001477B0" w14:paraId="4CB07124" w14:textId="77777777" w:rsidTr="002E343F">
        <w:tc>
          <w:tcPr>
            <w:tcW w:w="4672" w:type="dxa"/>
          </w:tcPr>
          <w:p w14:paraId="015E3F94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З1.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Важнейшие химические понятия: вещество, химический элемент, атом, молекула, относительные атомные и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 xml:space="preserve">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</w:t>
            </w:r>
            <w:proofErr w:type="spellStart"/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неэлектролит</w:t>
            </w:r>
            <w:proofErr w:type="spellEnd"/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</w:p>
          <w:p w14:paraId="17B9D4E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F29E36C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15067BB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ОК 01; ОК 02; ОК 04, ОК 07 ПК 2.3; </w:t>
            </w:r>
          </w:p>
        </w:tc>
        <w:tc>
          <w:tcPr>
            <w:tcW w:w="5104" w:type="dxa"/>
          </w:tcPr>
          <w:p w14:paraId="34C5721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Воспроизведение формулировки важнейших химически понятий;</w:t>
            </w:r>
          </w:p>
          <w:p w14:paraId="15B625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перечисление существенных признаков понятия;</w:t>
            </w:r>
          </w:p>
          <w:p w14:paraId="07BB683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связи данного понятия с другими, ранее сформированными;</w:t>
            </w:r>
          </w:p>
          <w:p w14:paraId="3B99B7C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приведение разных способов выражения понятий;</w:t>
            </w:r>
          </w:p>
          <w:p w14:paraId="132D520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важнейших химических понятия для объяснения отдельных фактов и явлений.</w:t>
            </w:r>
          </w:p>
        </w:tc>
      </w:tr>
      <w:tr w:rsidR="000D68A3" w:rsidRPr="001477B0" w14:paraId="697B6F9A" w14:textId="77777777" w:rsidTr="002E343F">
        <w:tc>
          <w:tcPr>
            <w:tcW w:w="4672" w:type="dxa"/>
          </w:tcPr>
          <w:p w14:paraId="27F15E6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З2.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Основные законы химии: сохранения массы веществ, постоянства состава веществ, Периодический закон </w:t>
            </w:r>
            <w:proofErr w:type="spellStart"/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Д.И.Менделеева</w:t>
            </w:r>
            <w:proofErr w:type="spellEnd"/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1C0481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ЛР6;ЛР7</w:t>
            </w:r>
          </w:p>
          <w:p w14:paraId="789AD26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685B1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5104" w:type="dxa"/>
          </w:tcPr>
          <w:p w14:paraId="31EEA2C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 формулировки законов;</w:t>
            </w:r>
          </w:p>
          <w:p w14:paraId="2AE73F5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закона сохранения массы веществ при написании химических уравнений;</w:t>
            </w:r>
          </w:p>
          <w:p w14:paraId="0475323E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закона постоянства состава вещества для установления простейшей молекулярной формулы вещества;</w:t>
            </w:r>
          </w:p>
          <w:p w14:paraId="1F1514E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 закона объёмных отношений при решении расчётных задач;</w:t>
            </w:r>
          </w:p>
          <w:p w14:paraId="06CF5AA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понимание смысла Периодического закона Д.И. Менделеева и использование его для качественного анализа и обоснования</w:t>
            </w:r>
          </w:p>
          <w:p w14:paraId="5BD57AC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основных закономерностей строения атомов, свойств химических элементов и их соединений;</w:t>
            </w:r>
          </w:p>
          <w:p w14:paraId="27D31FE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зависимости между строением атома и химическими свойствами элемента.</w:t>
            </w:r>
          </w:p>
        </w:tc>
      </w:tr>
      <w:tr w:rsidR="002E343F" w:rsidRPr="001477B0" w14:paraId="2F4D5DDE" w14:textId="77777777" w:rsidTr="002E343F">
        <w:tc>
          <w:tcPr>
            <w:tcW w:w="4672" w:type="dxa"/>
          </w:tcPr>
          <w:p w14:paraId="0A496852" w14:textId="77777777" w:rsidR="002E343F" w:rsidRPr="001477B0" w:rsidRDefault="002E343F" w:rsidP="002E34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З3.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 теории химии: химической связи, электролитической диссоциации, строения органических и неорганических соединений;</w:t>
            </w:r>
          </w:p>
          <w:p w14:paraId="3D33B60E" w14:textId="77777777" w:rsidR="002E343F" w:rsidRPr="001477B0" w:rsidRDefault="002E343F" w:rsidP="002E34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ЛР7</w:t>
            </w:r>
          </w:p>
          <w:p w14:paraId="03DC0DA2" w14:textId="77777777" w:rsidR="002E343F" w:rsidRPr="001477B0" w:rsidRDefault="002E343F" w:rsidP="002E34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03AB76" w14:textId="77777777" w:rsidR="002E343F" w:rsidRPr="001477B0" w:rsidRDefault="002E343F" w:rsidP="002E34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  <w:p w14:paraId="3E57FD4B" w14:textId="23D59CC5" w:rsidR="002E343F" w:rsidRPr="001477B0" w:rsidRDefault="002E343F" w:rsidP="002E34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5104" w:type="dxa"/>
          </w:tcPr>
          <w:p w14:paraId="54EBEF4E" w14:textId="77777777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основных положений химических теорий;</w:t>
            </w:r>
          </w:p>
          <w:p w14:paraId="7A4876F2" w14:textId="77777777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основных положений химических теорий (строения атома, химической связи, электролитической диссоциации, кислот и оснований, строения органических соединений, химической кинетики) для анализа строения и свойств веществ;</w:t>
            </w:r>
          </w:p>
          <w:p w14:paraId="509CED6D" w14:textId="49082C88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объяснение применимости изученных химических теорий.</w:t>
            </w:r>
          </w:p>
        </w:tc>
      </w:tr>
      <w:tr w:rsidR="002E343F" w:rsidRPr="001477B0" w14:paraId="0CDAF1DF" w14:textId="77777777" w:rsidTr="002E343F">
        <w:tc>
          <w:tcPr>
            <w:tcW w:w="4672" w:type="dxa"/>
          </w:tcPr>
          <w:p w14:paraId="59A138BE" w14:textId="77777777" w:rsidR="002E343F" w:rsidRPr="001477B0" w:rsidRDefault="002E343F" w:rsidP="002E34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З4.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</w:t>
            </w:r>
          </w:p>
          <w:p w14:paraId="190ABAFA" w14:textId="77777777" w:rsidR="002E343F" w:rsidRPr="001477B0" w:rsidRDefault="002E343F" w:rsidP="002E343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целлюлоза), анилин, аминокислоты, белки, искусственные и синтетические волокна, каучуки, пластмассы.</w:t>
            </w:r>
          </w:p>
          <w:p w14:paraId="4BB3B627" w14:textId="77777777" w:rsidR="002E343F" w:rsidRPr="001477B0" w:rsidRDefault="002E343F" w:rsidP="002E34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485FCBE3" w14:textId="77777777" w:rsidR="002E343F" w:rsidRPr="001477B0" w:rsidRDefault="002E343F" w:rsidP="002E343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1E1D9584" w14:textId="77777777" w:rsidR="002E343F" w:rsidRPr="001477B0" w:rsidRDefault="002E343F" w:rsidP="002E34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</w:p>
          <w:p w14:paraId="6C240984" w14:textId="77777777" w:rsidR="002E343F" w:rsidRPr="001477B0" w:rsidRDefault="002E343F" w:rsidP="002E343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5104" w:type="dxa"/>
          </w:tcPr>
          <w:p w14:paraId="6FFD9874" w14:textId="77777777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Написание и воспроизведение формул важнейших химических веществ;</w:t>
            </w:r>
          </w:p>
          <w:p w14:paraId="6ECEA07C" w14:textId="77777777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классифицирование неорганических и органических веществ;</w:t>
            </w:r>
          </w:p>
          <w:p w14:paraId="07EFA91D" w14:textId="77777777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по всем известным классификационным признакам;</w:t>
            </w:r>
          </w:p>
          <w:p w14:paraId="10377EF3" w14:textId="77777777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установление зависимости между практическим применением веществ и их составом, строением и свойствами;</w:t>
            </w:r>
          </w:p>
          <w:p w14:paraId="3C0DF9B5" w14:textId="77777777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перечисление роли и значения данного вещества в практике;</w:t>
            </w:r>
          </w:p>
          <w:p w14:paraId="3D8E0823" w14:textId="7F316EE4" w:rsidR="002E343F" w:rsidRPr="001477B0" w:rsidRDefault="002E343F" w:rsidP="002E343F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объяснение общих способов и принципов получения наиболее важных веществ.</w:t>
            </w:r>
          </w:p>
        </w:tc>
      </w:tr>
    </w:tbl>
    <w:p w14:paraId="44DA1D41" w14:textId="77777777" w:rsidR="001477B0" w:rsidRDefault="001477B0">
      <w:r>
        <w:lastRenderedPageBreak/>
        <w:br w:type="page"/>
      </w:r>
    </w:p>
    <w:p w14:paraId="7ECD21D0" w14:textId="4E471A75" w:rsidR="007F50E5" w:rsidRPr="00AA31CF" w:rsidRDefault="007F50E5" w:rsidP="005F2D44">
      <w:pPr>
        <w:jc w:val="both"/>
        <w:sectPr w:rsidR="007F50E5" w:rsidRPr="00AA31CF" w:rsidSect="005F2D44">
          <w:footerReference w:type="default" r:id="rId10"/>
          <w:pgSz w:w="11906" w:h="16838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14:paraId="45EC61E5" w14:textId="77777777" w:rsidR="003F4EF5" w:rsidRDefault="003F4EF5" w:rsidP="00702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036038" w14:textId="233E8617" w:rsidR="00B51BE5" w:rsidRPr="000D68A3" w:rsidRDefault="000D68A3" w:rsidP="000D68A3">
      <w:pPr>
        <w:pStyle w:val="a5"/>
        <w:numPr>
          <w:ilvl w:val="0"/>
          <w:numId w:val="30"/>
        </w:numPr>
        <w:jc w:val="both"/>
        <w:rPr>
          <w:rFonts w:ascii="Times New Roman" w:hAnsi="Times New Roman"/>
          <w:b/>
          <w:sz w:val="28"/>
          <w:szCs w:val="28"/>
        </w:rPr>
      </w:pPr>
      <w:r w:rsidRPr="000D68A3">
        <w:rPr>
          <w:rFonts w:ascii="Times New Roman" w:hAnsi="Times New Roman"/>
          <w:b/>
          <w:sz w:val="28"/>
          <w:szCs w:val="28"/>
        </w:rPr>
        <w:t>ОЦЕНКА ОСВОЕНИЯ УЧЕБНОЙ ДИСЦИПЛИНЫ</w:t>
      </w:r>
    </w:p>
    <w:p w14:paraId="1A3EDEE5" w14:textId="565452C7" w:rsidR="000D68A3" w:rsidRPr="002E343F" w:rsidRDefault="002E343F" w:rsidP="000D68A3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2E343F">
        <w:rPr>
          <w:rFonts w:ascii="Times New Roman" w:hAnsi="Times New Roman"/>
          <w:b/>
          <w:sz w:val="28"/>
          <w:szCs w:val="28"/>
        </w:rPr>
        <w:t>3.1. Контроль и оценка освоения учебной дисциплины по темам (разделам) и семестрам.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B36DA13" w14:textId="77777777" w:rsidTr="0042698A">
        <w:trPr>
          <w:trHeight w:val="275"/>
        </w:trPr>
        <w:tc>
          <w:tcPr>
            <w:tcW w:w="3228" w:type="dxa"/>
            <w:vMerge w:val="restart"/>
          </w:tcPr>
          <w:p w14:paraId="4DA4D8B8" w14:textId="77777777" w:rsidR="00B51BE5" w:rsidRPr="00B51BE5" w:rsidRDefault="00B51BE5" w:rsidP="00B51BE5">
            <w:pPr>
              <w:ind w:right="66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342" w:type="dxa"/>
            <w:gridSpan w:val="6"/>
          </w:tcPr>
          <w:p w14:paraId="481AE7AE" w14:textId="77777777" w:rsidR="00B51BE5" w:rsidRPr="00B51BE5" w:rsidRDefault="00B51BE5" w:rsidP="00B51BE5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</w:tr>
      <w:tr w:rsidR="00B51BE5" w:rsidRPr="00B51BE5" w14:paraId="0E6D7363" w14:textId="77777777" w:rsidTr="0042698A">
        <w:trPr>
          <w:trHeight w:val="433"/>
        </w:trPr>
        <w:tc>
          <w:tcPr>
            <w:tcW w:w="3228" w:type="dxa"/>
            <w:vMerge/>
            <w:tcBorders>
              <w:top w:val="nil"/>
            </w:tcBorders>
          </w:tcPr>
          <w:p w14:paraId="1258D8E8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14:paraId="7585F320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2ECD1155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0C1EA35A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B51BE5" w:rsidRPr="00B51BE5" w14:paraId="0BFBCF76" w14:textId="77777777" w:rsidTr="0042698A">
        <w:trPr>
          <w:trHeight w:val="827"/>
        </w:trPr>
        <w:tc>
          <w:tcPr>
            <w:tcW w:w="3228" w:type="dxa"/>
            <w:vMerge/>
            <w:tcBorders>
              <w:top w:val="nil"/>
            </w:tcBorders>
          </w:tcPr>
          <w:p w14:paraId="17F05F94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14:paraId="7B8F7698" w14:textId="77777777" w:rsidR="00B51BE5" w:rsidRPr="00B51BE5" w:rsidRDefault="00B51BE5" w:rsidP="00B51BE5">
            <w:pPr>
              <w:ind w:right="16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695" w:type="dxa"/>
          </w:tcPr>
          <w:p w14:paraId="49C5B083" w14:textId="766E2573" w:rsidR="00B51BE5" w:rsidRPr="00B51BE5" w:rsidRDefault="00B51BE5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="00AA7D5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115ED7" w14:textId="77777777" w:rsidR="00B51BE5" w:rsidRPr="00B51BE5" w:rsidRDefault="00B51BE5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1560" w:type="dxa"/>
          </w:tcPr>
          <w:p w14:paraId="7570425B" w14:textId="7AD37F3B" w:rsidR="00B51BE5" w:rsidRPr="00B51BE5" w:rsidRDefault="00B51BE5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</w:t>
            </w:r>
            <w:r w:rsidR="005A7E6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ые</w:t>
            </w:r>
            <w:proofErr w:type="spellEnd"/>
            <w:r w:rsidRPr="00B51BE5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6EAE9E9B" w14:textId="77777777" w:rsidR="00B51BE5" w:rsidRPr="00B51BE5" w:rsidRDefault="00B51BE5" w:rsidP="00B51BE5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127" w:type="dxa"/>
          </w:tcPr>
          <w:p w14:paraId="3C07A2C2" w14:textId="2704591E" w:rsidR="00B51BE5" w:rsidRPr="00B51BE5" w:rsidRDefault="00B51BE5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</w:tr>
      <w:tr w:rsidR="00CB133B" w:rsidRPr="00B51BE5" w14:paraId="5DC0FD4F" w14:textId="77777777" w:rsidTr="0042698A">
        <w:trPr>
          <w:trHeight w:val="827"/>
        </w:trPr>
        <w:tc>
          <w:tcPr>
            <w:tcW w:w="3228" w:type="dxa"/>
            <w:tcBorders>
              <w:top w:val="nil"/>
            </w:tcBorders>
          </w:tcPr>
          <w:p w14:paraId="1784D666" w14:textId="05CE407E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Курс </w:t>
            </w:r>
            <w:r w:rsidRPr="00E511C9">
              <w:rPr>
                <w:rFonts w:ascii="Times New Roman CYR" w:hAnsi="Times New Roman CYR" w:cs="Times New Roman CYR"/>
                <w:b/>
                <w:bCs/>
              </w:rPr>
              <w:t>1. Органическая химия</w:t>
            </w:r>
          </w:p>
        </w:tc>
        <w:tc>
          <w:tcPr>
            <w:tcW w:w="1416" w:type="dxa"/>
          </w:tcPr>
          <w:p w14:paraId="5E21D880" w14:textId="7A9FA3AF" w:rsidR="00CB133B" w:rsidRPr="00AA7D51" w:rsidRDefault="00AA7D51" w:rsidP="00AA7D51">
            <w:pPr>
              <w:ind w:right="16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  <w:t>Т</w:t>
            </w:r>
          </w:p>
        </w:tc>
        <w:tc>
          <w:tcPr>
            <w:tcW w:w="2695" w:type="dxa"/>
          </w:tcPr>
          <w:p w14:paraId="537B9159" w14:textId="77777777" w:rsidR="00CB133B" w:rsidRPr="00B51BE5" w:rsidRDefault="00CB133B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14:paraId="4683DDEC" w14:textId="77777777" w:rsidR="00CB133B" w:rsidRPr="00B51BE5" w:rsidRDefault="00CB133B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4BE5715D" w14:textId="77777777" w:rsidR="00CB133B" w:rsidRPr="00B51BE5" w:rsidRDefault="00CB133B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9" w:type="dxa"/>
          </w:tcPr>
          <w:p w14:paraId="3C3AD354" w14:textId="2EAF2467" w:rsidR="00CB133B" w:rsidRPr="00B51BE5" w:rsidRDefault="00A9339A" w:rsidP="00A9339A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37CA0F7D" w14:textId="77777777" w:rsidR="00CB133B" w:rsidRPr="00B51BE5" w:rsidRDefault="00CB133B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4A4832" w:rsidRPr="00B51BE5" w14:paraId="442558B3" w14:textId="77777777" w:rsidTr="00922B6C">
        <w:trPr>
          <w:trHeight w:val="275"/>
        </w:trPr>
        <w:tc>
          <w:tcPr>
            <w:tcW w:w="3228" w:type="dxa"/>
            <w:vMerge w:val="restart"/>
          </w:tcPr>
          <w:p w14:paraId="56529352" w14:textId="2880E4F3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37ABF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1.1. Теоретические основы органической химии.</w:t>
            </w:r>
          </w:p>
        </w:tc>
        <w:tc>
          <w:tcPr>
            <w:tcW w:w="1416" w:type="dxa"/>
            <w:vMerge w:val="restart"/>
          </w:tcPr>
          <w:p w14:paraId="6B337876" w14:textId="77777777" w:rsidR="004A4832" w:rsidRDefault="004A483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  <w:p w14:paraId="38EA8622" w14:textId="3CB96D12" w:rsidR="004A4832" w:rsidRPr="00B51BE5" w:rsidRDefault="004A483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2695" w:type="dxa"/>
            <w:vMerge w:val="restart"/>
          </w:tcPr>
          <w:p w14:paraId="71BE653D" w14:textId="77777777" w:rsidR="004A4832" w:rsidRPr="00922B6C" w:rsidRDefault="004A483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У6,</w:t>
            </w:r>
          </w:p>
          <w:p w14:paraId="303ED0B8" w14:textId="77777777" w:rsidR="004A4832" w:rsidRPr="00922B6C" w:rsidRDefault="004A4832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8289BEC" w14:textId="74D9EA8C" w:rsidR="004A4832" w:rsidRPr="00922B6C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  <w:tc>
          <w:tcPr>
            <w:tcW w:w="1275" w:type="dxa"/>
            <w:vMerge w:val="restart"/>
          </w:tcPr>
          <w:p w14:paraId="68F270D8" w14:textId="3A16D1C5" w:rsidR="004A4832" w:rsidRPr="004A4832" w:rsidRDefault="004A483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Т</w:t>
            </w:r>
          </w:p>
        </w:tc>
        <w:tc>
          <w:tcPr>
            <w:tcW w:w="1560" w:type="dxa"/>
            <w:vMerge w:val="restart"/>
          </w:tcPr>
          <w:p w14:paraId="2FEED1D5" w14:textId="77777777" w:rsidR="004A4832" w:rsidRPr="00922B6C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У6,</w:t>
            </w:r>
          </w:p>
          <w:p w14:paraId="77F4B570" w14:textId="77777777" w:rsidR="004A4832" w:rsidRPr="00922B6C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37DFEC94" w14:textId="01E17A75" w:rsidR="004A4832" w:rsidRPr="00922B6C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</w:t>
            </w:r>
          </w:p>
        </w:tc>
        <w:tc>
          <w:tcPr>
            <w:tcW w:w="2269" w:type="dxa"/>
            <w:vMerge w:val="restart"/>
          </w:tcPr>
          <w:p w14:paraId="2483C900" w14:textId="7287CA8B" w:rsidR="004A4832" w:rsidRPr="00B51BE5" w:rsidRDefault="004A483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proofErr w:type="spellStart"/>
            <w:r w:rsidRPr="00A9339A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</w:t>
            </w:r>
            <w:proofErr w:type="spellEnd"/>
            <w:r w:rsidRPr="00A9339A">
              <w:rPr>
                <w:rFonts w:ascii="Times New Roman" w:eastAsia="Times New Roman" w:hAnsi="Times New Roman" w:cs="Times New Roman"/>
                <w:i/>
                <w:sz w:val="24"/>
              </w:rPr>
              <w:t xml:space="preserve"> зачёт</w:t>
            </w:r>
          </w:p>
        </w:tc>
        <w:tc>
          <w:tcPr>
            <w:tcW w:w="2127" w:type="dxa"/>
            <w:tcBorders>
              <w:bottom w:val="nil"/>
            </w:tcBorders>
          </w:tcPr>
          <w:p w14:paraId="6EC2D9AB" w14:textId="77777777" w:rsidR="004A4832" w:rsidRPr="00B51BE5" w:rsidRDefault="004A4832" w:rsidP="00B51BE5">
            <w:pPr>
              <w:spacing w:line="255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</w:p>
        </w:tc>
      </w:tr>
      <w:tr w:rsidR="004A4832" w:rsidRPr="00B51BE5" w14:paraId="2BE35BDA" w14:textId="77777777" w:rsidTr="00922B6C">
        <w:trPr>
          <w:trHeight w:val="266"/>
        </w:trPr>
        <w:tc>
          <w:tcPr>
            <w:tcW w:w="3228" w:type="dxa"/>
            <w:vMerge/>
          </w:tcPr>
          <w:p w14:paraId="67C8B44D" w14:textId="0D34BFE0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vMerge/>
          </w:tcPr>
          <w:p w14:paraId="19B9CFAF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</w:tcPr>
          <w:p w14:paraId="08611AA9" w14:textId="79529F83" w:rsidR="004A4832" w:rsidRPr="00B51BE5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0486DB6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5A587F4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7A5D7540" w14:textId="19640889" w:rsidR="004A4832" w:rsidRPr="00B51BE5" w:rsidRDefault="004A483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E6821BE" w14:textId="77777777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З3, З4</w:t>
            </w:r>
          </w:p>
        </w:tc>
      </w:tr>
      <w:tr w:rsidR="004A4832" w:rsidRPr="00B51BE5" w14:paraId="6943EA8F" w14:textId="77777777" w:rsidTr="00922B6C">
        <w:trPr>
          <w:trHeight w:val="265"/>
        </w:trPr>
        <w:tc>
          <w:tcPr>
            <w:tcW w:w="3228" w:type="dxa"/>
            <w:vMerge/>
          </w:tcPr>
          <w:p w14:paraId="4C478E57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vMerge/>
          </w:tcPr>
          <w:p w14:paraId="702C78C4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  <w:tcBorders>
              <w:bottom w:val="nil"/>
            </w:tcBorders>
          </w:tcPr>
          <w:p w14:paraId="7521FD3F" w14:textId="72285195" w:rsidR="004A4832" w:rsidRPr="00B51BE5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3FD5871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936B8F3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63620A35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32E7B7B" w14:textId="77777777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</w:tr>
      <w:tr w:rsidR="00A9339A" w:rsidRPr="00B51BE5" w14:paraId="52120C0B" w14:textId="77777777" w:rsidTr="0042698A">
        <w:trPr>
          <w:trHeight w:val="266"/>
        </w:trPr>
        <w:tc>
          <w:tcPr>
            <w:tcW w:w="3228" w:type="dxa"/>
            <w:vMerge/>
          </w:tcPr>
          <w:p w14:paraId="6D8A57B9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vMerge/>
          </w:tcPr>
          <w:p w14:paraId="6F5443FF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14:paraId="0EC18E24" w14:textId="37AACB33" w:rsidR="00A9339A" w:rsidRPr="00B51BE5" w:rsidRDefault="00A9339A" w:rsidP="00B51BE5">
            <w:pPr>
              <w:spacing w:line="247" w:lineRule="exact"/>
              <w:ind w:right="34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276C256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10A2D1E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4E71A380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89A49E7" w14:textId="58A21365" w:rsidR="00A9339A" w:rsidRPr="00B51BE5" w:rsidRDefault="00A9339A" w:rsidP="00B51BE5">
            <w:pPr>
              <w:spacing w:line="24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A9339A" w:rsidRPr="00B51BE5" w14:paraId="44B1C71E" w14:textId="77777777" w:rsidTr="00A9339A">
        <w:trPr>
          <w:trHeight w:val="1751"/>
        </w:trPr>
        <w:tc>
          <w:tcPr>
            <w:tcW w:w="3228" w:type="dxa"/>
          </w:tcPr>
          <w:p w14:paraId="1964D5D8" w14:textId="77C9784E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1.1.1 Предмет органической химии. Теория строения органических соединений А.М. Бутлерова.</w:t>
            </w:r>
          </w:p>
        </w:tc>
        <w:tc>
          <w:tcPr>
            <w:tcW w:w="1416" w:type="dxa"/>
          </w:tcPr>
          <w:p w14:paraId="06C917C6" w14:textId="77777777" w:rsidR="00A9339A" w:rsidRPr="0042698A" w:rsidRDefault="00A9339A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BA1C87E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</w:t>
            </w:r>
            <w:r w:rsidRPr="0042698A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58F3F3E7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4C6C7CC2" w14:textId="0CA9A558" w:rsidR="00A9339A" w:rsidRPr="00B51BE5" w:rsidRDefault="00A9339A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78FB0EA4" w14:textId="77777777" w:rsidR="00A9339A" w:rsidRPr="0042698A" w:rsidRDefault="00A9339A" w:rsidP="00B51BE5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26DA68F" w14:textId="77777777" w:rsidR="00A9339A" w:rsidRPr="00B51BE5" w:rsidRDefault="00A9339A" w:rsidP="00B51BE5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539B94E3" w14:textId="77777777" w:rsidR="00A9339A" w:rsidRPr="00B51BE5" w:rsidRDefault="00A9339A" w:rsidP="00B51BE5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2ABB99C" w14:textId="0850C284" w:rsidR="00A9339A" w:rsidRPr="00922B6C" w:rsidRDefault="00A9339A" w:rsidP="00B51BE5">
            <w:pPr>
              <w:ind w:right="3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0FC53C9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B27361D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53C62F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AE6D623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31E2B860" w14:textId="77777777" w:rsidTr="0042698A">
        <w:trPr>
          <w:trHeight w:val="1435"/>
        </w:trPr>
        <w:tc>
          <w:tcPr>
            <w:tcW w:w="3228" w:type="dxa"/>
          </w:tcPr>
          <w:p w14:paraId="1235EDBF" w14:textId="75AE3C0D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137ABF">
              <w:rPr>
                <w:rFonts w:ascii="Times New Roman" w:eastAsia="Times New Roman" w:hAnsi="Times New Roman" w:cs="Times New Roman"/>
                <w:b/>
                <w:sz w:val="24"/>
              </w:rPr>
              <w:t>1.2. Углеводороды</w:t>
            </w:r>
          </w:p>
        </w:tc>
        <w:tc>
          <w:tcPr>
            <w:tcW w:w="1416" w:type="dxa"/>
          </w:tcPr>
          <w:p w14:paraId="39EE71B5" w14:textId="4A2E7DC0" w:rsidR="00A9339A" w:rsidRPr="00B51BE5" w:rsidRDefault="00AD66D5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23EDAA31" w14:textId="77777777" w:rsidR="00A9339A" w:rsidRPr="0042698A" w:rsidRDefault="00A9339A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6FA6E061" w14:textId="77777777" w:rsidR="00A9339A" w:rsidRPr="00A9339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6FFAED7C" w14:textId="77777777" w:rsidR="00A9339A" w:rsidRPr="00A9339A" w:rsidRDefault="00A9339A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0B8D04E0" w14:textId="2ABA362D" w:rsidR="00A9339A" w:rsidRPr="00B51BE5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C00A9DE" w14:textId="5CD890E2" w:rsidR="00A9339A" w:rsidRPr="004A4832" w:rsidRDefault="004A483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433D80BE" w14:textId="77777777" w:rsidR="004A4832" w:rsidRPr="004A4832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</w:t>
            </w:r>
          </w:p>
          <w:p w14:paraId="2980D44A" w14:textId="77777777" w:rsidR="004A4832" w:rsidRPr="004A4832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00816EBD" w14:textId="4E5CD780" w:rsidR="00A9339A" w:rsidRPr="00B51BE5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02, ОК 04</w:t>
            </w:r>
          </w:p>
        </w:tc>
        <w:tc>
          <w:tcPr>
            <w:tcW w:w="2269" w:type="dxa"/>
          </w:tcPr>
          <w:p w14:paraId="5C9515FE" w14:textId="77777777" w:rsidR="00A9339A" w:rsidRPr="00B51BE5" w:rsidRDefault="00A9339A" w:rsidP="00B51BE5">
            <w:pPr>
              <w:spacing w:before="1" w:line="256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</w:t>
            </w:r>
          </w:p>
          <w:p w14:paraId="0081E7E9" w14:textId="5E7987D0" w:rsidR="00A9339A" w:rsidRPr="00B51BE5" w:rsidRDefault="00A9339A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ный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зачёт</w:t>
            </w:r>
          </w:p>
        </w:tc>
        <w:tc>
          <w:tcPr>
            <w:tcW w:w="2127" w:type="dxa"/>
          </w:tcPr>
          <w:p w14:paraId="1FB5A170" w14:textId="77777777" w:rsidR="00A9339A" w:rsidRPr="0042698A" w:rsidRDefault="00A9339A" w:rsidP="00B51BE5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</w:p>
          <w:p w14:paraId="15FF0AA0" w14:textId="77777777" w:rsidR="00A9339A" w:rsidRPr="00A9339A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744753CB" w14:textId="77777777" w:rsidR="00A9339A" w:rsidRPr="00A9339A" w:rsidRDefault="00A9339A" w:rsidP="00B51BE5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6F66915F" w14:textId="77777777" w:rsidR="00A9339A" w:rsidRPr="00A9339A" w:rsidRDefault="00A9339A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12AA7F4F" w14:textId="192689CB" w:rsidR="00A9339A" w:rsidRPr="00B51BE5" w:rsidRDefault="00A9339A" w:rsidP="00B51BE5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3AA62130" w14:textId="77777777" w:rsidTr="005A7E66">
        <w:trPr>
          <w:trHeight w:val="817"/>
        </w:trPr>
        <w:tc>
          <w:tcPr>
            <w:tcW w:w="3228" w:type="dxa"/>
          </w:tcPr>
          <w:p w14:paraId="7E2BEDEF" w14:textId="66D04B87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1.2.1 Предельные углеводороды – алканы</w:t>
            </w:r>
          </w:p>
        </w:tc>
        <w:tc>
          <w:tcPr>
            <w:tcW w:w="1416" w:type="dxa"/>
          </w:tcPr>
          <w:p w14:paraId="0AA12649" w14:textId="7344D8E2" w:rsidR="00A9339A" w:rsidRPr="0042698A" w:rsidRDefault="005A7E66" w:rsidP="005A7E6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34669AD" w14:textId="77777777" w:rsidR="00A9339A" w:rsidRPr="0042698A" w:rsidRDefault="00A9339A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1F5103AB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7653E59A" w14:textId="0206673B" w:rsidR="00A9339A" w:rsidRPr="0042698A" w:rsidRDefault="00A9339A" w:rsidP="00B51BE5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BE875E7" w14:textId="77777777" w:rsidR="00A9339A" w:rsidRPr="0042698A" w:rsidRDefault="00A9339A" w:rsidP="00B51BE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7FFFFA7A" w14:textId="77777777" w:rsidR="00A9339A" w:rsidRPr="0042698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A39192D" w14:textId="77777777" w:rsidR="00A9339A" w:rsidRPr="0042698A" w:rsidRDefault="00A9339A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0B9C47D9" w14:textId="58B87A60" w:rsidR="00A9339A" w:rsidRPr="00922B6C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57D0FE6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D7A9A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93F688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65A63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37ABF" w:rsidRPr="00B51BE5" w14:paraId="3C0EA86C" w14:textId="77777777" w:rsidTr="0042698A">
        <w:trPr>
          <w:trHeight w:val="1102"/>
        </w:trPr>
        <w:tc>
          <w:tcPr>
            <w:tcW w:w="3228" w:type="dxa"/>
          </w:tcPr>
          <w:p w14:paraId="4666AC30" w14:textId="77777777" w:rsidR="00137ABF" w:rsidRPr="0042698A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1.2.2 Непредельные углеводороды:</w:t>
            </w:r>
          </w:p>
          <w:p w14:paraId="61FE227F" w14:textId="6BE87B36" w:rsidR="00137ABF" w:rsidRPr="00B51BE5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proofErr w:type="spellStart"/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алкены</w:t>
            </w:r>
            <w:proofErr w:type="spellEnd"/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, алкадиены, алкины</w:t>
            </w:r>
          </w:p>
        </w:tc>
        <w:tc>
          <w:tcPr>
            <w:tcW w:w="1416" w:type="dxa"/>
          </w:tcPr>
          <w:p w14:paraId="58BCB674" w14:textId="336D1B68" w:rsidR="00137ABF" w:rsidRPr="00B51BE5" w:rsidRDefault="005A7E66" w:rsidP="00B51BE5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="00137ABF"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5AB0769A" w14:textId="77777777" w:rsidR="00137ABF" w:rsidRPr="00B51BE5" w:rsidRDefault="00137ABF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EC2D274" w14:textId="77777777" w:rsidR="00137ABF" w:rsidRPr="00B51BE5" w:rsidRDefault="00137ABF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D7E4DCE" w14:textId="5310842E" w:rsidR="00137ABF" w:rsidRPr="00B51BE5" w:rsidRDefault="00137ABF" w:rsidP="00B51BE5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97224FA" w14:textId="77777777" w:rsidR="00137ABF" w:rsidRPr="0042698A" w:rsidRDefault="00137ABF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1B015A06" w14:textId="77777777" w:rsidR="00137ABF" w:rsidRPr="00137ABF" w:rsidRDefault="00137ABF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1DE74B6F" w14:textId="77777777" w:rsidR="00137ABF" w:rsidRPr="00137ABF" w:rsidRDefault="00137ABF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217BD8B7" w14:textId="1E3ADBAC" w:rsidR="00137ABF" w:rsidRPr="00B51BE5" w:rsidRDefault="00137ABF" w:rsidP="00B51BE5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735A824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08047B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44D159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C43472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06B7416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footerReference w:type="default" r:id="rId11"/>
          <w:pgSz w:w="16840" w:h="11910" w:orient="landscape"/>
          <w:pgMar w:top="48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5A7E66" w:rsidRPr="00B51BE5" w14:paraId="58FA7CF7" w14:textId="77777777" w:rsidTr="005A7E66">
        <w:trPr>
          <w:trHeight w:val="1124"/>
        </w:trPr>
        <w:tc>
          <w:tcPr>
            <w:tcW w:w="3228" w:type="dxa"/>
          </w:tcPr>
          <w:p w14:paraId="35511FF3" w14:textId="4762D711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lastRenderedPageBreak/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1.2.3 Ароматические углеводороды</w:t>
            </w:r>
          </w:p>
        </w:tc>
        <w:tc>
          <w:tcPr>
            <w:tcW w:w="1416" w:type="dxa"/>
          </w:tcPr>
          <w:p w14:paraId="04436A59" w14:textId="39C5AE57" w:rsidR="005A7E66" w:rsidRPr="00B51BE5" w:rsidRDefault="005A7E66" w:rsidP="00B51BE5">
            <w:pPr>
              <w:spacing w:line="246" w:lineRule="exact"/>
              <w:ind w:right="25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</w:rPr>
            </w:pPr>
          </w:p>
        </w:tc>
        <w:tc>
          <w:tcPr>
            <w:tcW w:w="2695" w:type="dxa"/>
          </w:tcPr>
          <w:p w14:paraId="4894E1B1" w14:textId="77777777" w:rsidR="005A7E66" w:rsidRPr="00922B6C" w:rsidRDefault="005A7E66" w:rsidP="00B51BE5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12A31A72" w14:textId="77777777" w:rsidR="005A7E66" w:rsidRPr="005A7E66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63A4469" w14:textId="77777777" w:rsidR="005A7E66" w:rsidRPr="005A7E66" w:rsidRDefault="005A7E66" w:rsidP="00B51BE5">
            <w:pPr>
              <w:spacing w:line="246" w:lineRule="exact"/>
              <w:ind w:right="14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04,</w:t>
            </w:r>
          </w:p>
          <w:p w14:paraId="295398BC" w14:textId="545F1E13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</w:tcPr>
          <w:p w14:paraId="07172F91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F887F8B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291B99F" w14:textId="59F71DFD" w:rsidR="005A7E66" w:rsidRPr="005A7E66" w:rsidRDefault="005A7E6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986637C" w14:textId="77777777" w:rsidR="005A7E66" w:rsidRPr="00922B6C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63A37A1D" w14:textId="77777777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5A7E66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1190A439" w14:textId="77777777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3B8ADAD9" w14:textId="74F8D195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04,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</w:tr>
      <w:tr w:rsidR="005A7E66" w:rsidRPr="00B51BE5" w14:paraId="79022696" w14:textId="77777777" w:rsidTr="005A7E66">
        <w:trPr>
          <w:trHeight w:val="984"/>
        </w:trPr>
        <w:tc>
          <w:tcPr>
            <w:tcW w:w="3228" w:type="dxa"/>
          </w:tcPr>
          <w:p w14:paraId="0D78D27D" w14:textId="72B2C6A2" w:rsidR="005A7E66" w:rsidRPr="00B51BE5" w:rsidRDefault="005A7E66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1.2.4 Природные источники углеводородов и их переработка</w:t>
            </w:r>
          </w:p>
        </w:tc>
        <w:tc>
          <w:tcPr>
            <w:tcW w:w="1416" w:type="dxa"/>
          </w:tcPr>
          <w:p w14:paraId="08115A3B" w14:textId="77777777" w:rsidR="005A7E66" w:rsidRPr="00B51BE5" w:rsidRDefault="005A7E6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1CBF363E" w14:textId="77777777" w:rsidR="005A7E66" w:rsidRPr="00B51BE5" w:rsidRDefault="005A7E66" w:rsidP="00B51BE5">
            <w:pPr>
              <w:spacing w:line="245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№5</w:t>
            </w:r>
          </w:p>
          <w:p w14:paraId="4802921B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F2FC745" w14:textId="25ABE815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069E2679" w14:textId="77777777" w:rsidR="005A7E66" w:rsidRPr="00922B6C" w:rsidRDefault="005A7E66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7C369C9C" w14:textId="77777777" w:rsidR="005A7E66" w:rsidRPr="00922B6C" w:rsidRDefault="005A7E66" w:rsidP="00B51BE5">
            <w:pPr>
              <w:spacing w:line="245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562316C4" w14:textId="77777777" w:rsidR="005A7E66" w:rsidRPr="00922B6C" w:rsidRDefault="005A7E66" w:rsidP="00B51BE5">
            <w:pPr>
              <w:spacing w:line="245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6FC954F" w14:textId="1B2D2E0E" w:rsidR="005A7E66" w:rsidRPr="00B51BE5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2.1.</w:t>
            </w:r>
          </w:p>
        </w:tc>
        <w:tc>
          <w:tcPr>
            <w:tcW w:w="1275" w:type="dxa"/>
          </w:tcPr>
          <w:p w14:paraId="72F8B942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4AE816B5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44BBEFCD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8EB615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5C97F642" w14:textId="77777777" w:rsidTr="00922B6C">
        <w:trPr>
          <w:trHeight w:val="1380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357590D3" w14:textId="64BD8149" w:rsidR="005A7E66" w:rsidRPr="00B51BE5" w:rsidRDefault="005A7E66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137AB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1.3. Кислородсодержащие органические соединения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5F03A962" w14:textId="77777777" w:rsidR="005A7E66" w:rsidRPr="00B51BE5" w:rsidRDefault="005A7E6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2A85FDCD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№7</w:t>
            </w:r>
          </w:p>
          <w:p w14:paraId="71667C35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03B7FC30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7A41BA07" w14:textId="44526586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82E3E01" w14:textId="77777777" w:rsidR="005A7E66" w:rsidRPr="00922B6C" w:rsidRDefault="005A7E66" w:rsidP="00B51BE5">
            <w:pPr>
              <w:spacing w:before="1" w:line="25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110D85FB" w14:textId="77777777" w:rsidR="005A7E66" w:rsidRPr="00922B6C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468A9468" w14:textId="4ED9AAF3" w:rsidR="005A7E66" w:rsidRPr="00922B6C" w:rsidRDefault="005A7E66" w:rsidP="00B51BE5">
            <w:pPr>
              <w:spacing w:line="24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D6C28FB" w14:textId="5CAB7EFE" w:rsidR="005A7E66" w:rsidRPr="004A4832" w:rsidRDefault="005A7E66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552CC7E0" w14:textId="77777777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У5, У6</w:t>
            </w:r>
          </w:p>
          <w:p w14:paraId="31FCCFD7" w14:textId="77777777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496CFECC" w14:textId="4ABE416C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02.</w:t>
            </w: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7577BB3D" w14:textId="2391C3E9" w:rsidR="005A7E66" w:rsidRPr="00B51BE5" w:rsidRDefault="005A7E66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proofErr w:type="spellStart"/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</w:t>
            </w:r>
            <w:proofErr w:type="spellEnd"/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 xml:space="preserve"> </w:t>
            </w:r>
            <w:proofErr w:type="spellStart"/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зачёт</w:t>
            </w:r>
            <w:proofErr w:type="spellEnd"/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30C24911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</w:t>
            </w:r>
          </w:p>
          <w:p w14:paraId="2879D044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У5, У6,</w:t>
            </w:r>
          </w:p>
          <w:p w14:paraId="6437984B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43DA5C0C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D56F8EB" w14:textId="2B0A1A4B" w:rsidR="005A7E66" w:rsidRPr="00B51BE5" w:rsidRDefault="005A7E66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A7E66" w:rsidRPr="00B51BE5" w14:paraId="2C8466B8" w14:textId="77777777" w:rsidTr="00922B6C">
        <w:trPr>
          <w:trHeight w:val="1378"/>
        </w:trPr>
        <w:tc>
          <w:tcPr>
            <w:tcW w:w="3228" w:type="dxa"/>
          </w:tcPr>
          <w:p w14:paraId="24605F5C" w14:textId="4E46578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</w:rPr>
              <w:t>1.3.1 Спирты. Фенол</w:t>
            </w:r>
          </w:p>
        </w:tc>
        <w:tc>
          <w:tcPr>
            <w:tcW w:w="1416" w:type="dxa"/>
          </w:tcPr>
          <w:p w14:paraId="14A24C75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15BE76B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2DC9AF37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2D53A56D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20371794" w14:textId="7CFE1545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513380F" w14:textId="77777777" w:rsidR="005A7E66" w:rsidRPr="00922B6C" w:rsidRDefault="005A7E66" w:rsidP="00B51BE5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6D5A6C7E" w14:textId="77777777" w:rsidR="005A7E66" w:rsidRPr="00922B6C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7C90435B" w14:textId="4100FDD5" w:rsidR="005A7E66" w:rsidRPr="00922B6C" w:rsidRDefault="005A7E66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922B6C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4574FBE9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3F0EB3E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C7D7BF2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508C543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A7E66" w:rsidRPr="00B51BE5" w14:paraId="4A9F8D2B" w14:textId="77777777" w:rsidTr="005A7E66">
        <w:trPr>
          <w:trHeight w:val="649"/>
        </w:trPr>
        <w:tc>
          <w:tcPr>
            <w:tcW w:w="3228" w:type="dxa"/>
          </w:tcPr>
          <w:p w14:paraId="0C04F24E" w14:textId="290AD8FC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1.3.2 Альдегиды</w:t>
            </w:r>
          </w:p>
        </w:tc>
        <w:tc>
          <w:tcPr>
            <w:tcW w:w="1416" w:type="dxa"/>
          </w:tcPr>
          <w:p w14:paraId="7D502E25" w14:textId="77777777" w:rsidR="005A7E66" w:rsidRPr="00B51BE5" w:rsidRDefault="005A7E66" w:rsidP="00B51BE5">
            <w:pPr>
              <w:spacing w:line="255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4D05382" w14:textId="08074252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</w:tc>
        <w:tc>
          <w:tcPr>
            <w:tcW w:w="2695" w:type="dxa"/>
          </w:tcPr>
          <w:p w14:paraId="1E4FAF6D" w14:textId="77777777" w:rsidR="005A7E66" w:rsidRPr="00922B6C" w:rsidRDefault="005A7E66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72099E78" w14:textId="77777777" w:rsidR="005A7E66" w:rsidRPr="00922B6C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37206C68" w14:textId="7611526F" w:rsidR="005A7E66" w:rsidRPr="00922B6C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</w:tcPr>
          <w:p w14:paraId="71EBA4E0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8211012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772758E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D149B87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34C97" w:rsidRPr="00B51BE5" w14:paraId="54326F17" w14:textId="77777777" w:rsidTr="00B34C97">
        <w:trPr>
          <w:trHeight w:val="1155"/>
        </w:trPr>
        <w:tc>
          <w:tcPr>
            <w:tcW w:w="3228" w:type="dxa"/>
          </w:tcPr>
          <w:p w14:paraId="0C6285AD" w14:textId="6A023A80" w:rsidR="00B34C97" w:rsidRPr="00B51BE5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1.3.3 Карбоновые кислоты.</w:t>
            </w:r>
          </w:p>
        </w:tc>
        <w:tc>
          <w:tcPr>
            <w:tcW w:w="1416" w:type="dxa"/>
          </w:tcPr>
          <w:p w14:paraId="3AAEF42C" w14:textId="77777777" w:rsidR="00B34C97" w:rsidRPr="00B51BE5" w:rsidRDefault="00B34C97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</w:tcPr>
          <w:p w14:paraId="4356926D" w14:textId="77777777" w:rsidR="00B34C97" w:rsidRPr="00922B6C" w:rsidRDefault="00B34C97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6B3C4A5E" w14:textId="77777777" w:rsidR="00B34C97" w:rsidRPr="004E0530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2FDF223" w14:textId="77777777" w:rsidR="00B34C97" w:rsidRPr="004E0530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633ED119" w14:textId="77777777" w:rsidR="00B34C97" w:rsidRPr="004E0530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64DA09E8" w14:textId="42B54D69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</w:tcPr>
          <w:p w14:paraId="1BBB05E4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70DDB1E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03FFB07C" w14:textId="2A159292" w:rsidR="00B34C97" w:rsidRPr="00B51BE5" w:rsidRDefault="00B34C97" w:rsidP="00B51BE5">
            <w:pPr>
              <w:spacing w:line="255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65F4FB26" w14:textId="77777777" w:rsidR="00B34C97" w:rsidRPr="00922B6C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</w:p>
          <w:p w14:paraId="0322415E" w14:textId="750EBCA1" w:rsidR="00B34C97" w:rsidRPr="00AD66D5" w:rsidRDefault="00B34C97" w:rsidP="00AD66D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B34C9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З,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AD66D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</w:tr>
      <w:tr w:rsidR="005A7E66" w:rsidRPr="00B51BE5" w14:paraId="3EEC7792" w14:textId="77777777" w:rsidTr="00922B6C">
        <w:trPr>
          <w:trHeight w:val="274"/>
        </w:trPr>
        <w:tc>
          <w:tcPr>
            <w:tcW w:w="3228" w:type="dxa"/>
            <w:vMerge w:val="restart"/>
          </w:tcPr>
          <w:p w14:paraId="5339DE8F" w14:textId="4D2D577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</w:rPr>
              <w:t xml:space="preserve">1.3.4 </w:t>
            </w:r>
            <w:proofErr w:type="spellStart"/>
            <w:r w:rsidRPr="00137ABF">
              <w:rPr>
                <w:rFonts w:ascii="Times New Roman" w:eastAsia="Times New Roman" w:hAnsi="Times New Roman" w:cs="Times New Roman"/>
                <w:sz w:val="24"/>
              </w:rPr>
              <w:t>Сложные</w:t>
            </w:r>
            <w:proofErr w:type="spellEnd"/>
            <w:r w:rsidRPr="00137ABF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137ABF">
              <w:rPr>
                <w:rFonts w:ascii="Times New Roman" w:eastAsia="Times New Roman" w:hAnsi="Times New Roman" w:cs="Times New Roman"/>
                <w:sz w:val="24"/>
              </w:rPr>
              <w:t>эфиры</w:t>
            </w:r>
            <w:proofErr w:type="spellEnd"/>
            <w:r w:rsidRPr="00137ABF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416" w:type="dxa"/>
            <w:vMerge w:val="restart"/>
          </w:tcPr>
          <w:p w14:paraId="292007FF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6E1BED69" w14:textId="4CDF8EF6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tcBorders>
              <w:bottom w:val="nil"/>
            </w:tcBorders>
          </w:tcPr>
          <w:p w14:paraId="406FD0B4" w14:textId="77777777" w:rsidR="005A7E66" w:rsidRPr="00B51BE5" w:rsidRDefault="005A7E66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 У6,</w:t>
            </w:r>
          </w:p>
        </w:tc>
        <w:tc>
          <w:tcPr>
            <w:tcW w:w="1275" w:type="dxa"/>
            <w:vMerge w:val="restart"/>
          </w:tcPr>
          <w:p w14:paraId="1CA6511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3381FF67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D2FEBA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27072AF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0E230FDC" w14:textId="77777777" w:rsidTr="00922B6C">
        <w:trPr>
          <w:trHeight w:val="266"/>
        </w:trPr>
        <w:tc>
          <w:tcPr>
            <w:tcW w:w="3228" w:type="dxa"/>
            <w:vMerge/>
          </w:tcPr>
          <w:p w14:paraId="10B3E745" w14:textId="1B66771E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vMerge/>
          </w:tcPr>
          <w:p w14:paraId="60BC03A1" w14:textId="18DB1E24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  <w:tcBorders>
              <w:top w:val="nil"/>
              <w:bottom w:val="nil"/>
            </w:tcBorders>
          </w:tcPr>
          <w:p w14:paraId="27E40EDB" w14:textId="77777777" w:rsidR="005A7E66" w:rsidRPr="00B51BE5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731AB974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349856F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690DB8D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E437D1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A7E66" w:rsidRPr="00B51BE5" w14:paraId="055B339C" w14:textId="77777777" w:rsidTr="00922B6C">
        <w:trPr>
          <w:trHeight w:val="266"/>
        </w:trPr>
        <w:tc>
          <w:tcPr>
            <w:tcW w:w="3228" w:type="dxa"/>
            <w:vMerge/>
          </w:tcPr>
          <w:p w14:paraId="72243459" w14:textId="44F47D42" w:rsidR="005A7E66" w:rsidRPr="00B51BE5" w:rsidRDefault="005A7E66" w:rsidP="00B51BE5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vMerge/>
          </w:tcPr>
          <w:p w14:paraId="71F93AD5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14:paraId="0152EB01" w14:textId="77777777" w:rsidR="005A7E66" w:rsidRPr="00B51BE5" w:rsidRDefault="005A7E66" w:rsidP="00B51BE5">
            <w:pPr>
              <w:spacing w:line="247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650E2EF2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C2BF2D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D105A94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76FC16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14:paraId="16D79B13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pgSz w:w="16840" w:h="11910" w:orient="landscape"/>
          <w:pgMar w:top="56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760"/>
        <w:gridCol w:w="2351"/>
        <w:gridCol w:w="1275"/>
        <w:gridCol w:w="1560"/>
        <w:gridCol w:w="2269"/>
        <w:gridCol w:w="2127"/>
      </w:tblGrid>
      <w:tr w:rsidR="00CB133B" w:rsidRPr="00B51BE5" w14:paraId="195DE199" w14:textId="77777777" w:rsidTr="00B34C97">
        <w:trPr>
          <w:trHeight w:val="277"/>
        </w:trPr>
        <w:tc>
          <w:tcPr>
            <w:tcW w:w="3228" w:type="dxa"/>
            <w:vMerge w:val="restart"/>
          </w:tcPr>
          <w:p w14:paraId="32CCB9A0" w14:textId="6F1D96C6" w:rsidR="00CB133B" w:rsidRPr="00B51BE5" w:rsidRDefault="00CB133B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CB133B">
              <w:rPr>
                <w:rFonts w:ascii="Times New Roman" w:eastAsia="Times New Roman" w:hAnsi="Times New Roman" w:cs="Times New Roman"/>
                <w:sz w:val="24"/>
              </w:rPr>
              <w:t xml:space="preserve">1.3.5 </w:t>
            </w:r>
            <w:proofErr w:type="spellStart"/>
            <w:r w:rsidRPr="00CB133B">
              <w:rPr>
                <w:rFonts w:ascii="Times New Roman" w:eastAsia="Times New Roman" w:hAnsi="Times New Roman" w:cs="Times New Roman"/>
                <w:sz w:val="24"/>
              </w:rPr>
              <w:t>Углеводы</w:t>
            </w:r>
            <w:proofErr w:type="spellEnd"/>
          </w:p>
        </w:tc>
        <w:tc>
          <w:tcPr>
            <w:tcW w:w="1760" w:type="dxa"/>
            <w:tcBorders>
              <w:bottom w:val="nil"/>
            </w:tcBorders>
          </w:tcPr>
          <w:p w14:paraId="72FA104E" w14:textId="77777777" w:rsidR="00CB133B" w:rsidRPr="00B51BE5" w:rsidRDefault="00CB133B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tcBorders>
              <w:bottom w:val="nil"/>
            </w:tcBorders>
          </w:tcPr>
          <w:p w14:paraId="7E5070BA" w14:textId="77777777" w:rsidR="00CB133B" w:rsidRPr="00B51BE5" w:rsidRDefault="00CB133B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 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 У6,</w:t>
            </w:r>
          </w:p>
        </w:tc>
        <w:tc>
          <w:tcPr>
            <w:tcW w:w="1275" w:type="dxa"/>
            <w:vMerge w:val="restart"/>
          </w:tcPr>
          <w:p w14:paraId="6F017B17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26DC145F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64065375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1BC8C4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4FFDCB2F" w14:textId="77777777" w:rsidTr="00B34C97">
        <w:trPr>
          <w:trHeight w:val="266"/>
        </w:trPr>
        <w:tc>
          <w:tcPr>
            <w:tcW w:w="3228" w:type="dxa"/>
            <w:vMerge/>
          </w:tcPr>
          <w:p w14:paraId="41A47CB4" w14:textId="22DE9D34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5E50E23A" w14:textId="77777777" w:rsidR="00CB133B" w:rsidRPr="00B51BE5" w:rsidRDefault="00CB133B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№8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6003A6EE" w14:textId="77777777" w:rsidR="00CB133B" w:rsidRPr="00B51BE5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0727ECD4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B537D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02CF1A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73E66E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24115CFE" w14:textId="77777777" w:rsidTr="00B34C97">
        <w:trPr>
          <w:trHeight w:val="265"/>
        </w:trPr>
        <w:tc>
          <w:tcPr>
            <w:tcW w:w="3228" w:type="dxa"/>
            <w:vMerge/>
          </w:tcPr>
          <w:p w14:paraId="5668B72B" w14:textId="5141AB2E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0A47D872" w14:textId="77777777" w:rsidR="00CB133B" w:rsidRPr="00B51BE5" w:rsidRDefault="00CB133B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01474F81" w14:textId="77777777" w:rsidR="00CB133B" w:rsidRPr="00B51BE5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27C1C349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F6D7C9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650C318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3594DF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72AB35B3" w14:textId="77777777" w:rsidTr="00B34C97">
        <w:trPr>
          <w:trHeight w:val="266"/>
        </w:trPr>
        <w:tc>
          <w:tcPr>
            <w:tcW w:w="3228" w:type="dxa"/>
            <w:vMerge/>
          </w:tcPr>
          <w:p w14:paraId="492948B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4FD6DF5B" w14:textId="77777777" w:rsidR="00CB133B" w:rsidRPr="00B51BE5" w:rsidRDefault="00CB133B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tcBorders>
              <w:top w:val="nil"/>
            </w:tcBorders>
          </w:tcPr>
          <w:p w14:paraId="01438838" w14:textId="77777777" w:rsidR="00CB133B" w:rsidRPr="00B51BE5" w:rsidRDefault="00CB133B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 4,16,23,30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16CD7DE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462B05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9133D1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21BE19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24B5BC1B" w14:textId="77777777" w:rsidTr="00B34C97">
        <w:trPr>
          <w:trHeight w:val="275"/>
        </w:trPr>
        <w:tc>
          <w:tcPr>
            <w:tcW w:w="3228" w:type="dxa"/>
            <w:vMerge w:val="restart"/>
          </w:tcPr>
          <w:p w14:paraId="2D3802EC" w14:textId="06467B44" w:rsidR="00B34C97" w:rsidRPr="00B51BE5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CB133B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1.4 Азотсодержащие органические соединения.</w:t>
            </w:r>
          </w:p>
        </w:tc>
        <w:tc>
          <w:tcPr>
            <w:tcW w:w="1760" w:type="dxa"/>
            <w:tcBorders>
              <w:bottom w:val="nil"/>
            </w:tcBorders>
          </w:tcPr>
          <w:p w14:paraId="58D4EAFB" w14:textId="77777777" w:rsidR="00B34C97" w:rsidRPr="00B51BE5" w:rsidRDefault="00B34C97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vMerge w:val="restart"/>
          </w:tcPr>
          <w:p w14:paraId="1961321C" w14:textId="77777777" w:rsidR="00B34C97" w:rsidRPr="00922B6C" w:rsidRDefault="00B34C97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40CC090E" w14:textId="77777777" w:rsidR="00B34C97" w:rsidRPr="00922B6C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7B477174" w14:textId="6E84305B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 w:val="restart"/>
          </w:tcPr>
          <w:p w14:paraId="7ED859E9" w14:textId="30783F26" w:rsidR="00B34C97" w:rsidRPr="004A4832" w:rsidRDefault="00B34C97" w:rsidP="004A4832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>Т</w:t>
            </w:r>
          </w:p>
        </w:tc>
        <w:tc>
          <w:tcPr>
            <w:tcW w:w="1560" w:type="dxa"/>
            <w:vMerge w:val="restart"/>
          </w:tcPr>
          <w:p w14:paraId="7524E7B9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23DAAC21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4CFE39B4" w14:textId="170A34A6" w:rsidR="00B34C97" w:rsidRPr="00B51BE5" w:rsidRDefault="00B34C97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</w:tc>
        <w:tc>
          <w:tcPr>
            <w:tcW w:w="2269" w:type="dxa"/>
            <w:vMerge w:val="restart"/>
          </w:tcPr>
          <w:p w14:paraId="4FF8842F" w14:textId="283113EC" w:rsidR="00B34C97" w:rsidRPr="00B51BE5" w:rsidRDefault="00B34C97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  <w:vMerge w:val="restart"/>
          </w:tcPr>
          <w:p w14:paraId="3FDD0C94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1E386B8D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0BF3D818" w14:textId="7582B545" w:rsidR="00B34C97" w:rsidRPr="00B51BE5" w:rsidRDefault="00B34C97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</w:tc>
      </w:tr>
      <w:tr w:rsidR="00B34C97" w:rsidRPr="00B51BE5" w14:paraId="267CA89D" w14:textId="77777777" w:rsidTr="00B34C97">
        <w:trPr>
          <w:trHeight w:val="266"/>
        </w:trPr>
        <w:tc>
          <w:tcPr>
            <w:tcW w:w="3228" w:type="dxa"/>
            <w:vMerge/>
          </w:tcPr>
          <w:p w14:paraId="6AFE11CD" w14:textId="4FC84406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2FFDD5F1" w14:textId="77777777" w:rsidR="00B34C97" w:rsidRPr="00B51BE5" w:rsidRDefault="00B34C97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№8</w:t>
            </w:r>
          </w:p>
        </w:tc>
        <w:tc>
          <w:tcPr>
            <w:tcW w:w="2351" w:type="dxa"/>
            <w:vMerge/>
          </w:tcPr>
          <w:p w14:paraId="38054AC1" w14:textId="72CC0ED0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E119D8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4D57F4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D8110A6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B68972E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608CA9D5" w14:textId="77777777" w:rsidTr="00B34C97">
        <w:trPr>
          <w:trHeight w:val="266"/>
        </w:trPr>
        <w:tc>
          <w:tcPr>
            <w:tcW w:w="3228" w:type="dxa"/>
            <w:vMerge/>
          </w:tcPr>
          <w:p w14:paraId="175D4DE7" w14:textId="50E68A6C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7182599A" w14:textId="77777777" w:rsidR="00B34C97" w:rsidRPr="00B51BE5" w:rsidRDefault="00B34C97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№9</w:t>
            </w:r>
          </w:p>
        </w:tc>
        <w:tc>
          <w:tcPr>
            <w:tcW w:w="2351" w:type="dxa"/>
            <w:vMerge/>
          </w:tcPr>
          <w:p w14:paraId="30B45C1D" w14:textId="6C049E09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23E7F0F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29D109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5E92DFF3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3A65EB9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5A2F1783" w14:textId="77777777" w:rsidTr="00B34C97">
        <w:trPr>
          <w:trHeight w:val="265"/>
        </w:trPr>
        <w:tc>
          <w:tcPr>
            <w:tcW w:w="3228" w:type="dxa"/>
            <w:vMerge/>
          </w:tcPr>
          <w:p w14:paraId="0F5C4D4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30DBB7D" w14:textId="77777777" w:rsidR="00B34C97" w:rsidRPr="00B51BE5" w:rsidRDefault="00B34C97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vMerge/>
          </w:tcPr>
          <w:p w14:paraId="20DE9FAD" w14:textId="2FFF5EFA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A06D97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099071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09B27B1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F27F00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54B6F8B6" w14:textId="77777777" w:rsidTr="00B34C97">
        <w:trPr>
          <w:trHeight w:val="266"/>
        </w:trPr>
        <w:tc>
          <w:tcPr>
            <w:tcW w:w="3228" w:type="dxa"/>
            <w:vMerge/>
          </w:tcPr>
          <w:p w14:paraId="5BA5E72D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06A27EC5" w14:textId="77777777" w:rsidR="00B34C97" w:rsidRPr="00B51BE5" w:rsidRDefault="00B34C97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vMerge/>
          </w:tcPr>
          <w:p w14:paraId="22E601BE" w14:textId="72EB6AAB" w:rsidR="00B34C97" w:rsidRPr="00B51BE5" w:rsidRDefault="00B34C97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CDD9603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BD0CF94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4B81630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5381CD6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15EE5036" w14:textId="77777777" w:rsidTr="00B34C97">
        <w:trPr>
          <w:trHeight w:val="275"/>
        </w:trPr>
        <w:tc>
          <w:tcPr>
            <w:tcW w:w="3228" w:type="dxa"/>
            <w:vMerge w:val="restart"/>
          </w:tcPr>
          <w:p w14:paraId="0A703616" w14:textId="55D41FB7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</w:rPr>
              <w:t xml:space="preserve">1.4.1 </w:t>
            </w:r>
            <w:proofErr w:type="spellStart"/>
            <w:r w:rsidRPr="00CB133B">
              <w:rPr>
                <w:rFonts w:ascii="Times New Roman CYR" w:hAnsi="Times New Roman CYR" w:cs="Times New Roman CYR"/>
              </w:rPr>
              <w:t>Амины</w:t>
            </w:r>
            <w:proofErr w:type="spellEnd"/>
            <w:r w:rsidRPr="00CB133B">
              <w:rPr>
                <w:rFonts w:ascii="Times New Roman CYR" w:hAnsi="Times New Roman CYR" w:cs="Times New Roman CYR"/>
              </w:rPr>
              <w:t>.</w:t>
            </w:r>
          </w:p>
        </w:tc>
        <w:tc>
          <w:tcPr>
            <w:tcW w:w="1760" w:type="dxa"/>
            <w:tcBorders>
              <w:bottom w:val="nil"/>
            </w:tcBorders>
          </w:tcPr>
          <w:p w14:paraId="0DD7A6EA" w14:textId="77777777" w:rsidR="00CB133B" w:rsidRPr="00B51BE5" w:rsidRDefault="00CB133B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tcBorders>
              <w:bottom w:val="nil"/>
            </w:tcBorders>
          </w:tcPr>
          <w:p w14:paraId="252B05F9" w14:textId="77777777" w:rsidR="00CB133B" w:rsidRPr="00B51BE5" w:rsidRDefault="00CB133B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 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 У6,</w:t>
            </w:r>
          </w:p>
        </w:tc>
        <w:tc>
          <w:tcPr>
            <w:tcW w:w="1275" w:type="dxa"/>
            <w:vMerge w:val="restart"/>
          </w:tcPr>
          <w:p w14:paraId="7E90E65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17E0887F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BE1265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7878B0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2C9FB45C" w14:textId="77777777" w:rsidTr="00B34C97">
        <w:trPr>
          <w:trHeight w:val="266"/>
        </w:trPr>
        <w:tc>
          <w:tcPr>
            <w:tcW w:w="3228" w:type="dxa"/>
            <w:vMerge/>
          </w:tcPr>
          <w:p w14:paraId="7287DCF7" w14:textId="237068AB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134D628" w14:textId="77777777" w:rsidR="00CB133B" w:rsidRPr="00B51BE5" w:rsidRDefault="00CB133B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№10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4308A20F" w14:textId="77777777" w:rsidR="00CB133B" w:rsidRPr="00B51BE5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3D3DF80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D604769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1A04316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C3A88D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2AAB2D27" w14:textId="77777777" w:rsidTr="00B34C97">
        <w:trPr>
          <w:trHeight w:val="265"/>
        </w:trPr>
        <w:tc>
          <w:tcPr>
            <w:tcW w:w="3228" w:type="dxa"/>
            <w:vMerge/>
          </w:tcPr>
          <w:p w14:paraId="05D6FF9F" w14:textId="23E1AAD4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24193434" w14:textId="77777777" w:rsidR="00CB133B" w:rsidRPr="00B51BE5" w:rsidRDefault="00CB133B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75F486A1" w14:textId="77777777" w:rsidR="00CB133B" w:rsidRPr="00B51BE5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40DDC33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69761E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893F951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FD071D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7383B506" w14:textId="77777777" w:rsidTr="00B34C97">
        <w:trPr>
          <w:trHeight w:val="266"/>
        </w:trPr>
        <w:tc>
          <w:tcPr>
            <w:tcW w:w="3228" w:type="dxa"/>
            <w:vMerge/>
          </w:tcPr>
          <w:p w14:paraId="03EFFCED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28C6B5B7" w14:textId="77777777" w:rsidR="00CB133B" w:rsidRPr="00B51BE5" w:rsidRDefault="00CB133B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tcBorders>
              <w:top w:val="nil"/>
            </w:tcBorders>
          </w:tcPr>
          <w:p w14:paraId="6A35E7FF" w14:textId="39AA5882" w:rsidR="00CB133B" w:rsidRPr="00B51BE5" w:rsidRDefault="00CB133B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1121C85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EDCEFF6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CEE7B7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4029E68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A7E66" w:rsidRPr="00B51BE5" w14:paraId="366636C4" w14:textId="77777777" w:rsidTr="005A7E66">
        <w:trPr>
          <w:trHeight w:val="870"/>
        </w:trPr>
        <w:tc>
          <w:tcPr>
            <w:tcW w:w="3228" w:type="dxa"/>
          </w:tcPr>
          <w:p w14:paraId="00959472" w14:textId="77777777" w:rsidR="005A7E66" w:rsidRPr="00E511C9" w:rsidRDefault="005A7E66" w:rsidP="00CB133B">
            <w:pPr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</w:rPr>
              <w:t>1.4.2Аминокислоты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14:paraId="1EC49EB1" w14:textId="056C943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60" w:type="dxa"/>
          </w:tcPr>
          <w:p w14:paraId="2B40B87C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6CF22D7C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№11</w:t>
            </w:r>
          </w:p>
          <w:p w14:paraId="21C7CFFB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7808BB59" w14:textId="09829340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3E94F9B7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743CB8D8" w14:textId="77777777" w:rsidR="005A7E66" w:rsidRPr="00922B6C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2083761" w14:textId="588C2EBA" w:rsidR="005A7E66" w:rsidRPr="00B51BE5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</w:tcPr>
          <w:p w14:paraId="1041230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2DE9DCDA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7FCA53BC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FFB4A83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38F5AA00" w14:textId="77777777" w:rsidTr="005A7E66">
        <w:trPr>
          <w:trHeight w:val="1247"/>
        </w:trPr>
        <w:tc>
          <w:tcPr>
            <w:tcW w:w="3228" w:type="dxa"/>
          </w:tcPr>
          <w:p w14:paraId="485DE11D" w14:textId="46DA3FE1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" w:eastAsia="Times New Roman" w:hAnsi="Times New Roman" w:cs="Times New Roman"/>
                <w:sz w:val="24"/>
              </w:rPr>
              <w:t xml:space="preserve">1.4.3 </w:t>
            </w:r>
            <w:proofErr w:type="spellStart"/>
            <w:r w:rsidRPr="00CB133B">
              <w:rPr>
                <w:rFonts w:ascii="Times New Roman" w:eastAsia="Times New Roman" w:hAnsi="Times New Roman" w:cs="Times New Roman"/>
                <w:sz w:val="24"/>
              </w:rPr>
              <w:t>Белки</w:t>
            </w:r>
            <w:proofErr w:type="spellEnd"/>
          </w:p>
        </w:tc>
        <w:tc>
          <w:tcPr>
            <w:tcW w:w="1760" w:type="dxa"/>
          </w:tcPr>
          <w:p w14:paraId="2E09F803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4F7C4F80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№3</w:t>
            </w:r>
          </w:p>
          <w:p w14:paraId="6F02B51E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491E82E" w14:textId="55EB3503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46E60203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0E818D7" w14:textId="77777777" w:rsidR="005A7E66" w:rsidRPr="005A7E66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630DAB39" w14:textId="77777777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7C8513F5" w14:textId="1E6E8F9D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185BA9BF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F8BD516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27A7886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F6E63C1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A7E66" w:rsidRPr="00B51BE5" w14:paraId="7FBB6887" w14:textId="77777777" w:rsidTr="00922B6C">
        <w:trPr>
          <w:trHeight w:val="1319"/>
        </w:trPr>
        <w:tc>
          <w:tcPr>
            <w:tcW w:w="3228" w:type="dxa"/>
          </w:tcPr>
          <w:p w14:paraId="160F1421" w14:textId="6CC295C6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B133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 xml:space="preserve">Раздел </w:t>
            </w:r>
            <w:r w:rsidRPr="00CB133B">
              <w:rPr>
                <w:rFonts w:ascii="Times New Roman CYR" w:hAnsi="Times New Roman CYR" w:cs="Times New Roman CYR"/>
                <w:b/>
                <w:bCs/>
              </w:rPr>
              <w:t>1.5 Высокомолекулярные органические соединения</w:t>
            </w:r>
          </w:p>
        </w:tc>
        <w:tc>
          <w:tcPr>
            <w:tcW w:w="1760" w:type="dxa"/>
          </w:tcPr>
          <w:p w14:paraId="3DDA57F4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7C6CF23F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№4</w:t>
            </w:r>
          </w:p>
          <w:p w14:paraId="7A96668D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B83F2E7" w14:textId="76E91F3D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3D5E9DED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71DD55B3" w14:textId="77777777" w:rsidR="005A7E66" w:rsidRPr="001152A6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32DB49A" w14:textId="77777777" w:rsidR="005A7E66" w:rsidRPr="001152A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700A7B9B" w14:textId="1B766C76" w:rsidR="005A7E66" w:rsidRPr="001152A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5D34D488" w14:textId="77777777" w:rsidR="005A7E66" w:rsidRPr="001152A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ECA3C8C" w14:textId="77777777" w:rsidR="005A7E66" w:rsidRPr="001152A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3C01DA4" w14:textId="77777777" w:rsidR="005A7E66" w:rsidRPr="00AA7D51" w:rsidRDefault="005A7E66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</w:t>
            </w:r>
          </w:p>
          <w:p w14:paraId="3F81AA37" w14:textId="7C3DD4C5" w:rsidR="005A7E66" w:rsidRPr="00B51BE5" w:rsidRDefault="005A7E66" w:rsidP="00AA7D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6C6BD44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74F464CE" w14:textId="77777777" w:rsidTr="00B34C97">
        <w:trPr>
          <w:trHeight w:val="798"/>
        </w:trPr>
        <w:tc>
          <w:tcPr>
            <w:tcW w:w="3228" w:type="dxa"/>
          </w:tcPr>
          <w:p w14:paraId="63C20842" w14:textId="77777777" w:rsidR="00CB133B" w:rsidRPr="00CB133B" w:rsidRDefault="00CB133B" w:rsidP="00CB133B">
            <w:pPr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B133B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  <w:bCs/>
              </w:rPr>
              <w:t>1.5.1 Пластмассы.</w:t>
            </w:r>
          </w:p>
          <w:p w14:paraId="7371ABE8" w14:textId="25C3CA15" w:rsidR="00CB133B" w:rsidRPr="00B51BE5" w:rsidRDefault="00CB133B" w:rsidP="00CB133B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B133B">
              <w:rPr>
                <w:rFonts w:ascii="Times New Roman CYR" w:hAnsi="Times New Roman CYR" w:cs="Times New Roman CYR"/>
                <w:bCs/>
              </w:rPr>
              <w:t>Каучуки. Волокна</w:t>
            </w:r>
          </w:p>
        </w:tc>
        <w:tc>
          <w:tcPr>
            <w:tcW w:w="1760" w:type="dxa"/>
          </w:tcPr>
          <w:p w14:paraId="6ADCC9DB" w14:textId="77777777" w:rsidR="00CB133B" w:rsidRPr="00B51BE5" w:rsidRDefault="00CB133B" w:rsidP="00B51BE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351" w:type="dxa"/>
          </w:tcPr>
          <w:p w14:paraId="1EADDB1A" w14:textId="77777777" w:rsidR="00CB133B" w:rsidRPr="0042698A" w:rsidRDefault="00CB133B" w:rsidP="00B51BE5">
            <w:pPr>
              <w:spacing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EBB2633" w14:textId="77777777" w:rsidR="00CB133B" w:rsidRPr="00CB133B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3CB53D62" w14:textId="77777777" w:rsidR="00CB133B" w:rsidRPr="00CB133B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3338CA06" w14:textId="6524AD95" w:rsidR="00CB133B" w:rsidRPr="00B51BE5" w:rsidRDefault="00CB133B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4AB1E9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3C0B17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263ECD5" w14:textId="0BA6835E" w:rsidR="00CB133B" w:rsidRPr="00B51BE5" w:rsidRDefault="00CB133B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41A837B7" w14:textId="77777777" w:rsidR="00CB133B" w:rsidRPr="0042698A" w:rsidRDefault="00CB133B" w:rsidP="00B51BE5">
            <w:pPr>
              <w:spacing w:line="25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</w:p>
          <w:p w14:paraId="6D6E51CD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3C451C03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4250605A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6E81645E" w14:textId="0C6CD6C7" w:rsidR="00CB133B" w:rsidRPr="00B51BE5" w:rsidRDefault="00CB133B" w:rsidP="00B51BE5">
            <w:pPr>
              <w:spacing w:line="247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</w:tbl>
    <w:p w14:paraId="4FFFF1E4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pgSz w:w="16840" w:h="11910" w:orient="landscape"/>
          <w:pgMar w:top="56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131B562" w14:textId="77777777" w:rsidTr="0042698A">
        <w:trPr>
          <w:trHeight w:val="551"/>
        </w:trPr>
        <w:tc>
          <w:tcPr>
            <w:tcW w:w="3228" w:type="dxa"/>
          </w:tcPr>
          <w:p w14:paraId="28EF975D" w14:textId="078F966F" w:rsidR="00B51BE5" w:rsidRPr="00B51BE5" w:rsidRDefault="00A9339A" w:rsidP="00B51BE5">
            <w:pPr>
              <w:spacing w:line="276" w:lineRule="exact"/>
              <w:ind w:right="207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lastRenderedPageBreak/>
              <w:t>Раздел 2.1 Теоретические основы химии</w:t>
            </w:r>
          </w:p>
        </w:tc>
        <w:tc>
          <w:tcPr>
            <w:tcW w:w="1416" w:type="dxa"/>
          </w:tcPr>
          <w:p w14:paraId="0A8E94F8" w14:textId="77777777" w:rsidR="00B51BE5" w:rsidRPr="00B51BE5" w:rsidRDefault="00B51BE5" w:rsidP="00B51BE5">
            <w:pPr>
              <w:spacing w:line="276" w:lineRule="exact"/>
              <w:ind w:right="50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1AF59AD4" w14:textId="77777777" w:rsidR="00B51BE5" w:rsidRPr="00B51BE5" w:rsidRDefault="00B51BE5" w:rsidP="00B51BE5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  <w:p w14:paraId="5B417B59" w14:textId="0EB15F02" w:rsidR="00B51BE5" w:rsidRPr="00B51BE5" w:rsidRDefault="00B51BE5" w:rsidP="00B51BE5">
            <w:pPr>
              <w:spacing w:line="25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</w:tcPr>
          <w:p w14:paraId="7A25F858" w14:textId="1693F9DB" w:rsidR="00B51BE5" w:rsidRPr="001152A6" w:rsidRDefault="001152A6" w:rsidP="001152A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2B1D4290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1C8F538C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1DB54135" w14:textId="4184F568" w:rsidR="00B51BE5" w:rsidRPr="00B51BE5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</w:tc>
        <w:tc>
          <w:tcPr>
            <w:tcW w:w="2269" w:type="dxa"/>
          </w:tcPr>
          <w:p w14:paraId="4D933DD5" w14:textId="44BD22EB" w:rsidR="00B51BE5" w:rsidRPr="00B51BE5" w:rsidRDefault="00AA7D51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1DBCF2AC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</w:t>
            </w:r>
          </w:p>
          <w:p w14:paraId="74B67724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У5, У6,</w:t>
            </w:r>
          </w:p>
          <w:p w14:paraId="170584EF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49C98B2E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01, ОК 02, ОК</w:t>
            </w:r>
          </w:p>
          <w:p w14:paraId="24B7FB55" w14:textId="53ED530E" w:rsidR="00B51BE5" w:rsidRPr="00B51BE5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</w:tr>
      <w:tr w:rsidR="00B34C97" w:rsidRPr="00B51BE5" w14:paraId="40495BF4" w14:textId="77777777" w:rsidTr="00B34C97">
        <w:trPr>
          <w:trHeight w:val="999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715B9202" w14:textId="77777777" w:rsidR="00B34C97" w:rsidRPr="00A9339A" w:rsidRDefault="00B34C97" w:rsidP="00A9339A">
            <w:pPr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 CYR" w:hAnsi="Times New Roman CYR" w:cs="Times New Roman CYR"/>
                <w:bCs/>
              </w:rPr>
              <w:t xml:space="preserve">2.1.1 Строение атомов. </w:t>
            </w:r>
          </w:p>
          <w:p w14:paraId="2B0851B6" w14:textId="60FD5C19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7933762D" w14:textId="77777777" w:rsidR="00B34C97" w:rsidRPr="00B51BE5" w:rsidRDefault="00B34C97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0D0F51CB" w14:textId="77777777" w:rsidR="00B34C97" w:rsidRPr="00922B6C" w:rsidRDefault="00B34C97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1FC18495" w14:textId="77777777" w:rsidR="00B34C97" w:rsidRPr="00B34C97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E080592" w14:textId="77777777" w:rsidR="00B34C97" w:rsidRPr="00B34C97" w:rsidRDefault="00B34C97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34C97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46498BFE" w14:textId="48C4AF10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E8C5BA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9A3E67D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5FCE0953" w14:textId="26F17CE5" w:rsidR="00B34C97" w:rsidRPr="00B51BE5" w:rsidRDefault="00B34C97" w:rsidP="00B51BE5">
            <w:pPr>
              <w:spacing w:before="1" w:line="25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7E488CAA" w14:textId="51DD989F" w:rsidR="00B34C97" w:rsidRPr="00B51BE5" w:rsidRDefault="00B34C97" w:rsidP="001152A6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1152A6" w:rsidRPr="00B51BE5" w14:paraId="07613B9A" w14:textId="77777777" w:rsidTr="00922B6C">
        <w:trPr>
          <w:trHeight w:val="277"/>
        </w:trPr>
        <w:tc>
          <w:tcPr>
            <w:tcW w:w="3228" w:type="dxa"/>
            <w:vMerge w:val="restart"/>
          </w:tcPr>
          <w:p w14:paraId="38FFE092" w14:textId="77777777" w:rsidR="001152A6" w:rsidRPr="0042698A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2.1.2 Периодический закон и</w:t>
            </w:r>
          </w:p>
          <w:p w14:paraId="4B571D80" w14:textId="77777777" w:rsidR="001152A6" w:rsidRPr="0042698A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Периодическая система химических элементов</w:t>
            </w:r>
          </w:p>
          <w:p w14:paraId="610B2228" w14:textId="681396E2" w:rsidR="001152A6" w:rsidRPr="00B51BE5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sz w:val="24"/>
              </w:rPr>
              <w:t>Д.И. Менделеева</w:t>
            </w:r>
          </w:p>
        </w:tc>
        <w:tc>
          <w:tcPr>
            <w:tcW w:w="1416" w:type="dxa"/>
            <w:tcBorders>
              <w:bottom w:val="nil"/>
            </w:tcBorders>
          </w:tcPr>
          <w:p w14:paraId="032A451B" w14:textId="77777777" w:rsidR="001152A6" w:rsidRPr="00B51BE5" w:rsidRDefault="001152A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695" w:type="dxa"/>
            <w:vMerge w:val="restart"/>
          </w:tcPr>
          <w:p w14:paraId="311ECF26" w14:textId="77777777" w:rsidR="001152A6" w:rsidRPr="00922B6C" w:rsidRDefault="001152A6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5FDC192" w14:textId="77777777" w:rsidR="001152A6" w:rsidRPr="001152A6" w:rsidRDefault="001152A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7A9D7DB" w14:textId="72F7AC91" w:rsidR="001152A6" w:rsidRPr="001152A6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1152A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  <w:vMerge w:val="restart"/>
          </w:tcPr>
          <w:p w14:paraId="19CAA522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0E2DD925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0FF015D5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  <w:vMerge w:val="restart"/>
          </w:tcPr>
          <w:p w14:paraId="08823CC0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152A6" w:rsidRPr="00B51BE5" w14:paraId="255C0656" w14:textId="77777777" w:rsidTr="00922B6C">
        <w:trPr>
          <w:trHeight w:val="266"/>
        </w:trPr>
        <w:tc>
          <w:tcPr>
            <w:tcW w:w="3228" w:type="dxa"/>
            <w:vMerge/>
          </w:tcPr>
          <w:p w14:paraId="3838345C" w14:textId="4FFA4864" w:rsidR="001152A6" w:rsidRPr="001152A6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F3D9276" w14:textId="77777777" w:rsidR="001152A6" w:rsidRPr="00B51BE5" w:rsidRDefault="001152A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№13</w:t>
            </w:r>
          </w:p>
        </w:tc>
        <w:tc>
          <w:tcPr>
            <w:tcW w:w="2695" w:type="dxa"/>
            <w:vMerge/>
          </w:tcPr>
          <w:p w14:paraId="5828A3B7" w14:textId="2BA341C4" w:rsidR="001152A6" w:rsidRPr="00B51BE5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A1D7E12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87A432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56F9F2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639E03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6E549C08" w14:textId="77777777" w:rsidTr="00922B6C">
        <w:trPr>
          <w:trHeight w:val="266"/>
        </w:trPr>
        <w:tc>
          <w:tcPr>
            <w:tcW w:w="3228" w:type="dxa"/>
            <w:vMerge/>
          </w:tcPr>
          <w:p w14:paraId="566BCF0F" w14:textId="4FB81385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0F346AC" w14:textId="77777777" w:rsidR="001152A6" w:rsidRPr="00B51BE5" w:rsidRDefault="001152A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№5</w:t>
            </w:r>
          </w:p>
        </w:tc>
        <w:tc>
          <w:tcPr>
            <w:tcW w:w="2695" w:type="dxa"/>
            <w:vMerge/>
          </w:tcPr>
          <w:p w14:paraId="0FEAEE42" w14:textId="0E38EE02" w:rsidR="001152A6" w:rsidRPr="00B51BE5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2C30F2D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02A1557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7981809F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83041A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48F5997B" w14:textId="77777777" w:rsidTr="00922B6C">
        <w:trPr>
          <w:trHeight w:val="265"/>
        </w:trPr>
        <w:tc>
          <w:tcPr>
            <w:tcW w:w="3228" w:type="dxa"/>
            <w:vMerge/>
          </w:tcPr>
          <w:p w14:paraId="3EF2C76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2D9AFCA" w14:textId="77777777" w:rsidR="001152A6" w:rsidRPr="00B51BE5" w:rsidRDefault="001152A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vMerge/>
          </w:tcPr>
          <w:p w14:paraId="74399047" w14:textId="043C5900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F60E0F7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2A3472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CEDCB28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997A082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2099F40F" w14:textId="77777777" w:rsidTr="00922B6C">
        <w:trPr>
          <w:trHeight w:val="337"/>
        </w:trPr>
        <w:tc>
          <w:tcPr>
            <w:tcW w:w="3228" w:type="dxa"/>
            <w:vMerge/>
          </w:tcPr>
          <w:p w14:paraId="110DE013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C59EAF4" w14:textId="77777777" w:rsidR="001152A6" w:rsidRPr="00B51BE5" w:rsidRDefault="001152A6" w:rsidP="00B51BE5">
            <w:pPr>
              <w:spacing w:line="26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vMerge/>
          </w:tcPr>
          <w:p w14:paraId="0097795F" w14:textId="50A68A0A" w:rsidR="001152A6" w:rsidRPr="00B51BE5" w:rsidRDefault="001152A6" w:rsidP="00B51BE5">
            <w:pPr>
              <w:spacing w:line="26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E17E61C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5E3ADA6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0A896059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341DBCC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2143DDA2" w14:textId="77777777" w:rsidTr="00922B6C">
        <w:trPr>
          <w:trHeight w:val="275"/>
        </w:trPr>
        <w:tc>
          <w:tcPr>
            <w:tcW w:w="3228" w:type="dxa"/>
            <w:vMerge w:val="restart"/>
          </w:tcPr>
          <w:p w14:paraId="4D3499D9" w14:textId="1AA0DB28" w:rsidR="001152A6" w:rsidRPr="00B51BE5" w:rsidRDefault="001152A6" w:rsidP="00B51BE5">
            <w:pPr>
              <w:spacing w:line="255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2.1.3 Строение вещества. Многообразие веществ</w:t>
            </w:r>
          </w:p>
        </w:tc>
        <w:tc>
          <w:tcPr>
            <w:tcW w:w="1416" w:type="dxa"/>
            <w:tcBorders>
              <w:bottom w:val="nil"/>
            </w:tcBorders>
          </w:tcPr>
          <w:p w14:paraId="75FEEEB9" w14:textId="77777777" w:rsidR="001152A6" w:rsidRPr="00B51BE5" w:rsidRDefault="001152A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695" w:type="dxa"/>
            <w:vMerge w:val="restart"/>
          </w:tcPr>
          <w:p w14:paraId="4B1618D6" w14:textId="77777777" w:rsidR="001152A6" w:rsidRPr="004A4832" w:rsidRDefault="001152A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У7</w:t>
            </w:r>
          </w:p>
          <w:p w14:paraId="29C3B784" w14:textId="77777777" w:rsidR="001152A6" w:rsidRPr="001152A6" w:rsidRDefault="001152A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4641167" w14:textId="77777777" w:rsidR="001152A6" w:rsidRPr="001152A6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501927B1" w14:textId="1DFC7D14" w:rsidR="001152A6" w:rsidRPr="004A4832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  <w:vMerge w:val="restart"/>
          </w:tcPr>
          <w:p w14:paraId="70148E22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5F9DB093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3F8BEBEB" w14:textId="7FEDED3B" w:rsidR="001152A6" w:rsidRPr="001152A6" w:rsidRDefault="001152A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75E65B27" w14:textId="77777777" w:rsidR="001152A6" w:rsidRPr="00B51BE5" w:rsidRDefault="001152A6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</w:t>
            </w:r>
          </w:p>
        </w:tc>
      </w:tr>
      <w:tr w:rsidR="001152A6" w:rsidRPr="00B51BE5" w14:paraId="087A0AC9" w14:textId="77777777" w:rsidTr="00922B6C">
        <w:trPr>
          <w:trHeight w:val="266"/>
        </w:trPr>
        <w:tc>
          <w:tcPr>
            <w:tcW w:w="3228" w:type="dxa"/>
            <w:vMerge/>
          </w:tcPr>
          <w:p w14:paraId="439A4A12" w14:textId="02C28118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118738D" w14:textId="77777777" w:rsidR="001152A6" w:rsidRPr="00B51BE5" w:rsidRDefault="001152A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№14</w:t>
            </w:r>
          </w:p>
        </w:tc>
        <w:tc>
          <w:tcPr>
            <w:tcW w:w="2695" w:type="dxa"/>
            <w:vMerge/>
          </w:tcPr>
          <w:p w14:paraId="7215A7FC" w14:textId="01CA5B1D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3DA5E7D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B67C9A3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47AF3F17" w14:textId="3A7330BD" w:rsidR="001152A6" w:rsidRPr="00B51BE5" w:rsidRDefault="001152A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143D22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</w:p>
        </w:tc>
      </w:tr>
      <w:tr w:rsidR="001152A6" w:rsidRPr="00B51BE5" w14:paraId="5557A084" w14:textId="77777777" w:rsidTr="00922B6C">
        <w:trPr>
          <w:trHeight w:val="265"/>
        </w:trPr>
        <w:tc>
          <w:tcPr>
            <w:tcW w:w="3228" w:type="dxa"/>
            <w:vMerge/>
          </w:tcPr>
          <w:p w14:paraId="4CFC74CB" w14:textId="7ADF394D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C197D4B" w14:textId="77777777" w:rsidR="001152A6" w:rsidRPr="00B51BE5" w:rsidRDefault="001152A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vMerge/>
          </w:tcPr>
          <w:p w14:paraId="48E86F27" w14:textId="62BF190A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FCFAE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F31E0D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178C1E3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56F9943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</w:tr>
      <w:tr w:rsidR="001152A6" w:rsidRPr="00B51BE5" w14:paraId="11CE0E38" w14:textId="77777777" w:rsidTr="00922B6C">
        <w:trPr>
          <w:trHeight w:val="265"/>
        </w:trPr>
        <w:tc>
          <w:tcPr>
            <w:tcW w:w="3228" w:type="dxa"/>
            <w:vMerge/>
          </w:tcPr>
          <w:p w14:paraId="1DB5C77D" w14:textId="60A63908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1B2D096" w14:textId="77777777" w:rsidR="001152A6" w:rsidRPr="00B51BE5" w:rsidRDefault="001152A6" w:rsidP="00B51BE5">
            <w:pPr>
              <w:spacing w:line="24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vMerge/>
          </w:tcPr>
          <w:p w14:paraId="23F903F4" w14:textId="3E62D3D5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3196BF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502279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1A474ED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CA7F0CF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</w:p>
        </w:tc>
      </w:tr>
      <w:tr w:rsidR="001152A6" w:rsidRPr="00B51BE5" w14:paraId="61CEC9EF" w14:textId="77777777" w:rsidTr="00922B6C">
        <w:trPr>
          <w:trHeight w:val="266"/>
        </w:trPr>
        <w:tc>
          <w:tcPr>
            <w:tcW w:w="3228" w:type="dxa"/>
            <w:vMerge/>
          </w:tcPr>
          <w:p w14:paraId="290425B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F2830EE" w14:textId="77777777" w:rsidR="001152A6" w:rsidRPr="00B51BE5" w:rsidRDefault="001152A6" w:rsidP="00B51BE5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  <w:vMerge/>
          </w:tcPr>
          <w:p w14:paraId="63E9E490" w14:textId="008ABD76" w:rsidR="001152A6" w:rsidRPr="00B51BE5" w:rsidRDefault="001152A6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EF25AC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292594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53785E86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BCF1112" w14:textId="77777777" w:rsidR="001152A6" w:rsidRPr="00B51BE5" w:rsidRDefault="001152A6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07</w:t>
            </w:r>
          </w:p>
        </w:tc>
      </w:tr>
      <w:tr w:rsidR="001152A6" w:rsidRPr="00B51BE5" w14:paraId="176293C0" w14:textId="77777777" w:rsidTr="00922B6C">
        <w:trPr>
          <w:trHeight w:val="266"/>
        </w:trPr>
        <w:tc>
          <w:tcPr>
            <w:tcW w:w="3228" w:type="dxa"/>
            <w:vMerge/>
          </w:tcPr>
          <w:p w14:paraId="5525D354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272920DF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</w:tcPr>
          <w:p w14:paraId="6FDEDF4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4299A70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B169221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0BF0D4D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3122995F" w14:textId="77777777" w:rsidR="001152A6" w:rsidRPr="00B51BE5" w:rsidRDefault="001152A6" w:rsidP="00B51BE5">
            <w:pPr>
              <w:spacing w:line="24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 4,16,23,30</w:t>
            </w:r>
          </w:p>
        </w:tc>
      </w:tr>
      <w:tr w:rsidR="00B51BE5" w:rsidRPr="00B51BE5" w14:paraId="282104E1" w14:textId="77777777" w:rsidTr="0042698A">
        <w:trPr>
          <w:trHeight w:val="1655"/>
        </w:trPr>
        <w:tc>
          <w:tcPr>
            <w:tcW w:w="3228" w:type="dxa"/>
          </w:tcPr>
          <w:p w14:paraId="3BCAF61B" w14:textId="300132FD" w:rsidR="00B51BE5" w:rsidRPr="00B51BE5" w:rsidRDefault="00A9339A" w:rsidP="00B51BE5">
            <w:pPr>
              <w:ind w:right="329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2.1.4 Химические реакции</w:t>
            </w:r>
          </w:p>
        </w:tc>
        <w:tc>
          <w:tcPr>
            <w:tcW w:w="1416" w:type="dxa"/>
          </w:tcPr>
          <w:p w14:paraId="74503CFA" w14:textId="783D0025" w:rsidR="00B51BE5" w:rsidRPr="00B51BE5" w:rsidRDefault="001152A6" w:rsidP="00B51BE5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3D71894C" w14:textId="77777777" w:rsidR="004A4832" w:rsidRDefault="00B51BE5" w:rsidP="00B51BE5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="004A4832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У7,  </w:t>
            </w:r>
          </w:p>
          <w:p w14:paraId="4540347D" w14:textId="7229821D" w:rsidR="00B51BE5" w:rsidRPr="00B51BE5" w:rsidRDefault="00B51BE5" w:rsidP="00B51BE5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4B2A6804" w14:textId="77777777" w:rsidR="00B51BE5" w:rsidRPr="00B51BE5" w:rsidRDefault="00B51BE5" w:rsidP="00B51BE5">
            <w:pPr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  <w:p w14:paraId="592EDD45" w14:textId="3E3F7F14" w:rsidR="00B51BE5" w:rsidRPr="00922B6C" w:rsidRDefault="00B51BE5" w:rsidP="001152A6">
            <w:pPr>
              <w:spacing w:before="1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75EB8B36" w14:textId="77777777" w:rsidR="00B51BE5" w:rsidRPr="00922B6C" w:rsidRDefault="00B51BE5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8488D14" w14:textId="77777777" w:rsidR="00B51BE5" w:rsidRPr="00922B6C" w:rsidRDefault="00B51BE5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25918D9" w14:textId="65B2E924" w:rsidR="00B51BE5" w:rsidRPr="00922B6C" w:rsidRDefault="00B51BE5" w:rsidP="00B51BE5">
            <w:pPr>
              <w:ind w:right="101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F1B1BD7" w14:textId="77777777" w:rsidR="00B51BE5" w:rsidRPr="00B51BE5" w:rsidRDefault="00B51BE5" w:rsidP="00B51BE5">
            <w:pPr>
              <w:ind w:right="48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7E07ED3B" w14:textId="77777777" w:rsidR="00B51BE5" w:rsidRPr="00B51BE5" w:rsidRDefault="00B51BE5" w:rsidP="00B51BE5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1124E074" w14:textId="77777777" w:rsidR="00B51BE5" w:rsidRPr="00B51BE5" w:rsidRDefault="00B51BE5" w:rsidP="00B51BE5">
            <w:pPr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07</w:t>
            </w:r>
          </w:p>
          <w:p w14:paraId="4EC38AE5" w14:textId="77777777" w:rsidR="00B51BE5" w:rsidRPr="00B51BE5" w:rsidRDefault="00B51BE5" w:rsidP="00B51BE5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2.1.</w:t>
            </w:r>
          </w:p>
          <w:p w14:paraId="3EB45B58" w14:textId="35003F44" w:rsidR="00B51BE5" w:rsidRPr="00B51BE5" w:rsidRDefault="00B51BE5" w:rsidP="00B51BE5">
            <w:pPr>
              <w:spacing w:line="257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B51BE5" w:rsidRPr="00B51BE5" w14:paraId="783A4088" w14:textId="77777777" w:rsidTr="00B51BE5">
        <w:trPr>
          <w:trHeight w:val="1654"/>
        </w:trPr>
        <w:tc>
          <w:tcPr>
            <w:tcW w:w="3228" w:type="dxa"/>
          </w:tcPr>
          <w:p w14:paraId="15C4F146" w14:textId="0797EF08" w:rsidR="00B51BE5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2.2 Неорганическая химия</w:t>
            </w:r>
          </w:p>
        </w:tc>
        <w:tc>
          <w:tcPr>
            <w:tcW w:w="1416" w:type="dxa"/>
          </w:tcPr>
          <w:p w14:paraId="2B735C50" w14:textId="77777777" w:rsidR="00B51BE5" w:rsidRPr="00B51BE5" w:rsidRDefault="00B51BE5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03A92FA6" w14:textId="77777777" w:rsidR="00B51BE5" w:rsidRPr="00B51BE5" w:rsidRDefault="00B51BE5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F68D37C" w14:textId="0C95AAD4" w:rsidR="00B51BE5" w:rsidRPr="00B51BE5" w:rsidRDefault="00B51BE5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A7A0DAA" w14:textId="77777777" w:rsidR="00B51BE5" w:rsidRPr="0042698A" w:rsidRDefault="00B51BE5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276AF4C5" w14:textId="77777777" w:rsidR="00B51BE5" w:rsidRPr="00B51BE5" w:rsidRDefault="00B51BE5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4D3D0461" w14:textId="77777777" w:rsidR="00B51BE5" w:rsidRPr="00B51BE5" w:rsidRDefault="00B51BE5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  <w:p w14:paraId="338619B5" w14:textId="748FC363" w:rsidR="00B51BE5" w:rsidRPr="00922B6C" w:rsidRDefault="00B51BE5" w:rsidP="001152A6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A95108B" w14:textId="4FD593AB" w:rsidR="00B51BE5" w:rsidRPr="001152A6" w:rsidRDefault="001152A6" w:rsidP="001152A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КР</w:t>
            </w:r>
          </w:p>
        </w:tc>
        <w:tc>
          <w:tcPr>
            <w:tcW w:w="1560" w:type="dxa"/>
          </w:tcPr>
          <w:p w14:paraId="23AD1EEF" w14:textId="77777777" w:rsidR="001152A6" w:rsidRPr="00922B6C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У4, У6,</w:t>
            </w:r>
          </w:p>
          <w:p w14:paraId="43886AE6" w14:textId="77777777" w:rsidR="001152A6" w:rsidRPr="00922B6C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З4</w:t>
            </w:r>
          </w:p>
          <w:p w14:paraId="03A86B88" w14:textId="6379DC9C" w:rsidR="00B51BE5" w:rsidRPr="00922B6C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 ОК 07</w:t>
            </w:r>
          </w:p>
        </w:tc>
        <w:tc>
          <w:tcPr>
            <w:tcW w:w="2269" w:type="dxa"/>
          </w:tcPr>
          <w:p w14:paraId="6F31FB5F" w14:textId="1086E56F" w:rsidR="00B51BE5" w:rsidRPr="00B51BE5" w:rsidRDefault="00AA7D51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proofErr w:type="spellStart"/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</w:t>
            </w:r>
            <w:proofErr w:type="spellEnd"/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 xml:space="preserve"> </w:t>
            </w:r>
            <w:proofErr w:type="spellStart"/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зачёт</w:t>
            </w:r>
            <w:proofErr w:type="spellEnd"/>
          </w:p>
        </w:tc>
        <w:tc>
          <w:tcPr>
            <w:tcW w:w="2127" w:type="dxa"/>
          </w:tcPr>
          <w:p w14:paraId="6B8569D7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B51BE5" w:rsidRPr="00B51BE5" w14:paraId="338DC18A" w14:textId="77777777" w:rsidTr="00A9339A">
        <w:trPr>
          <w:trHeight w:val="1654"/>
        </w:trPr>
        <w:tc>
          <w:tcPr>
            <w:tcW w:w="3228" w:type="dxa"/>
          </w:tcPr>
          <w:p w14:paraId="12B66A7D" w14:textId="17316EB7" w:rsidR="00B51BE5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2.2.1 Металлы</w:t>
            </w:r>
          </w:p>
        </w:tc>
        <w:tc>
          <w:tcPr>
            <w:tcW w:w="1416" w:type="dxa"/>
          </w:tcPr>
          <w:p w14:paraId="66141873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2BFAEC7D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№1</w:t>
            </w:r>
          </w:p>
          <w:p w14:paraId="544F42C9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№2</w:t>
            </w:r>
          </w:p>
          <w:p w14:paraId="7FC20EE1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№3</w:t>
            </w:r>
          </w:p>
          <w:p w14:paraId="52C1C33A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 №1</w:t>
            </w:r>
          </w:p>
          <w:p w14:paraId="6E6B5AB7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7B1FFAC6" w14:textId="278405BC" w:rsidR="00B51BE5" w:rsidRPr="00B51BE5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5AF51F84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8C6E01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508EF991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14E47512" w14:textId="18090027" w:rsidR="00B51BE5" w:rsidRPr="00B51BE5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1B6BDFD3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476628B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1CAF2D83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771CB37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9339A" w:rsidRPr="00B51BE5" w14:paraId="3E0669FD" w14:textId="77777777" w:rsidTr="0042698A">
        <w:trPr>
          <w:trHeight w:val="1159"/>
        </w:trPr>
        <w:tc>
          <w:tcPr>
            <w:tcW w:w="3228" w:type="dxa"/>
          </w:tcPr>
          <w:p w14:paraId="3BEBB4E5" w14:textId="2D46EC43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2.2.2 Неметаллы.</w:t>
            </w:r>
          </w:p>
        </w:tc>
        <w:tc>
          <w:tcPr>
            <w:tcW w:w="1416" w:type="dxa"/>
          </w:tcPr>
          <w:p w14:paraId="0EB1221A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C75FB04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C878477" w14:textId="152B8B71" w:rsidR="00A9339A" w:rsidRPr="00B51BE5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6F2747B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50F69730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1F12DB57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55F1A9D0" w14:textId="31755659" w:rsidR="00A9339A" w:rsidRPr="00B51BE5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330C6F93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7F211A2A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3F5AD34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30265C0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9339A" w:rsidRPr="00B51BE5" w14:paraId="148152DB" w14:textId="77777777" w:rsidTr="00A9339A">
        <w:trPr>
          <w:trHeight w:val="1654"/>
        </w:trPr>
        <w:tc>
          <w:tcPr>
            <w:tcW w:w="3228" w:type="dxa"/>
          </w:tcPr>
          <w:p w14:paraId="311EDA8F" w14:textId="1E6EDEDD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2.2.3 Связь неорганических и органических веществ</w:t>
            </w:r>
          </w:p>
        </w:tc>
        <w:tc>
          <w:tcPr>
            <w:tcW w:w="1416" w:type="dxa"/>
          </w:tcPr>
          <w:p w14:paraId="522EFA15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F3CE40C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07B3730C" w14:textId="0E059A32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1576E75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D952AE1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2E9AB768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  <w:p w14:paraId="0A5157B3" w14:textId="007AD711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04</w:t>
            </w:r>
          </w:p>
        </w:tc>
        <w:tc>
          <w:tcPr>
            <w:tcW w:w="1275" w:type="dxa"/>
          </w:tcPr>
          <w:p w14:paraId="6D9E1450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47E3A4B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98F4B8D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952472C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061365F7" w14:textId="77777777" w:rsidTr="00A9339A">
        <w:trPr>
          <w:trHeight w:val="1654"/>
        </w:trPr>
        <w:tc>
          <w:tcPr>
            <w:tcW w:w="3228" w:type="dxa"/>
          </w:tcPr>
          <w:p w14:paraId="6DE2CD68" w14:textId="6E3F76FE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2.3. Химия и жизнь.</w:t>
            </w:r>
          </w:p>
        </w:tc>
        <w:tc>
          <w:tcPr>
            <w:tcW w:w="1416" w:type="dxa"/>
          </w:tcPr>
          <w:p w14:paraId="713CE346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47E7ED10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0EF017F" w14:textId="277E69BD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321EEF6C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67D3D70D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44EDFF3D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5C194292" w14:textId="7965A81D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501BC849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54DF6BEA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1A3BD038" w14:textId="1AD4FC7D" w:rsidR="00A9339A" w:rsidRPr="00AA7D51" w:rsidRDefault="00AA7D51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707FBBA0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6F4DD59E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18090F34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3AFB084" w14:textId="2E98FAA9" w:rsidR="00A9339A" w:rsidRPr="00A9339A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A9339A" w:rsidRPr="00B51BE5" w14:paraId="166CF592" w14:textId="77777777" w:rsidTr="0042698A">
        <w:trPr>
          <w:trHeight w:val="1654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10385934" w14:textId="0C53E385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</w:rPr>
              <w:t>2.3.1 Химия и жизнь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1AD840C9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753A2CB8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CC2C847" w14:textId="53D2768B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06424F3A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38E60F14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6CDD5625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378A21F6" w14:textId="023EA828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4945AFDC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1786E6E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54312DD4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7DB7FCDF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3F6B8CE4" w14:textId="77777777" w:rsidR="00B51BE5" w:rsidRDefault="00B51BE5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AE5CA9" w14:textId="1F4DFBF8" w:rsidR="00B51BE5" w:rsidRDefault="00B51BE5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C82633" w14:textId="142C79A5" w:rsidR="001152A6" w:rsidRDefault="001152A6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521D3A" w14:textId="2F61B4FA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BA96EF" w14:textId="68F8F570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ECAD91" w14:textId="77777777" w:rsidR="001152A6" w:rsidRPr="009A55F3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1152A6" w:rsidRPr="009A55F3" w:rsidSect="005F2D44">
          <w:pgSz w:w="16838" w:h="11906" w:orient="landscape"/>
          <w:pgMar w:top="1079" w:right="1134" w:bottom="851" w:left="902" w:header="709" w:footer="709" w:gutter="0"/>
          <w:cols w:space="720"/>
        </w:sectPr>
      </w:pPr>
    </w:p>
    <w:p w14:paraId="4F56A36E" w14:textId="77777777" w:rsidR="00A13C82" w:rsidRPr="00A13C82" w:rsidRDefault="00A13C82" w:rsidP="00A13C82">
      <w:pPr>
        <w:widowControl w:val="0"/>
        <w:autoSpaceDE w:val="0"/>
        <w:autoSpaceDN w:val="0"/>
        <w:spacing w:before="68"/>
        <w:ind w:left="3319"/>
        <w:outlineLvl w:val="0"/>
        <w:rPr>
          <w:rFonts w:ascii="Times New Roman" w:hAnsi="Times New Roman" w:cs="Times New Roman"/>
          <w:b/>
          <w:bCs/>
          <w:lang w:eastAsia="en-US"/>
        </w:rPr>
      </w:pPr>
      <w:r w:rsidRPr="00A13C82">
        <w:rPr>
          <w:rFonts w:ascii="Times New Roman" w:hAnsi="Times New Roman" w:cs="Times New Roman"/>
          <w:b/>
          <w:bCs/>
          <w:lang w:eastAsia="en-US"/>
        </w:rPr>
        <w:lastRenderedPageBreak/>
        <w:t>3.1.1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Кодификатор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оценочных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средств</w:t>
      </w:r>
    </w:p>
    <w:p w14:paraId="49C88036" w14:textId="77777777" w:rsidR="00A13C82" w:rsidRPr="002F0A28" w:rsidRDefault="00A13C82" w:rsidP="00A13C82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A13C82" w:rsidRPr="002F0A28" w14:paraId="73FA8189" w14:textId="77777777" w:rsidTr="00A165C7">
        <w:trPr>
          <w:trHeight w:val="506"/>
        </w:trPr>
        <w:tc>
          <w:tcPr>
            <w:tcW w:w="7516" w:type="dxa"/>
          </w:tcPr>
          <w:p w14:paraId="2BEB7BDF" w14:textId="77777777" w:rsidR="00A13C82" w:rsidRPr="002F0A28" w:rsidRDefault="00A13C82" w:rsidP="00A165C7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03FBF534" w14:textId="77777777" w:rsidR="00A13C82" w:rsidRPr="002F0A28" w:rsidRDefault="00A13C82" w:rsidP="00A165C7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A13C82" w:rsidRPr="002F0A28" w14:paraId="0FB51E44" w14:textId="77777777" w:rsidTr="00A165C7">
        <w:trPr>
          <w:trHeight w:val="254"/>
        </w:trPr>
        <w:tc>
          <w:tcPr>
            <w:tcW w:w="7516" w:type="dxa"/>
          </w:tcPr>
          <w:p w14:paraId="6C486711" w14:textId="77777777" w:rsidR="00A13C82" w:rsidRPr="002F0A28" w:rsidRDefault="00A13C82" w:rsidP="00A165C7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30A6F295" w14:textId="77777777" w:rsidR="00A13C82" w:rsidRPr="002F0A28" w:rsidRDefault="00A13C82" w:rsidP="00A165C7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A13C82" w:rsidRPr="002F0A28" w14:paraId="15E2C47B" w14:textId="77777777" w:rsidTr="00A165C7">
        <w:trPr>
          <w:trHeight w:val="253"/>
        </w:trPr>
        <w:tc>
          <w:tcPr>
            <w:tcW w:w="7516" w:type="dxa"/>
          </w:tcPr>
          <w:p w14:paraId="3256CBE7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proofErr w:type="spellStart"/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proofErr w:type="spellEnd"/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46D93568" w14:textId="77777777" w:rsidR="00A13C82" w:rsidRPr="002F0A28" w:rsidRDefault="00A13C82" w:rsidP="00A165C7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A13C82" w:rsidRPr="002F0A28" w14:paraId="4EA2EC70" w14:textId="77777777" w:rsidTr="00A165C7">
        <w:trPr>
          <w:trHeight w:val="251"/>
        </w:trPr>
        <w:tc>
          <w:tcPr>
            <w:tcW w:w="7516" w:type="dxa"/>
          </w:tcPr>
          <w:p w14:paraId="3798532A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69BB39BD" w14:textId="77777777" w:rsidR="00A13C82" w:rsidRPr="002F0A28" w:rsidRDefault="00A13C82" w:rsidP="00A165C7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A13C82" w:rsidRPr="002F0A28" w14:paraId="5D8D60B4" w14:textId="77777777" w:rsidTr="00A165C7">
        <w:trPr>
          <w:trHeight w:val="253"/>
        </w:trPr>
        <w:tc>
          <w:tcPr>
            <w:tcW w:w="7516" w:type="dxa"/>
          </w:tcPr>
          <w:p w14:paraId="5B556A4A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76DB7E68" w14:textId="77777777" w:rsidR="00A13C82" w:rsidRPr="002F0A28" w:rsidRDefault="00A13C82" w:rsidP="00A165C7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A13C82" w:rsidRPr="002F0A28" w14:paraId="5B66FC45" w14:textId="77777777" w:rsidTr="00A165C7">
        <w:trPr>
          <w:trHeight w:val="1264"/>
        </w:trPr>
        <w:tc>
          <w:tcPr>
            <w:tcW w:w="7516" w:type="dxa"/>
          </w:tcPr>
          <w:p w14:paraId="13C3BC39" w14:textId="77777777" w:rsidR="00A13C82" w:rsidRPr="002F0A28" w:rsidRDefault="00A13C82" w:rsidP="00A165C7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5718A09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66D57813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66C6C1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87B532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1E319367" w14:textId="77777777" w:rsidR="00A13C82" w:rsidRPr="002F0A28" w:rsidRDefault="00A13C82" w:rsidP="00A165C7">
            <w:pPr>
              <w:rPr>
                <w:rFonts w:ascii="Times New Roman" w:hAnsi="Times New Roman"/>
                <w:b/>
              </w:rPr>
            </w:pPr>
          </w:p>
          <w:p w14:paraId="6EF08B8A" w14:textId="77777777" w:rsidR="00A13C82" w:rsidRPr="002F0A28" w:rsidRDefault="00A13C82" w:rsidP="00A165C7">
            <w:pPr>
              <w:spacing w:before="10"/>
              <w:rPr>
                <w:rFonts w:ascii="Times New Roman" w:hAnsi="Times New Roman"/>
                <w:b/>
              </w:rPr>
            </w:pPr>
          </w:p>
          <w:p w14:paraId="1D262505" w14:textId="77777777" w:rsidR="00A13C82" w:rsidRPr="002F0A28" w:rsidRDefault="00A13C82" w:rsidP="00A165C7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A13C82" w:rsidRPr="002F0A28" w14:paraId="4EBF89F3" w14:textId="77777777" w:rsidTr="00A165C7">
        <w:trPr>
          <w:trHeight w:val="251"/>
        </w:trPr>
        <w:tc>
          <w:tcPr>
            <w:tcW w:w="7516" w:type="dxa"/>
          </w:tcPr>
          <w:p w14:paraId="18E8B989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332287C6" w14:textId="77777777" w:rsidR="00A13C82" w:rsidRPr="002F0A28" w:rsidRDefault="00A13C82" w:rsidP="00A165C7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A13C82" w:rsidRPr="002F0A28" w14:paraId="6B4374FE" w14:textId="77777777" w:rsidTr="00A165C7">
        <w:trPr>
          <w:trHeight w:val="253"/>
        </w:trPr>
        <w:tc>
          <w:tcPr>
            <w:tcW w:w="7516" w:type="dxa"/>
          </w:tcPr>
          <w:p w14:paraId="251C1302" w14:textId="77777777" w:rsidR="00A13C82" w:rsidRPr="002F0A28" w:rsidRDefault="00A13C82" w:rsidP="00A165C7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41120480" w14:textId="77777777" w:rsidR="00A13C82" w:rsidRPr="002F0A28" w:rsidRDefault="00A13C82" w:rsidP="00A165C7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A13C82" w:rsidRPr="002F0A28" w14:paraId="7420ED6D" w14:textId="77777777" w:rsidTr="00A165C7">
        <w:trPr>
          <w:trHeight w:val="254"/>
        </w:trPr>
        <w:tc>
          <w:tcPr>
            <w:tcW w:w="7516" w:type="dxa"/>
          </w:tcPr>
          <w:p w14:paraId="15EC33F4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2191DEE6" w14:textId="77777777" w:rsidR="00A13C82" w:rsidRPr="002F0A28" w:rsidRDefault="00A13C82" w:rsidP="00A165C7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A13C82" w:rsidRPr="002F0A28" w14:paraId="49B52D7A" w14:textId="77777777" w:rsidTr="00A165C7">
        <w:trPr>
          <w:trHeight w:val="251"/>
        </w:trPr>
        <w:tc>
          <w:tcPr>
            <w:tcW w:w="7516" w:type="dxa"/>
          </w:tcPr>
          <w:p w14:paraId="2E416091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proofErr w:type="spellStart"/>
            <w:r w:rsidRPr="002F0A28">
              <w:rPr>
                <w:rFonts w:ascii="Times New Roman" w:hAnsi="Times New Roman"/>
              </w:rPr>
              <w:t>Деловая</w:t>
            </w:r>
            <w:proofErr w:type="spellEnd"/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proofErr w:type="spellStart"/>
            <w:r w:rsidRPr="002F0A28">
              <w:rPr>
                <w:rFonts w:ascii="Times New Roman" w:hAnsi="Times New Roman"/>
              </w:rPr>
              <w:t>игра</w:t>
            </w:r>
            <w:proofErr w:type="spellEnd"/>
          </w:p>
        </w:tc>
        <w:tc>
          <w:tcPr>
            <w:tcW w:w="2232" w:type="dxa"/>
          </w:tcPr>
          <w:p w14:paraId="1D2258CB" w14:textId="77777777" w:rsidR="00A13C82" w:rsidRPr="002F0A28" w:rsidRDefault="00A13C82" w:rsidP="00A165C7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A13C82" w:rsidRPr="002F0A28" w14:paraId="645F43EF" w14:textId="77777777" w:rsidTr="00A165C7">
        <w:trPr>
          <w:trHeight w:val="254"/>
        </w:trPr>
        <w:tc>
          <w:tcPr>
            <w:tcW w:w="7516" w:type="dxa"/>
          </w:tcPr>
          <w:p w14:paraId="469E70F8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proofErr w:type="spellStart"/>
            <w:r w:rsidRPr="002F0A28">
              <w:rPr>
                <w:rFonts w:ascii="Times New Roman" w:hAnsi="Times New Roman"/>
              </w:rPr>
              <w:t>Кейс-задача</w:t>
            </w:r>
            <w:proofErr w:type="spellEnd"/>
          </w:p>
        </w:tc>
        <w:tc>
          <w:tcPr>
            <w:tcW w:w="2232" w:type="dxa"/>
          </w:tcPr>
          <w:p w14:paraId="4760B728" w14:textId="77777777" w:rsidR="00A13C82" w:rsidRPr="002F0A28" w:rsidRDefault="00A13C82" w:rsidP="00A165C7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A13C82" w:rsidRPr="002F0A28" w14:paraId="49108AAF" w14:textId="77777777" w:rsidTr="00A165C7">
        <w:trPr>
          <w:trHeight w:val="252"/>
        </w:trPr>
        <w:tc>
          <w:tcPr>
            <w:tcW w:w="7516" w:type="dxa"/>
          </w:tcPr>
          <w:p w14:paraId="35BE0FD3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proofErr w:type="spellStart"/>
            <w:r w:rsidRPr="002F0A28">
              <w:rPr>
                <w:rFonts w:ascii="Times New Roman" w:hAnsi="Times New Roman"/>
              </w:rPr>
              <w:t>Зачёт</w:t>
            </w:r>
            <w:proofErr w:type="spellEnd"/>
          </w:p>
        </w:tc>
        <w:tc>
          <w:tcPr>
            <w:tcW w:w="2232" w:type="dxa"/>
          </w:tcPr>
          <w:p w14:paraId="5771EFFC" w14:textId="77777777" w:rsidR="00A13C82" w:rsidRPr="002F0A28" w:rsidRDefault="00A13C82" w:rsidP="00A165C7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A13C82" w:rsidRPr="002F0A28" w14:paraId="6687BCB4" w14:textId="77777777" w:rsidTr="00A165C7">
        <w:trPr>
          <w:trHeight w:val="253"/>
        </w:trPr>
        <w:tc>
          <w:tcPr>
            <w:tcW w:w="7516" w:type="dxa"/>
          </w:tcPr>
          <w:p w14:paraId="1AA54A3F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proofErr w:type="spellStart"/>
            <w:r w:rsidRPr="002F0A28">
              <w:rPr>
                <w:rFonts w:ascii="Times New Roman" w:hAnsi="Times New Roman"/>
              </w:rPr>
              <w:t>Дифференцированный</w:t>
            </w:r>
            <w:proofErr w:type="spellEnd"/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proofErr w:type="spellStart"/>
            <w:r w:rsidRPr="002F0A28">
              <w:rPr>
                <w:rFonts w:ascii="Times New Roman" w:hAnsi="Times New Roman"/>
              </w:rPr>
              <w:t>зачёт</w:t>
            </w:r>
            <w:proofErr w:type="spellEnd"/>
          </w:p>
        </w:tc>
        <w:tc>
          <w:tcPr>
            <w:tcW w:w="2232" w:type="dxa"/>
          </w:tcPr>
          <w:p w14:paraId="521E113A" w14:textId="77777777" w:rsidR="00A13C82" w:rsidRPr="002F0A28" w:rsidRDefault="00A13C82" w:rsidP="00A165C7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A13C82" w:rsidRPr="002F0A28" w14:paraId="32A0E821" w14:textId="77777777" w:rsidTr="00A165C7">
        <w:trPr>
          <w:trHeight w:val="253"/>
        </w:trPr>
        <w:tc>
          <w:tcPr>
            <w:tcW w:w="7516" w:type="dxa"/>
          </w:tcPr>
          <w:p w14:paraId="005F2F0B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proofErr w:type="spellStart"/>
            <w:r w:rsidRPr="002F0A28">
              <w:rPr>
                <w:rFonts w:ascii="Times New Roman" w:hAnsi="Times New Roman"/>
              </w:rPr>
              <w:t>Экзамен</w:t>
            </w:r>
            <w:proofErr w:type="spellEnd"/>
          </w:p>
        </w:tc>
        <w:tc>
          <w:tcPr>
            <w:tcW w:w="2232" w:type="dxa"/>
          </w:tcPr>
          <w:p w14:paraId="5E9C70D1" w14:textId="77777777" w:rsidR="00A13C82" w:rsidRPr="002F0A28" w:rsidRDefault="00A13C82" w:rsidP="00A165C7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75249462" w14:textId="77777777" w:rsidR="004E0530" w:rsidRDefault="004E0530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276942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175E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CA9F50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3F7E3E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F0BE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59EECCD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1339A7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8230E5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377BCF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AB1A49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C9CB8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44DE8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874225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5BA096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552299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F40547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1E39E17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DE38E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71883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453533A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B6454C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23A91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6BDE11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7F9EBD9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4CBFE2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331EB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D2375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C86153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BEF25A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1EEE8C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EFE7A8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095C69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11E68D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E2BFA9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4E90B5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9F4D2AB" w14:textId="384B5661" w:rsidR="00371F65" w:rsidRDefault="00371F65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. </w:t>
      </w:r>
      <w:r w:rsidR="00A13C82">
        <w:rPr>
          <w:rFonts w:ascii="Times New Roman" w:eastAsia="Times New Roman" w:hAnsi="Times New Roman" w:cs="Times New Roman"/>
          <w:b/>
          <w:bCs/>
        </w:rPr>
        <w:t xml:space="preserve">Контрольно-оценочные средства 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для </w:t>
      </w:r>
      <w:r w:rsidR="003125F6">
        <w:rPr>
          <w:rFonts w:ascii="Times New Roman" w:eastAsia="Times New Roman" w:hAnsi="Times New Roman" w:cs="Times New Roman"/>
          <w:b/>
          <w:bCs/>
        </w:rPr>
        <w:t>входного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контроля знаний по дисциплине</w:t>
      </w:r>
      <w:r w:rsidRPr="00371F65">
        <w:rPr>
          <w:rFonts w:ascii="Times New Roman" w:eastAsia="Times New Roman" w:hAnsi="Times New Roman" w:cs="Times New Roman"/>
          <w:b/>
          <w:iCs/>
        </w:rPr>
        <w:t xml:space="preserve"> </w:t>
      </w:r>
      <w:r>
        <w:rPr>
          <w:rFonts w:ascii="Times New Roman" w:eastAsia="Times New Roman" w:hAnsi="Times New Roman" w:cs="Times New Roman"/>
          <w:b/>
          <w:iCs/>
        </w:rPr>
        <w:t>Химия</w:t>
      </w:r>
    </w:p>
    <w:p w14:paraId="7C74867F" w14:textId="77777777" w:rsidR="003125F6" w:rsidRPr="003125F6" w:rsidRDefault="003125F6" w:rsidP="003125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Входной контроль</w:t>
      </w:r>
    </w:p>
    <w:p w14:paraId="1D58A70E" w14:textId="77777777" w:rsidR="003125F6" w:rsidRPr="003125F6" w:rsidRDefault="003125F6" w:rsidP="003125F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Задания с выбором одного ответа</w:t>
      </w:r>
    </w:p>
    <w:p w14:paraId="6D0D93BB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Вариант 1.</w:t>
      </w:r>
    </w:p>
    <w:p w14:paraId="3CE9705C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№ 1. </w:t>
      </w:r>
      <w:r w:rsidRPr="003125F6">
        <w:rPr>
          <w:rFonts w:ascii="Times New Roman" w:eastAsia="Times New Roman" w:hAnsi="Times New Roman" w:cs="Times New Roman"/>
          <w:iCs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3125F6" w:rsidRPr="003125F6" w14:paraId="663701C8" w14:textId="77777777" w:rsidTr="00A165C7">
        <w:trPr>
          <w:trHeight w:val="325"/>
        </w:trPr>
        <w:tc>
          <w:tcPr>
            <w:tcW w:w="391" w:type="dxa"/>
          </w:tcPr>
          <w:p w14:paraId="628843F9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65" w:type="dxa"/>
          </w:tcPr>
          <w:p w14:paraId="20A49D65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разложение воды электрическим током</w:t>
            </w:r>
          </w:p>
        </w:tc>
      </w:tr>
      <w:tr w:rsidR="003125F6" w:rsidRPr="003125F6" w14:paraId="1BC2ED1F" w14:textId="77777777" w:rsidTr="00A165C7">
        <w:trPr>
          <w:trHeight w:val="325"/>
        </w:trPr>
        <w:tc>
          <w:tcPr>
            <w:tcW w:w="391" w:type="dxa"/>
          </w:tcPr>
          <w:p w14:paraId="674C4A8B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65" w:type="dxa"/>
          </w:tcPr>
          <w:p w14:paraId="74D49E1E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испарение воды</w:t>
            </w:r>
          </w:p>
        </w:tc>
      </w:tr>
      <w:tr w:rsidR="003125F6" w:rsidRPr="003125F6" w14:paraId="6DD85E95" w14:textId="77777777" w:rsidTr="00A165C7">
        <w:trPr>
          <w:trHeight w:val="325"/>
        </w:trPr>
        <w:tc>
          <w:tcPr>
            <w:tcW w:w="391" w:type="dxa"/>
          </w:tcPr>
          <w:p w14:paraId="200F7A6E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65" w:type="dxa"/>
          </w:tcPr>
          <w:p w14:paraId="0CD8A255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горение свечи</w:t>
            </w:r>
          </w:p>
        </w:tc>
      </w:tr>
      <w:tr w:rsidR="003125F6" w:rsidRPr="003125F6" w14:paraId="7CFB5E1F" w14:textId="77777777" w:rsidTr="00A165C7">
        <w:trPr>
          <w:trHeight w:val="325"/>
        </w:trPr>
        <w:tc>
          <w:tcPr>
            <w:tcW w:w="391" w:type="dxa"/>
          </w:tcPr>
          <w:p w14:paraId="20B173D1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65" w:type="dxa"/>
          </w:tcPr>
          <w:p w14:paraId="52B4CBC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скисание молока</w:t>
            </w:r>
          </w:p>
        </w:tc>
      </w:tr>
    </w:tbl>
    <w:p w14:paraId="5256C59E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№ 2. </w:t>
      </w:r>
      <w:r w:rsidRPr="003125F6">
        <w:rPr>
          <w:rFonts w:ascii="Times New Roman" w:eastAsia="Times New Roman" w:hAnsi="Times New Roman" w:cs="Times New Roman"/>
          <w:iCs/>
        </w:rPr>
        <w:t>Со</w:t>
      </w:r>
      <w:r w:rsidRPr="003125F6">
        <w:rPr>
          <w:rFonts w:ascii="Times New Roman" w:eastAsia="Times New Roman" w:hAnsi="Times New Roman" w:cs="Times New Roman"/>
          <w:iCs/>
        </w:rPr>
        <w:softHyphen/>
        <w:t>кра</w:t>
      </w:r>
      <w:r w:rsidRPr="003125F6">
        <w:rPr>
          <w:rFonts w:ascii="Times New Roman" w:eastAsia="Times New Roman" w:hAnsi="Times New Roman" w:cs="Times New Roman"/>
          <w:iCs/>
        </w:rPr>
        <w:softHyphen/>
        <w:t>щен</w:t>
      </w:r>
      <w:r w:rsidRPr="003125F6">
        <w:rPr>
          <w:rFonts w:ascii="Times New Roman" w:eastAsia="Times New Roman" w:hAnsi="Times New Roman" w:cs="Times New Roman"/>
          <w:iCs/>
        </w:rPr>
        <w:softHyphen/>
        <w:t>ное ион</w:t>
      </w:r>
      <w:r w:rsidRPr="003125F6">
        <w:rPr>
          <w:rFonts w:ascii="Times New Roman" w:eastAsia="Times New Roman" w:hAnsi="Times New Roman" w:cs="Times New Roman"/>
          <w:iCs/>
        </w:rPr>
        <w:softHyphen/>
        <w:t>ное урав</w:t>
      </w:r>
      <w:r w:rsidRPr="003125F6">
        <w:rPr>
          <w:rFonts w:ascii="Times New Roman" w:eastAsia="Times New Roman" w:hAnsi="Times New Roman" w:cs="Times New Roman"/>
          <w:iCs/>
        </w:rPr>
        <w:softHyphen/>
        <w:t>не</w:t>
      </w:r>
      <w:r w:rsidRPr="003125F6">
        <w:rPr>
          <w:rFonts w:ascii="Times New Roman" w:eastAsia="Times New Roman" w:hAnsi="Times New Roman" w:cs="Times New Roman"/>
          <w:iCs/>
        </w:rPr>
        <w:softHyphen/>
        <w:t>ние ре</w:t>
      </w:r>
      <w:r w:rsidRPr="003125F6">
        <w:rPr>
          <w:rFonts w:ascii="Times New Roman" w:eastAsia="Times New Roman" w:hAnsi="Times New Roman" w:cs="Times New Roman"/>
          <w:iCs/>
        </w:rPr>
        <w:softHyphen/>
        <w:t xml:space="preserve">акции </w:t>
      </w:r>
      <w:r w:rsidRPr="003125F6">
        <w:rPr>
          <w:rFonts w:ascii="Times New Roman" w:eastAsia="Times New Roman" w:hAnsi="Times New Roman" w:cs="Times New Roman"/>
          <w:iCs/>
          <w:lang w:val="en-US"/>
        </w:rPr>
        <w:t>Mg</w:t>
      </w:r>
      <w:r w:rsidRPr="003125F6">
        <w:rPr>
          <w:rFonts w:ascii="Times New Roman" w:eastAsia="Times New Roman" w:hAnsi="Times New Roman" w:cs="Times New Roman"/>
          <w:iCs/>
          <w:vertAlign w:val="superscript"/>
        </w:rPr>
        <w:t>2+</w:t>
      </w:r>
      <w:r w:rsidRPr="003125F6">
        <w:rPr>
          <w:rFonts w:ascii="Times New Roman" w:eastAsia="Times New Roman" w:hAnsi="Times New Roman" w:cs="Times New Roman"/>
          <w:iCs/>
        </w:rPr>
        <w:t xml:space="preserve"> + 2</w:t>
      </w:r>
      <w:r w:rsidRPr="003125F6">
        <w:rPr>
          <w:rFonts w:ascii="Times New Roman" w:eastAsia="Times New Roman" w:hAnsi="Times New Roman" w:cs="Times New Roman"/>
          <w:iCs/>
          <w:lang w:val="en-US"/>
        </w:rPr>
        <w:t>OH</w:t>
      </w:r>
      <w:r w:rsidRPr="003125F6">
        <w:rPr>
          <w:rFonts w:ascii="Times New Roman" w:eastAsia="Times New Roman" w:hAnsi="Times New Roman" w:cs="Times New Roman"/>
          <w:iCs/>
          <w:vertAlign w:val="superscript"/>
        </w:rPr>
        <w:t>–</w:t>
      </w:r>
      <w:r w:rsidRPr="003125F6">
        <w:rPr>
          <w:rFonts w:ascii="Times New Roman" w:eastAsia="Times New Roman" w:hAnsi="Times New Roman" w:cs="Times New Roman"/>
          <w:iCs/>
        </w:rPr>
        <w:t xml:space="preserve"> = </w:t>
      </w:r>
      <w:r w:rsidRPr="003125F6">
        <w:rPr>
          <w:rFonts w:ascii="Times New Roman" w:eastAsia="Times New Roman" w:hAnsi="Times New Roman" w:cs="Times New Roman"/>
          <w:iCs/>
          <w:lang w:val="en-US"/>
        </w:rPr>
        <w:t>Mg</w:t>
      </w:r>
      <w:r w:rsidRPr="003125F6">
        <w:rPr>
          <w:rFonts w:ascii="Times New Roman" w:eastAsia="Times New Roman" w:hAnsi="Times New Roman" w:cs="Times New Roman"/>
          <w:iCs/>
        </w:rPr>
        <w:t>(</w:t>
      </w:r>
      <w:r w:rsidRPr="003125F6">
        <w:rPr>
          <w:rFonts w:ascii="Times New Roman" w:eastAsia="Times New Roman" w:hAnsi="Times New Roman" w:cs="Times New Roman"/>
          <w:iCs/>
          <w:lang w:val="en-US"/>
        </w:rPr>
        <w:t>OH</w:t>
      </w:r>
      <w:r w:rsidRPr="003125F6">
        <w:rPr>
          <w:rFonts w:ascii="Times New Roman" w:eastAsia="Times New Roman" w:hAnsi="Times New Roman" w:cs="Times New Roman"/>
          <w:iCs/>
        </w:rPr>
        <w:t>)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 xml:space="preserve"> 2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3125F6">
        <w:rPr>
          <w:rFonts w:ascii="Times New Roman" w:eastAsia="Times New Roman" w:hAnsi="Times New Roman" w:cs="Times New Roman"/>
          <w:iCs/>
        </w:rPr>
        <w:t>со</w:t>
      </w:r>
      <w:r w:rsidRPr="003125F6">
        <w:rPr>
          <w:rFonts w:ascii="Times New Roman" w:eastAsia="Times New Roman" w:hAnsi="Times New Roman" w:cs="Times New Roman"/>
          <w:iCs/>
        </w:rPr>
        <w:softHyphen/>
        <w:t>от</w:t>
      </w:r>
      <w:r w:rsidRPr="003125F6">
        <w:rPr>
          <w:rFonts w:ascii="Times New Roman" w:eastAsia="Times New Roman" w:hAnsi="Times New Roman" w:cs="Times New Roman"/>
          <w:iCs/>
        </w:rPr>
        <w:softHyphen/>
        <w:t>ветс</w:t>
      </w:r>
      <w:r w:rsidRPr="003125F6">
        <w:rPr>
          <w:rFonts w:ascii="Times New Roman" w:eastAsia="Times New Roman" w:hAnsi="Times New Roman" w:cs="Times New Roman"/>
          <w:iCs/>
        </w:rPr>
        <w:softHyphen/>
        <w:t>тву</w:t>
      </w:r>
      <w:r w:rsidRPr="003125F6">
        <w:rPr>
          <w:rFonts w:ascii="Times New Roman" w:eastAsia="Times New Roman" w:hAnsi="Times New Roman" w:cs="Times New Roman"/>
          <w:iCs/>
        </w:rPr>
        <w:softHyphen/>
        <w:t>ет вза</w:t>
      </w:r>
      <w:r w:rsidRPr="003125F6">
        <w:rPr>
          <w:rFonts w:ascii="Times New Roman" w:eastAsia="Times New Roman" w:hAnsi="Times New Roman" w:cs="Times New Roman"/>
          <w:iCs/>
        </w:rPr>
        <w:softHyphen/>
        <w:t>имо</w:t>
      </w:r>
      <w:r w:rsidRPr="003125F6">
        <w:rPr>
          <w:rFonts w:ascii="Times New Roman" w:eastAsia="Times New Roman" w:hAnsi="Times New Roman" w:cs="Times New Roman"/>
          <w:iCs/>
        </w:rPr>
        <w:softHyphen/>
        <w:t>действию:</w:t>
      </w:r>
    </w:p>
    <w:tbl>
      <w:tblPr>
        <w:tblW w:w="82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66"/>
      </w:tblGrid>
      <w:tr w:rsidR="003125F6" w:rsidRPr="003125F6" w14:paraId="1788C4B6" w14:textId="77777777" w:rsidTr="00A165C7">
        <w:tc>
          <w:tcPr>
            <w:tcW w:w="8266" w:type="dxa"/>
          </w:tcPr>
          <w:p w14:paraId="65E8301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маг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 xml:space="preserve">дом натрия </w:t>
            </w:r>
          </w:p>
        </w:tc>
      </w:tr>
      <w:tr w:rsidR="003125F6" w:rsidRPr="003125F6" w14:paraId="15B7FD46" w14:textId="77777777" w:rsidTr="00A165C7">
        <w:tc>
          <w:tcPr>
            <w:tcW w:w="8266" w:type="dxa"/>
          </w:tcPr>
          <w:p w14:paraId="74EF26FF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окси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да маг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 xml:space="preserve">ния с водой </w:t>
            </w:r>
          </w:p>
        </w:tc>
      </w:tr>
      <w:tr w:rsidR="003125F6" w:rsidRPr="003125F6" w14:paraId="0C8A0D78" w14:textId="77777777" w:rsidTr="00A165C7">
        <w:tc>
          <w:tcPr>
            <w:tcW w:w="8266" w:type="dxa"/>
          </w:tcPr>
          <w:p w14:paraId="4E7C2AF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хло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ри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да маг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 xml:space="preserve">дом калия </w:t>
            </w:r>
          </w:p>
        </w:tc>
      </w:tr>
      <w:tr w:rsidR="003125F6" w:rsidRPr="003125F6" w14:paraId="7D066B5C" w14:textId="77777777" w:rsidTr="00A165C7">
        <w:tc>
          <w:tcPr>
            <w:tcW w:w="8266" w:type="dxa"/>
          </w:tcPr>
          <w:p w14:paraId="27337B1A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ни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тра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та маг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>дом алю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softHyphen/>
              <w:t xml:space="preserve">миния </w:t>
            </w:r>
          </w:p>
        </w:tc>
      </w:tr>
    </w:tbl>
    <w:p w14:paraId="7A519D3B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№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 3.</w:t>
      </w:r>
      <w:r w:rsidRPr="003125F6">
        <w:rPr>
          <w:rFonts w:ascii="Times New Roman" w:eastAsia="Times New Roman" w:hAnsi="Times New Roman" w:cs="Times New Roman"/>
          <w:iCs/>
        </w:rPr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3125F6" w:rsidRPr="003125F6" w14:paraId="7A5C31AA" w14:textId="77777777" w:rsidTr="00A165C7">
        <w:tc>
          <w:tcPr>
            <w:tcW w:w="397" w:type="dxa"/>
          </w:tcPr>
          <w:p w14:paraId="2809E78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1F041311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оксид углерода (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IV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>)</w:t>
            </w:r>
          </w:p>
        </w:tc>
      </w:tr>
      <w:tr w:rsidR="003125F6" w:rsidRPr="003125F6" w14:paraId="4CA6628A" w14:textId="77777777" w:rsidTr="00A165C7">
        <w:tc>
          <w:tcPr>
            <w:tcW w:w="397" w:type="dxa"/>
          </w:tcPr>
          <w:p w14:paraId="3DEA3354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70" w:type="dxa"/>
          </w:tcPr>
          <w:p w14:paraId="5CBFFEFF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оксид кремния</w:t>
            </w:r>
          </w:p>
        </w:tc>
      </w:tr>
      <w:tr w:rsidR="003125F6" w:rsidRPr="003125F6" w14:paraId="5A88ACA1" w14:textId="77777777" w:rsidTr="00A165C7">
        <w:tc>
          <w:tcPr>
            <w:tcW w:w="397" w:type="dxa"/>
          </w:tcPr>
          <w:p w14:paraId="261F232C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13951D1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оксид магния</w:t>
            </w:r>
          </w:p>
        </w:tc>
      </w:tr>
      <w:tr w:rsidR="003125F6" w:rsidRPr="003125F6" w14:paraId="5BC37307" w14:textId="77777777" w:rsidTr="00A165C7">
        <w:tc>
          <w:tcPr>
            <w:tcW w:w="397" w:type="dxa"/>
          </w:tcPr>
          <w:p w14:paraId="485370B5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4417AFE3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оксид серы (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VI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>)</w:t>
            </w:r>
          </w:p>
        </w:tc>
      </w:tr>
    </w:tbl>
    <w:p w14:paraId="7420AC08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№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 4. </w:t>
      </w:r>
      <w:r w:rsidRPr="003125F6">
        <w:rPr>
          <w:rFonts w:ascii="Times New Roman" w:eastAsia="Times New Roman" w:hAnsi="Times New Roman" w:cs="Times New Roman"/>
          <w:iCs/>
        </w:rPr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3125F6" w:rsidRPr="003125F6" w14:paraId="66AD8ADD" w14:textId="77777777" w:rsidTr="00A165C7">
        <w:tc>
          <w:tcPr>
            <w:tcW w:w="397" w:type="dxa"/>
          </w:tcPr>
          <w:p w14:paraId="24749C9A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28A896CA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PO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CaO</w:t>
            </w:r>
          </w:p>
        </w:tc>
      </w:tr>
      <w:tr w:rsidR="003125F6" w:rsidRPr="003125F6" w14:paraId="1458140A" w14:textId="77777777" w:rsidTr="00A165C7">
        <w:tc>
          <w:tcPr>
            <w:tcW w:w="397" w:type="dxa"/>
          </w:tcPr>
          <w:p w14:paraId="2AB52511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70" w:type="dxa"/>
          </w:tcPr>
          <w:p w14:paraId="025BBC6B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SO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>(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OH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>)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3125F6" w:rsidRPr="003125F6" w14:paraId="15B94545" w14:textId="77777777" w:rsidTr="00A165C7">
        <w:tc>
          <w:tcPr>
            <w:tcW w:w="397" w:type="dxa"/>
          </w:tcPr>
          <w:p w14:paraId="12057BD6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776C6DB2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HCl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</w:t>
            </w:r>
          </w:p>
        </w:tc>
      </w:tr>
      <w:tr w:rsidR="003125F6" w:rsidRPr="003125F6" w14:paraId="533EF15B" w14:textId="77777777" w:rsidTr="00A165C7">
        <w:tc>
          <w:tcPr>
            <w:tcW w:w="397" w:type="dxa"/>
          </w:tcPr>
          <w:p w14:paraId="7FA3286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3152DEE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HNO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proofErr w:type="spellStart"/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CaCO</w:t>
            </w:r>
            <w:proofErr w:type="spellEnd"/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</w:p>
        </w:tc>
      </w:tr>
    </w:tbl>
    <w:p w14:paraId="30BDFFEF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iCs/>
        </w:rPr>
        <w:t xml:space="preserve"> </w:t>
      </w:r>
      <w:r w:rsidRPr="003125F6">
        <w:rPr>
          <w:rFonts w:ascii="Times New Roman" w:eastAsia="Times New Roman" w:hAnsi="Times New Roman" w:cs="Times New Roman"/>
          <w:b/>
          <w:iCs/>
        </w:rPr>
        <w:t>№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 5.</w:t>
      </w:r>
      <w:r w:rsidRPr="003125F6">
        <w:rPr>
          <w:rFonts w:ascii="Times New Roman" w:eastAsia="Times New Roman" w:hAnsi="Times New Roman" w:cs="Times New Roman"/>
          <w:iCs/>
        </w:rPr>
        <w:t>Формула вещества, обозначенного «</w:t>
      </w:r>
      <w:r w:rsidRPr="003125F6">
        <w:rPr>
          <w:rFonts w:ascii="Times New Roman" w:eastAsia="Times New Roman" w:hAnsi="Times New Roman" w:cs="Times New Roman"/>
          <w:b/>
          <w:iCs/>
          <w:lang w:val="en-US"/>
        </w:rPr>
        <w:t>X</w:t>
      </w:r>
      <w:r w:rsidRPr="003125F6">
        <w:rPr>
          <w:rFonts w:ascii="Times New Roman" w:eastAsia="Times New Roman" w:hAnsi="Times New Roman" w:cs="Times New Roman"/>
          <w:iCs/>
        </w:rPr>
        <w:t>» в схеме превращений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 </w:t>
      </w:r>
    </w:p>
    <w:p w14:paraId="04103F6E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iCs/>
          <w:lang w:val="en-US"/>
        </w:rPr>
        <w:t xml:space="preserve">P </w:t>
      </w:r>
      <w:r w:rsidRPr="003125F6">
        <w:rPr>
          <w:rFonts w:ascii="Times New Roman" w:eastAsia="Times New Roman" w:hAnsi="Times New Roman" w:cs="Times New Roman"/>
          <w:iCs/>
          <w:lang w:val="en-US"/>
        </w:rPr>
        <w:sym w:font="Symbol" w:char="F0BE"/>
      </w:r>
      <w:r w:rsidRPr="003125F6">
        <w:rPr>
          <w:rFonts w:ascii="Times New Roman" w:eastAsia="Times New Roman" w:hAnsi="Times New Roman" w:cs="Times New Roman"/>
          <w:iCs/>
          <w:lang w:val="en-US"/>
        </w:rPr>
        <w:sym w:font="Symbol" w:char="F0AE"/>
      </w:r>
      <w:r w:rsidRPr="003125F6">
        <w:rPr>
          <w:rFonts w:ascii="Times New Roman" w:eastAsia="Times New Roman" w:hAnsi="Times New Roman" w:cs="Times New Roman"/>
          <w:iCs/>
          <w:lang w:val="en-US"/>
        </w:rPr>
        <w:t xml:space="preserve"> X </w:t>
      </w:r>
      <w:r w:rsidRPr="003125F6">
        <w:rPr>
          <w:rFonts w:ascii="Times New Roman" w:eastAsia="Times New Roman" w:hAnsi="Times New Roman" w:cs="Times New Roman"/>
          <w:iCs/>
          <w:lang w:val="en-US"/>
        </w:rPr>
        <w:sym w:font="Symbol" w:char="F0BE"/>
      </w:r>
      <w:r w:rsidRPr="003125F6">
        <w:rPr>
          <w:rFonts w:ascii="Times New Roman" w:eastAsia="Times New Roman" w:hAnsi="Times New Roman" w:cs="Times New Roman"/>
          <w:iCs/>
          <w:lang w:val="en-US"/>
        </w:rPr>
        <w:sym w:font="Symbol" w:char="F0AE"/>
      </w:r>
      <w:r w:rsidRPr="003125F6">
        <w:rPr>
          <w:rFonts w:ascii="Times New Roman" w:eastAsia="Times New Roman" w:hAnsi="Times New Roman" w:cs="Times New Roman"/>
          <w:iCs/>
          <w:lang w:val="en-US"/>
        </w:rPr>
        <w:t xml:space="preserve"> H</w:t>
      </w:r>
      <w:r w:rsidRPr="003125F6">
        <w:rPr>
          <w:rFonts w:ascii="Times New Roman" w:eastAsia="Times New Roman" w:hAnsi="Times New Roman" w:cs="Times New Roman"/>
          <w:iCs/>
          <w:vertAlign w:val="subscript"/>
          <w:lang w:val="en-US"/>
        </w:rPr>
        <w:t>3</w:t>
      </w:r>
      <w:r w:rsidRPr="003125F6">
        <w:rPr>
          <w:rFonts w:ascii="Times New Roman" w:eastAsia="Times New Roman" w:hAnsi="Times New Roman" w:cs="Times New Roman"/>
          <w:iCs/>
          <w:lang w:val="en-US"/>
        </w:rPr>
        <w:t>PO</w:t>
      </w:r>
      <w:r w:rsidRPr="003125F6">
        <w:rPr>
          <w:rFonts w:ascii="Times New Roman" w:eastAsia="Times New Roman" w:hAnsi="Times New Roman" w:cs="Times New Roman"/>
          <w:iCs/>
          <w:vertAlign w:val="subscript"/>
          <w:lang w:val="en-US"/>
        </w:rPr>
        <w:t>4</w:t>
      </w:r>
      <w:r w:rsidRPr="003125F6">
        <w:rPr>
          <w:rFonts w:ascii="Times New Roman" w:eastAsia="Times New Roman" w:hAnsi="Times New Roman" w:cs="Times New Roman"/>
          <w:iCs/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3125F6" w:rsidRPr="003125F6" w14:paraId="6E58716A" w14:textId="77777777" w:rsidTr="00A165C7">
        <w:tc>
          <w:tcPr>
            <w:tcW w:w="397" w:type="dxa"/>
          </w:tcPr>
          <w:p w14:paraId="7E5E1D0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1</w:t>
            </w:r>
          </w:p>
        </w:tc>
        <w:tc>
          <w:tcPr>
            <w:tcW w:w="1984" w:type="dxa"/>
          </w:tcPr>
          <w:p w14:paraId="7B8B721F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PH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2FA60979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984" w:type="dxa"/>
          </w:tcPr>
          <w:p w14:paraId="0FC62454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3F6C54E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3</w:t>
            </w:r>
          </w:p>
        </w:tc>
        <w:tc>
          <w:tcPr>
            <w:tcW w:w="1984" w:type="dxa"/>
          </w:tcPr>
          <w:p w14:paraId="3A02DA9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4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14:paraId="1A88D289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984" w:type="dxa"/>
          </w:tcPr>
          <w:p w14:paraId="0E01990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5</w:t>
            </w:r>
          </w:p>
        </w:tc>
      </w:tr>
    </w:tbl>
    <w:p w14:paraId="5203E179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Задания с кратким ответом</w:t>
      </w:r>
    </w:p>
    <w:p w14:paraId="79EDC36F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125F6">
        <w:rPr>
          <w:rFonts w:ascii="Times New Roman" w:eastAsia="Times New Roman" w:hAnsi="Times New Roman" w:cs="Times New Roman"/>
          <w:iCs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14:paraId="316F696B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1A2BFD86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№ 7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125F6">
        <w:rPr>
          <w:rFonts w:ascii="Times New Roman" w:eastAsia="Times New Roman" w:hAnsi="Times New Roman" w:cs="Times New Roman"/>
          <w:iCs/>
        </w:rPr>
        <w:t>Объём углекислого газа, образовавшегося при сжигании 22,4</w:t>
      </w:r>
      <w:r w:rsidRPr="003125F6">
        <w:rPr>
          <w:rFonts w:ascii="Times New Roman" w:eastAsia="Times New Roman" w:hAnsi="Times New Roman" w:cs="Times New Roman"/>
          <w:iCs/>
          <w:lang w:val="en-US"/>
        </w:rPr>
        <w:t> </w:t>
      </w:r>
      <w:r w:rsidRPr="003125F6">
        <w:rPr>
          <w:rFonts w:ascii="Times New Roman" w:eastAsia="Times New Roman" w:hAnsi="Times New Roman" w:cs="Times New Roman"/>
          <w:iCs/>
        </w:rPr>
        <w:t>л</w:t>
      </w:r>
      <w:r w:rsidRPr="003125F6">
        <w:rPr>
          <w:rFonts w:ascii="Times New Roman" w:eastAsia="Times New Roman" w:hAnsi="Times New Roman" w:cs="Times New Roman"/>
          <w:iCs/>
          <w:lang w:val="en-US"/>
        </w:rPr>
        <w:t> </w:t>
      </w:r>
      <w:r w:rsidRPr="003125F6">
        <w:rPr>
          <w:rFonts w:ascii="Times New Roman" w:eastAsia="Times New Roman" w:hAnsi="Times New Roman" w:cs="Times New Roman"/>
          <w:iCs/>
        </w:rPr>
        <w:t>(</w:t>
      </w:r>
      <w:proofErr w:type="spellStart"/>
      <w:r w:rsidRPr="003125F6">
        <w:rPr>
          <w:rFonts w:ascii="Times New Roman" w:eastAsia="Times New Roman" w:hAnsi="Times New Roman" w:cs="Times New Roman"/>
          <w:iCs/>
        </w:rPr>
        <w:t>н.у</w:t>
      </w:r>
      <w:proofErr w:type="spellEnd"/>
      <w:r w:rsidRPr="003125F6">
        <w:rPr>
          <w:rFonts w:ascii="Times New Roman" w:eastAsia="Times New Roman" w:hAnsi="Times New Roman" w:cs="Times New Roman"/>
          <w:iCs/>
        </w:rPr>
        <w:t xml:space="preserve">.) метана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3125F6">
        <w:rPr>
          <w:rFonts w:ascii="Times New Roman" w:eastAsia="Times New Roman" w:hAnsi="Times New Roman" w:cs="Times New Roman"/>
          <w:iCs/>
        </w:rPr>
        <w:t xml:space="preserve"> в соответствии с уравнением реакции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3125F6">
        <w:rPr>
          <w:rFonts w:ascii="Times New Roman" w:eastAsia="Times New Roman" w:hAnsi="Times New Roman" w:cs="Times New Roman"/>
          <w:iCs/>
        </w:rPr>
        <w:t xml:space="preserve"> + 2</w:t>
      </w:r>
      <w:r w:rsidRPr="003125F6">
        <w:rPr>
          <w:rFonts w:ascii="Times New Roman" w:eastAsia="Times New Roman" w:hAnsi="Times New Roman" w:cs="Times New Roman"/>
          <w:iCs/>
          <w:lang w:val="en-US"/>
        </w:rPr>
        <w:t>O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</w:rPr>
        <w:t xml:space="preserve"> =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CO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</w:rPr>
        <w:t xml:space="preserve"> + 2</w:t>
      </w:r>
      <w:r w:rsidRPr="003125F6">
        <w:rPr>
          <w:rFonts w:ascii="Times New Roman" w:eastAsia="Times New Roman" w:hAnsi="Times New Roman" w:cs="Times New Roman"/>
          <w:iCs/>
          <w:lang w:val="en-US"/>
        </w:rPr>
        <w:t>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  <w:lang w:val="en-US"/>
        </w:rPr>
        <w:t>O</w:t>
      </w:r>
      <w:r w:rsidRPr="003125F6">
        <w:rPr>
          <w:rFonts w:ascii="Times New Roman" w:eastAsia="Times New Roman" w:hAnsi="Times New Roman" w:cs="Times New Roman"/>
          <w:iCs/>
        </w:rPr>
        <w:t>, равен ______ л.</w:t>
      </w:r>
    </w:p>
    <w:p w14:paraId="24A9B461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125F6">
        <w:rPr>
          <w:rFonts w:ascii="Times New Roman" w:eastAsia="Times New Roman" w:hAnsi="Times New Roman" w:cs="Times New Roman"/>
          <w:iCs/>
        </w:rPr>
        <w:t xml:space="preserve">Массовая доля растворенного вещества в растворе, полученном при растворении </w:t>
      </w:r>
    </w:p>
    <w:p w14:paraId="1D79B7A5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20  г сахара  в 140 г воды, равна ________ %.</w:t>
      </w:r>
    </w:p>
    <w:p w14:paraId="6186F694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Вариант 2</w:t>
      </w:r>
      <w:r w:rsidRPr="003125F6">
        <w:rPr>
          <w:rFonts w:ascii="Times New Roman" w:eastAsia="Times New Roman" w:hAnsi="Times New Roman" w:cs="Times New Roman"/>
          <w:iCs/>
        </w:rPr>
        <w:t>.</w:t>
      </w:r>
    </w:p>
    <w:p w14:paraId="11AE6A1A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 xml:space="preserve">№ 1. </w:t>
      </w:r>
      <w:r w:rsidRPr="003125F6">
        <w:rPr>
          <w:rFonts w:ascii="Times New Roman" w:eastAsia="Times New Roman" w:hAnsi="Times New Roman" w:cs="Times New Roman"/>
          <w:iCs/>
        </w:rPr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3125F6" w:rsidRPr="003125F6" w14:paraId="369A1BDF" w14:textId="77777777" w:rsidTr="00A165C7">
        <w:trPr>
          <w:trHeight w:val="320"/>
        </w:trPr>
        <w:tc>
          <w:tcPr>
            <w:tcW w:w="491" w:type="dxa"/>
          </w:tcPr>
          <w:p w14:paraId="6B29353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0222" w:type="dxa"/>
          </w:tcPr>
          <w:p w14:paraId="26EB9404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физическое, т. к. нового вещества не образуется</w:t>
            </w:r>
          </w:p>
        </w:tc>
      </w:tr>
      <w:tr w:rsidR="003125F6" w:rsidRPr="003125F6" w14:paraId="42193DDA" w14:textId="77777777" w:rsidTr="00A165C7">
        <w:trPr>
          <w:trHeight w:val="320"/>
        </w:trPr>
        <w:tc>
          <w:tcPr>
            <w:tcW w:w="491" w:type="dxa"/>
          </w:tcPr>
          <w:p w14:paraId="512BF94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0222" w:type="dxa"/>
          </w:tcPr>
          <w:p w14:paraId="1F05F1C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физическое, т. к. меняется агрегатное состояние</w:t>
            </w:r>
          </w:p>
        </w:tc>
      </w:tr>
      <w:tr w:rsidR="003125F6" w:rsidRPr="003125F6" w14:paraId="541BA60A" w14:textId="77777777" w:rsidTr="00A165C7">
        <w:trPr>
          <w:trHeight w:val="393"/>
        </w:trPr>
        <w:tc>
          <w:tcPr>
            <w:tcW w:w="491" w:type="dxa"/>
          </w:tcPr>
          <w:p w14:paraId="5D66B6E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10222" w:type="dxa"/>
          </w:tcPr>
          <w:p w14:paraId="488291AE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химическое, т. к. наблюдаются признаки реакции изменение цвета и появление запаха</w:t>
            </w:r>
          </w:p>
        </w:tc>
      </w:tr>
      <w:tr w:rsidR="003125F6" w:rsidRPr="003125F6" w14:paraId="2F7A864C" w14:textId="77777777" w:rsidTr="00A165C7">
        <w:trPr>
          <w:trHeight w:val="320"/>
        </w:trPr>
        <w:tc>
          <w:tcPr>
            <w:tcW w:w="491" w:type="dxa"/>
          </w:tcPr>
          <w:p w14:paraId="43BDA1B4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0222" w:type="dxa"/>
          </w:tcPr>
          <w:p w14:paraId="5CF14896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химическое, т. к. образуется ядовитый газ</w:t>
            </w:r>
          </w:p>
        </w:tc>
      </w:tr>
    </w:tbl>
    <w:p w14:paraId="0A7EE95B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 xml:space="preserve">№ 2. </w:t>
      </w:r>
      <w:r w:rsidRPr="003125F6">
        <w:rPr>
          <w:rFonts w:ascii="Times New Roman" w:eastAsia="Times New Roman" w:hAnsi="Times New Roman" w:cs="Times New Roman"/>
          <w:iCs/>
        </w:rPr>
        <w:t xml:space="preserve">В соответствии с сокращенным ионным уравнением  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Cu</w:t>
      </w:r>
      <w:r w:rsidRPr="003125F6">
        <w:rPr>
          <w:rFonts w:ascii="Times New Roman" w:eastAsia="Times New Roman" w:hAnsi="Times New Roman" w:cs="Times New Roman"/>
          <w:iCs/>
          <w:vertAlign w:val="superscript"/>
        </w:rPr>
        <w:t>2+</w:t>
      </w:r>
      <w:r w:rsidRPr="003125F6">
        <w:rPr>
          <w:rFonts w:ascii="Times New Roman" w:eastAsia="Times New Roman" w:hAnsi="Times New Roman" w:cs="Times New Roman"/>
          <w:iCs/>
        </w:rPr>
        <w:t xml:space="preserve"> + 2ОН</w:t>
      </w:r>
      <w:r w:rsidRPr="003125F6">
        <w:rPr>
          <w:rFonts w:ascii="Times New Roman" w:eastAsia="Times New Roman" w:hAnsi="Times New Roman" w:cs="Times New Roman"/>
          <w:iCs/>
          <w:vertAlign w:val="superscript"/>
        </w:rPr>
        <w:t>-</w:t>
      </w:r>
      <w:r w:rsidRPr="003125F6">
        <w:rPr>
          <w:rFonts w:ascii="Times New Roman" w:eastAsia="Times New Roman" w:hAnsi="Times New Roman" w:cs="Times New Roman"/>
          <w:iCs/>
        </w:rPr>
        <w:t xml:space="preserve"> = С</w:t>
      </w:r>
      <w:r w:rsidRPr="003125F6">
        <w:rPr>
          <w:rFonts w:ascii="Times New Roman" w:eastAsia="Times New Roman" w:hAnsi="Times New Roman" w:cs="Times New Roman"/>
          <w:iCs/>
          <w:lang w:val="en-US"/>
        </w:rPr>
        <w:t>u</w:t>
      </w:r>
      <w:r w:rsidRPr="003125F6">
        <w:rPr>
          <w:rFonts w:ascii="Times New Roman" w:eastAsia="Times New Roman" w:hAnsi="Times New Roman" w:cs="Times New Roman"/>
          <w:iCs/>
        </w:rPr>
        <w:t>(ОН)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</w:rPr>
        <w:t xml:space="preserve"> взаимодействуют: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3125F6" w:rsidRPr="003125F6" w14:paraId="4A09E72B" w14:textId="77777777" w:rsidTr="00A165C7">
        <w:tc>
          <w:tcPr>
            <w:tcW w:w="397" w:type="dxa"/>
          </w:tcPr>
          <w:p w14:paraId="41CAF012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2168BC3B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proofErr w:type="spellStart"/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CuS</w:t>
            </w:r>
            <w:proofErr w:type="spellEnd"/>
            <w:r w:rsidRPr="003125F6">
              <w:rPr>
                <w:rFonts w:ascii="Times New Roman" w:eastAsia="Times New Roman" w:hAnsi="Times New Roman" w:cs="Times New Roman"/>
                <w:iCs/>
              </w:rPr>
              <w:t>0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Fe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>(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OH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>)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3125F6" w:rsidRPr="003125F6" w14:paraId="51FF724D" w14:textId="77777777" w:rsidTr="00A165C7">
        <w:tc>
          <w:tcPr>
            <w:tcW w:w="397" w:type="dxa"/>
          </w:tcPr>
          <w:p w14:paraId="78F63E4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19BF111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proofErr w:type="spellStart"/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CuCl</w:t>
            </w:r>
            <w:proofErr w:type="spellEnd"/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 и Са(ОН)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3125F6" w:rsidRPr="003125F6" w14:paraId="13A2D6ED" w14:textId="77777777" w:rsidTr="00A165C7">
        <w:tc>
          <w:tcPr>
            <w:tcW w:w="397" w:type="dxa"/>
          </w:tcPr>
          <w:p w14:paraId="4FD0D0BC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18E49131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Cu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S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>0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NaOH</w:t>
            </w:r>
          </w:p>
        </w:tc>
      </w:tr>
      <w:tr w:rsidR="003125F6" w:rsidRPr="003125F6" w14:paraId="53C36FEB" w14:textId="77777777" w:rsidTr="00A165C7">
        <w:tc>
          <w:tcPr>
            <w:tcW w:w="397" w:type="dxa"/>
          </w:tcPr>
          <w:p w14:paraId="691BF891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711BD4E6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КОН и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Cu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S</w:t>
            </w:r>
          </w:p>
        </w:tc>
      </w:tr>
    </w:tbl>
    <w:p w14:paraId="0BA967A9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№ 3.</w:t>
      </w:r>
      <w:r w:rsidRPr="003125F6">
        <w:rPr>
          <w:rFonts w:ascii="Times New Roman" w:eastAsia="Times New Roman" w:hAnsi="Times New Roman" w:cs="Times New Roman"/>
          <w:iCs/>
        </w:rPr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3125F6" w:rsidRPr="003125F6" w14:paraId="1EFECA0F" w14:textId="77777777" w:rsidTr="00A165C7">
        <w:tc>
          <w:tcPr>
            <w:tcW w:w="397" w:type="dxa"/>
          </w:tcPr>
          <w:p w14:paraId="7CFA7756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2FC1203E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CaO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HCl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NaOH</w:t>
            </w:r>
            <w:r w:rsidRPr="003125F6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NaCl</w:t>
            </w:r>
          </w:p>
        </w:tc>
      </w:tr>
      <w:tr w:rsidR="003125F6" w:rsidRPr="005F53E1" w14:paraId="29DE88D4" w14:textId="77777777" w:rsidTr="00A165C7">
        <w:tc>
          <w:tcPr>
            <w:tcW w:w="397" w:type="dxa"/>
          </w:tcPr>
          <w:p w14:paraId="2F9A6BA1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521FD295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CaO, HCl, Cu(OH)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, NaCl</w:t>
            </w:r>
          </w:p>
        </w:tc>
      </w:tr>
      <w:tr w:rsidR="003125F6" w:rsidRPr="005F53E1" w14:paraId="5CB9D111" w14:textId="77777777" w:rsidTr="00A165C7">
        <w:tc>
          <w:tcPr>
            <w:tcW w:w="397" w:type="dxa"/>
          </w:tcPr>
          <w:p w14:paraId="5933F9AB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39FDE7FE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CaO, HCl, Cu(OH)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, </w:t>
            </w:r>
            <w:proofErr w:type="spellStart"/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CuO</w:t>
            </w:r>
            <w:proofErr w:type="spellEnd"/>
          </w:p>
        </w:tc>
      </w:tr>
      <w:tr w:rsidR="003125F6" w:rsidRPr="005F53E1" w14:paraId="251B2238" w14:textId="77777777" w:rsidTr="00A165C7">
        <w:tc>
          <w:tcPr>
            <w:tcW w:w="397" w:type="dxa"/>
          </w:tcPr>
          <w:p w14:paraId="5F96523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24DBF38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, </w:t>
            </w:r>
            <w:proofErr w:type="spellStart"/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NaH</w:t>
            </w:r>
            <w:proofErr w:type="spellEnd"/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, Cu(OH)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, NaCl</w:t>
            </w:r>
          </w:p>
        </w:tc>
      </w:tr>
    </w:tbl>
    <w:p w14:paraId="1CFC8873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№ 4.</w:t>
      </w:r>
      <w:r w:rsidRPr="003125F6">
        <w:rPr>
          <w:rFonts w:ascii="Times New Roman" w:eastAsia="Times New Roman" w:hAnsi="Times New Roman" w:cs="Times New Roman"/>
          <w:iCs/>
        </w:rPr>
        <w:t xml:space="preserve"> Оксид серы (</w:t>
      </w:r>
      <w:r w:rsidRPr="003125F6">
        <w:rPr>
          <w:rFonts w:ascii="Times New Roman" w:eastAsia="Times New Roman" w:hAnsi="Times New Roman" w:cs="Times New Roman"/>
          <w:iCs/>
          <w:lang w:val="en-US"/>
        </w:rPr>
        <w:t>VI</w:t>
      </w:r>
      <w:r w:rsidRPr="003125F6">
        <w:rPr>
          <w:rFonts w:ascii="Times New Roman" w:eastAsia="Times New Roman" w:hAnsi="Times New Roman" w:cs="Times New Roman"/>
          <w:iCs/>
        </w:rPr>
        <w:t xml:space="preserve">) </w:t>
      </w:r>
      <w:r w:rsidRPr="003125F6">
        <w:rPr>
          <w:rFonts w:ascii="Times New Roman" w:eastAsia="Times New Roman" w:hAnsi="Times New Roman" w:cs="Times New Roman"/>
          <w:iCs/>
          <w:lang w:val="en-US"/>
        </w:rPr>
        <w:t>SO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 xml:space="preserve">3 </w:t>
      </w:r>
      <w:r w:rsidRPr="003125F6">
        <w:rPr>
          <w:rFonts w:ascii="Times New Roman" w:eastAsia="Times New Roman" w:hAnsi="Times New Roman" w:cs="Times New Roman"/>
          <w:iCs/>
        </w:rPr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3125F6" w:rsidRPr="003125F6" w14:paraId="2C2421F0" w14:textId="77777777" w:rsidTr="00A165C7">
        <w:tc>
          <w:tcPr>
            <w:tcW w:w="397" w:type="dxa"/>
          </w:tcPr>
          <w:p w14:paraId="1F0B6FE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14D0DFB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Ca(OH)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, H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SO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4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, Zn   </w:t>
            </w:r>
          </w:p>
        </w:tc>
      </w:tr>
      <w:tr w:rsidR="003125F6" w:rsidRPr="003125F6" w14:paraId="49897466" w14:textId="77777777" w:rsidTr="00A165C7">
        <w:tc>
          <w:tcPr>
            <w:tcW w:w="397" w:type="dxa"/>
          </w:tcPr>
          <w:p w14:paraId="0136CA95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2E067A2A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K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O, NaOH, SO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   </w:t>
            </w:r>
          </w:p>
        </w:tc>
      </w:tr>
      <w:tr w:rsidR="003125F6" w:rsidRPr="003125F6" w14:paraId="28FEDE12" w14:textId="77777777" w:rsidTr="00A165C7">
        <w:tc>
          <w:tcPr>
            <w:tcW w:w="397" w:type="dxa"/>
          </w:tcPr>
          <w:p w14:paraId="39435BE9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6829DC8C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K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O, NaOH, H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O    </w:t>
            </w:r>
          </w:p>
        </w:tc>
      </w:tr>
      <w:tr w:rsidR="003125F6" w:rsidRPr="003125F6" w14:paraId="6E16A694" w14:textId="77777777" w:rsidTr="00A165C7">
        <w:tc>
          <w:tcPr>
            <w:tcW w:w="397" w:type="dxa"/>
          </w:tcPr>
          <w:p w14:paraId="549A3201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lastRenderedPageBreak/>
              <w:t>4</w:t>
            </w:r>
          </w:p>
        </w:tc>
        <w:tc>
          <w:tcPr>
            <w:tcW w:w="8270" w:type="dxa"/>
          </w:tcPr>
          <w:p w14:paraId="3A7D258F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O, Na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O, SO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</w:tr>
    </w:tbl>
    <w:p w14:paraId="76016E7A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№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 5.</w:t>
      </w:r>
      <w:r w:rsidRPr="003125F6">
        <w:rPr>
          <w:rFonts w:ascii="Times New Roman" w:eastAsia="Times New Roman" w:hAnsi="Times New Roman" w:cs="Times New Roman"/>
          <w:iCs/>
        </w:rPr>
        <w:t>Формула вещества, обозначенного «</w:t>
      </w:r>
      <w:r w:rsidRPr="003125F6">
        <w:rPr>
          <w:rFonts w:ascii="Times New Roman" w:eastAsia="Times New Roman" w:hAnsi="Times New Roman" w:cs="Times New Roman"/>
          <w:b/>
          <w:iCs/>
          <w:lang w:val="en-US"/>
        </w:rPr>
        <w:t>X</w:t>
      </w:r>
      <w:r w:rsidRPr="003125F6">
        <w:rPr>
          <w:rFonts w:ascii="Times New Roman" w:eastAsia="Times New Roman" w:hAnsi="Times New Roman" w:cs="Times New Roman"/>
          <w:iCs/>
        </w:rPr>
        <w:t>» в схеме превращений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3125F6">
        <w:rPr>
          <w:rFonts w:ascii="Times New Roman" w:eastAsia="Times New Roman" w:hAnsi="Times New Roman" w:cs="Times New Roman"/>
          <w:iCs/>
          <w:lang w:val="en-US"/>
        </w:rPr>
        <w:t>Mg</w:t>
      </w:r>
      <w:r w:rsidRPr="003125F6">
        <w:rPr>
          <w:rFonts w:ascii="Times New Roman" w:eastAsia="Times New Roman" w:hAnsi="Times New Roman" w:cs="Times New Roman"/>
          <w:iCs/>
        </w:rPr>
        <w:t xml:space="preserve">  </w:t>
      </w:r>
      <w:r w:rsidRPr="003125F6">
        <w:rPr>
          <w:rFonts w:ascii="Times New Roman" w:eastAsia="Times New Roman" w:hAnsi="Times New Roman" w:cs="Times New Roman"/>
          <w:b/>
          <w:iCs/>
        </w:rPr>
        <w:t>→ Х   →</w:t>
      </w:r>
      <w:r w:rsidRPr="003125F6">
        <w:rPr>
          <w:rFonts w:ascii="Times New Roman" w:eastAsia="Times New Roman" w:hAnsi="Times New Roman" w:cs="Times New Roman"/>
          <w:iCs/>
        </w:rPr>
        <w:t xml:space="preserve">   </w:t>
      </w:r>
      <w:proofErr w:type="spellStart"/>
      <w:r w:rsidRPr="003125F6">
        <w:rPr>
          <w:rFonts w:ascii="Times New Roman" w:eastAsia="Times New Roman" w:hAnsi="Times New Roman" w:cs="Times New Roman"/>
          <w:iCs/>
          <w:lang w:val="en-US"/>
        </w:rPr>
        <w:t>MgSO</w:t>
      </w:r>
      <w:proofErr w:type="spellEnd"/>
      <w:r w:rsidRPr="003125F6">
        <w:rPr>
          <w:rFonts w:ascii="Times New Roman" w:eastAsia="Times New Roman" w:hAnsi="Times New Roman" w:cs="Times New Roman"/>
          <w:iCs/>
          <w:vertAlign w:val="subscript"/>
        </w:rPr>
        <w:t xml:space="preserve">4 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3125F6" w:rsidRPr="003125F6" w14:paraId="60FBE9EA" w14:textId="77777777" w:rsidTr="00A165C7">
        <w:tc>
          <w:tcPr>
            <w:tcW w:w="397" w:type="dxa"/>
          </w:tcPr>
          <w:p w14:paraId="2FF8421F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14:paraId="620D663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MgH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37174CB5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984" w:type="dxa"/>
          </w:tcPr>
          <w:p w14:paraId="13E697D8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MgO</w:t>
            </w:r>
          </w:p>
        </w:tc>
        <w:tc>
          <w:tcPr>
            <w:tcW w:w="397" w:type="dxa"/>
          </w:tcPr>
          <w:p w14:paraId="105BF604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3</w:t>
            </w:r>
          </w:p>
        </w:tc>
        <w:tc>
          <w:tcPr>
            <w:tcW w:w="1984" w:type="dxa"/>
          </w:tcPr>
          <w:p w14:paraId="32F9A1F0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Mg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2DC64DA7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984" w:type="dxa"/>
          </w:tcPr>
          <w:p w14:paraId="2B9DD4DD" w14:textId="77777777" w:rsidR="003125F6" w:rsidRPr="003125F6" w:rsidRDefault="003125F6" w:rsidP="003125F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3125F6">
              <w:rPr>
                <w:rFonts w:ascii="Times New Roman" w:eastAsia="Times New Roman" w:hAnsi="Times New Roman" w:cs="Times New Roman"/>
                <w:iCs/>
                <w:lang w:val="en-US"/>
              </w:rPr>
              <w:t>MgCl</w:t>
            </w:r>
            <w:r w:rsidRPr="003125F6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</w:tr>
    </w:tbl>
    <w:p w14:paraId="3B49A8B9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Задания с кратким ответом</w:t>
      </w:r>
    </w:p>
    <w:p w14:paraId="13DA9E92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125F6">
        <w:rPr>
          <w:rFonts w:ascii="Times New Roman" w:eastAsia="Times New Roman" w:hAnsi="Times New Roman" w:cs="Times New Roman"/>
          <w:iCs/>
        </w:rPr>
        <w:t xml:space="preserve">Вычислить массу углекислого газа, образовавшегося при сжигании 32г метана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3125F6">
        <w:rPr>
          <w:rFonts w:ascii="Times New Roman" w:eastAsia="Times New Roman" w:hAnsi="Times New Roman" w:cs="Times New Roman"/>
          <w:iCs/>
        </w:rPr>
        <w:t xml:space="preserve">, 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3125F6">
        <w:rPr>
          <w:rFonts w:ascii="Times New Roman" w:eastAsia="Times New Roman" w:hAnsi="Times New Roman" w:cs="Times New Roman"/>
          <w:iCs/>
        </w:rPr>
        <w:t xml:space="preserve"> + 2</w:t>
      </w:r>
      <w:r w:rsidRPr="003125F6">
        <w:rPr>
          <w:rFonts w:ascii="Times New Roman" w:eastAsia="Times New Roman" w:hAnsi="Times New Roman" w:cs="Times New Roman"/>
          <w:iCs/>
          <w:lang w:val="en-US"/>
        </w:rPr>
        <w:t>O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</w:rPr>
        <w:t xml:space="preserve"> =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CO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</w:rPr>
        <w:t xml:space="preserve"> +2</w:t>
      </w:r>
      <w:r w:rsidRPr="003125F6">
        <w:rPr>
          <w:rFonts w:ascii="Times New Roman" w:eastAsia="Times New Roman" w:hAnsi="Times New Roman" w:cs="Times New Roman"/>
          <w:iCs/>
          <w:lang w:val="en-US"/>
        </w:rPr>
        <w:t>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  <w:lang w:val="en-US"/>
        </w:rPr>
        <w:t>O</w:t>
      </w:r>
      <w:r w:rsidRPr="003125F6">
        <w:rPr>
          <w:rFonts w:ascii="Times New Roman" w:eastAsia="Times New Roman" w:hAnsi="Times New Roman" w:cs="Times New Roman"/>
          <w:iCs/>
        </w:rPr>
        <w:t>. Масса углекислого газа равна  _______г.</w:t>
      </w:r>
    </w:p>
    <w:p w14:paraId="450206F4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79D19627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№ 7</w:t>
      </w:r>
      <w:r w:rsidRPr="003125F6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125F6">
        <w:rPr>
          <w:rFonts w:ascii="Times New Roman" w:eastAsia="Times New Roman" w:hAnsi="Times New Roman" w:cs="Times New Roman"/>
          <w:iCs/>
        </w:rPr>
        <w:t>Объём углекислого газа, образовавшегося при сжигании 44,8</w:t>
      </w:r>
      <w:r w:rsidRPr="003125F6">
        <w:rPr>
          <w:rFonts w:ascii="Times New Roman" w:eastAsia="Times New Roman" w:hAnsi="Times New Roman" w:cs="Times New Roman"/>
          <w:iCs/>
          <w:lang w:val="en-US"/>
        </w:rPr>
        <w:t> </w:t>
      </w:r>
      <w:r w:rsidRPr="003125F6">
        <w:rPr>
          <w:rFonts w:ascii="Times New Roman" w:eastAsia="Times New Roman" w:hAnsi="Times New Roman" w:cs="Times New Roman"/>
          <w:iCs/>
        </w:rPr>
        <w:t>л</w:t>
      </w:r>
      <w:r w:rsidRPr="003125F6">
        <w:rPr>
          <w:rFonts w:ascii="Times New Roman" w:eastAsia="Times New Roman" w:hAnsi="Times New Roman" w:cs="Times New Roman"/>
          <w:iCs/>
          <w:lang w:val="en-US"/>
        </w:rPr>
        <w:t> </w:t>
      </w:r>
      <w:r w:rsidRPr="003125F6">
        <w:rPr>
          <w:rFonts w:ascii="Times New Roman" w:eastAsia="Times New Roman" w:hAnsi="Times New Roman" w:cs="Times New Roman"/>
          <w:iCs/>
        </w:rPr>
        <w:t>(</w:t>
      </w:r>
      <w:proofErr w:type="spellStart"/>
      <w:r w:rsidRPr="003125F6">
        <w:rPr>
          <w:rFonts w:ascii="Times New Roman" w:eastAsia="Times New Roman" w:hAnsi="Times New Roman" w:cs="Times New Roman"/>
          <w:iCs/>
        </w:rPr>
        <w:t>н.у</w:t>
      </w:r>
      <w:proofErr w:type="spellEnd"/>
      <w:r w:rsidRPr="003125F6">
        <w:rPr>
          <w:rFonts w:ascii="Times New Roman" w:eastAsia="Times New Roman" w:hAnsi="Times New Roman" w:cs="Times New Roman"/>
          <w:iCs/>
        </w:rPr>
        <w:t xml:space="preserve">.) метана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3125F6">
        <w:rPr>
          <w:rFonts w:ascii="Times New Roman" w:eastAsia="Times New Roman" w:hAnsi="Times New Roman" w:cs="Times New Roman"/>
          <w:iCs/>
        </w:rPr>
        <w:t xml:space="preserve"> в соответствии с уравнением реакции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3125F6">
        <w:rPr>
          <w:rFonts w:ascii="Times New Roman" w:eastAsia="Times New Roman" w:hAnsi="Times New Roman" w:cs="Times New Roman"/>
          <w:iCs/>
        </w:rPr>
        <w:t xml:space="preserve"> + 2</w:t>
      </w:r>
      <w:r w:rsidRPr="003125F6">
        <w:rPr>
          <w:rFonts w:ascii="Times New Roman" w:eastAsia="Times New Roman" w:hAnsi="Times New Roman" w:cs="Times New Roman"/>
          <w:iCs/>
          <w:lang w:val="en-US"/>
        </w:rPr>
        <w:t>O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</w:rPr>
        <w:t xml:space="preserve"> = </w:t>
      </w:r>
      <w:r w:rsidRPr="003125F6">
        <w:rPr>
          <w:rFonts w:ascii="Times New Roman" w:eastAsia="Times New Roman" w:hAnsi="Times New Roman" w:cs="Times New Roman"/>
          <w:iCs/>
          <w:lang w:val="en-US"/>
        </w:rPr>
        <w:t>CO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</w:rPr>
        <w:t xml:space="preserve"> + 2</w:t>
      </w:r>
      <w:r w:rsidRPr="003125F6">
        <w:rPr>
          <w:rFonts w:ascii="Times New Roman" w:eastAsia="Times New Roman" w:hAnsi="Times New Roman" w:cs="Times New Roman"/>
          <w:iCs/>
          <w:lang w:val="en-US"/>
        </w:rPr>
        <w:t>H</w:t>
      </w:r>
      <w:r w:rsidRPr="003125F6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3125F6">
        <w:rPr>
          <w:rFonts w:ascii="Times New Roman" w:eastAsia="Times New Roman" w:hAnsi="Times New Roman" w:cs="Times New Roman"/>
          <w:iCs/>
          <w:lang w:val="en-US"/>
        </w:rPr>
        <w:t>O</w:t>
      </w:r>
      <w:r w:rsidRPr="003125F6">
        <w:rPr>
          <w:rFonts w:ascii="Times New Roman" w:eastAsia="Times New Roman" w:hAnsi="Times New Roman" w:cs="Times New Roman"/>
          <w:iCs/>
        </w:rPr>
        <w:t>, равен ______ л.</w:t>
      </w:r>
    </w:p>
    <w:p w14:paraId="787A5C5D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125F6">
        <w:rPr>
          <w:rFonts w:ascii="Times New Roman" w:eastAsia="Times New Roman" w:hAnsi="Times New Roman" w:cs="Times New Roman"/>
          <w:iCs/>
        </w:rPr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3125F6">
          <w:rPr>
            <w:rFonts w:ascii="Times New Roman" w:eastAsia="Times New Roman" w:hAnsi="Times New Roman" w:cs="Times New Roman"/>
            <w:iCs/>
          </w:rPr>
          <w:t>180 г</w:t>
        </w:r>
      </w:smartTag>
      <w:r w:rsidRPr="003125F6">
        <w:rPr>
          <w:rFonts w:ascii="Times New Roman" w:eastAsia="Times New Roman" w:hAnsi="Times New Roman" w:cs="Times New Roman"/>
          <w:iCs/>
        </w:rPr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3125F6">
          <w:rPr>
            <w:rFonts w:ascii="Times New Roman" w:eastAsia="Times New Roman" w:hAnsi="Times New Roman" w:cs="Times New Roman"/>
            <w:iCs/>
          </w:rPr>
          <w:t>20 г</w:t>
        </w:r>
      </w:smartTag>
      <w:r w:rsidRPr="003125F6">
        <w:rPr>
          <w:rFonts w:ascii="Times New Roman" w:eastAsia="Times New Roman" w:hAnsi="Times New Roman" w:cs="Times New Roman"/>
          <w:iCs/>
        </w:rPr>
        <w:t xml:space="preserve"> хлорида калия </w:t>
      </w:r>
      <w:r w:rsidRPr="003125F6">
        <w:rPr>
          <w:rFonts w:ascii="Times New Roman" w:eastAsia="Times New Roman" w:hAnsi="Times New Roman" w:cs="Times New Roman"/>
          <w:iCs/>
          <w:lang w:val="en-US"/>
        </w:rPr>
        <w:t>KCl</w:t>
      </w:r>
      <w:r w:rsidRPr="003125F6">
        <w:rPr>
          <w:rFonts w:ascii="Times New Roman" w:eastAsia="Times New Roman" w:hAnsi="Times New Roman" w:cs="Times New Roman"/>
          <w:iCs/>
        </w:rPr>
        <w:t>. Определите массовую долю хлорида калия в растворе ________ ( %)</w:t>
      </w:r>
    </w:p>
    <w:p w14:paraId="093641EB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  <w:r w:rsidRPr="003125F6">
        <w:rPr>
          <w:rFonts w:ascii="Times New Roman" w:eastAsia="Times New Roman" w:hAnsi="Times New Roman" w:cs="Times New Roman"/>
          <w:b/>
          <w:bCs/>
          <w:iCs/>
          <w:u w:val="single"/>
        </w:rPr>
        <w:t>Условия выполнения задания</w:t>
      </w:r>
    </w:p>
    <w:p w14:paraId="018B77AB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1. Место (время) выполнения задания</w:t>
      </w:r>
      <w:r w:rsidRPr="003125F6">
        <w:rPr>
          <w:rFonts w:ascii="Times New Roman" w:eastAsia="Times New Roman" w:hAnsi="Times New Roman" w:cs="Times New Roman"/>
          <w:i/>
          <w:iCs/>
        </w:rPr>
        <w:t>:</w:t>
      </w:r>
      <w:r w:rsidRPr="003125F6">
        <w:rPr>
          <w:rFonts w:ascii="Times New Roman" w:eastAsia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5E7A7D70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2. Максимальное время выполнения задания: ____</w:t>
      </w:r>
      <w:r w:rsidRPr="003125F6">
        <w:rPr>
          <w:rFonts w:ascii="Times New Roman" w:eastAsia="Times New Roman" w:hAnsi="Times New Roman" w:cs="Times New Roman"/>
          <w:iCs/>
          <w:u w:val="single"/>
        </w:rPr>
        <w:t>30</w:t>
      </w:r>
      <w:r w:rsidRPr="003125F6">
        <w:rPr>
          <w:rFonts w:ascii="Times New Roman" w:eastAsia="Times New Roman" w:hAnsi="Times New Roman" w:cs="Times New Roman"/>
          <w:iCs/>
        </w:rPr>
        <w:t>_____ мин.</w:t>
      </w:r>
    </w:p>
    <w:p w14:paraId="1C2B12E0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  <w:r w:rsidRPr="003125F6">
        <w:rPr>
          <w:rFonts w:ascii="Times New Roman" w:eastAsia="Times New Roman" w:hAnsi="Times New Roman" w:cs="Times New Roman"/>
          <w:b/>
          <w:bCs/>
          <w:iCs/>
          <w:u w:val="single"/>
        </w:rPr>
        <w:t>Шкала оценки образовательных достижений:</w:t>
      </w:r>
    </w:p>
    <w:p w14:paraId="3B7FCA81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 xml:space="preserve">Критерии оценки: </w:t>
      </w:r>
    </w:p>
    <w:p w14:paraId="30889A5F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«5» - 100 – 95% правильных ответов</w:t>
      </w:r>
    </w:p>
    <w:p w14:paraId="0396EA62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«4» - 94 - 75% правильных ответов</w:t>
      </w:r>
    </w:p>
    <w:p w14:paraId="4FAA6A19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«3» - 74 – 50% правильных ответов</w:t>
      </w:r>
    </w:p>
    <w:p w14:paraId="57B51946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«2» - 49% и менее правильных ответов</w:t>
      </w:r>
    </w:p>
    <w:p w14:paraId="59976440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>3.3. Перечень вопросов и заданий для текущего контроля знаний по дисциплине Химия</w:t>
      </w:r>
    </w:p>
    <w:p w14:paraId="1FEDD294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Раздел 1. Органическая химия</w:t>
      </w:r>
    </w:p>
    <w:p w14:paraId="01B43DC1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Тема 1.1</w:t>
      </w:r>
    </w:p>
    <w:p w14:paraId="7AB1BB40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>Основные понятия органической химии и теория строения</w:t>
      </w:r>
    </w:p>
    <w:p w14:paraId="0F69718E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>органических соединений.</w:t>
      </w:r>
    </w:p>
    <w:p w14:paraId="5B35FCF9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>Вопросы  для устного ответа:</w:t>
      </w:r>
    </w:p>
    <w:p w14:paraId="4136B2A0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>1)Назовите основные положения теории Бутлерова А.М.</w:t>
      </w:r>
    </w:p>
    <w:p w14:paraId="6A6F799E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>2) Классификация органических веществ</w:t>
      </w:r>
    </w:p>
    <w:p w14:paraId="519985E7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>3)</w:t>
      </w:r>
      <w:r w:rsidRPr="003125F6">
        <w:rPr>
          <w:rFonts w:ascii="Times New Roman" w:eastAsia="Times New Roman" w:hAnsi="Times New Roman" w:cs="Times New Roman"/>
          <w:iCs/>
        </w:rPr>
        <w:t xml:space="preserve"> Определение понятий: «изомерия», «изомеры», «валентность», «гомологи», «гомология».</w:t>
      </w:r>
    </w:p>
    <w:p w14:paraId="09B2D127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4) Основные типы химических реакций в органической химии</w:t>
      </w:r>
    </w:p>
    <w:p w14:paraId="2C0E7DAA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3125F6">
        <w:rPr>
          <w:rFonts w:ascii="Times New Roman" w:eastAsia="Times New Roman" w:hAnsi="Times New Roman" w:cs="Times New Roman"/>
          <w:b/>
          <w:bCs/>
          <w:iCs/>
          <w:lang w:bidi="ru-RU"/>
        </w:rPr>
        <w:t>Критерии оценки устного и письменного опросов</w:t>
      </w:r>
      <w:r w:rsidRPr="003125F6">
        <w:rPr>
          <w:rFonts w:ascii="Times New Roman" w:eastAsia="Times New Roman" w:hAnsi="Times New Roman" w:cs="Times New Roman"/>
          <w:bCs/>
          <w:iCs/>
          <w:lang w:bidi="ru-RU"/>
        </w:rPr>
        <w:t>:</w:t>
      </w:r>
    </w:p>
    <w:p w14:paraId="42F7BAF3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Оценка «5» ставится при правильном, развернутом ответе на 100-95%</w:t>
      </w:r>
    </w:p>
    <w:p w14:paraId="34CBCE1A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09AE7C69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всех вопросов по теме с приведением примеров без помощи преподавателя; 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05E78E22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оценка «2» ставится при неполном ответе ниже 45% вопросов.</w:t>
      </w:r>
    </w:p>
    <w:p w14:paraId="1F44547E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</w:p>
    <w:p w14:paraId="1B6A2AB6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3125F6">
        <w:rPr>
          <w:rFonts w:ascii="Times New Roman" w:eastAsia="Times New Roman" w:hAnsi="Times New Roman" w:cs="Times New Roman"/>
          <w:b/>
          <w:iCs/>
        </w:rPr>
        <w:t>Тема 1.2</w:t>
      </w:r>
    </w:p>
    <w:p w14:paraId="52F53FCA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>Углеводороды и их природные источники</w:t>
      </w:r>
    </w:p>
    <w:p w14:paraId="259D00A6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125F6">
        <w:rPr>
          <w:rFonts w:ascii="Times New Roman" w:eastAsia="Times New Roman" w:hAnsi="Times New Roman" w:cs="Times New Roman"/>
          <w:b/>
          <w:bCs/>
          <w:iCs/>
        </w:rPr>
        <w:t>Вопросы  для устного ответа:</w:t>
      </w:r>
    </w:p>
    <w:p w14:paraId="132EB919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>1)</w:t>
      </w:r>
      <w:r w:rsidRPr="003125F6">
        <w:rPr>
          <w:rFonts w:ascii="Times New Roman" w:eastAsia="Times New Roman" w:hAnsi="Times New Roman" w:cs="Times New Roman"/>
          <w:iCs/>
        </w:rPr>
        <w:t xml:space="preserve"> Полиэтилен, его свойства и применение.</w:t>
      </w:r>
    </w:p>
    <w:p w14:paraId="027FB0EE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 xml:space="preserve">2) </w:t>
      </w:r>
      <w:r w:rsidRPr="003125F6">
        <w:rPr>
          <w:rFonts w:ascii="Times New Roman" w:eastAsia="Times New Roman" w:hAnsi="Times New Roman" w:cs="Times New Roman"/>
          <w:iCs/>
        </w:rPr>
        <w:t>Химические свойства алканов</w:t>
      </w:r>
    </w:p>
    <w:p w14:paraId="77B33A74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bCs/>
          <w:iCs/>
        </w:rPr>
        <w:t>3)</w:t>
      </w:r>
      <w:r w:rsidRPr="003125F6">
        <w:rPr>
          <w:rFonts w:ascii="Times New Roman" w:eastAsia="Times New Roman" w:hAnsi="Times New Roman" w:cs="Times New Roman"/>
          <w:iCs/>
        </w:rPr>
        <w:t xml:space="preserve"> Натуральный и синтетические каучуки. </w:t>
      </w:r>
    </w:p>
    <w:p w14:paraId="31D6637D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 xml:space="preserve">4)Резина. </w:t>
      </w:r>
    </w:p>
    <w:p w14:paraId="08B379D2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 xml:space="preserve">5) Вулканизация резины. </w:t>
      </w:r>
    </w:p>
    <w:p w14:paraId="685524BC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 xml:space="preserve">6) реакция Кучерова,  </w:t>
      </w:r>
    </w:p>
    <w:p w14:paraId="256F2A06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3125F6">
        <w:rPr>
          <w:rFonts w:ascii="Times New Roman" w:eastAsia="Times New Roman" w:hAnsi="Times New Roman" w:cs="Times New Roman"/>
          <w:b/>
          <w:bCs/>
          <w:iCs/>
          <w:lang w:bidi="ru-RU"/>
        </w:rPr>
        <w:t>Критерии оценки устного и письменного опросов</w:t>
      </w:r>
      <w:r w:rsidRPr="003125F6">
        <w:rPr>
          <w:rFonts w:ascii="Times New Roman" w:eastAsia="Times New Roman" w:hAnsi="Times New Roman" w:cs="Times New Roman"/>
          <w:bCs/>
          <w:iCs/>
          <w:lang w:bidi="ru-RU"/>
        </w:rPr>
        <w:t>:</w:t>
      </w:r>
    </w:p>
    <w:p w14:paraId="34ABE6F8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Оценка «5» ставится при правильном, развернутом ответе на 100-95%</w:t>
      </w:r>
    </w:p>
    <w:p w14:paraId="41C89A2D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 xml:space="preserve">всех вопросов по теме с приведением примеров без помощи преподавателя; </w:t>
      </w:r>
    </w:p>
    <w:p w14:paraId="47CF8145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 xml:space="preserve"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</w:t>
      </w:r>
    </w:p>
    <w:p w14:paraId="7E9F147F" w14:textId="77777777" w:rsidR="003125F6" w:rsidRP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37E24393" w14:textId="7274CF19" w:rsidR="003125F6" w:rsidRDefault="003125F6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125F6">
        <w:rPr>
          <w:rFonts w:ascii="Times New Roman" w:eastAsia="Times New Roman" w:hAnsi="Times New Roman" w:cs="Times New Roman"/>
          <w:iCs/>
        </w:rPr>
        <w:t>оценка «2» ставится при неполном ответе ниже 45% вопросов.</w:t>
      </w:r>
    </w:p>
    <w:p w14:paraId="0639F403" w14:textId="2C989A9D" w:rsidR="00C1146C" w:rsidRDefault="00C1146C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75703640" w14:textId="77777777" w:rsidR="00C1146C" w:rsidRPr="003125F6" w:rsidRDefault="00C1146C" w:rsidP="003125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27CE1B3" w14:textId="6C7BE1B2" w:rsidR="006A5CCB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78E6C7D" w14:textId="7A222219" w:rsidR="00025EAD" w:rsidRPr="00C1146C" w:rsidRDefault="00C1146C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C1146C">
        <w:rPr>
          <w:rFonts w:ascii="Times New Roman" w:eastAsia="Times New Roman" w:hAnsi="Times New Roman" w:cs="Times New Roman"/>
          <w:b/>
          <w:iCs/>
        </w:rPr>
        <w:lastRenderedPageBreak/>
        <w:t>3.2. Контрольно-оценочные средства для входного контроля знаний по дисциплине Химия</w:t>
      </w:r>
    </w:p>
    <w:p w14:paraId="6FBEE76F" w14:textId="77777777" w:rsidR="00025EAD" w:rsidRPr="00025EAD" w:rsidRDefault="00025EAD" w:rsidP="00025EAD">
      <w:pPr>
        <w:pStyle w:val="1"/>
        <w:tabs>
          <w:tab w:val="left" w:pos="1850"/>
        </w:tabs>
        <w:ind w:left="2126"/>
      </w:pPr>
      <w:r w:rsidRPr="00025EAD">
        <w:t>Темы</w:t>
      </w:r>
      <w:r w:rsidRPr="00025EAD">
        <w:rPr>
          <w:spacing w:val="-3"/>
        </w:rPr>
        <w:t xml:space="preserve"> </w:t>
      </w:r>
      <w:r w:rsidRPr="00025EAD">
        <w:t>эссе</w:t>
      </w:r>
      <w:r w:rsidRPr="00025EAD">
        <w:rPr>
          <w:spacing w:val="-2"/>
        </w:rPr>
        <w:t xml:space="preserve"> </w:t>
      </w:r>
      <w:r w:rsidRPr="00025EAD">
        <w:t>(рефератов,</w:t>
      </w:r>
      <w:r w:rsidRPr="00025EAD">
        <w:rPr>
          <w:spacing w:val="-1"/>
        </w:rPr>
        <w:t xml:space="preserve"> </w:t>
      </w:r>
      <w:r w:rsidRPr="00025EAD">
        <w:t>докладов, сообщений)</w:t>
      </w:r>
    </w:p>
    <w:p w14:paraId="09C1873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before="10" w:line="232" w:lineRule="auto"/>
        <w:ind w:right="393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Нанотехнология как приоритетное направление развития науки и производства 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Российской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Федерации.</w:t>
      </w:r>
    </w:p>
    <w:p w14:paraId="606DD0A7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8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Радиоактивность.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радиоактивных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изотопов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технических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целях.</w:t>
      </w:r>
    </w:p>
    <w:p w14:paraId="6FEA77E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4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Рентгеновское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излучение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использование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медицине.</w:t>
      </w:r>
    </w:p>
    <w:p w14:paraId="1107901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836"/>
        </w:tabs>
        <w:autoSpaceDE w:val="0"/>
        <w:autoSpaceDN w:val="0"/>
        <w:spacing w:line="313" w:lineRule="exact"/>
        <w:ind w:left="1835" w:hanging="346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История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развития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науки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6A2FD031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Великие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4752E21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Д.И.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Менделеева.</w:t>
      </w:r>
    </w:p>
    <w:p w14:paraId="51B82A4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  <w:tab w:val="left" w:pos="3416"/>
          <w:tab w:val="left" w:pos="4867"/>
          <w:tab w:val="left" w:pos="6390"/>
          <w:tab w:val="left" w:pos="8256"/>
        </w:tabs>
        <w:autoSpaceDE w:val="0"/>
        <w:autoSpaceDN w:val="0"/>
        <w:spacing w:before="3" w:line="232" w:lineRule="auto"/>
        <w:ind w:right="389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применение</w:t>
      </w:r>
      <w:r w:rsidRPr="00025EAD">
        <w:rPr>
          <w:rFonts w:ascii="Times New Roman" w:hAnsi="Times New Roman"/>
          <w:sz w:val="24"/>
        </w:rPr>
        <w:tab/>
        <w:t>электролиза:</w:t>
      </w:r>
      <w:r w:rsidRPr="00025EAD">
        <w:rPr>
          <w:rFonts w:ascii="Times New Roman" w:hAnsi="Times New Roman"/>
          <w:sz w:val="24"/>
        </w:rPr>
        <w:tab/>
        <w:t>рафинирование,</w:t>
      </w:r>
      <w:r w:rsidRPr="00025EAD">
        <w:rPr>
          <w:rFonts w:ascii="Times New Roman" w:hAnsi="Times New Roman"/>
          <w:sz w:val="24"/>
        </w:rPr>
        <w:tab/>
        <w:t>гальванопластика,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гальваностегия.</w:t>
      </w:r>
    </w:p>
    <w:p w14:paraId="2139C54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before="2" w:line="317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Аморфные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быту.</w:t>
      </w:r>
    </w:p>
    <w:p w14:paraId="4052CB9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Плазма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–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четвертое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состояние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вещества.</w:t>
      </w:r>
    </w:p>
    <w:p w14:paraId="4359A85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4301"/>
          <w:tab w:val="left" w:pos="5495"/>
          <w:tab w:val="left" w:pos="6013"/>
          <w:tab w:val="left" w:pos="7843"/>
          <w:tab w:val="left" w:pos="8241"/>
          <w:tab w:val="left" w:pos="10017"/>
        </w:tabs>
        <w:autoSpaceDE w:val="0"/>
        <w:autoSpaceDN w:val="0"/>
        <w:spacing w:before="4" w:line="232" w:lineRule="auto"/>
        <w:ind w:right="393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Грубодисперсные</w:t>
      </w:r>
      <w:r w:rsidRPr="00025EAD">
        <w:rPr>
          <w:rFonts w:ascii="Times New Roman" w:hAnsi="Times New Roman"/>
          <w:sz w:val="24"/>
        </w:rPr>
        <w:tab/>
        <w:t>системы,</w:t>
      </w:r>
      <w:r w:rsidRPr="00025EAD">
        <w:rPr>
          <w:rFonts w:ascii="Times New Roman" w:hAnsi="Times New Roman"/>
          <w:sz w:val="24"/>
        </w:rPr>
        <w:tab/>
        <w:t>их</w:t>
      </w:r>
      <w:r w:rsidRPr="00025EAD">
        <w:rPr>
          <w:rFonts w:ascii="Times New Roman" w:hAnsi="Times New Roman"/>
          <w:sz w:val="24"/>
        </w:rPr>
        <w:tab/>
        <w:t>классификация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использование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2"/>
          <w:sz w:val="24"/>
        </w:rPr>
        <w:t>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деятельности.</w:t>
      </w:r>
    </w:p>
    <w:p w14:paraId="619CD452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1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суспензий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эмульсий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строительстве.</w:t>
      </w:r>
    </w:p>
    <w:p w14:paraId="588A342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4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48FF279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Правила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перевозки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дороге.</w:t>
      </w:r>
    </w:p>
    <w:p w14:paraId="7F9D9B0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proofErr w:type="spellStart"/>
      <w:r w:rsidRPr="00025EAD">
        <w:rPr>
          <w:rFonts w:ascii="Times New Roman" w:hAnsi="Times New Roman"/>
          <w:sz w:val="24"/>
        </w:rPr>
        <w:t>Кекуле</w:t>
      </w:r>
      <w:proofErr w:type="spellEnd"/>
      <w:r w:rsidRPr="00025EAD">
        <w:rPr>
          <w:rFonts w:ascii="Times New Roman" w:hAnsi="Times New Roman"/>
          <w:sz w:val="24"/>
        </w:rPr>
        <w:t>.</w:t>
      </w:r>
    </w:p>
    <w:p w14:paraId="5C511B9B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Й.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Берцелиуса.</w:t>
      </w:r>
    </w:p>
    <w:p w14:paraId="2E9CEED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Ф.</w:t>
      </w:r>
      <w:r w:rsidRPr="00025EAD">
        <w:rPr>
          <w:rFonts w:ascii="Times New Roman" w:hAnsi="Times New Roman"/>
          <w:spacing w:val="5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Веллера.</w:t>
      </w:r>
    </w:p>
    <w:p w14:paraId="5583664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А.М.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Бутлерова.</w:t>
      </w:r>
    </w:p>
    <w:p w14:paraId="2CF87AA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В.В.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Марковникова.</w:t>
      </w:r>
    </w:p>
    <w:p w14:paraId="53863AF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</w:tabs>
        <w:autoSpaceDE w:val="0"/>
        <w:autoSpaceDN w:val="0"/>
        <w:spacing w:line="313" w:lineRule="exact"/>
        <w:ind w:left="2258" w:hanging="76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Экологические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аспекты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сырья.</w:t>
      </w:r>
    </w:p>
    <w:p w14:paraId="5F91484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Химия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специальность.</w:t>
      </w:r>
    </w:p>
    <w:p w14:paraId="638EEC9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4" w:line="232" w:lineRule="auto"/>
        <w:ind w:right="38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ацетилена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гомологов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предприятиях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железнодорожного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транспорта.</w:t>
      </w:r>
    </w:p>
    <w:p w14:paraId="7D172F0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98"/>
          <w:tab w:val="left" w:pos="5094"/>
          <w:tab w:val="left" w:pos="6754"/>
          <w:tab w:val="left" w:pos="7853"/>
          <w:tab w:val="left" w:pos="8241"/>
        </w:tabs>
        <w:autoSpaceDE w:val="0"/>
        <w:autoSpaceDN w:val="0"/>
        <w:spacing w:before="9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одноатомных</w:t>
      </w:r>
      <w:r w:rsidRPr="00025EAD">
        <w:rPr>
          <w:rFonts w:ascii="Times New Roman" w:hAnsi="Times New Roman"/>
          <w:sz w:val="24"/>
        </w:rPr>
        <w:tab/>
        <w:t>спиртов</w:t>
      </w:r>
      <w:r w:rsidRPr="00025EAD">
        <w:rPr>
          <w:rFonts w:ascii="Times New Roman" w:hAnsi="Times New Roman"/>
          <w:sz w:val="24"/>
        </w:rPr>
        <w:tab/>
        <w:t>в</w:t>
      </w:r>
      <w:r w:rsidRPr="00025EAD">
        <w:rPr>
          <w:rFonts w:ascii="Times New Roman" w:hAnsi="Times New Roman"/>
          <w:sz w:val="24"/>
        </w:rPr>
        <w:tab/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7D74E98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092FB7C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Метанол: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proofErr w:type="spellStart"/>
      <w:r w:rsidRPr="00025EAD">
        <w:rPr>
          <w:rFonts w:ascii="Times New Roman" w:hAnsi="Times New Roman"/>
          <w:sz w:val="24"/>
        </w:rPr>
        <w:t>хемофилия</w:t>
      </w:r>
      <w:proofErr w:type="spellEnd"/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хемофобия.</w:t>
      </w:r>
    </w:p>
    <w:p w14:paraId="06AA687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Этанол: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величайшее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благо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страшное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зло.</w:t>
      </w:r>
    </w:p>
    <w:p w14:paraId="5276A44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Алкоголизм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профилактика.</w:t>
      </w:r>
    </w:p>
    <w:p w14:paraId="2C88113B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74"/>
          <w:tab w:val="left" w:pos="5046"/>
          <w:tab w:val="left" w:pos="6810"/>
          <w:tab w:val="left" w:pos="7882"/>
          <w:tab w:val="left" w:pos="8244"/>
        </w:tabs>
        <w:autoSpaceDE w:val="0"/>
        <w:autoSpaceDN w:val="0"/>
        <w:spacing w:before="3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многоатомных</w:t>
      </w:r>
      <w:r w:rsidRPr="00025EAD">
        <w:rPr>
          <w:rFonts w:ascii="Times New Roman" w:hAnsi="Times New Roman"/>
          <w:sz w:val="24"/>
        </w:rPr>
        <w:tab/>
        <w:t>спиртов</w:t>
      </w:r>
      <w:r w:rsidRPr="00025EAD">
        <w:rPr>
          <w:rFonts w:ascii="Times New Roman" w:hAnsi="Times New Roman"/>
          <w:sz w:val="24"/>
        </w:rPr>
        <w:tab/>
        <w:t>в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7B09C01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ароматических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спиртов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401A893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Муравьиная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науке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производстве.</w:t>
      </w:r>
    </w:p>
    <w:p w14:paraId="550F0DF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История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уксуса.</w:t>
      </w:r>
    </w:p>
    <w:p w14:paraId="3D97E12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232" w:lineRule="auto"/>
        <w:ind w:right="386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pacing w:val="3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3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альдегидов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производных</w:t>
      </w:r>
      <w:r w:rsidRPr="00025EAD">
        <w:rPr>
          <w:rFonts w:ascii="Times New Roman" w:hAnsi="Times New Roman"/>
          <w:spacing w:val="3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06A4500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4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689F20B7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81"/>
          <w:tab w:val="left" w:pos="5061"/>
          <w:tab w:val="left" w:pos="6548"/>
          <w:tab w:val="left" w:pos="7505"/>
          <w:tab w:val="left" w:pos="7893"/>
          <w:tab w:val="left" w:pos="8401"/>
          <w:tab w:val="left" w:pos="10018"/>
        </w:tabs>
        <w:autoSpaceDE w:val="0"/>
        <w:autoSpaceDN w:val="0"/>
        <w:spacing w:before="2" w:line="232" w:lineRule="auto"/>
        <w:ind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карбоновых</w:t>
      </w:r>
      <w:r w:rsidRPr="00025EAD">
        <w:rPr>
          <w:rFonts w:ascii="Times New Roman" w:hAnsi="Times New Roman"/>
          <w:sz w:val="24"/>
        </w:rPr>
        <w:tab/>
        <w:t>кислот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их</w:t>
      </w:r>
      <w:r w:rsidRPr="00025EAD">
        <w:rPr>
          <w:rFonts w:ascii="Times New Roman" w:hAnsi="Times New Roman"/>
          <w:sz w:val="24"/>
        </w:rPr>
        <w:tab/>
        <w:t>производных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2"/>
          <w:sz w:val="24"/>
        </w:rPr>
        <w:t>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3BB6F63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карбоновых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75100E0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Сложные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эфиры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быту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производстве.</w:t>
      </w:r>
    </w:p>
    <w:p w14:paraId="03F79E1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Жиры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продукт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питания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сырье.</w:t>
      </w:r>
    </w:p>
    <w:p w14:paraId="17C68FBE" w14:textId="77777777" w:rsidR="00025EAD" w:rsidRPr="00025EAD" w:rsidRDefault="00025EAD" w:rsidP="00025EAD">
      <w:pPr>
        <w:spacing w:line="318" w:lineRule="exact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378538F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77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Нехватка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продовольствия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глобальная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проблема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человечества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пути</w:t>
      </w:r>
      <w:r w:rsidRPr="00025EAD">
        <w:rPr>
          <w:rFonts w:ascii="Times New Roman" w:hAnsi="Times New Roman"/>
          <w:spacing w:val="2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ее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решения.</w:t>
      </w:r>
    </w:p>
    <w:p w14:paraId="0CE7973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Мыла: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прошлое,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настоящее,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будущее.</w:t>
      </w:r>
    </w:p>
    <w:p w14:paraId="2BA06B3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452"/>
          <w:tab w:val="left" w:pos="4620"/>
          <w:tab w:val="left" w:pos="5171"/>
          <w:tab w:val="left" w:pos="6181"/>
          <w:tab w:val="left" w:pos="8731"/>
        </w:tabs>
        <w:autoSpaceDE w:val="0"/>
        <w:autoSpaceDN w:val="0"/>
        <w:spacing w:before="3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Средства</w:t>
      </w:r>
      <w:r w:rsidRPr="00025EAD">
        <w:rPr>
          <w:rFonts w:ascii="Times New Roman" w:hAnsi="Times New Roman"/>
          <w:sz w:val="24"/>
        </w:rPr>
        <w:tab/>
        <w:t>гигиены</w:t>
      </w:r>
      <w:r w:rsidRPr="00025EAD">
        <w:rPr>
          <w:rFonts w:ascii="Times New Roman" w:hAnsi="Times New Roman"/>
          <w:sz w:val="24"/>
        </w:rPr>
        <w:tab/>
        <w:t>на</w:t>
      </w:r>
      <w:r w:rsidRPr="00025EAD">
        <w:rPr>
          <w:rFonts w:ascii="Times New Roman" w:hAnsi="Times New Roman"/>
          <w:sz w:val="24"/>
        </w:rPr>
        <w:tab/>
        <w:t>основе</w:t>
      </w:r>
      <w:r w:rsidRPr="00025EAD">
        <w:rPr>
          <w:rFonts w:ascii="Times New Roman" w:hAnsi="Times New Roman"/>
          <w:sz w:val="24"/>
        </w:rPr>
        <w:tab/>
        <w:t>кислородсодержащих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органических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соединений.</w:t>
      </w:r>
    </w:p>
    <w:p w14:paraId="443D5E0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Синтетические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моющие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средства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(СМС):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достоинства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недостатки.</w:t>
      </w:r>
    </w:p>
    <w:p w14:paraId="014D8FA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</w:tabs>
        <w:autoSpaceDE w:val="0"/>
        <w:autoSpaceDN w:val="0"/>
        <w:spacing w:line="313" w:lineRule="exact"/>
        <w:ind w:left="2258" w:hanging="76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Н.Н.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Зинина.</w:t>
      </w:r>
    </w:p>
    <w:p w14:paraId="178CFAB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Анилиновые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красители.</w:t>
      </w:r>
    </w:p>
    <w:p w14:paraId="167A504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232" w:lineRule="auto"/>
        <w:ind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аминов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3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производных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6D65F84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7BF2035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  <w:tab w:val="left" w:pos="3420"/>
          <w:tab w:val="left" w:pos="5473"/>
          <w:tab w:val="left" w:pos="5821"/>
          <w:tab w:val="left" w:pos="7725"/>
          <w:tab w:val="left" w:pos="8639"/>
          <w:tab w:val="left" w:pos="9207"/>
        </w:tabs>
        <w:autoSpaceDE w:val="0"/>
        <w:autoSpaceDN w:val="0"/>
        <w:spacing w:before="3" w:line="232" w:lineRule="auto"/>
        <w:ind w:right="389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z w:val="24"/>
        </w:rPr>
        <w:tab/>
        <w:t>аминокапроновой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</w:r>
      <w:proofErr w:type="spellStart"/>
      <w:r w:rsidRPr="00025EAD">
        <w:rPr>
          <w:rFonts w:ascii="Times New Roman" w:hAnsi="Times New Roman"/>
          <w:sz w:val="24"/>
        </w:rPr>
        <w:t>аминоэнантовой</w:t>
      </w:r>
      <w:proofErr w:type="spellEnd"/>
      <w:r w:rsidRPr="00025EAD">
        <w:rPr>
          <w:rFonts w:ascii="Times New Roman" w:hAnsi="Times New Roman"/>
          <w:sz w:val="24"/>
        </w:rPr>
        <w:tab/>
        <w:t>кислот</w:t>
      </w:r>
      <w:r w:rsidRPr="00025EAD">
        <w:rPr>
          <w:rFonts w:ascii="Times New Roman" w:hAnsi="Times New Roman"/>
          <w:sz w:val="24"/>
        </w:rPr>
        <w:tab/>
        <w:t>для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объектов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транспорта.</w:t>
      </w:r>
    </w:p>
    <w:p w14:paraId="0E76C62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Биосинтез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белков.</w:t>
      </w:r>
    </w:p>
    <w:p w14:paraId="7D9C536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волокна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транспорте.</w:t>
      </w:r>
    </w:p>
    <w:p w14:paraId="71398291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5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Углеводы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живой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природе.</w:t>
      </w:r>
    </w:p>
    <w:p w14:paraId="4652EC3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4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Развитие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сахарной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промышленности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763BBC7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8"/>
        </w:tabs>
        <w:autoSpaceDE w:val="0"/>
        <w:autoSpaceDN w:val="0"/>
        <w:spacing w:before="1" w:line="235" w:lineRule="auto"/>
        <w:ind w:right="38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pacing w:val="-2"/>
          <w:sz w:val="24"/>
        </w:rPr>
        <w:t xml:space="preserve">Важнейшие </w:t>
      </w:r>
      <w:r w:rsidRPr="00025EAD">
        <w:rPr>
          <w:rFonts w:ascii="Times New Roman" w:hAnsi="Times New Roman"/>
          <w:spacing w:val="-1"/>
          <w:sz w:val="24"/>
        </w:rPr>
        <w:t>строительные материалы, конструкционные материалы, краски,</w:t>
      </w:r>
      <w:r w:rsidRPr="00025EAD">
        <w:rPr>
          <w:rFonts w:ascii="Times New Roman" w:hAnsi="Times New Roman"/>
          <w:sz w:val="24"/>
        </w:rPr>
        <w:t xml:space="preserve"> стекло,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керамика,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материалы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электроники,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применяемые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</w:t>
      </w:r>
    </w:p>
    <w:p w14:paraId="6CBAD31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8"/>
        </w:tabs>
        <w:autoSpaceDE w:val="0"/>
        <w:autoSpaceDN w:val="0"/>
        <w:spacing w:before="12" w:line="232" w:lineRule="auto"/>
        <w:ind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Растворы,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используемые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бытовой,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производственной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человека.</w:t>
      </w:r>
    </w:p>
    <w:p w14:paraId="5640DE8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Растворы,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применяемые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11A53A9C" w14:textId="77777777" w:rsidR="00025EAD" w:rsidRPr="00025EAD" w:rsidRDefault="00025EAD" w:rsidP="00025EAD">
      <w:pPr>
        <w:spacing w:before="268"/>
        <w:ind w:left="782"/>
        <w:rPr>
          <w:rFonts w:ascii="Times New Roman" w:hAnsi="Times New Roman" w:cs="Times New Roman"/>
          <w:sz w:val="24"/>
        </w:rPr>
      </w:pPr>
      <w:r w:rsidRPr="00025EAD">
        <w:rPr>
          <w:rFonts w:ascii="Times New Roman" w:hAnsi="Times New Roman" w:cs="Times New Roman"/>
          <w:b/>
          <w:sz w:val="24"/>
        </w:rPr>
        <w:t>Контролируемые</w:t>
      </w:r>
      <w:r w:rsidRPr="00025EA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25EAD">
        <w:rPr>
          <w:rFonts w:ascii="Times New Roman" w:hAnsi="Times New Roman" w:cs="Times New Roman"/>
          <w:b/>
          <w:sz w:val="24"/>
        </w:rPr>
        <w:t>компетенции</w:t>
      </w:r>
      <w:r w:rsidRPr="00025E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01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02</w:t>
      </w:r>
      <w:r w:rsidRPr="00025EAD">
        <w:rPr>
          <w:rFonts w:ascii="Times New Roman" w:hAnsi="Times New Roman" w:cs="Times New Roman"/>
          <w:spacing w:val="-3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04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07,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ПК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2.1.</w:t>
      </w:r>
    </w:p>
    <w:p w14:paraId="0AC61F2F" w14:textId="77777777" w:rsidR="00025EAD" w:rsidRPr="00025EAD" w:rsidRDefault="00025EAD" w:rsidP="00025EAD">
      <w:pPr>
        <w:pStyle w:val="af0"/>
        <w:spacing w:before="11"/>
        <w:rPr>
          <w:rFonts w:ascii="Times New Roman" w:hAnsi="Times New Roman" w:cs="Times New Roman"/>
          <w:sz w:val="23"/>
        </w:rPr>
      </w:pPr>
    </w:p>
    <w:p w14:paraId="6DA6FD80" w14:textId="77777777" w:rsidR="00025EAD" w:rsidRPr="00025EAD" w:rsidRDefault="00025EAD" w:rsidP="00025EAD">
      <w:pPr>
        <w:pStyle w:val="af0"/>
        <w:ind w:left="782" w:right="385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Контроль выполнения данного вида самостоятельной работы осуществляется во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время учебного занятия в виде проверки преподавателем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письменного эссе (реферата,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доклада,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сообщения)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или устного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выступления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обучающегося.</w:t>
      </w:r>
    </w:p>
    <w:p w14:paraId="3A5816E1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6072877C" w14:textId="77777777" w:rsidR="00025EAD" w:rsidRPr="00025EAD" w:rsidRDefault="00025EAD" w:rsidP="00025EAD">
      <w:pPr>
        <w:pStyle w:val="1"/>
        <w:spacing w:before="1"/>
        <w:ind w:left="1490"/>
        <w:jc w:val="both"/>
      </w:pPr>
      <w:r w:rsidRPr="00025EAD">
        <w:t>Критерии</w:t>
      </w:r>
      <w:r w:rsidRPr="00025EAD">
        <w:rPr>
          <w:spacing w:val="-4"/>
        </w:rPr>
        <w:t xml:space="preserve"> </w:t>
      </w:r>
      <w:r w:rsidRPr="00025EAD">
        <w:t>оценки:</w:t>
      </w:r>
    </w:p>
    <w:p w14:paraId="24C48068" w14:textId="77777777" w:rsidR="00025EAD" w:rsidRPr="00025EAD" w:rsidRDefault="00025EAD" w:rsidP="00025EAD">
      <w:pPr>
        <w:pStyle w:val="af0"/>
        <w:ind w:left="782" w:right="386" w:firstLine="76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«5»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всесторонне;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актуальный,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логично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последовательно;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достаточно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иллюстрирован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достоверными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примерами;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презентация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выстроена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соответствии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с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текстом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выступления,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аргументация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система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доказательств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корректны.</w:t>
      </w:r>
    </w:p>
    <w:p w14:paraId="217EDFE3" w14:textId="77777777" w:rsidR="00025EAD" w:rsidRPr="00025EAD" w:rsidRDefault="00025EAD" w:rsidP="00025EAD">
      <w:pPr>
        <w:pStyle w:val="af0"/>
        <w:ind w:left="782" w:right="388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«4»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всесторонне;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имеются неточности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 терминологии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 изложении, не искажающие содержание темы;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актуальный,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нарушением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последовательности;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недостаточно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достоверных примеров.</w:t>
      </w:r>
    </w:p>
    <w:p w14:paraId="1B5FD398" w14:textId="77777777" w:rsidR="00025EAD" w:rsidRPr="00025EAD" w:rsidRDefault="00025EAD" w:rsidP="00025EAD">
      <w:pPr>
        <w:pStyle w:val="af0"/>
        <w:ind w:left="782" w:right="388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«3»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сообщения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соответствует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содержанию, но раскрыта не полностью; имеются серьёзные ошибки в терминологии 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изложении,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частично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искажающие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смысл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содержания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учебного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материала;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непоследовательно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нелогично;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недостаточно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достоверных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примеров.</w:t>
      </w:r>
    </w:p>
    <w:p w14:paraId="464536AD" w14:textId="77777777" w:rsidR="00025EAD" w:rsidRPr="00025EAD" w:rsidRDefault="00025EAD" w:rsidP="00025EAD">
      <w:pPr>
        <w:pStyle w:val="af0"/>
        <w:spacing w:before="1"/>
        <w:ind w:left="782" w:right="384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 xml:space="preserve">«2» </w:t>
      </w:r>
      <w:r w:rsidRPr="00025EAD">
        <w:rPr>
          <w:rFonts w:ascii="Times New Roman" w:hAnsi="Times New Roman" w:cs="Times New Roman"/>
        </w:rPr>
        <w:t>– баллов выставляется обучающемуся, если тема не соответствует содержанию,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не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недостоверный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грубые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ошибки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терминологии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изложении,</w:t>
      </w:r>
      <w:r>
        <w:t xml:space="preserve"> </w:t>
      </w:r>
      <w:r w:rsidRPr="00025EAD">
        <w:rPr>
          <w:rFonts w:ascii="Times New Roman" w:hAnsi="Times New Roman" w:cs="Times New Roman"/>
        </w:rPr>
        <w:t>полностью искажающие смысл содержания учебного материала; информация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изложена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нелогично; выводы неверные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или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отсутствуют.</w:t>
      </w:r>
    </w:p>
    <w:p w14:paraId="684F571F" w14:textId="77777777" w:rsidR="00025EAD" w:rsidRDefault="00025EAD" w:rsidP="00025EAD">
      <w:pPr>
        <w:jc w:val="both"/>
        <w:sectPr w:rsid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46CE3D04" w14:textId="77777777" w:rsidR="00025EAD" w:rsidRPr="00025EAD" w:rsidRDefault="00025EAD" w:rsidP="00AE521E">
      <w:pPr>
        <w:pStyle w:val="1"/>
        <w:tabs>
          <w:tab w:val="left" w:pos="1850"/>
        </w:tabs>
        <w:spacing w:before="68"/>
        <w:jc w:val="center"/>
      </w:pPr>
      <w:r w:rsidRPr="00025EAD">
        <w:lastRenderedPageBreak/>
        <w:t>Вопросы</w:t>
      </w:r>
      <w:r w:rsidRPr="00025EAD">
        <w:rPr>
          <w:spacing w:val="-3"/>
        </w:rPr>
        <w:t xml:space="preserve"> </w:t>
      </w:r>
      <w:r w:rsidRPr="00025EAD">
        <w:t>для</w:t>
      </w:r>
      <w:r w:rsidRPr="00025EAD">
        <w:rPr>
          <w:spacing w:val="-3"/>
        </w:rPr>
        <w:t xml:space="preserve"> </w:t>
      </w:r>
      <w:r w:rsidRPr="00025EAD">
        <w:t>устного</w:t>
      </w:r>
      <w:r w:rsidRPr="00025EAD">
        <w:rPr>
          <w:spacing w:val="-2"/>
        </w:rPr>
        <w:t xml:space="preserve"> </w:t>
      </w:r>
      <w:r w:rsidRPr="00025EAD">
        <w:t>опроса</w:t>
      </w:r>
    </w:p>
    <w:p w14:paraId="7107ACD9" w14:textId="77777777" w:rsidR="00025EAD" w:rsidRPr="00025EAD" w:rsidRDefault="00025EAD" w:rsidP="00025EAD">
      <w:pPr>
        <w:pStyle w:val="af0"/>
        <w:rPr>
          <w:rFonts w:ascii="Times New Roman" w:hAnsi="Times New Roman" w:cs="Times New Roman"/>
          <w:b/>
        </w:rPr>
      </w:pPr>
    </w:p>
    <w:p w14:paraId="4E7EFE5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является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предметом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изучения химии?</w:t>
      </w:r>
    </w:p>
    <w:p w14:paraId="78F00CA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spacing w:before="1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частицы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молекулы?</w:t>
      </w:r>
    </w:p>
    <w:p w14:paraId="2C22FDC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явления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аллотропии.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вызывают.</w:t>
      </w:r>
    </w:p>
    <w:p w14:paraId="556D6B8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сложным?</w:t>
      </w:r>
    </w:p>
    <w:p w14:paraId="61C28C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формула?</w:t>
      </w:r>
    </w:p>
    <w:p w14:paraId="7F9CC8D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«относительная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атомная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</w:p>
    <w:p w14:paraId="3CD24FE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элемента»,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«относительная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молекулярная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вещества»</w:t>
      </w:r>
    </w:p>
    <w:p w14:paraId="6B4F27C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сохранения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веществ.</w:t>
      </w:r>
    </w:p>
    <w:p w14:paraId="56B6E51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постоянства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 вещества.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Является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</w:p>
    <w:p w14:paraId="417FD33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универсальным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всех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</w:t>
      </w:r>
    </w:p>
    <w:p w14:paraId="5FD6A45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5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Авогадро.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5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следствия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этого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закона</w:t>
      </w:r>
      <w:r w:rsidRPr="00025EAD">
        <w:rPr>
          <w:rFonts w:ascii="Times New Roman" w:hAnsi="Times New Roman"/>
          <w:spacing w:val="5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имеют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важное</w:t>
      </w:r>
    </w:p>
    <w:p w14:paraId="486C9D9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расчетов?</w:t>
      </w:r>
    </w:p>
    <w:p w14:paraId="09E7665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периодический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закон.</w:t>
      </w:r>
    </w:p>
    <w:p w14:paraId="0D4E6E2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87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период?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периода.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периоды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14E39CE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782"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группа?</w:t>
      </w:r>
      <w:r w:rsidRPr="00025EAD">
        <w:rPr>
          <w:rFonts w:ascii="Times New Roman" w:hAnsi="Times New Roman"/>
          <w:spacing w:val="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группы.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подгруппы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7B06937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порядковый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номер?</w:t>
      </w:r>
    </w:p>
    <w:p w14:paraId="4653543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  <w:tab w:val="left" w:pos="2782"/>
          <w:tab w:val="left" w:pos="3910"/>
          <w:tab w:val="left" w:pos="4948"/>
          <w:tab w:val="left" w:pos="5728"/>
          <w:tab w:val="left" w:pos="6313"/>
          <w:tab w:val="left" w:pos="7071"/>
          <w:tab w:val="left" w:pos="9230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z w:val="24"/>
        </w:rPr>
        <w:tab/>
        <w:t>устроено</w:t>
      </w:r>
      <w:r w:rsidRPr="00025EAD">
        <w:rPr>
          <w:rFonts w:ascii="Times New Roman" w:hAnsi="Times New Roman"/>
          <w:sz w:val="24"/>
        </w:rPr>
        <w:tab/>
        <w:t>атомное</w:t>
      </w:r>
      <w:r w:rsidRPr="00025EAD">
        <w:rPr>
          <w:rFonts w:ascii="Times New Roman" w:hAnsi="Times New Roman"/>
          <w:sz w:val="24"/>
        </w:rPr>
        <w:tab/>
        <w:t>ядро?</w:t>
      </w:r>
      <w:r w:rsidRPr="00025EAD">
        <w:rPr>
          <w:rFonts w:ascii="Times New Roman" w:hAnsi="Times New Roman"/>
          <w:sz w:val="24"/>
        </w:rPr>
        <w:tab/>
        <w:t>Что</w:t>
      </w:r>
      <w:r w:rsidRPr="00025EAD">
        <w:rPr>
          <w:rFonts w:ascii="Times New Roman" w:hAnsi="Times New Roman"/>
          <w:sz w:val="24"/>
        </w:rPr>
        <w:tab/>
        <w:t>такое</w:t>
      </w:r>
      <w:r w:rsidRPr="00025EAD">
        <w:rPr>
          <w:rFonts w:ascii="Times New Roman" w:hAnsi="Times New Roman"/>
          <w:sz w:val="24"/>
        </w:rPr>
        <w:tab/>
        <w:t xml:space="preserve">изотопы?  </w:t>
      </w:r>
      <w:r w:rsidRPr="00025EAD">
        <w:rPr>
          <w:rFonts w:ascii="Times New Roman" w:hAnsi="Times New Roman"/>
          <w:spacing w:val="1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свойства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различных</w:t>
      </w:r>
    </w:p>
    <w:p w14:paraId="05D330C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изотопов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того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элемента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идентичны,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хотя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относительные</w:t>
      </w:r>
    </w:p>
    <w:p w14:paraId="120317D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атомные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различны?</w:t>
      </w:r>
    </w:p>
    <w:p w14:paraId="1BB73D6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«ионная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связь».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механизм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образования?</w:t>
      </w:r>
    </w:p>
    <w:p w14:paraId="5FBB29C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понятия</w:t>
      </w:r>
      <w:r w:rsidRPr="00025EAD">
        <w:rPr>
          <w:rFonts w:ascii="Times New Roman" w:hAnsi="Times New Roman"/>
          <w:spacing w:val="1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«катионы»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«анионы».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катионов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анионов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 знаете?</w:t>
      </w:r>
    </w:p>
    <w:p w14:paraId="2A3F7CB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85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2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физическими</w:t>
      </w:r>
      <w:r w:rsidRPr="00025EAD">
        <w:rPr>
          <w:rFonts w:ascii="Times New Roman" w:hAnsi="Times New Roman"/>
          <w:spacing w:val="1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свойствами</w:t>
      </w:r>
      <w:r w:rsidRPr="00025EAD">
        <w:rPr>
          <w:rFonts w:ascii="Times New Roman" w:hAnsi="Times New Roman"/>
          <w:spacing w:val="2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характеризуются</w:t>
      </w:r>
      <w:r w:rsidRPr="00025EAD">
        <w:rPr>
          <w:rFonts w:ascii="Times New Roman" w:hAnsi="Times New Roman"/>
          <w:spacing w:val="2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2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1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ионными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кристаллическими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решетками?</w:t>
      </w:r>
    </w:p>
    <w:p w14:paraId="60A0006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  <w:tab w:val="left" w:pos="3128"/>
          <w:tab w:val="left" w:pos="4651"/>
          <w:tab w:val="left" w:pos="5432"/>
          <w:tab w:val="left" w:pos="6672"/>
          <w:tab w:val="left" w:pos="8320"/>
          <w:tab w:val="left" w:pos="9183"/>
        </w:tabs>
        <w:autoSpaceDE w:val="0"/>
        <w:autoSpaceDN w:val="0"/>
        <w:ind w:left="782"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</w:t>
      </w:r>
      <w:r w:rsidRPr="00025EAD">
        <w:rPr>
          <w:rFonts w:ascii="Times New Roman" w:hAnsi="Times New Roman"/>
          <w:sz w:val="24"/>
        </w:rPr>
        <w:tab/>
        <w:t>химическую</w:t>
      </w:r>
      <w:r w:rsidRPr="00025EAD">
        <w:rPr>
          <w:rFonts w:ascii="Times New Roman" w:hAnsi="Times New Roman"/>
          <w:sz w:val="24"/>
        </w:rPr>
        <w:tab/>
        <w:t>связь</w:t>
      </w:r>
      <w:r w:rsidRPr="00025EAD">
        <w:rPr>
          <w:rFonts w:ascii="Times New Roman" w:hAnsi="Times New Roman"/>
          <w:sz w:val="24"/>
        </w:rPr>
        <w:tab/>
        <w:t>называют</w:t>
      </w:r>
      <w:r w:rsidRPr="00025EAD">
        <w:rPr>
          <w:rFonts w:ascii="Times New Roman" w:hAnsi="Times New Roman"/>
          <w:sz w:val="24"/>
        </w:rPr>
        <w:tab/>
        <w:t>ковалентной?</w:t>
      </w:r>
      <w:r w:rsidRPr="00025EAD">
        <w:rPr>
          <w:rFonts w:ascii="Times New Roman" w:hAnsi="Times New Roman"/>
          <w:sz w:val="24"/>
        </w:rPr>
        <w:tab/>
        <w:t>Какие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признаки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учитывают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ковалентных связей?</w:t>
      </w:r>
    </w:p>
    <w:p w14:paraId="753D12D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Каковы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механизмы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образования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связи?</w:t>
      </w:r>
    </w:p>
    <w:p w14:paraId="43079EC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особенностями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</w:p>
    <w:p w14:paraId="1662799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«металлическая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связь».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сближает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эту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ионной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связями?</w:t>
      </w:r>
    </w:p>
    <w:p w14:paraId="5ADEFB5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решетка?</w:t>
      </w:r>
    </w:p>
    <w:p w14:paraId="375CBA2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смесь?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смесей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агрегатному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состоянию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образующих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 веществ?</w:t>
      </w:r>
    </w:p>
    <w:p w14:paraId="7B5F496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смесей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признаку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однородности?</w:t>
      </w:r>
    </w:p>
    <w:p w14:paraId="1190EF2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«дисперсная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система».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дисперсная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 остальных смесей?</w:t>
      </w:r>
    </w:p>
    <w:p w14:paraId="0034990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грубодисперсными?</w:t>
      </w:r>
      <w:r w:rsidRPr="00025EAD">
        <w:rPr>
          <w:rFonts w:ascii="Times New Roman" w:hAnsi="Times New Roman"/>
          <w:spacing w:val="-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они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делятся?</w:t>
      </w:r>
    </w:p>
    <w:p w14:paraId="7CE012F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лежит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классификации?</w:t>
      </w:r>
    </w:p>
    <w:p w14:paraId="3B444AA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дисперсными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сталкиваетесь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производственной</w:t>
      </w:r>
    </w:p>
    <w:p w14:paraId="45F09E1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практике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иметь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деятельности?</w:t>
      </w:r>
    </w:p>
    <w:p w14:paraId="3AEDC5C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растворами?</w:t>
      </w:r>
    </w:p>
    <w:p w14:paraId="4EC8381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721C559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«растворимость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воде».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единицах</w:t>
      </w:r>
    </w:p>
    <w:p w14:paraId="440C8B8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выражается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растворимость?</w:t>
      </w:r>
    </w:p>
    <w:p w14:paraId="30507AE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5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факторы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влияют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растворимость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воде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газов,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жидкостей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твердых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</w:t>
      </w:r>
    </w:p>
    <w:p w14:paraId="1A87BBBF" w14:textId="77777777" w:rsidR="00025EAD" w:rsidRPr="00025EAD" w:rsidRDefault="00025EAD" w:rsidP="00025EAD">
      <w:pPr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643A615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электролитами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proofErr w:type="spellStart"/>
      <w:r w:rsidRPr="00025EAD">
        <w:rPr>
          <w:rFonts w:ascii="Times New Roman" w:hAnsi="Times New Roman"/>
          <w:sz w:val="24"/>
        </w:rPr>
        <w:t>неэлектролитами</w:t>
      </w:r>
      <w:proofErr w:type="spellEnd"/>
      <w:r w:rsidRPr="00025EAD">
        <w:rPr>
          <w:rFonts w:ascii="Times New Roman" w:hAnsi="Times New Roman"/>
          <w:sz w:val="24"/>
        </w:rPr>
        <w:t>?</w:t>
      </w:r>
    </w:p>
    <w:p w14:paraId="2EB4D6A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играет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процессе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диссоциации?</w:t>
      </w:r>
    </w:p>
    <w:p w14:paraId="6A9B267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«степень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 делятся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 степени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диссоциации?</w:t>
      </w:r>
    </w:p>
    <w:p w14:paraId="5D1FC21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сточки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зрения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диссоциации.</w:t>
      </w:r>
    </w:p>
    <w:p w14:paraId="2665561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кислоты?</w:t>
      </w:r>
    </w:p>
    <w:p w14:paraId="18A4FF4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определить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наличие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продуктах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питания?</w:t>
      </w:r>
    </w:p>
    <w:p w14:paraId="0CE347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исходя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точки</w:t>
      </w:r>
      <w:r w:rsidRPr="00025EAD">
        <w:rPr>
          <w:rFonts w:ascii="Times New Roman" w:hAnsi="Times New Roman"/>
          <w:spacing w:val="6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зрения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 диссоциации?</w:t>
      </w:r>
    </w:p>
    <w:p w14:paraId="06427B3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основания?</w:t>
      </w:r>
    </w:p>
    <w:p w14:paraId="3F7EAB8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 определение солям исходя из состава этих соединений. Для какой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</w:p>
    <w:p w14:paraId="79862D4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солей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справедливо?</w:t>
      </w:r>
    </w:p>
    <w:p w14:paraId="2B831C1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классифицируют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общего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между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солями.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 их отличает?</w:t>
      </w:r>
    </w:p>
    <w:p w14:paraId="5FD8589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профиля?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целью?</w:t>
      </w:r>
    </w:p>
    <w:p w14:paraId="09CC983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процесс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гидролизом?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гидролиза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08F74DC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 представляет собой соль как продукт реакции обмена и продукт реакции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замещения?</w:t>
      </w:r>
    </w:p>
    <w:p w14:paraId="126F3A5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аспекты вашей профессиональной деятельности требует знания о рН?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Обоснуйте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ответ?</w:t>
      </w:r>
    </w:p>
    <w:p w14:paraId="501EB35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 оксидами?</w:t>
      </w:r>
    </w:p>
    <w:p w14:paraId="44D1E06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классифицируют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несолеобразующими?</w:t>
      </w:r>
    </w:p>
    <w:p w14:paraId="4299945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солеобразующими?</w:t>
      </w:r>
    </w:p>
    <w:p w14:paraId="18DBF8A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основными,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кислотными,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амфотерными?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</w:p>
    <w:p w14:paraId="49DE5FC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элементы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образуют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оксиды?</w:t>
      </w:r>
    </w:p>
    <w:p w14:paraId="730E2C7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 классифицируют химические реакции по числу и составу реагирующих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 Привести примеры реакций каждого типа. Реакции какого типа всегда являются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окислительно-восстановительными?</w:t>
      </w:r>
    </w:p>
    <w:p w14:paraId="01CCA7C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катализатором?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катализом?</w:t>
      </w:r>
    </w:p>
    <w:p w14:paraId="234D28F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 в вашей будущей профессии используется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теплота, выделяющаяся 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протекании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экзотермических реакций?</w:t>
      </w:r>
    </w:p>
    <w:p w14:paraId="6229D4B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«скорость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реакции».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единицах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измеряется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зависит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скорость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реакции?</w:t>
      </w:r>
    </w:p>
    <w:p w14:paraId="79D15AE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реакции называют необратимыми? Приведите примеры таких реакций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напишите их уравнения?</w:t>
      </w:r>
    </w:p>
    <w:p w14:paraId="6F99FAA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обратимыми?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заключается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равновесие?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 его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сместить?</w:t>
      </w:r>
    </w:p>
    <w:p w14:paraId="0131E0A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8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принцип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Ле-</w:t>
      </w:r>
      <w:proofErr w:type="spellStart"/>
      <w:r w:rsidRPr="00025EAD">
        <w:rPr>
          <w:rFonts w:ascii="Times New Roman" w:hAnsi="Times New Roman"/>
          <w:sz w:val="24"/>
        </w:rPr>
        <w:t>Шателье</w:t>
      </w:r>
      <w:proofErr w:type="spellEnd"/>
      <w:r w:rsidRPr="00025EAD">
        <w:rPr>
          <w:rFonts w:ascii="Times New Roman" w:hAnsi="Times New Roman"/>
          <w:sz w:val="24"/>
        </w:rPr>
        <w:t>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Рассмотрите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каждого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смещение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 равновесие?</w:t>
      </w:r>
    </w:p>
    <w:p w14:paraId="7184A74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Физические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</w:p>
    <w:p w14:paraId="09135B7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заключается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различают?</w:t>
      </w:r>
    </w:p>
    <w:p w14:paraId="46A8BA7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защиты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коррозии.</w:t>
      </w:r>
    </w:p>
    <w:p w14:paraId="5206906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получения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60DF384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отличаются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неметаллов?</w:t>
      </w:r>
    </w:p>
    <w:p w14:paraId="6E7DF83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свойствами-окислительными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или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восстановительными-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характеризуются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неметаллы?</w:t>
      </w:r>
    </w:p>
    <w:p w14:paraId="71A857A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восстановительные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</w:p>
    <w:p w14:paraId="6238983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окислительные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неметаллов?</w:t>
      </w:r>
    </w:p>
    <w:p w14:paraId="30351089" w14:textId="77777777" w:rsidR="00025EAD" w:rsidRPr="00025EAD" w:rsidRDefault="00025EAD" w:rsidP="00025EAD">
      <w:pPr>
        <w:jc w:val="both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7EC8305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органическими?</w:t>
      </w:r>
    </w:p>
    <w:p w14:paraId="60F3218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поясните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А.М.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Бутлерова.</w:t>
      </w:r>
    </w:p>
    <w:p w14:paraId="6A5AA44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соединений?</w:t>
      </w:r>
    </w:p>
    <w:p w14:paraId="325DA01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 группу атомов называют функциональной? Какие функциональные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известны?</w:t>
      </w:r>
    </w:p>
    <w:p w14:paraId="4CD2AFA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Назовите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неорганической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химии.</w:t>
      </w:r>
    </w:p>
    <w:p w14:paraId="49AA513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дегидрирования?</w:t>
      </w:r>
    </w:p>
    <w:p w14:paraId="25FAB53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предельными?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Общая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формула.</w:t>
      </w:r>
    </w:p>
    <w:p w14:paraId="1E072A6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гомологический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ряд?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Перечислить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гомологический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ряд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алканов.</w:t>
      </w:r>
    </w:p>
    <w:p w14:paraId="13F3152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полимеризации?</w:t>
      </w:r>
    </w:p>
    <w:p w14:paraId="6F7E46B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гидратации,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дегидратации?</w:t>
      </w:r>
    </w:p>
    <w:p w14:paraId="5A6AB48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непредельными?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алкенов.</w:t>
      </w:r>
    </w:p>
    <w:p w14:paraId="5CAE6467" w14:textId="373F0020" w:rsidR="00025EAD" w:rsidRPr="00AE521E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6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 общего и в чем различия между реакциями присоединений с участием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алкенов</w:t>
      </w:r>
      <w:r w:rsidR="00AE521E">
        <w:rPr>
          <w:rFonts w:ascii="Times New Roman" w:hAnsi="Times New Roman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и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диеновых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углеводородов?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Ответ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подтвердите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уравнения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химических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реакций.</w:t>
      </w:r>
    </w:p>
    <w:p w14:paraId="294EA6D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диеновых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ацетиленовых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углеводородов.</w:t>
      </w:r>
    </w:p>
    <w:p w14:paraId="4963AE1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7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Сравните химические свойства этилена и ацетилена. Какие общие черты 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различия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можете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отметить?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Ответ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подтвердите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уравнениями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реакции.</w:t>
      </w:r>
    </w:p>
    <w:p w14:paraId="101AB1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ароматическими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(арены)?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Приведите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пример.</w:t>
      </w:r>
    </w:p>
    <w:p w14:paraId="6B1FF7D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пламенем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горит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бензол?</w:t>
      </w:r>
    </w:p>
    <w:p w14:paraId="4473EED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спирты относятся к предельным одноатомным? Как формируют 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названия?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изомерии характерны для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них?</w:t>
      </w:r>
    </w:p>
    <w:p w14:paraId="2E9D773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наступлению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холодов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клеточной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жидкости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насекомых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некоторых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земноводных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резко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увеличивается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содержание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глицерина.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Объясните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природный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факт.</w:t>
      </w:r>
    </w:p>
    <w:p w14:paraId="69F2F75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денатуратом?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Где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используют?</w:t>
      </w:r>
    </w:p>
    <w:p w14:paraId="290751D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Назовите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области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этилового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спирта,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этиленгликоля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глицерина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условиях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учебной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практики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будущей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деятельности?</w:t>
      </w:r>
    </w:p>
    <w:p w14:paraId="18DC914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взаимное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proofErr w:type="spellStart"/>
      <w:r w:rsidRPr="00025EAD">
        <w:rPr>
          <w:rFonts w:ascii="Times New Roman" w:hAnsi="Times New Roman"/>
          <w:sz w:val="24"/>
        </w:rPr>
        <w:t>фенильного</w:t>
      </w:r>
      <w:proofErr w:type="spellEnd"/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радикала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гидроксильной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отражается</w:t>
      </w:r>
    </w:p>
    <w:p w14:paraId="60BD621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фенола?</w:t>
      </w:r>
    </w:p>
    <w:p w14:paraId="5C6A349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Фенол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многочисленных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материалов.</w:t>
      </w:r>
    </w:p>
    <w:p w14:paraId="7170BCA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правила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безопасности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должны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соблюдаться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работе</w:t>
      </w:r>
      <w:r w:rsidRPr="00025EAD">
        <w:rPr>
          <w:rFonts w:ascii="Times New Roman" w:hAnsi="Times New Roman"/>
          <w:spacing w:val="6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веществом? Почему?</w:t>
      </w:r>
    </w:p>
    <w:p w14:paraId="0D02422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альдегидами?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изомерии,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характерны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 альдегидов.?</w:t>
      </w:r>
    </w:p>
    <w:p w14:paraId="2AB1038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формальдегида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лежит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применения?</w:t>
      </w:r>
    </w:p>
    <w:p w14:paraId="63E1035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полимеризации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реакций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поликонденсации?</w:t>
      </w:r>
    </w:p>
    <w:p w14:paraId="4A4A34B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примерные материалы на основе формальдегидных смол используют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производстве,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связанном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вашей</w:t>
      </w:r>
      <w:r w:rsidRPr="00025EAD">
        <w:rPr>
          <w:rFonts w:ascii="Times New Roman" w:hAnsi="Times New Roman"/>
          <w:spacing w:val="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деятельностью?</w:t>
      </w:r>
    </w:p>
    <w:p w14:paraId="1BD6147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карбоновыми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кислотами?</w:t>
      </w:r>
    </w:p>
    <w:p w14:paraId="7EDC295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соляной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уксусной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кислот.</w:t>
      </w:r>
    </w:p>
    <w:p w14:paraId="5F29ED9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сложные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эфиры?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получения?</w:t>
      </w:r>
    </w:p>
    <w:p w14:paraId="668C28F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углеводами?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они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делятся?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 положен 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основу этой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классификации?</w:t>
      </w:r>
    </w:p>
    <w:p w14:paraId="2A0D9D7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глюкоза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называется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proofErr w:type="spellStart"/>
      <w:r w:rsidRPr="00025EAD">
        <w:rPr>
          <w:rFonts w:ascii="Times New Roman" w:hAnsi="Times New Roman"/>
          <w:sz w:val="24"/>
        </w:rPr>
        <w:t>альдегидоспиртом</w:t>
      </w:r>
      <w:proofErr w:type="spellEnd"/>
      <w:r w:rsidRPr="00025EAD">
        <w:rPr>
          <w:rFonts w:ascii="Times New Roman" w:hAnsi="Times New Roman"/>
          <w:sz w:val="24"/>
        </w:rPr>
        <w:t>?</w:t>
      </w:r>
    </w:p>
    <w:p w14:paraId="675FE95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Моносахариды-сравнить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глюкозы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фруктозы?</w:t>
      </w:r>
    </w:p>
    <w:p w14:paraId="65870D56" w14:textId="77777777" w:rsidR="00025EAD" w:rsidRPr="00025EAD" w:rsidRDefault="00025EAD" w:rsidP="00025EAD">
      <w:pPr>
        <w:jc w:val="both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0917839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способны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проявлять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двойственную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функцию?</w:t>
      </w:r>
    </w:p>
    <w:p w14:paraId="661F3E0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крахмал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целлюлозу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происхождению,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значению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</w:p>
    <w:p w14:paraId="579B38A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растительного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организма?</w:t>
      </w:r>
    </w:p>
    <w:p w14:paraId="78DA568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вещества называются аминами? Какую функциональную группу они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содержат?</w:t>
      </w:r>
    </w:p>
    <w:p w14:paraId="6B35974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основаниями?</w:t>
      </w:r>
    </w:p>
    <w:p w14:paraId="01F8BDA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анилина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подтверждают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 взаимном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влиянии атомов 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молекуле?</w:t>
      </w:r>
    </w:p>
    <w:p w14:paraId="3E919C0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Где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анилиновые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красители?</w:t>
      </w:r>
    </w:p>
    <w:p w14:paraId="731C380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органические вещества называются аминокислотами? Можно ли 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назвать соединениями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двойственной функцией?</w:t>
      </w:r>
    </w:p>
    <w:p w14:paraId="1C9F245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проявляется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амфотерный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аминокислот?</w:t>
      </w:r>
    </w:p>
    <w:p w14:paraId="2041DA6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аминокислоты могут служить сырьем для получения синтетических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волокон?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аминокислот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должны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отличить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родственных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</w:t>
      </w:r>
    </w:p>
    <w:p w14:paraId="1963544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характеристику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каждой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трех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структур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белковых молекул.</w:t>
      </w:r>
    </w:p>
    <w:p w14:paraId="12A481C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биологическую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белка.</w:t>
      </w:r>
    </w:p>
    <w:p w14:paraId="4C14922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Укажите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лежат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синтеза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полимеров.</w:t>
      </w:r>
    </w:p>
    <w:p w14:paraId="4C37C59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1490" w:right="1577" w:firstLine="0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Приведите примеры реакций полимеризации и поликонденсации.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124.</w:t>
      </w:r>
    </w:p>
    <w:p w14:paraId="12A459D9" w14:textId="77777777" w:rsidR="00025EAD" w:rsidRPr="00025EAD" w:rsidRDefault="00025EAD" w:rsidP="00025EAD">
      <w:pPr>
        <w:pStyle w:val="af0"/>
        <w:ind w:left="782" w:right="390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Приведите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примеры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природных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высокомолекулярных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соединений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растительного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животного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происхождения</w:t>
      </w:r>
    </w:p>
    <w:p w14:paraId="46179673" w14:textId="77777777" w:rsidR="00025EAD" w:rsidRPr="00025EAD" w:rsidRDefault="00025EAD" w:rsidP="00025EAD">
      <w:pPr>
        <w:pStyle w:val="af0"/>
        <w:ind w:left="1490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i/>
        </w:rPr>
        <w:t xml:space="preserve">125.  </w:t>
      </w:r>
      <w:r w:rsidRPr="00025EAD">
        <w:rPr>
          <w:rFonts w:ascii="Times New Roman" w:hAnsi="Times New Roman" w:cs="Times New Roman"/>
          <w:i/>
          <w:spacing w:val="44"/>
        </w:rPr>
        <w:t xml:space="preserve"> </w:t>
      </w:r>
      <w:r w:rsidRPr="00025EAD">
        <w:rPr>
          <w:rFonts w:ascii="Times New Roman" w:hAnsi="Times New Roman" w:cs="Times New Roman"/>
        </w:rPr>
        <w:t>Какие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химические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вещества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для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чего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мы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используем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дома?</w:t>
      </w:r>
    </w:p>
    <w:p w14:paraId="5983EEE1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35701836" w14:textId="77777777" w:rsidR="00025EAD" w:rsidRPr="00025EAD" w:rsidRDefault="00025EAD" w:rsidP="00025EAD">
      <w:pPr>
        <w:pStyle w:val="1"/>
        <w:ind w:left="1490"/>
        <w:jc w:val="both"/>
      </w:pPr>
      <w:r w:rsidRPr="00025EAD">
        <w:t>Критерии</w:t>
      </w:r>
      <w:r w:rsidRPr="00025EAD">
        <w:rPr>
          <w:spacing w:val="-4"/>
        </w:rPr>
        <w:t xml:space="preserve"> </w:t>
      </w:r>
      <w:r w:rsidRPr="00025EAD">
        <w:t>оценки:</w:t>
      </w:r>
    </w:p>
    <w:p w14:paraId="285DADBB" w14:textId="77777777" w:rsidR="00025EAD" w:rsidRPr="00025EAD" w:rsidRDefault="00025EAD" w:rsidP="00025EAD">
      <w:pPr>
        <w:pStyle w:val="af0"/>
        <w:ind w:left="782" w:right="390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«5»: ответ полный и правильный на основании изученных теорий; материал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изложен в определенной логической последовательности, литературным языком; ответ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самостоятельный.</w:t>
      </w:r>
    </w:p>
    <w:p w14:paraId="2CDE97CE" w14:textId="77777777" w:rsidR="00025EAD" w:rsidRPr="00025EAD" w:rsidRDefault="00025EAD" w:rsidP="00025EAD">
      <w:pPr>
        <w:pStyle w:val="af0"/>
        <w:spacing w:before="1"/>
        <w:ind w:left="782" w:right="385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«4»: ответ полный и правильный на сновании изученных теорий; 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 в определенной логической последовательности, при этом - допущены две-три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несущественные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ошибки, исправленные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по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требованию учителя.</w:t>
      </w:r>
    </w:p>
    <w:p w14:paraId="72728E81" w14:textId="77777777" w:rsidR="00025EAD" w:rsidRPr="00025EAD" w:rsidRDefault="00025EAD" w:rsidP="00025EAD">
      <w:pPr>
        <w:pStyle w:val="af0"/>
        <w:ind w:left="782" w:right="392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«3»: ответ полный, но при этом допущена существенная ошибка или ответ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неполный,</w:t>
      </w:r>
      <w:r w:rsidRPr="00025EAD">
        <w:rPr>
          <w:rFonts w:ascii="Times New Roman" w:hAnsi="Times New Roman" w:cs="Times New Roman"/>
          <w:spacing w:val="-4"/>
        </w:rPr>
        <w:t xml:space="preserve"> </w:t>
      </w:r>
      <w:r w:rsidRPr="00025EAD">
        <w:rPr>
          <w:rFonts w:ascii="Times New Roman" w:hAnsi="Times New Roman" w:cs="Times New Roman"/>
        </w:rPr>
        <w:t>несвязный.</w:t>
      </w:r>
    </w:p>
    <w:p w14:paraId="2FD1CE72" w14:textId="77777777" w:rsidR="00025EAD" w:rsidRPr="00025EAD" w:rsidRDefault="00025EAD" w:rsidP="00025EAD">
      <w:pPr>
        <w:pStyle w:val="af0"/>
        <w:ind w:left="782" w:right="387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«2»: при ответе обнаружено непонимание учащимся основного содержания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учебного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допущены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существенные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ошибки, которые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обучающийся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может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исправить при наводящих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вопросах учителя,</w:t>
      </w:r>
      <w:r w:rsidRPr="00025EAD">
        <w:rPr>
          <w:rFonts w:ascii="Times New Roman" w:hAnsi="Times New Roman" w:cs="Times New Roman"/>
          <w:spacing w:val="2"/>
        </w:rPr>
        <w:t xml:space="preserve"> </w:t>
      </w:r>
      <w:r w:rsidRPr="00025EAD">
        <w:rPr>
          <w:rFonts w:ascii="Times New Roman" w:hAnsi="Times New Roman" w:cs="Times New Roman"/>
        </w:rPr>
        <w:t>отсутствие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ответа.</w:t>
      </w:r>
    </w:p>
    <w:p w14:paraId="641B0BA8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14:paraId="7C9B1261" w14:textId="77777777" w:rsidR="006A5CCB" w:rsidRPr="00371F65" w:rsidRDefault="006A5CCB" w:rsidP="006A5CCB">
      <w:pPr>
        <w:pStyle w:val="a5"/>
        <w:framePr w:hSpace="180" w:wrap="around" w:vAnchor="text" w:hAnchor="margin" w:y="49"/>
        <w:ind w:left="0" w:firstLine="709"/>
        <w:jc w:val="both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>Тема 1.2</w:t>
      </w:r>
    </w:p>
    <w:p w14:paraId="641D1816" w14:textId="77777777" w:rsidR="006A5CCB" w:rsidRPr="00371F65" w:rsidRDefault="006A5CCB" w:rsidP="006A5CCB">
      <w:pPr>
        <w:pStyle w:val="20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  <w:r w:rsidRPr="00371F65">
        <w:rPr>
          <w:b/>
          <w:bCs/>
          <w:sz w:val="22"/>
          <w:szCs w:val="22"/>
        </w:rPr>
        <w:t>Углеводороды и их природные источники</w:t>
      </w:r>
    </w:p>
    <w:p w14:paraId="4B31DFC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Вопросы  для устного ответа:</w:t>
      </w:r>
    </w:p>
    <w:p w14:paraId="5362C2B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1)</w:t>
      </w:r>
      <w:r w:rsidRPr="00371F65">
        <w:rPr>
          <w:rFonts w:ascii="Times New Roman" w:hAnsi="Times New Roman" w:cs="Times New Roman"/>
        </w:rPr>
        <w:t xml:space="preserve"> Полиэтилен, его свойства и применение.</w:t>
      </w:r>
    </w:p>
    <w:p w14:paraId="0ED3BB4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 xml:space="preserve">2) </w:t>
      </w:r>
      <w:r w:rsidRPr="00371F65">
        <w:rPr>
          <w:rFonts w:ascii="Times New Roman" w:hAnsi="Times New Roman" w:cs="Times New Roman"/>
        </w:rPr>
        <w:t>Химические свойства алканов</w:t>
      </w:r>
    </w:p>
    <w:p w14:paraId="6BC41E08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Cs/>
        </w:rPr>
        <w:t>3)</w:t>
      </w:r>
      <w:r w:rsidRPr="00371F65">
        <w:rPr>
          <w:rFonts w:ascii="Times New Roman" w:hAnsi="Times New Roman" w:cs="Times New Roman"/>
        </w:rPr>
        <w:t xml:space="preserve"> Натуральный и синтетические каучуки. </w:t>
      </w:r>
    </w:p>
    <w:p w14:paraId="5DC0FC2F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4)Резина. </w:t>
      </w:r>
    </w:p>
    <w:p w14:paraId="4F978AD6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5) Вулканизация резины. </w:t>
      </w:r>
    </w:p>
    <w:p w14:paraId="03B625F0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6) реакция Кучерова,  </w:t>
      </w:r>
    </w:p>
    <w:p w14:paraId="7DDA14C4" w14:textId="77777777" w:rsidR="006A5CCB" w:rsidRPr="00371F65" w:rsidRDefault="006A5CCB" w:rsidP="006A5CCB">
      <w:pPr>
        <w:pStyle w:val="110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325BA654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ставится при правильном, развернутом ответе на 100-95%</w:t>
      </w:r>
    </w:p>
    <w:p w14:paraId="0108B990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всех вопросов по теме с приведением примеров без помощи преподавателя; </w:t>
      </w:r>
    </w:p>
    <w:p w14:paraId="46C38302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</w:t>
      </w:r>
    </w:p>
    <w:p w14:paraId="5585B852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05FD09DE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оценка «2» ставится при неполном ответе ниже 45% вопросов.</w:t>
      </w:r>
    </w:p>
    <w:p w14:paraId="5770489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Самостоятельная  работа «Предельные углеводороды»</w:t>
      </w:r>
    </w:p>
    <w:p w14:paraId="099D928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Часть А. тестовые задания с выбором одного правильного ответа и на соотношение. </w:t>
      </w:r>
    </w:p>
    <w:p w14:paraId="7D0A744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 xml:space="preserve">1.(1 балл). Какое из следующих утверждений </w:t>
      </w:r>
      <w:r w:rsidRPr="00371F65">
        <w:rPr>
          <w:rFonts w:ascii="Times New Roman" w:hAnsi="Times New Roman" w:cs="Times New Roman"/>
          <w:b/>
          <w:i/>
        </w:rPr>
        <w:t>неверно?</w:t>
      </w:r>
    </w:p>
    <w:p w14:paraId="151B5C4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Любой  предельный углеводород содержит первичный атом углерода;</w:t>
      </w:r>
    </w:p>
    <w:p w14:paraId="55AECD5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proofErr w:type="spellStart"/>
      <w:r w:rsidRPr="00371F65">
        <w:rPr>
          <w:rFonts w:ascii="Times New Roman" w:hAnsi="Times New Roman" w:cs="Times New Roman"/>
        </w:rPr>
        <w:t>Б.Любой</w:t>
      </w:r>
      <w:proofErr w:type="spellEnd"/>
      <w:r w:rsidRPr="00371F65">
        <w:rPr>
          <w:rFonts w:ascii="Times New Roman" w:hAnsi="Times New Roman" w:cs="Times New Roman"/>
        </w:rPr>
        <w:t xml:space="preserve"> предельный углеводород содержит атом углерода в состоянии </w:t>
      </w:r>
      <w:r w:rsidRPr="00371F65">
        <w:rPr>
          <w:rFonts w:ascii="Times New Roman" w:hAnsi="Times New Roman" w:cs="Times New Roman"/>
          <w:lang w:val="en-US"/>
        </w:rPr>
        <w:t>sp</w:t>
      </w:r>
      <w:r w:rsidRPr="00371F65">
        <w:rPr>
          <w:rFonts w:ascii="Times New Roman" w:hAnsi="Times New Roman" w:cs="Times New Roman"/>
          <w:vertAlign w:val="superscript"/>
        </w:rPr>
        <w:t>3</w:t>
      </w:r>
      <w:r w:rsidRPr="00371F65">
        <w:rPr>
          <w:rFonts w:ascii="Times New Roman" w:hAnsi="Times New Roman" w:cs="Times New Roman"/>
        </w:rPr>
        <w:t xml:space="preserve"> – гибридизации;</w:t>
      </w:r>
    </w:p>
    <w:p w14:paraId="2E08E83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Для алканов характерно большое число типов изомерии;</w:t>
      </w:r>
    </w:p>
    <w:p w14:paraId="26C041E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Г. Молекулы алканов содержат только </w:t>
      </w:r>
      <w:r w:rsidRPr="00371F65">
        <w:rPr>
          <w:rFonts w:ascii="Times New Roman" w:hAnsi="Times New Roman" w:cs="Times New Roman"/>
          <w:lang w:val="en-US"/>
        </w:rPr>
        <w:t>G</w:t>
      </w:r>
      <w:r w:rsidRPr="00371F65">
        <w:rPr>
          <w:rFonts w:ascii="Times New Roman" w:hAnsi="Times New Roman" w:cs="Times New Roman"/>
        </w:rPr>
        <w:t xml:space="preserve"> связи.</w:t>
      </w:r>
    </w:p>
    <w:p w14:paraId="38ACBA78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2.(1 балл). Найдите верное утверждение:</w:t>
      </w:r>
    </w:p>
    <w:p w14:paraId="557A63FC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Два гомолога могут являться изомерами;</w:t>
      </w:r>
    </w:p>
    <w:p w14:paraId="535AA4F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Два изомера могут являться гомологами;</w:t>
      </w:r>
    </w:p>
    <w:p w14:paraId="5776AF0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Два вещества, являются изомерами, могут относиться к различным гомологическим рядам;</w:t>
      </w:r>
    </w:p>
    <w:p w14:paraId="7F268F7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 xml:space="preserve">Г. Два вещества, состав которых отличается на одну или несколько групп – </w:t>
      </w:r>
      <w:r w:rsidRPr="00371F65">
        <w:rPr>
          <w:rFonts w:ascii="Times New Roman" w:hAnsi="Times New Roman" w:cs="Times New Roman"/>
          <w:lang w:val="en-US"/>
        </w:rPr>
        <w:t>CH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-, являются гомологами.</w:t>
      </w:r>
    </w:p>
    <w:p w14:paraId="0559B65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3. (1 балл). Какой тип изомерии характерен для алканов?</w:t>
      </w:r>
    </w:p>
    <w:p w14:paraId="5DB5352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Изомерия углеводородного скелета;</w:t>
      </w:r>
    </w:p>
    <w:p w14:paraId="0BC4AAD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Изомерия по положению двойной связи;</w:t>
      </w:r>
    </w:p>
    <w:p w14:paraId="12DB41F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В. Изомерия по положению тройной связи;</w:t>
      </w:r>
    </w:p>
    <w:p w14:paraId="007D7EB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4. (1 балл). Метан в лаборатории получают:</w:t>
      </w:r>
    </w:p>
    <w:p w14:paraId="6973D75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Пиролизом бутана;                      Б. Гидрогенизацией угля;</w:t>
      </w:r>
    </w:p>
    <w:p w14:paraId="1C1A58F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В. Реакцией </w:t>
      </w:r>
      <w:proofErr w:type="spellStart"/>
      <w:r w:rsidRPr="00371F65">
        <w:rPr>
          <w:rFonts w:ascii="Times New Roman" w:hAnsi="Times New Roman" w:cs="Times New Roman"/>
        </w:rPr>
        <w:t>Вюрца</w:t>
      </w:r>
      <w:proofErr w:type="spellEnd"/>
      <w:r w:rsidRPr="00371F65">
        <w:rPr>
          <w:rFonts w:ascii="Times New Roman" w:hAnsi="Times New Roman" w:cs="Times New Roman"/>
        </w:rPr>
        <w:t xml:space="preserve">;                          Г. Сплавлением ацетилена  натрия с гидроксидом натрия. </w:t>
      </w:r>
    </w:p>
    <w:p w14:paraId="39D4C26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5. (1 балл).  Молекулярная формула пентана:</w:t>
      </w:r>
    </w:p>
    <w:p w14:paraId="32335AE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А.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В. С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10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Б. С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12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Г. С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10</w:t>
      </w:r>
    </w:p>
    <w:p w14:paraId="773386E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6. (3 балла). Валентность атома углерода в молекулах алканов:</w:t>
      </w:r>
    </w:p>
    <w:p w14:paraId="0ECAC86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Равно двум;      Б. Равно четырем;         В. Равно шести;            Г. Равно восьми.</w:t>
      </w:r>
    </w:p>
    <w:p w14:paraId="1476B65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7.(1 балл). Какое утверждение верно:</w:t>
      </w:r>
    </w:p>
    <w:p w14:paraId="293EE84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Предельные углеводороды – это соединения в молекулах, которых между атомами углерода и водорода одна двойная связь;</w:t>
      </w:r>
    </w:p>
    <w:p w14:paraId="6D6295A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Б.  Предельные углеводороды – это соединения в молекулах, которых между атомами углерода и водорода две двойные  связи; </w:t>
      </w:r>
    </w:p>
    <w:p w14:paraId="7A13428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В.  Предельные углеводороды – это соединения в молекулах, которых между атомами углерода и водорода одна тройная  связь. </w:t>
      </w:r>
    </w:p>
    <w:p w14:paraId="4FEB93B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Предельные углеводороды – это соединения в молекулах, которых между атомами углерода и водорода простые одинарные связи.</w:t>
      </w:r>
    </w:p>
    <w:p w14:paraId="1B8E1A7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8(1 балл).</w:t>
      </w:r>
      <w:r w:rsidRPr="00371F65">
        <w:rPr>
          <w:rFonts w:ascii="Times New Roman" w:hAnsi="Times New Roman" w:cs="Times New Roman"/>
        </w:rPr>
        <w:t xml:space="preserve">  </w:t>
      </w:r>
      <w:r w:rsidRPr="00371F65">
        <w:rPr>
          <w:rFonts w:ascii="Times New Roman" w:hAnsi="Times New Roman" w:cs="Times New Roman"/>
          <w:b/>
        </w:rPr>
        <w:t>Какое утверждение верно:</w:t>
      </w:r>
    </w:p>
    <w:p w14:paraId="3599F1F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Алканы горят с образованием углекислого газа и воды;</w:t>
      </w:r>
    </w:p>
    <w:p w14:paraId="6DE3728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Алканы хорошо растворимы в воде;</w:t>
      </w:r>
    </w:p>
    <w:p w14:paraId="49AEA0C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Все алканы газообразные вещества;</w:t>
      </w:r>
    </w:p>
    <w:p w14:paraId="4B5AE16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9. (1 балл). Алканы не взаимодействуют:</w:t>
      </w:r>
    </w:p>
    <w:p w14:paraId="7886614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С кислородом;             Б. С хлором;                 В. С водой;               Г.  С азотной кислотой.</w:t>
      </w:r>
    </w:p>
    <w:p w14:paraId="564F668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10. (1 балл). Число  </w:t>
      </w:r>
      <w:r w:rsidRPr="00371F65">
        <w:rPr>
          <w:rFonts w:ascii="Times New Roman" w:hAnsi="Times New Roman" w:cs="Times New Roman"/>
          <w:b/>
          <w:lang w:val="en-US"/>
        </w:rPr>
        <w:t>G</w:t>
      </w:r>
      <w:r w:rsidRPr="00371F65">
        <w:rPr>
          <w:rFonts w:ascii="Times New Roman" w:hAnsi="Times New Roman" w:cs="Times New Roman"/>
          <w:b/>
        </w:rPr>
        <w:t xml:space="preserve"> связей в молекуле этана равно:</w:t>
      </w:r>
    </w:p>
    <w:p w14:paraId="3F1CC1E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13               Б. 10          В. 8           Г. 6</w:t>
      </w:r>
    </w:p>
    <w:p w14:paraId="4D48711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11. ( 3балла). Установите </w:t>
      </w:r>
      <w:proofErr w:type="spellStart"/>
      <w:r w:rsidRPr="00371F65">
        <w:rPr>
          <w:rFonts w:ascii="Times New Roman" w:hAnsi="Times New Roman" w:cs="Times New Roman"/>
          <w:b/>
        </w:rPr>
        <w:t>оответствие</w:t>
      </w:r>
      <w:proofErr w:type="spellEnd"/>
      <w:r w:rsidRPr="00371F65">
        <w:rPr>
          <w:rFonts w:ascii="Times New Roman" w:hAnsi="Times New Roman" w:cs="Times New Roman"/>
          <w:b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6A5CCB" w:rsidRPr="00371F65" w14:paraId="5C6617E0" w14:textId="77777777" w:rsidTr="001477B0">
        <w:tc>
          <w:tcPr>
            <w:tcW w:w="4779" w:type="dxa"/>
          </w:tcPr>
          <w:p w14:paraId="6F288BCC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Название алкана</w:t>
            </w:r>
          </w:p>
        </w:tc>
        <w:tc>
          <w:tcPr>
            <w:tcW w:w="4792" w:type="dxa"/>
          </w:tcPr>
          <w:p w14:paraId="018813A3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Химическая формула вещества</w:t>
            </w:r>
          </w:p>
        </w:tc>
      </w:tr>
      <w:tr w:rsidR="006A5CCB" w:rsidRPr="00371F65" w14:paraId="472C2211" w14:textId="77777777" w:rsidTr="001477B0">
        <w:tc>
          <w:tcPr>
            <w:tcW w:w="4779" w:type="dxa"/>
          </w:tcPr>
          <w:p w14:paraId="53AEC70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Этан</w:t>
            </w:r>
          </w:p>
        </w:tc>
        <w:tc>
          <w:tcPr>
            <w:tcW w:w="4792" w:type="dxa"/>
          </w:tcPr>
          <w:p w14:paraId="7316A7B1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 xml:space="preserve">А. </w:t>
            </w:r>
            <w:r w:rsidRPr="00371F65">
              <w:rPr>
                <w:rFonts w:ascii="Times New Roman" w:hAnsi="Times New Roman" w:cs="Times New Roman"/>
                <w:lang w:val="en-US"/>
              </w:rPr>
              <w:t>C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6A5CCB" w:rsidRPr="00371F65" w14:paraId="60E7DB3E" w14:textId="77777777" w:rsidTr="001477B0">
        <w:tc>
          <w:tcPr>
            <w:tcW w:w="4779" w:type="dxa"/>
          </w:tcPr>
          <w:p w14:paraId="0323CE41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Октан</w:t>
            </w:r>
          </w:p>
        </w:tc>
        <w:tc>
          <w:tcPr>
            <w:tcW w:w="4792" w:type="dxa"/>
          </w:tcPr>
          <w:p w14:paraId="0FAC528E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Б.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6</w:t>
            </w:r>
          </w:p>
        </w:tc>
      </w:tr>
      <w:tr w:rsidR="006A5CCB" w:rsidRPr="00371F65" w14:paraId="07864D5E" w14:textId="77777777" w:rsidTr="001477B0">
        <w:tc>
          <w:tcPr>
            <w:tcW w:w="4779" w:type="dxa"/>
          </w:tcPr>
          <w:p w14:paraId="39D2B935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proofErr w:type="spellStart"/>
            <w:r w:rsidRPr="00371F65">
              <w:rPr>
                <w:rFonts w:ascii="Times New Roman" w:hAnsi="Times New Roman" w:cs="Times New Roman"/>
              </w:rPr>
              <w:t>Нонан</w:t>
            </w:r>
            <w:proofErr w:type="spellEnd"/>
          </w:p>
        </w:tc>
        <w:tc>
          <w:tcPr>
            <w:tcW w:w="4792" w:type="dxa"/>
          </w:tcPr>
          <w:p w14:paraId="6417FE5E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  <w:lang w:val="en-US"/>
              </w:rPr>
              <w:t>B</w:t>
            </w:r>
            <w:r w:rsidRPr="00371F65">
              <w:rPr>
                <w:rFonts w:ascii="Times New Roman" w:hAnsi="Times New Roman" w:cs="Times New Roman"/>
              </w:rPr>
              <w:t>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8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18</w:t>
            </w:r>
          </w:p>
        </w:tc>
      </w:tr>
      <w:tr w:rsidR="006A5CCB" w:rsidRPr="00371F65" w14:paraId="3682B0CE" w14:textId="77777777" w:rsidTr="001477B0">
        <w:tc>
          <w:tcPr>
            <w:tcW w:w="4779" w:type="dxa"/>
          </w:tcPr>
          <w:p w14:paraId="4652D43B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72A4C767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Г.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10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22</w:t>
            </w:r>
          </w:p>
        </w:tc>
      </w:tr>
      <w:tr w:rsidR="006A5CCB" w:rsidRPr="00371F65" w14:paraId="1D870E25" w14:textId="77777777" w:rsidTr="001477B0">
        <w:tc>
          <w:tcPr>
            <w:tcW w:w="4779" w:type="dxa"/>
          </w:tcPr>
          <w:p w14:paraId="4EC5A860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0FD9470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Д. 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9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20</w:t>
            </w:r>
          </w:p>
        </w:tc>
      </w:tr>
    </w:tbl>
    <w:p w14:paraId="61366E2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Часть Б. Задание со свободным ответом</w:t>
      </w:r>
    </w:p>
    <w:p w14:paraId="002D417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12.( 5 баллов).</w:t>
      </w:r>
      <w:r w:rsidRPr="00371F65">
        <w:rPr>
          <w:rFonts w:ascii="Times New Roman" w:hAnsi="Times New Roman" w:cs="Times New Roman"/>
        </w:rPr>
        <w:t xml:space="preserve"> Рассчитайте объем кислорода  метана  массой 180 г (</w:t>
      </w:r>
      <w:proofErr w:type="spellStart"/>
      <w:r w:rsidRPr="00371F65">
        <w:rPr>
          <w:rFonts w:ascii="Times New Roman" w:hAnsi="Times New Roman" w:cs="Times New Roman"/>
        </w:rPr>
        <w:t>н.у</w:t>
      </w:r>
      <w:proofErr w:type="spellEnd"/>
      <w:r w:rsidRPr="00371F65">
        <w:rPr>
          <w:rFonts w:ascii="Times New Roman" w:hAnsi="Times New Roman" w:cs="Times New Roman"/>
        </w:rPr>
        <w:t>.).</w:t>
      </w:r>
    </w:p>
    <w:p w14:paraId="63351D8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13. (3 балла).</w:t>
      </w:r>
      <w:r w:rsidRPr="00371F65">
        <w:rPr>
          <w:rFonts w:ascii="Times New Roman" w:hAnsi="Times New Roman" w:cs="Times New Roman"/>
        </w:rPr>
        <w:t xml:space="preserve"> Дополните определение: « Изомерия – это явление…».</w:t>
      </w:r>
    </w:p>
    <w:p w14:paraId="07BB108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14.(6 баллов). Выберите</w:t>
      </w:r>
      <w:r w:rsidRPr="00371F65">
        <w:rPr>
          <w:rFonts w:ascii="Times New Roman" w:hAnsi="Times New Roman" w:cs="Times New Roman"/>
        </w:rPr>
        <w:t xml:space="preserve"> свойства, характеризующие метан.</w:t>
      </w:r>
    </w:p>
    <w:p w14:paraId="2E75C14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Твердый, режет стекло;                            Б. Газообразный, имеет запах;</w:t>
      </w:r>
    </w:p>
    <w:p w14:paraId="7685213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Не растворяется в воде;                           Г. Имеет слабый металлический блеск</w:t>
      </w:r>
    </w:p>
    <w:p w14:paraId="6C57A24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Д. Взаимодействует с галогенами;</w:t>
      </w:r>
    </w:p>
    <w:p w14:paraId="78F873D9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Условия выполнения задания</w:t>
      </w:r>
    </w:p>
    <w:p w14:paraId="6E813CBF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Место (время) выполнения задания</w:t>
      </w:r>
      <w:r w:rsidRPr="00371F65">
        <w:rPr>
          <w:rFonts w:ascii="Times New Roman" w:hAnsi="Times New Roman" w:cs="Times New Roman"/>
          <w:i/>
          <w:iCs/>
        </w:rPr>
        <w:t>:</w:t>
      </w:r>
      <w:r w:rsidRPr="00371F65">
        <w:rPr>
          <w:rFonts w:ascii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6F046165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Максимальное время выполнения задания: ____</w:t>
      </w:r>
      <w:r w:rsidRPr="00371F65">
        <w:rPr>
          <w:rFonts w:ascii="Times New Roman" w:hAnsi="Times New Roman" w:cs="Times New Roman"/>
          <w:u w:val="single"/>
        </w:rPr>
        <w:t>30</w:t>
      </w:r>
      <w:r w:rsidRPr="00371F65">
        <w:rPr>
          <w:rFonts w:ascii="Times New Roman" w:hAnsi="Times New Roman" w:cs="Times New Roman"/>
        </w:rPr>
        <w:t>_____ мин.</w:t>
      </w:r>
    </w:p>
    <w:p w14:paraId="1619633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lastRenderedPageBreak/>
        <w:t>Шкала оценки образовательных достижений:</w:t>
      </w:r>
    </w:p>
    <w:p w14:paraId="66FF203F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6484FBBC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5CBA35E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6EB2101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40203F43" w14:textId="77777777" w:rsidR="006A5CCB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66A49879" w14:textId="4DF65416" w:rsidR="006A5CCB" w:rsidRDefault="006A5CCB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BF3C4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2.3. Кислородосодержащие органические соединения.</w:t>
      </w:r>
    </w:p>
    <w:p w14:paraId="01B9E84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Самостоятельная работа «Кислородсодержащие органические соединения»</w:t>
      </w:r>
    </w:p>
    <w:p w14:paraId="54110EC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  <w:u w:val="single"/>
        </w:rPr>
        <w:t>Вариант 1</w:t>
      </w:r>
    </w:p>
    <w:p w14:paraId="2D702B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</w:p>
    <w:p w14:paraId="433A1F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А.</w:t>
      </w:r>
      <w:r w:rsidRPr="00371F65">
        <w:rPr>
          <w:rFonts w:ascii="Times New Roman" w:hAnsi="Times New Roman" w:cs="Times New Roman"/>
        </w:rPr>
        <w:t xml:space="preserve"> Тестовые задания с выбором ответа</w:t>
      </w:r>
    </w:p>
    <w:p w14:paraId="27D1E5F7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Общая формула предельных одноатомных спиртов:</w:t>
      </w:r>
    </w:p>
    <w:p w14:paraId="3A6FEA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</w:t>
      </w:r>
      <w:r w:rsidRPr="00371F65">
        <w:rPr>
          <w:rFonts w:ascii="Times New Roman" w:hAnsi="Times New Roman" w:cs="Times New Roman"/>
          <w:lang w:val="en-US"/>
        </w:rPr>
        <w:t>ROH</w:t>
      </w:r>
      <w:r w:rsidRPr="00371F65">
        <w:rPr>
          <w:rFonts w:ascii="Times New Roman" w:hAnsi="Times New Roman" w:cs="Times New Roman"/>
        </w:rPr>
        <w:t xml:space="preserve">;   Б) </w:t>
      </w:r>
      <w:r w:rsidRPr="00371F65">
        <w:rPr>
          <w:rFonts w:ascii="Times New Roman" w:hAnsi="Times New Roman" w:cs="Times New Roman"/>
          <w:lang w:val="en-US"/>
        </w:rPr>
        <w:t>RCOOR</w:t>
      </w:r>
      <w:r w:rsidRPr="00371F65">
        <w:rPr>
          <w:rFonts w:ascii="Times New Roman" w:hAnsi="Times New Roman" w:cs="Times New Roman"/>
        </w:rPr>
        <w:t xml:space="preserve">’;   В) </w:t>
      </w:r>
      <w:r w:rsidRPr="00371F65">
        <w:rPr>
          <w:rFonts w:ascii="Times New Roman" w:hAnsi="Times New Roman" w:cs="Times New Roman"/>
          <w:lang w:val="en-US"/>
        </w:rPr>
        <w:t>RCOOH</w:t>
      </w:r>
      <w:r w:rsidRPr="00371F65">
        <w:rPr>
          <w:rFonts w:ascii="Times New Roman" w:hAnsi="Times New Roman" w:cs="Times New Roman"/>
        </w:rPr>
        <w:t xml:space="preserve">;   Г) </w:t>
      </w:r>
      <w:r w:rsidRPr="00371F65">
        <w:rPr>
          <w:rFonts w:ascii="Times New Roman" w:hAnsi="Times New Roman" w:cs="Times New Roman"/>
          <w:lang w:val="en-US"/>
        </w:rPr>
        <w:t>Cn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lang w:val="en-US"/>
        </w:rPr>
        <w:t>m</w:t>
      </w:r>
      <w:r w:rsidRPr="00371F65">
        <w:rPr>
          <w:rFonts w:ascii="Times New Roman" w:hAnsi="Times New Roman" w:cs="Times New Roman"/>
        </w:rPr>
        <w:t>.</w:t>
      </w:r>
    </w:p>
    <w:p w14:paraId="728526EA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Название функциональной–СНО</w:t>
      </w:r>
    </w:p>
    <w:p w14:paraId="7932D2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А) карбонильная; Б) гидроксильная; В) карбоксильная; Г) нитрогруппа.</w:t>
      </w:r>
    </w:p>
    <w:p w14:paraId="2DB2E2EC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(2 балла) Формула </w:t>
      </w:r>
      <w:proofErr w:type="spellStart"/>
      <w:r w:rsidRPr="00371F65">
        <w:rPr>
          <w:rFonts w:ascii="Times New Roman" w:hAnsi="Times New Roman" w:cs="Times New Roman"/>
        </w:rPr>
        <w:t>этаналя</w:t>
      </w:r>
      <w:proofErr w:type="spellEnd"/>
      <w:r w:rsidRPr="00371F65">
        <w:rPr>
          <w:rFonts w:ascii="Times New Roman" w:hAnsi="Times New Roman" w:cs="Times New Roman"/>
        </w:rPr>
        <w:t>:</w:t>
      </w:r>
    </w:p>
    <w:p w14:paraId="42B849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        О         Б)             О         В)             О         Г) </w:t>
      </w:r>
    </w:p>
    <w:p w14:paraId="32E7D4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Н–С        ;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       ;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     ;  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</w:t>
      </w:r>
    </w:p>
    <w:p w14:paraId="02BE74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ОН                       </w:t>
      </w:r>
      <w:proofErr w:type="spellStart"/>
      <w:r w:rsidRPr="00371F65">
        <w:rPr>
          <w:rFonts w:ascii="Times New Roman" w:hAnsi="Times New Roman" w:cs="Times New Roman"/>
        </w:rPr>
        <w:t>ОН</w:t>
      </w:r>
      <w:proofErr w:type="spellEnd"/>
      <w:r w:rsidRPr="00371F65">
        <w:rPr>
          <w:rFonts w:ascii="Times New Roman" w:hAnsi="Times New Roman" w:cs="Times New Roman"/>
        </w:rPr>
        <w:t xml:space="preserve">                       Н</w:t>
      </w:r>
    </w:p>
    <w:p w14:paraId="5F78D592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Изомер бутанола-1:</w:t>
      </w:r>
    </w:p>
    <w:p w14:paraId="39A630D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бутановая кислота;                В) диэтиловый эфир;</w:t>
      </w:r>
    </w:p>
    <w:p w14:paraId="37AD4B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Б) </w:t>
      </w:r>
      <w:proofErr w:type="spellStart"/>
      <w:r w:rsidRPr="00371F65">
        <w:rPr>
          <w:rFonts w:ascii="Times New Roman" w:hAnsi="Times New Roman" w:cs="Times New Roman"/>
        </w:rPr>
        <w:t>бутаналь</w:t>
      </w:r>
      <w:proofErr w:type="spellEnd"/>
      <w:r w:rsidRPr="00371F65">
        <w:rPr>
          <w:rFonts w:ascii="Times New Roman" w:hAnsi="Times New Roman" w:cs="Times New Roman"/>
        </w:rPr>
        <w:t>;                                 Г) 2-метилбутанол-1.</w:t>
      </w:r>
    </w:p>
    <w:p w14:paraId="0E2AD738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Предыдущим гомологом вещества, формула которого</w:t>
      </w:r>
    </w:p>
    <w:p w14:paraId="1C8F44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СООН, является:</w:t>
      </w:r>
    </w:p>
    <w:p w14:paraId="3F3855F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НСООН;                     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СООН;</w:t>
      </w:r>
    </w:p>
    <w:p w14:paraId="6F4674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СООН;             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СООН.</w:t>
      </w:r>
    </w:p>
    <w:p w14:paraId="7CEBF8BD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(2 балла) Формула вещества </w:t>
      </w:r>
      <w:r w:rsidRPr="00371F65">
        <w:rPr>
          <w:rFonts w:ascii="Times New Roman" w:hAnsi="Times New Roman" w:cs="Times New Roman"/>
          <w:b/>
        </w:rPr>
        <w:t>Х</w:t>
      </w:r>
      <w:r w:rsidRPr="00371F65">
        <w:rPr>
          <w:rFonts w:ascii="Times New Roman" w:hAnsi="Times New Roman" w:cs="Times New Roman"/>
        </w:rPr>
        <w:t xml:space="preserve"> в цепочке превращений</w:t>
      </w:r>
    </w:p>
    <w:p w14:paraId="03B277C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→ Х →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70A8DB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;      Б) 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О;      В)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ОН;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СООН.</w:t>
      </w:r>
    </w:p>
    <w:p w14:paraId="1904A276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Формула вещества, вступающего в реакцию с этанолом:</w:t>
      </w:r>
    </w:p>
    <w:p w14:paraId="61D946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;     Б) </w:t>
      </w:r>
      <w:r w:rsidRPr="00371F65">
        <w:rPr>
          <w:rFonts w:ascii="Times New Roman" w:hAnsi="Times New Roman" w:cs="Times New Roman"/>
          <w:lang w:val="en-U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;     В)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;     Г) 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(водный р-р).</w:t>
      </w:r>
    </w:p>
    <w:p w14:paraId="677F3B88" w14:textId="77777777" w:rsidR="00C7633C" w:rsidRPr="00371F65" w:rsidRDefault="00C7633C" w:rsidP="00C7633C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(2 балла) Реактив для распознавания фенолов:</w:t>
      </w:r>
    </w:p>
    <w:p w14:paraId="171BCEAA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 Оксид железа(</w:t>
      </w:r>
      <w:r w:rsidRPr="00371F65">
        <w:rPr>
          <w:rFonts w:ascii="Times New Roman" w:hAnsi="Times New Roman"/>
          <w:lang w:val="en-US"/>
        </w:rPr>
        <w:t>III</w:t>
      </w:r>
      <w:r w:rsidRPr="00371F65">
        <w:rPr>
          <w:rFonts w:ascii="Times New Roman" w:hAnsi="Times New Roman"/>
        </w:rPr>
        <w:t>);                 В)  Хлорид железа (</w:t>
      </w:r>
      <w:r w:rsidRPr="00371F65">
        <w:rPr>
          <w:rFonts w:ascii="Times New Roman" w:hAnsi="Times New Roman"/>
          <w:lang w:val="en-US"/>
        </w:rPr>
        <w:t>II</w:t>
      </w:r>
      <w:r w:rsidRPr="00371F65">
        <w:rPr>
          <w:rFonts w:ascii="Times New Roman" w:hAnsi="Times New Roman"/>
        </w:rPr>
        <w:t xml:space="preserve">);  </w:t>
      </w:r>
    </w:p>
    <w:p w14:paraId="20D405B5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Хлорид натрия;                      Г) Хлорид железа (</w:t>
      </w:r>
      <w:r w:rsidRPr="00371F65">
        <w:rPr>
          <w:rFonts w:ascii="Times New Roman" w:hAnsi="Times New Roman"/>
          <w:lang w:val="en-US"/>
        </w:rPr>
        <w:t>III</w:t>
      </w:r>
      <w:r w:rsidRPr="00371F65">
        <w:rPr>
          <w:rFonts w:ascii="Times New Roman" w:hAnsi="Times New Roman"/>
        </w:rPr>
        <w:t>).</w:t>
      </w:r>
    </w:p>
    <w:p w14:paraId="00EBC235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(2 балла) Сложный эфир можно получить реакцией:</w:t>
      </w:r>
    </w:p>
    <w:p w14:paraId="6F8609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галогенирования;                  В) гидролиза;</w:t>
      </w:r>
    </w:p>
    <w:p w14:paraId="0422827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гидрирования;                        Г) этерификации.</w:t>
      </w:r>
    </w:p>
    <w:p w14:paraId="3AF3E579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Жир, обесцвечивающий раствор бромной воды:</w:t>
      </w:r>
    </w:p>
    <w:p w14:paraId="39B72F6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бараний;                                 В) говяжий; </w:t>
      </w:r>
    </w:p>
    <w:p w14:paraId="43A2FB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рыбий;                                     Г) свиной.</w:t>
      </w:r>
    </w:p>
    <w:p w14:paraId="5E8DCF38" w14:textId="77777777" w:rsidR="00C7633C" w:rsidRPr="00371F65" w:rsidRDefault="00C7633C" w:rsidP="00C7633C">
      <w:pPr>
        <w:tabs>
          <w:tab w:val="left" w:pos="2520"/>
          <w:tab w:val="left" w:pos="4140"/>
          <w:tab w:val="left" w:pos="4320"/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Б.</w:t>
      </w:r>
      <w:r w:rsidRPr="00371F65">
        <w:rPr>
          <w:rFonts w:ascii="Times New Roman" w:hAnsi="Times New Roman" w:cs="Times New Roman"/>
        </w:rPr>
        <w:t xml:space="preserve"> Задания со свободным ответом</w:t>
      </w:r>
    </w:p>
    <w:p w14:paraId="015372AF" w14:textId="77777777" w:rsidR="00C7633C" w:rsidRPr="00371F65" w:rsidRDefault="00C7633C" w:rsidP="00C7633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796367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579639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Пропан → </w:t>
      </w:r>
      <w:proofErr w:type="spellStart"/>
      <w:r w:rsidRPr="00371F65">
        <w:rPr>
          <w:rFonts w:ascii="Times New Roman" w:hAnsi="Times New Roman" w:cs="Times New Roman"/>
        </w:rPr>
        <w:t>хлорпропан</w:t>
      </w:r>
      <w:proofErr w:type="spellEnd"/>
      <w:r w:rsidRPr="00371F65">
        <w:rPr>
          <w:rFonts w:ascii="Times New Roman" w:hAnsi="Times New Roman" w:cs="Times New Roman"/>
        </w:rPr>
        <w:t xml:space="preserve"> →  пропиловый спирт  → </w:t>
      </w:r>
      <w:proofErr w:type="spellStart"/>
      <w:r w:rsidRPr="00371F65">
        <w:rPr>
          <w:rFonts w:ascii="Times New Roman" w:hAnsi="Times New Roman" w:cs="Times New Roman"/>
        </w:rPr>
        <w:t>пропаналь</w:t>
      </w:r>
      <w:proofErr w:type="spellEnd"/>
    </w:p>
    <w:p w14:paraId="4CEE79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↓                                 ↓</w:t>
      </w:r>
    </w:p>
    <w:p w14:paraId="73ABFE7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</w:t>
      </w:r>
      <w:proofErr w:type="spellStart"/>
      <w:r w:rsidRPr="00371F65">
        <w:rPr>
          <w:rFonts w:ascii="Times New Roman" w:hAnsi="Times New Roman" w:cs="Times New Roman"/>
        </w:rPr>
        <w:t>Пропен</w:t>
      </w:r>
      <w:proofErr w:type="spellEnd"/>
      <w:r w:rsidRPr="00371F65">
        <w:rPr>
          <w:rFonts w:ascii="Times New Roman" w:hAnsi="Times New Roman" w:cs="Times New Roman"/>
        </w:rPr>
        <w:t xml:space="preserve">              пропионовая кислота</w:t>
      </w:r>
    </w:p>
    <w:p w14:paraId="284E7892" w14:textId="77777777" w:rsidR="00C7633C" w:rsidRPr="00371F65" w:rsidRDefault="00C7633C" w:rsidP="00C7633C">
      <w:pPr>
        <w:tabs>
          <w:tab w:val="left" w:pos="571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ab/>
        <w:t>↓</w:t>
      </w:r>
    </w:p>
    <w:p w14:paraId="657442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Метиловый эфир пропионовой кислоты</w:t>
      </w:r>
    </w:p>
    <w:p w14:paraId="3823EF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5B5BC96" w14:textId="77777777" w:rsidR="00C7633C" w:rsidRPr="00371F65" w:rsidRDefault="00C7633C" w:rsidP="00C7633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</w:rPr>
        <w:t xml:space="preserve"> (6 баллов) К 2,2г некоторого предельного альдегида прилили избыток аммиачного раствора оксида серебра. При этом образовался осадок массой 10,8г. Определите формулу исходного альдегида и назовите его.</w:t>
      </w:r>
    </w:p>
    <w:p w14:paraId="3810B5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</w:rPr>
        <w:t>Вариант 2</w:t>
      </w:r>
    </w:p>
    <w:p w14:paraId="740B6A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А.</w:t>
      </w:r>
      <w:r w:rsidRPr="00371F65">
        <w:rPr>
          <w:rFonts w:ascii="Times New Roman" w:hAnsi="Times New Roman" w:cs="Times New Roman"/>
        </w:rPr>
        <w:t xml:space="preserve"> Тестовые задания с выбором ответа</w:t>
      </w:r>
    </w:p>
    <w:p w14:paraId="74F66BE3" w14:textId="77777777" w:rsidR="00C7633C" w:rsidRPr="00371F65" w:rsidRDefault="00C7633C" w:rsidP="00C7633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Сложным эфиром является вещество, формула которого:</w:t>
      </w:r>
    </w:p>
    <w:p w14:paraId="2C95CE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СООН;          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–О–СН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;</w:t>
      </w:r>
    </w:p>
    <w:p w14:paraId="0A1B8D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О            </w:t>
      </w:r>
    </w:p>
    <w:p w14:paraId="5E13F40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lastRenderedPageBreak/>
        <w:t>Б)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ОН;           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  О–С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</w:p>
    <w:p w14:paraId="3E86B63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10A5DB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2.   (2 балла) Формула пропановой кислоты:</w:t>
      </w:r>
    </w:p>
    <w:p w14:paraId="15B9EC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–ОН;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–О–СН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;</w:t>
      </w:r>
    </w:p>
    <w:p w14:paraId="18A94A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–СООН;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–СНО.</w:t>
      </w:r>
    </w:p>
    <w:p w14:paraId="31AE896D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0FDAF94F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5E9B15F4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7EA60BB3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3.(2 балла) Изомером вещества, формула которого   </w:t>
      </w:r>
    </w:p>
    <w:p w14:paraId="431BDE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–СН–СООН            </w:t>
      </w:r>
    </w:p>
    <w:p w14:paraId="1F459D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</w:t>
      </w:r>
      <w:r w:rsidRPr="00371F65">
        <w:rPr>
          <w:rFonts w:ascii="Times New Roman" w:hAnsi="Times New Roman" w:cs="Times New Roman"/>
          <w:lang w:bidi="he-IL"/>
        </w:rPr>
        <w:t>│</w:t>
      </w:r>
      <w:r w:rsidRPr="00371F65">
        <w:rPr>
          <w:rFonts w:ascii="Times New Roman" w:hAnsi="Times New Roman" w:cs="Times New Roman"/>
        </w:rPr>
        <w:t xml:space="preserve">                        является:</w:t>
      </w:r>
    </w:p>
    <w:p w14:paraId="4CAC5D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0B8B1B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–ОН;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–СНО;</w:t>
      </w:r>
    </w:p>
    <w:p w14:paraId="729C02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Б)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–СООН;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</w:t>
      </w:r>
    </w:p>
    <w:p w14:paraId="66242F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bidi="he-IL"/>
        </w:rPr>
        <w:t xml:space="preserve">                                                                              │</w:t>
      </w:r>
    </w:p>
    <w:p w14:paraId="152F5D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5191633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4.(2 балла) Спирт, остаток которого входит в состав жиров:</w:t>
      </w:r>
    </w:p>
    <w:p w14:paraId="3E7573F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глицерин;   Б) этанол;   В) этиленгликоль;   Г) метанол.</w:t>
      </w:r>
    </w:p>
    <w:p w14:paraId="3AEF02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5.(2 балла) В цепочке превращений  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 → Х →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СООН  веществом </w:t>
      </w:r>
      <w:r w:rsidRPr="00371F65">
        <w:rPr>
          <w:rFonts w:ascii="Times New Roman" w:hAnsi="Times New Roman" w:cs="Times New Roman"/>
          <w:b/>
        </w:rPr>
        <w:t>Х</w:t>
      </w:r>
      <w:r w:rsidRPr="00371F65">
        <w:rPr>
          <w:rFonts w:ascii="Times New Roman" w:hAnsi="Times New Roman" w:cs="Times New Roman"/>
        </w:rPr>
        <w:t xml:space="preserve"> является:</w:t>
      </w:r>
    </w:p>
    <w:p w14:paraId="7E3844E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proofErr w:type="spellStart"/>
      <w:r w:rsidRPr="00371F65">
        <w:rPr>
          <w:rFonts w:ascii="Times New Roman" w:hAnsi="Times New Roman" w:cs="Times New Roman"/>
        </w:rPr>
        <w:t>этаналь</w:t>
      </w:r>
      <w:proofErr w:type="spellEnd"/>
      <w:r w:rsidRPr="00371F65">
        <w:rPr>
          <w:rFonts w:ascii="Times New Roman" w:hAnsi="Times New Roman" w:cs="Times New Roman"/>
        </w:rPr>
        <w:t>;      Б) этанол;      В) этилен;      Г) этан.</w:t>
      </w:r>
    </w:p>
    <w:p w14:paraId="4FB902BA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6.(2 балла) Уксусный альдегид взаимодействует с веществом, формула которого:</w:t>
      </w:r>
    </w:p>
    <w:p w14:paraId="07AA70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proofErr w:type="spellStart"/>
      <w:r w:rsidRPr="00371F65">
        <w:rPr>
          <w:rFonts w:ascii="Times New Roman" w:hAnsi="Times New Roman" w:cs="Times New Roman"/>
          <w:lang w:val="en-US"/>
        </w:rPr>
        <w:t>CuO</w:t>
      </w:r>
      <w:proofErr w:type="spellEnd"/>
      <w:r w:rsidRPr="00371F65">
        <w:rPr>
          <w:rFonts w:ascii="Times New Roman" w:hAnsi="Times New Roman" w:cs="Times New Roman"/>
        </w:rPr>
        <w:t xml:space="preserve">;     Б)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(</w:t>
      </w:r>
      <w:proofErr w:type="spellStart"/>
      <w:r w:rsidRPr="00371F65">
        <w:rPr>
          <w:rFonts w:ascii="Times New Roman" w:hAnsi="Times New Roman" w:cs="Times New Roman"/>
        </w:rPr>
        <w:t>ам.р</w:t>
      </w:r>
      <w:proofErr w:type="spellEnd"/>
      <w:r w:rsidRPr="00371F65">
        <w:rPr>
          <w:rFonts w:ascii="Times New Roman" w:hAnsi="Times New Roman" w:cs="Times New Roman"/>
        </w:rPr>
        <w:t xml:space="preserve">-р);     В) </w:t>
      </w:r>
      <w:r w:rsidRPr="00371F65">
        <w:rPr>
          <w:rFonts w:ascii="Times New Roman" w:hAnsi="Times New Roman" w:cs="Times New Roman"/>
          <w:lang w:val="en-US"/>
        </w:rPr>
        <w:t>CH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 xml:space="preserve">;     Г) </w:t>
      </w:r>
      <w:r w:rsidRPr="00371F65">
        <w:rPr>
          <w:rFonts w:ascii="Times New Roman" w:hAnsi="Times New Roman" w:cs="Times New Roman"/>
          <w:lang w:val="en-US"/>
        </w:rPr>
        <w:t>NaOH</w:t>
      </w:r>
      <w:r w:rsidRPr="00371F65">
        <w:rPr>
          <w:rFonts w:ascii="Times New Roman" w:hAnsi="Times New Roman" w:cs="Times New Roman"/>
        </w:rPr>
        <w:t>.</w:t>
      </w:r>
    </w:p>
    <w:p w14:paraId="309BDA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7.(2 балла) Реактив для распознавания многоатомных спиртов:</w:t>
      </w:r>
    </w:p>
    <w:p w14:paraId="661A7C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раствор </w:t>
      </w:r>
      <w:proofErr w:type="spellStart"/>
      <w:r w:rsidRPr="00371F65">
        <w:rPr>
          <w:rFonts w:ascii="Times New Roman" w:hAnsi="Times New Roman" w:cs="Times New Roman"/>
          <w:lang w:val="en-US"/>
        </w:rPr>
        <w:t>KMnO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;                        В)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;</w:t>
      </w:r>
    </w:p>
    <w:p w14:paraId="2118BBB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Б) аммиачный раствор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;        Г) раствор </w:t>
      </w:r>
      <w:proofErr w:type="spellStart"/>
      <w:r w:rsidRPr="00371F65">
        <w:rPr>
          <w:rFonts w:ascii="Times New Roman" w:hAnsi="Times New Roman" w:cs="Times New Roman"/>
          <w:lang w:val="en-US"/>
        </w:rPr>
        <w:t>FeCl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</w:t>
      </w:r>
    </w:p>
    <w:p w14:paraId="4CE6C2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8(2 балла) Процесс превращения жидких масел в твердые жиры:</w:t>
      </w:r>
    </w:p>
    <w:p w14:paraId="4BB4695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гидролиз;                                   В) гидрирование;</w:t>
      </w:r>
    </w:p>
    <w:p w14:paraId="633996B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Б) гидратация;                                Г) </w:t>
      </w:r>
      <w:proofErr w:type="spellStart"/>
      <w:r w:rsidRPr="00371F65">
        <w:rPr>
          <w:rFonts w:ascii="Times New Roman" w:hAnsi="Times New Roman" w:cs="Times New Roman"/>
        </w:rPr>
        <w:t>гидрогалогенирование</w:t>
      </w:r>
      <w:proofErr w:type="spellEnd"/>
      <w:r w:rsidRPr="00371F65">
        <w:rPr>
          <w:rFonts w:ascii="Times New Roman" w:hAnsi="Times New Roman" w:cs="Times New Roman"/>
        </w:rPr>
        <w:t>.</w:t>
      </w:r>
    </w:p>
    <w:p w14:paraId="33575367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9(2 балла) Формулы веществ, вступающих в реакцию с металлическим натрием:</w:t>
      </w:r>
    </w:p>
    <w:p w14:paraId="3827725B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А) </w:t>
      </w:r>
      <w:r w:rsidRPr="00371F65">
        <w:rPr>
          <w:rFonts w:ascii="Times New Roman" w:hAnsi="Times New Roman"/>
          <w:lang w:val="en-US"/>
        </w:rPr>
        <w:t>C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  <w:lang w:val="en-US"/>
        </w:rPr>
        <w:t>H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  <w:lang w:val="en-US"/>
        </w:rPr>
        <w:t>OH</w:t>
      </w:r>
      <w:r w:rsidRPr="00371F65">
        <w:rPr>
          <w:rFonts w:ascii="Times New Roman" w:hAnsi="Times New Roman"/>
        </w:rPr>
        <w:t xml:space="preserve"> и </w:t>
      </w:r>
      <w:r w:rsidRPr="00371F65">
        <w:rPr>
          <w:rFonts w:ascii="Times New Roman" w:hAnsi="Times New Roman"/>
          <w:lang w:val="en-US"/>
        </w:rPr>
        <w:t>C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  <w:lang w:val="en-US"/>
        </w:rPr>
        <w:t>H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;                     В)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</w:rPr>
        <w:t>ОН и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ОН;</w:t>
      </w:r>
    </w:p>
    <w:p w14:paraId="5C5AE207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 xml:space="preserve"> и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;                            Г)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ОН и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;</w:t>
      </w:r>
    </w:p>
    <w:p w14:paraId="259DFF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964C291" w14:textId="77777777" w:rsidR="00C7633C" w:rsidRPr="00371F65" w:rsidRDefault="00C7633C" w:rsidP="00C7633C">
      <w:pPr>
        <w:tabs>
          <w:tab w:val="left" w:pos="2520"/>
          <w:tab w:val="left" w:pos="4140"/>
          <w:tab w:val="left" w:pos="4320"/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Б.</w:t>
      </w:r>
      <w:r w:rsidRPr="00371F65">
        <w:rPr>
          <w:rFonts w:ascii="Times New Roman" w:hAnsi="Times New Roman" w:cs="Times New Roman"/>
        </w:rPr>
        <w:t xml:space="preserve"> Задания со свободным ответом</w:t>
      </w:r>
    </w:p>
    <w:p w14:paraId="698910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11(9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4A5AAB7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371A3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Карбид кальция → ацетилен → уксусный альдегид → этанол → этилен  → </w:t>
      </w:r>
    </w:p>
    <w:p w14:paraId="0987AA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4AB304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→ </w:t>
      </w:r>
      <w:proofErr w:type="spellStart"/>
      <w:r w:rsidRPr="00371F65">
        <w:rPr>
          <w:rFonts w:ascii="Times New Roman" w:hAnsi="Times New Roman" w:cs="Times New Roman"/>
        </w:rPr>
        <w:t>хлорэтан</w:t>
      </w:r>
      <w:proofErr w:type="spellEnd"/>
      <w:r w:rsidRPr="00371F65">
        <w:rPr>
          <w:rFonts w:ascii="Times New Roman" w:hAnsi="Times New Roman" w:cs="Times New Roman"/>
        </w:rPr>
        <w:t xml:space="preserve"> →  бутан</w:t>
      </w:r>
    </w:p>
    <w:p w14:paraId="2667B2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2CB8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12 (6 баллов) Предельный одноатомный спирт массой 15г прореагировал с металлическим натрием. При этом выделился водород, объем которого (</w:t>
      </w:r>
      <w:proofErr w:type="spellStart"/>
      <w:r w:rsidRPr="00371F65">
        <w:rPr>
          <w:rFonts w:ascii="Times New Roman" w:hAnsi="Times New Roman" w:cs="Times New Roman"/>
        </w:rPr>
        <w:t>н.у</w:t>
      </w:r>
      <w:proofErr w:type="spellEnd"/>
      <w:r w:rsidRPr="00371F65">
        <w:rPr>
          <w:rFonts w:ascii="Times New Roman" w:hAnsi="Times New Roman" w:cs="Times New Roman"/>
        </w:rPr>
        <w:t>.) составил 2,8л. Определите формулу спирта и назовите его.</w:t>
      </w:r>
    </w:p>
    <w:p w14:paraId="159EB7C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4FCFE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78CE5A57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1F6CAB2D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26EFA2A8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523FE18B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77BC7B84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7E049E24" w14:textId="583DAF47" w:rsidR="00C7633C" w:rsidRDefault="00C7633C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8D52352" w14:textId="77777777" w:rsidR="00C7633C" w:rsidRPr="009C168F" w:rsidRDefault="00C7633C" w:rsidP="00C7633C">
      <w:pPr>
        <w:pStyle w:val="a5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</w:t>
      </w:r>
      <w:r w:rsidRPr="009C168F">
        <w:rPr>
          <w:rFonts w:ascii="Times New Roman" w:hAnsi="Times New Roman"/>
          <w:b/>
          <w:bCs/>
          <w:sz w:val="28"/>
          <w:szCs w:val="28"/>
        </w:rPr>
        <w:t xml:space="preserve"> 2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9C168F">
        <w:rPr>
          <w:rFonts w:ascii="Times New Roman" w:hAnsi="Times New Roman"/>
          <w:b/>
          <w:bCs/>
          <w:sz w:val="28"/>
          <w:szCs w:val="28"/>
        </w:rPr>
        <w:t>Общая и неорганическая химия</w:t>
      </w:r>
    </w:p>
    <w:p w14:paraId="63B8D083" w14:textId="77777777" w:rsidR="00C7633C" w:rsidRDefault="00C7633C" w:rsidP="00C7633C">
      <w:pPr>
        <w:pStyle w:val="a5"/>
        <w:ind w:left="0" w:firstLine="709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>Тема 2.1.</w:t>
      </w:r>
    </w:p>
    <w:p w14:paraId="4424159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Основные понятия и законы.</w:t>
      </w:r>
    </w:p>
    <w:p w14:paraId="375E3B0C" w14:textId="77777777" w:rsidR="00C7633C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Дифференцированные карточки </w:t>
      </w:r>
    </w:p>
    <w:p w14:paraId="350BFD5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28040054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3C8D4FB0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1436DD1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17CD9AF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«3» - 74 – 50% правильных ответов</w:t>
      </w:r>
    </w:p>
    <w:p w14:paraId="45BFEC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6EF2D91B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№2</w:t>
      </w:r>
    </w:p>
    <w:p w14:paraId="757FDA0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44DCAD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109B73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4CC689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NaHCO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CaCO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PbS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PCl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ZnS</w:t>
      </w:r>
    </w:p>
    <w:p w14:paraId="779404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№3.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№4</w:t>
      </w:r>
    </w:p>
    <w:p w14:paraId="046F296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379500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A3B81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07D16E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CCl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HgO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FeS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KNO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NaBr</w:t>
      </w:r>
    </w:p>
    <w:p w14:paraId="087A2B7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№5.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№6</w:t>
      </w:r>
    </w:p>
    <w:p w14:paraId="51E1973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67415C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3E73DDC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proofErr w:type="spellStart"/>
      <w:r w:rsidRPr="00371F65">
        <w:rPr>
          <w:rFonts w:ascii="Times New Roman" w:hAnsi="Times New Roman" w:cs="Times New Roman"/>
        </w:rPr>
        <w:t>поформуле</w:t>
      </w:r>
      <w:proofErr w:type="spellEnd"/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proofErr w:type="spellStart"/>
      <w:r w:rsidRPr="00371F65">
        <w:rPr>
          <w:rFonts w:ascii="Times New Roman" w:hAnsi="Times New Roman" w:cs="Times New Roman"/>
        </w:rPr>
        <w:t>поформуле</w:t>
      </w:r>
      <w:proofErr w:type="spellEnd"/>
    </w:p>
    <w:p w14:paraId="7E1063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CH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s-ES"/>
        </w:rPr>
        <w:t>, 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AgNO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vertAlign w:val="subscript"/>
          <w:lang w:val="es-ES"/>
        </w:rPr>
        <w:tab/>
      </w:r>
      <w:r w:rsidRPr="00371F65">
        <w:rPr>
          <w:rFonts w:ascii="Times New Roman" w:hAnsi="Times New Roman" w:cs="Times New Roman"/>
          <w:vertAlign w:val="subscript"/>
          <w:lang w:val="es-ES"/>
        </w:rPr>
        <w:tab/>
      </w:r>
      <w:r w:rsidRPr="00371F65">
        <w:rPr>
          <w:rFonts w:ascii="Times New Roman" w:hAnsi="Times New Roman" w:cs="Times New Roman"/>
          <w:vertAlign w:val="subscript"/>
          <w:lang w:val="es-ES"/>
        </w:rPr>
        <w:tab/>
        <w:t xml:space="preserve">                 </w:t>
      </w:r>
      <w:r w:rsidRPr="00371F65">
        <w:rPr>
          <w:rFonts w:ascii="Times New Roman" w:hAnsi="Times New Roman" w:cs="Times New Roman"/>
          <w:lang w:val="es-ES"/>
        </w:rPr>
        <w:t>P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  <w:lang w:val="es-ES"/>
        </w:rPr>
        <w:t>5</w:t>
      </w:r>
      <w:r w:rsidRPr="00371F65">
        <w:rPr>
          <w:rFonts w:ascii="Times New Roman" w:hAnsi="Times New Roman" w:cs="Times New Roman"/>
          <w:lang w:val="es-ES"/>
        </w:rPr>
        <w:t>,  ZnCl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 Al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</w:p>
    <w:p w14:paraId="55BA8D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№7.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№8</w:t>
      </w:r>
    </w:p>
    <w:p w14:paraId="70C1C0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3F0AEF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537660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7F62DAFC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PCl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CO</w:t>
      </w:r>
      <w:r w:rsidRPr="000D68A3">
        <w:rPr>
          <w:rFonts w:ascii="Times New Roman" w:hAnsi="Times New Roman" w:cs="Times New Roman"/>
          <w:lang w:val="en-US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FeCl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>HgCl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Na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</w:p>
    <w:p w14:paraId="0E77E6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№9.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№10</w:t>
      </w:r>
    </w:p>
    <w:p w14:paraId="28D6F29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926929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37D2294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по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формуле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</w:rPr>
        <w:t>по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формуле</w:t>
      </w:r>
    </w:p>
    <w:p w14:paraId="148690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SiO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BaSO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s-ES"/>
        </w:rPr>
        <w:t>Ca</w:t>
      </w:r>
      <w:r w:rsidRPr="00371F65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</w:t>
      </w:r>
      <w:r w:rsidRPr="00371F65">
        <w:rPr>
          <w:rFonts w:ascii="Times New Roman" w:hAnsi="Times New Roman" w:cs="Times New Roman"/>
          <w:lang w:val="es-E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OF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095384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№11.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№12</w:t>
      </w:r>
    </w:p>
    <w:p w14:paraId="63FCABB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F53E3D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0058AB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64C8E157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Cl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0D68A3">
        <w:rPr>
          <w:rFonts w:ascii="Times New Roman" w:hAnsi="Times New Roman" w:cs="Times New Roman"/>
          <w:vertAlign w:val="subscript"/>
          <w:lang w:val="en-US"/>
        </w:rPr>
        <w:t>7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CuCl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0D68A3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>AlCl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K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CO</w:t>
      </w:r>
    </w:p>
    <w:p w14:paraId="0979A79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№13.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№14.</w:t>
      </w:r>
    </w:p>
    <w:p w14:paraId="1B1E29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F1EE32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0EFD9C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325A3CD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Zn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ClO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Mn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COCl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4ADC71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№15.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№16</w:t>
      </w:r>
    </w:p>
    <w:p w14:paraId="05F639F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21B1E4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7566AB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7ECED9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Mg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BaO</w:t>
      </w:r>
    </w:p>
    <w:p w14:paraId="607E72C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№17.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№18</w:t>
      </w:r>
    </w:p>
    <w:p w14:paraId="6E0574E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261FE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466E3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5A1FC5A7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Al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>)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vertAlign w:val="subscript"/>
          <w:lang w:val="en-US"/>
        </w:rPr>
        <w:tab/>
      </w:r>
      <w:r w:rsidRPr="000D68A3">
        <w:rPr>
          <w:rFonts w:ascii="Times New Roman" w:hAnsi="Times New Roman" w:cs="Times New Roman"/>
          <w:vertAlign w:val="subscript"/>
          <w:lang w:val="en-US"/>
        </w:rPr>
        <w:tab/>
      </w:r>
      <w:r w:rsidRPr="000D68A3">
        <w:rPr>
          <w:rFonts w:ascii="Times New Roman" w:hAnsi="Times New Roman" w:cs="Times New Roman"/>
          <w:vertAlign w:val="subscript"/>
          <w:lang w:val="en-US"/>
        </w:rPr>
        <w:tab/>
      </w:r>
      <w:r w:rsidRPr="000D68A3">
        <w:rPr>
          <w:rFonts w:ascii="Times New Roman" w:hAnsi="Times New Roman" w:cs="Times New Roman"/>
          <w:vertAlign w:val="subscript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>Mg</w:t>
      </w:r>
      <w:r w:rsidRPr="000D68A3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0D68A3">
        <w:rPr>
          <w:rFonts w:ascii="Times New Roman" w:hAnsi="Times New Roman" w:cs="Times New Roman"/>
          <w:lang w:val="en-US"/>
        </w:rPr>
        <w:t>)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N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0D68A3">
        <w:rPr>
          <w:rFonts w:ascii="Times New Roman" w:hAnsi="Times New Roman" w:cs="Times New Roman"/>
          <w:vertAlign w:val="subscript"/>
          <w:lang w:val="en-US"/>
        </w:rPr>
        <w:t>5</w:t>
      </w:r>
      <w:r w:rsidRPr="000D68A3">
        <w:rPr>
          <w:rFonts w:ascii="Times New Roman" w:hAnsi="Times New Roman" w:cs="Times New Roman"/>
          <w:lang w:val="en-US"/>
        </w:rPr>
        <w:t xml:space="preserve">,  </w:t>
      </w:r>
      <w:proofErr w:type="spellStart"/>
      <w:r w:rsidRPr="00371F65">
        <w:rPr>
          <w:rFonts w:ascii="Times New Roman" w:hAnsi="Times New Roman" w:cs="Times New Roman"/>
          <w:lang w:val="en-US"/>
        </w:rPr>
        <w:t>BaO</w:t>
      </w:r>
      <w:proofErr w:type="spellEnd"/>
    </w:p>
    <w:p w14:paraId="0FEE7029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49519C3A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5AE333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  <w:lang w:val="en-US"/>
        </w:rPr>
        <w:t xml:space="preserve"> </w:t>
      </w:r>
      <w:r w:rsidRPr="00371F65">
        <w:rPr>
          <w:rFonts w:ascii="Times New Roman" w:hAnsi="Times New Roman" w:cs="Times New Roman"/>
          <w:b/>
        </w:rPr>
        <w:t xml:space="preserve">Кроссворд </w:t>
      </w:r>
      <w:r w:rsidRPr="00371F65">
        <w:rPr>
          <w:rFonts w:ascii="Times New Roman" w:hAnsi="Times New Roman" w:cs="Times New Roman"/>
        </w:rPr>
        <w:t>«Основные понятия и законы химии»</w:t>
      </w:r>
    </w:p>
    <w:tbl>
      <w:tblPr>
        <w:tblpPr w:leftFromText="180" w:rightFromText="180" w:vertAnchor="text" w:horzAnchor="margin" w:tblpY="32"/>
        <w:tblW w:w="4680" w:type="dxa"/>
        <w:tblLook w:val="0000" w:firstRow="0" w:lastRow="0" w:firstColumn="0" w:lastColumn="0" w:noHBand="0" w:noVBand="0"/>
      </w:tblPr>
      <w:tblGrid>
        <w:gridCol w:w="752"/>
        <w:gridCol w:w="751"/>
        <w:gridCol w:w="751"/>
        <w:gridCol w:w="751"/>
        <w:gridCol w:w="751"/>
        <w:gridCol w:w="715"/>
        <w:gridCol w:w="715"/>
        <w:gridCol w:w="715"/>
        <w:gridCol w:w="751"/>
        <w:gridCol w:w="751"/>
        <w:gridCol w:w="751"/>
        <w:gridCol w:w="715"/>
        <w:gridCol w:w="715"/>
        <w:gridCol w:w="715"/>
        <w:gridCol w:w="751"/>
      </w:tblGrid>
      <w:tr w:rsidR="00C7633C" w:rsidRPr="00371F65" w14:paraId="7BBE536E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B5F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B9B23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1CE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A3B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C727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FAED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2909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FD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5898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8F30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033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A10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BCC4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91E5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D68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59A5B94C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3A2D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 xml:space="preserve">      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BD4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E3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B64A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11C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D7A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DFA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410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26D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B246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FD75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5C5C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0551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CC3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9F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5CEA6707" w14:textId="77777777" w:rsidTr="001477B0">
        <w:trPr>
          <w:trHeight w:val="270"/>
        </w:trPr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5C26F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431C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9F02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B24B85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C0E2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CEB1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8CDFC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710FA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7390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70F1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E387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DCB6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7E6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579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9CD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67CD44F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F54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DD88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296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5DB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85A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A61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E4B5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D745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513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2DC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B00659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691D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50D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30E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1B42A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7633C" w:rsidRPr="00371F65" w14:paraId="2CEE2D0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B5A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FF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35F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7ED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B06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810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ED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EC22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5A82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F569E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0D2D6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994ED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7153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39D98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002F7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6C6C329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DE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62C0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32E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0B1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7E4756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280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9BA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5952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6BC9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D25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BE6A1B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7B92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7412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B0D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180E01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6AFE8E0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CC6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DB2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3F0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12C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6023BE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FDF4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6B8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E9DC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7843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79F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5DC3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3D7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FD9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E59E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4BB2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5067BC5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CB4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2938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39E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A8108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33D0C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5DCBA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E6160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8E772F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31591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32F9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5094EE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F93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923A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88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14287F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007F918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04D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FE0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33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464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D8711C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1930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138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F8E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9E2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248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EF4D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C7A3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A81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0C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0E65C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184879D4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DBE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2ED2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099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B32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965F30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9A7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C47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EC2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C59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B90152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8F2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192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12D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C29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0675C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12090402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66C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CBD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95DE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A7663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DEF5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687C9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4572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D3D875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6C7E49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E43F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070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974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8F0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D6DF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D00C81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7FD59B68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B78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C79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D2B5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54C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3FE4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FE1B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32A4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9EF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AC9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4D1D45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7A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A27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4BB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2C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A5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31A525C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7D7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A6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3B0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03F6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DAFE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22E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BC8A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DFD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08B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DFE8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A1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9419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34E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42D1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3DD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4E8E84DC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833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952B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6C4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CEE6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32D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F9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8E6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EA2F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EE6D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5DAFC1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679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0916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6C4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09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936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4A6D3DC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BD1C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A86D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2F87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390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8D2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10F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EE1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AA7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94B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CA78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F8F21C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110844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B034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454D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75A3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6B0DF3F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906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83B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AA0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B308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26E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78FC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2EE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DD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9B9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E7CCA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2075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12B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F76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83D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2C4A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154E2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371F6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Pr="00371F65">
        <w:rPr>
          <w:rFonts w:ascii="Times New Roman" w:eastAsia="Times New Roman" w:hAnsi="Times New Roman" w:cs="Times New Roman"/>
          <w:b/>
          <w:u w:val="single"/>
        </w:rPr>
        <w:t xml:space="preserve">             </w:t>
      </w:r>
    </w:p>
    <w:p w14:paraId="0092C5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 xml:space="preserve">          </w:t>
      </w:r>
      <w:r w:rsidRPr="00371F65">
        <w:rPr>
          <w:rFonts w:ascii="Times New Roman" w:eastAsia="Times New Roman" w:hAnsi="Times New Roman" w:cs="Times New Roman"/>
        </w:rPr>
        <w:t xml:space="preserve">По горизонтали:                                                                                     </w:t>
      </w:r>
    </w:p>
    <w:p w14:paraId="19B7BD9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1.Как называется относительная масса </w:t>
      </w:r>
      <w:proofErr w:type="spellStart"/>
      <w:r w:rsidRPr="00371F65">
        <w:rPr>
          <w:rFonts w:ascii="Times New Roman" w:eastAsia="Times New Roman" w:hAnsi="Times New Roman" w:cs="Times New Roman"/>
          <w:lang w:val="en-US"/>
        </w:rPr>
        <w:t>Mr</w:t>
      </w:r>
      <w:proofErr w:type="spellEnd"/>
      <w:r w:rsidRPr="00371F65">
        <w:rPr>
          <w:rFonts w:ascii="Times New Roman" w:eastAsia="Times New Roman" w:hAnsi="Times New Roman" w:cs="Times New Roman"/>
        </w:rPr>
        <w:t xml:space="preserve"> ?</w:t>
      </w:r>
    </w:p>
    <w:p w14:paraId="38F242D2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2.Как называется вещество, которое состоит  из двух и более  атомов                                                                        разных видов?</w:t>
      </w:r>
    </w:p>
    <w:p w14:paraId="40FA51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3.Мельчайшая частица вещества, обладающая определенной массой</w:t>
      </w:r>
    </w:p>
    <w:p w14:paraId="5E0C46C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и всеми химическими свойствами этого вещества?</w:t>
      </w:r>
    </w:p>
    <w:p w14:paraId="180395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4. Как называется число 6,02 х 10</w:t>
      </w:r>
      <w:r w:rsidRPr="00371F65">
        <w:rPr>
          <w:rFonts w:ascii="Times New Roman" w:eastAsia="Times New Roman" w:hAnsi="Times New Roman" w:cs="Times New Roman"/>
          <w:vertAlign w:val="superscript"/>
        </w:rPr>
        <w:t>23</w:t>
      </w:r>
      <w:r w:rsidRPr="00371F65">
        <w:rPr>
          <w:rFonts w:ascii="Times New Roman" w:eastAsia="Times New Roman" w:hAnsi="Times New Roman" w:cs="Times New Roman"/>
        </w:rPr>
        <w:t>?</w:t>
      </w:r>
    </w:p>
    <w:p w14:paraId="5C85C1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5. Закон сохранения ??? вывел </w:t>
      </w:r>
      <w:proofErr w:type="spellStart"/>
      <w:r w:rsidRPr="00371F65">
        <w:rPr>
          <w:rFonts w:ascii="Times New Roman" w:eastAsia="Times New Roman" w:hAnsi="Times New Roman" w:cs="Times New Roman"/>
        </w:rPr>
        <w:t>М.В.Ломоносов</w:t>
      </w:r>
      <w:proofErr w:type="spellEnd"/>
      <w:r w:rsidRPr="00371F65">
        <w:rPr>
          <w:rFonts w:ascii="Times New Roman" w:eastAsia="Times New Roman" w:hAnsi="Times New Roman" w:cs="Times New Roman"/>
        </w:rPr>
        <w:t xml:space="preserve">  в 1741 году.</w:t>
      </w:r>
    </w:p>
    <w:p w14:paraId="125135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          По вертикали:</w:t>
      </w:r>
    </w:p>
    <w:p w14:paraId="507726F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1. Предмет, который состоит вещества и имеет определенный объём, массу?</w:t>
      </w:r>
    </w:p>
    <w:p w14:paraId="061E909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2. Как называется относительная масса </w:t>
      </w:r>
      <w:proofErr w:type="spellStart"/>
      <w:r w:rsidRPr="00371F65">
        <w:rPr>
          <w:rFonts w:ascii="Times New Roman" w:eastAsia="Times New Roman" w:hAnsi="Times New Roman" w:cs="Times New Roman"/>
          <w:lang w:val="en-US"/>
        </w:rPr>
        <w:t>Ar</w:t>
      </w:r>
      <w:proofErr w:type="spellEnd"/>
      <w:r w:rsidRPr="00371F65">
        <w:rPr>
          <w:rFonts w:ascii="Times New Roman" w:eastAsia="Times New Roman" w:hAnsi="Times New Roman" w:cs="Times New Roman"/>
        </w:rPr>
        <w:t xml:space="preserve"> ?</w:t>
      </w:r>
    </w:p>
    <w:p w14:paraId="5D9E004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3. Частицы, из которых состоят вещества?</w:t>
      </w:r>
    </w:p>
    <w:p w14:paraId="117D23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4. Как называется вещество, которое состоит из атомов одного вида?</w:t>
      </w:r>
    </w:p>
    <w:p w14:paraId="517A08C4" w14:textId="311CB339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5. Закон постоянства ??? вывел </w:t>
      </w:r>
      <w:proofErr w:type="spellStart"/>
      <w:r w:rsidRPr="00371F65">
        <w:rPr>
          <w:rFonts w:ascii="Times New Roman" w:eastAsia="Times New Roman" w:hAnsi="Times New Roman" w:cs="Times New Roman"/>
        </w:rPr>
        <w:t>Ш.Пауст</w:t>
      </w:r>
      <w:proofErr w:type="spellEnd"/>
      <w:r w:rsidRPr="00371F65">
        <w:rPr>
          <w:rFonts w:ascii="Times New Roman" w:eastAsia="Times New Roman" w:hAnsi="Times New Roman" w:cs="Times New Roman"/>
        </w:rPr>
        <w:t xml:space="preserve"> в 1799 году.</w:t>
      </w:r>
    </w:p>
    <w:p w14:paraId="3514507F" w14:textId="517D3293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AA02BD6" w14:textId="77777777" w:rsidR="00C7633C" w:rsidRPr="00265F53" w:rsidRDefault="00C7633C" w:rsidP="00C7633C">
      <w:pPr>
        <w:pStyle w:val="a5"/>
        <w:framePr w:hSpace="180" w:wrap="around" w:vAnchor="text" w:hAnchor="margin" w:y="49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65F53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2.2</w:t>
      </w:r>
    </w:p>
    <w:p w14:paraId="5DBE6C89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F53">
        <w:rPr>
          <w:rFonts w:ascii="Times New Roman" w:hAnsi="Times New Roman"/>
          <w:sz w:val="24"/>
          <w:szCs w:val="24"/>
        </w:rPr>
        <w:t xml:space="preserve">Периодический закон и периодическая система химических элементов </w:t>
      </w:r>
      <w:proofErr w:type="spellStart"/>
      <w:r w:rsidRPr="00265F53">
        <w:rPr>
          <w:rFonts w:ascii="Times New Roman" w:hAnsi="Times New Roman"/>
          <w:sz w:val="24"/>
          <w:szCs w:val="24"/>
        </w:rPr>
        <w:t>Д.И.Менделеева</w:t>
      </w:r>
      <w:proofErr w:type="spellEnd"/>
      <w:r w:rsidRPr="00265F53">
        <w:rPr>
          <w:rFonts w:ascii="Times New Roman" w:hAnsi="Times New Roman"/>
          <w:sz w:val="24"/>
          <w:szCs w:val="24"/>
        </w:rPr>
        <w:t xml:space="preserve"> и строение атома.</w:t>
      </w:r>
    </w:p>
    <w:p w14:paraId="6D569BA8" w14:textId="77777777" w:rsidR="00C7633C" w:rsidRPr="00371F65" w:rsidRDefault="00C7633C" w:rsidP="00C7633C">
      <w:pPr>
        <w:pStyle w:val="a5"/>
        <w:framePr w:w="9647" w:hSpace="180" w:wrap="around" w:vAnchor="text" w:hAnchor="margin" w:y="49"/>
        <w:ind w:left="0" w:firstLine="709"/>
        <w:jc w:val="both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 xml:space="preserve">            </w:t>
      </w:r>
    </w:p>
    <w:p w14:paraId="2E9E7EB5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тестовыми заданиями №2</w:t>
      </w:r>
    </w:p>
    <w:p w14:paraId="116FB7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</w:t>
      </w:r>
    </w:p>
    <w:p w14:paraId="05D40A6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</w:t>
      </w:r>
    </w:p>
    <w:p w14:paraId="329EDF7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+14 ))), </w:t>
      </w:r>
    </w:p>
    <w:p w14:paraId="13EFA2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371F65">
        <w:rPr>
          <w:rFonts w:ascii="Times New Roman" w:hAnsi="Times New Roman" w:cs="Times New Roman"/>
        </w:rPr>
        <w:t>в 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ab/>
        <w:t xml:space="preserve">                                                            284</w:t>
      </w:r>
    </w:p>
    <w:p w14:paraId="6B47A87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4-й период, главная подгруппа 3 группы;</w:t>
      </w:r>
    </w:p>
    <w:p w14:paraId="3716AF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4 группы;</w:t>
      </w:r>
    </w:p>
    <w:p w14:paraId="7C4C2C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4 группы;</w:t>
      </w:r>
    </w:p>
    <w:p w14:paraId="1164E53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3-й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2 балла</w:t>
      </w:r>
    </w:p>
    <w:p w14:paraId="66BACD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5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276E0C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Магния</w:t>
      </w:r>
      <w:r w:rsidRPr="00371F65">
        <w:rPr>
          <w:rFonts w:ascii="Times New Roman" w:hAnsi="Times New Roman" w:cs="Times New Roman"/>
        </w:rPr>
        <w:tab/>
        <w:t xml:space="preserve">    Б. Серы</w:t>
      </w:r>
      <w:r w:rsidRPr="00371F65">
        <w:rPr>
          <w:rFonts w:ascii="Times New Roman" w:hAnsi="Times New Roman" w:cs="Times New Roman"/>
        </w:rPr>
        <w:tab/>
        <w:t>В. Фосфора      Г. Хлора</w:t>
      </w:r>
      <w:r w:rsidRPr="00371F65">
        <w:rPr>
          <w:rFonts w:ascii="Times New Roman" w:hAnsi="Times New Roman" w:cs="Times New Roman"/>
        </w:rPr>
        <w:tab/>
        <w:t xml:space="preserve">                     2 балла</w:t>
      </w:r>
    </w:p>
    <w:p w14:paraId="43EDBA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неметаллическими свойствами:</w:t>
      </w:r>
    </w:p>
    <w:p w14:paraId="1205DF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Кремний. </w:t>
      </w:r>
      <w:r w:rsidRPr="00371F65">
        <w:rPr>
          <w:rFonts w:ascii="Times New Roman" w:hAnsi="Times New Roman" w:cs="Times New Roman"/>
        </w:rPr>
        <w:tab/>
        <w:t>Б. Магний.</w:t>
      </w:r>
      <w:r w:rsidRPr="00371F65">
        <w:rPr>
          <w:rFonts w:ascii="Times New Roman" w:hAnsi="Times New Roman" w:cs="Times New Roman"/>
        </w:rPr>
        <w:tab/>
        <w:t>В. Сера</w:t>
      </w:r>
      <w:r w:rsidRPr="00371F65">
        <w:rPr>
          <w:rFonts w:ascii="Times New Roman" w:hAnsi="Times New Roman" w:cs="Times New Roman"/>
        </w:rPr>
        <w:tab/>
        <w:t>Г. Фосфор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64902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+16 соответствует общей формуле:</w:t>
      </w:r>
    </w:p>
    <w:p w14:paraId="39DEB5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       Б. ЭО</w:t>
      </w:r>
      <w:r w:rsidRPr="00371F65">
        <w:rPr>
          <w:rFonts w:ascii="Times New Roman" w:hAnsi="Times New Roman" w:cs="Times New Roman"/>
        </w:rPr>
        <w:tab/>
        <w:t xml:space="preserve">       В.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 xml:space="preserve">    Г.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FEAD6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5F31E8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7 в Периодической системе:</w:t>
      </w:r>
    </w:p>
    <w:p w14:paraId="18AC62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841EDA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гидроксида:</w:t>
      </w:r>
    </w:p>
    <w:p w14:paraId="044695D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Бария</w:t>
      </w:r>
      <w:r w:rsidRPr="00371F65">
        <w:rPr>
          <w:rFonts w:ascii="Times New Roman" w:hAnsi="Times New Roman" w:cs="Times New Roman"/>
        </w:rPr>
        <w:tab/>
        <w:t xml:space="preserve">Б. </w:t>
      </w:r>
      <w:proofErr w:type="spellStart"/>
      <w:r w:rsidRPr="00371F65">
        <w:rPr>
          <w:rFonts w:ascii="Times New Roman" w:hAnsi="Times New Roman" w:cs="Times New Roman"/>
        </w:rPr>
        <w:t>Берилия</w:t>
      </w:r>
      <w:proofErr w:type="spellEnd"/>
      <w:r w:rsidRPr="00371F65">
        <w:rPr>
          <w:rFonts w:ascii="Times New Roman" w:hAnsi="Times New Roman" w:cs="Times New Roman"/>
        </w:rPr>
        <w:tab/>
        <w:t xml:space="preserve">        В. Кальция</w:t>
      </w:r>
      <w:r w:rsidRPr="00371F65">
        <w:rPr>
          <w:rFonts w:ascii="Times New Roman" w:hAnsi="Times New Roman" w:cs="Times New Roman"/>
        </w:rPr>
        <w:tab/>
        <w:t>Г. Магния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2EFAD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3 и водородного элемента с порядковым номером 9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8 баллов</w:t>
      </w:r>
    </w:p>
    <w:p w14:paraId="5FEF4B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</w:t>
      </w:r>
    </w:p>
    <w:p w14:paraId="7A2AFD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</w:t>
      </w:r>
    </w:p>
    <w:p w14:paraId="5E4A67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+8 )), </w:t>
      </w:r>
    </w:p>
    <w:p w14:paraId="6760D0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ab/>
        <w:t xml:space="preserve">                                                          26</w:t>
      </w:r>
    </w:p>
    <w:p w14:paraId="083998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2-й период, главная подгруппа 7 группы;</w:t>
      </w:r>
    </w:p>
    <w:p w14:paraId="2497C93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Б. 2-й период, главная подгруппа 6 группы;</w:t>
      </w:r>
    </w:p>
    <w:p w14:paraId="6E0FD04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6 группы;</w:t>
      </w:r>
    </w:p>
    <w:p w14:paraId="6FB5E03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2-й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2 балла</w:t>
      </w:r>
    </w:p>
    <w:p w14:paraId="2F67DFF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1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3F08114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Бора</w:t>
      </w:r>
      <w:r w:rsidRPr="00371F65">
        <w:rPr>
          <w:rFonts w:ascii="Times New Roman" w:hAnsi="Times New Roman" w:cs="Times New Roman"/>
        </w:rPr>
        <w:tab/>
        <w:t>Б. Серы</w:t>
      </w:r>
      <w:r w:rsidRPr="00371F65">
        <w:rPr>
          <w:rFonts w:ascii="Times New Roman" w:hAnsi="Times New Roman" w:cs="Times New Roman"/>
        </w:rPr>
        <w:tab/>
        <w:t xml:space="preserve">В. Кремний    </w:t>
      </w:r>
      <w:r w:rsidRPr="00371F65">
        <w:rPr>
          <w:rFonts w:ascii="Times New Roman" w:hAnsi="Times New Roman" w:cs="Times New Roman"/>
        </w:rPr>
        <w:tab/>
        <w:t>Г. Углерода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338B7E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металлическими свойствами:</w:t>
      </w:r>
    </w:p>
    <w:p w14:paraId="0986867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Калий. </w:t>
      </w:r>
      <w:r w:rsidRPr="00371F65">
        <w:rPr>
          <w:rFonts w:ascii="Times New Roman" w:hAnsi="Times New Roman" w:cs="Times New Roman"/>
        </w:rPr>
        <w:tab/>
        <w:t>Б. Литий.</w:t>
      </w:r>
      <w:r w:rsidRPr="00371F65">
        <w:rPr>
          <w:rFonts w:ascii="Times New Roman" w:hAnsi="Times New Roman" w:cs="Times New Roman"/>
        </w:rPr>
        <w:tab/>
        <w:t>В. Натрий</w:t>
      </w:r>
      <w:r w:rsidRPr="00371F65">
        <w:rPr>
          <w:rFonts w:ascii="Times New Roman" w:hAnsi="Times New Roman" w:cs="Times New Roman"/>
        </w:rPr>
        <w:tab/>
        <w:t>Г. Рубидий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8E052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+11 соответствует общей формуле:</w:t>
      </w:r>
    </w:p>
    <w:p w14:paraId="20C039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Б. ЭО</w:t>
      </w:r>
      <w:r w:rsidRPr="00371F65">
        <w:rPr>
          <w:rFonts w:ascii="Times New Roman" w:hAnsi="Times New Roman" w:cs="Times New Roman"/>
        </w:rPr>
        <w:tab/>
        <w:t xml:space="preserve">       В.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 xml:space="preserve">    Г.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0973F5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40987A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6 в Периодической системе:</w:t>
      </w:r>
    </w:p>
    <w:p w14:paraId="34AFB7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541BA8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высшего гидроксида:</w:t>
      </w:r>
    </w:p>
    <w:p w14:paraId="4428D8F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Алюминия      Б. Кремния       В. Углерода</w:t>
      </w:r>
      <w:r w:rsidRPr="00371F65">
        <w:rPr>
          <w:rFonts w:ascii="Times New Roman" w:hAnsi="Times New Roman" w:cs="Times New Roman"/>
        </w:rPr>
        <w:tab/>
        <w:t>Г. Фосфора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6E18FAB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20 и водородного соединения элемента с порядковым номером 17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8 баллов</w:t>
      </w:r>
    </w:p>
    <w:p w14:paraId="4F56F6A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3.</w:t>
      </w:r>
    </w:p>
    <w:p w14:paraId="56422DA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Часть А. </w:t>
      </w:r>
    </w:p>
    <w:p w14:paraId="43DF361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+12 ))), </w:t>
      </w:r>
    </w:p>
    <w:p w14:paraId="652AED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2 8 2</w:t>
      </w:r>
    </w:p>
    <w:p w14:paraId="3AF70B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2-й период, главная подгруппа 2 группы;</w:t>
      </w:r>
    </w:p>
    <w:p w14:paraId="327C06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8 группы;</w:t>
      </w:r>
    </w:p>
    <w:p w14:paraId="5B1888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2 группы;</w:t>
      </w:r>
    </w:p>
    <w:p w14:paraId="5741AF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4-й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0E088E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3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79540ED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Алюминий    Б. Железо</w:t>
      </w:r>
      <w:r w:rsidRPr="00371F65">
        <w:rPr>
          <w:rFonts w:ascii="Times New Roman" w:hAnsi="Times New Roman" w:cs="Times New Roman"/>
        </w:rPr>
        <w:tab/>
        <w:t xml:space="preserve"> В. Кремний    Г. Фосфор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8CA97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неметаллическими свойствами:</w:t>
      </w:r>
    </w:p>
    <w:p w14:paraId="7F291F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Германий     Б. Кремний     В. Олово</w:t>
      </w:r>
      <w:r w:rsidRPr="00371F65">
        <w:rPr>
          <w:rFonts w:ascii="Times New Roman" w:hAnsi="Times New Roman" w:cs="Times New Roman"/>
        </w:rPr>
        <w:tab/>
        <w:t>Г. Углерод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67BA0E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+15 соответствует общей формуле:</w:t>
      </w:r>
    </w:p>
    <w:p w14:paraId="67CF059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</w:rPr>
        <w:tab/>
        <w:t>Б. ЭО</w:t>
      </w:r>
      <w:r w:rsidRPr="00371F65">
        <w:rPr>
          <w:rFonts w:ascii="Times New Roman" w:hAnsi="Times New Roman" w:cs="Times New Roman"/>
        </w:rPr>
        <w:tab/>
        <w:t xml:space="preserve">       В.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ab/>
        <w:t xml:space="preserve">    Г.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C1604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43BAD8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12 в Периодической системе:</w:t>
      </w:r>
    </w:p>
    <w:p w14:paraId="71FFDB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7F9075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гидроксида:</w:t>
      </w:r>
    </w:p>
    <w:p w14:paraId="63FE57E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Алюминия      Б. Кремния       В. Магния</w:t>
      </w:r>
      <w:r w:rsidRPr="00371F65">
        <w:rPr>
          <w:rFonts w:ascii="Times New Roman" w:hAnsi="Times New Roman" w:cs="Times New Roman"/>
        </w:rPr>
        <w:tab/>
        <w:t>Г. Натрия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F7F9A8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11 и водородного соединения элемента с порядковым номером 16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8 баллов</w:t>
      </w:r>
    </w:p>
    <w:p w14:paraId="4D5803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Самостоятельная</w:t>
      </w:r>
      <w:r>
        <w:rPr>
          <w:rFonts w:ascii="Times New Roman" w:hAnsi="Times New Roman" w:cs="Times New Roman"/>
          <w:b/>
        </w:rPr>
        <w:t xml:space="preserve"> работа с тестовыми заданиями</w:t>
      </w:r>
    </w:p>
    <w:p w14:paraId="449703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</w:t>
      </w:r>
    </w:p>
    <w:p w14:paraId="705DD8C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Химический элемент азот имеет символ:</w:t>
      </w:r>
    </w:p>
    <w:p w14:paraId="5B5315B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Na    б) N    в) O    г) B</w:t>
      </w:r>
    </w:p>
    <w:p w14:paraId="1D745D2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Относительную атомную массу 28 имеет химический элемент:</w:t>
      </w:r>
    </w:p>
    <w:p w14:paraId="142674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 </w:t>
      </w:r>
      <w:r w:rsidRPr="00371F65">
        <w:rPr>
          <w:rFonts w:ascii="Times New Roman" w:hAnsi="Times New Roman" w:cs="Times New Roman"/>
          <w:lang w:val="en-US"/>
        </w:rPr>
        <w:t>Pi</w:t>
      </w:r>
      <w:r w:rsidRPr="00371F65">
        <w:rPr>
          <w:rFonts w:ascii="Times New Roman" w:hAnsi="Times New Roman" w:cs="Times New Roman"/>
        </w:rPr>
        <w:t xml:space="preserve">   б)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     в)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    г) </w:t>
      </w:r>
      <w:r w:rsidRPr="00371F65">
        <w:rPr>
          <w:rFonts w:ascii="Times New Roman" w:hAnsi="Times New Roman" w:cs="Times New Roman"/>
          <w:lang w:val="en-US"/>
        </w:rPr>
        <w:t>Cl</w:t>
      </w:r>
    </w:p>
    <w:p w14:paraId="2260F7E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Простое вещество в своем составе содержит:</w:t>
      </w:r>
    </w:p>
    <w:p w14:paraId="7D121A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атомы одного химического элемента;</w:t>
      </w:r>
    </w:p>
    <w:p w14:paraId="3A87D2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молекулы одного химического элемента;</w:t>
      </w:r>
    </w:p>
    <w:p w14:paraId="079864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атомы разных химических элементов;</w:t>
      </w:r>
    </w:p>
    <w:p w14:paraId="7C55024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молекулы разных химических элементов.</w:t>
      </w:r>
    </w:p>
    <w:p w14:paraId="644648D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Какой из указанных признаков характерен для металлов:</w:t>
      </w:r>
    </w:p>
    <w:p w14:paraId="77647C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имеют разный цвет;</w:t>
      </w:r>
    </w:p>
    <w:p w14:paraId="64F8D2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имеют как молекулярное, так и немолекулярное строение;</w:t>
      </w:r>
    </w:p>
    <w:p w14:paraId="38A88E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имеют немолекулярное строение;</w:t>
      </w:r>
    </w:p>
    <w:p w14:paraId="35808B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плохо проводят электрический ток.</w:t>
      </w:r>
    </w:p>
    <w:p w14:paraId="1F752A3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Самым распространенным элементом на Земле является:</w:t>
      </w:r>
    </w:p>
    <w:p w14:paraId="6CE20D1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а) водород;    б) кислород;     в) железо;     г) алюминий   </w:t>
      </w:r>
    </w:p>
    <w:p w14:paraId="371E497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</w:t>
      </w:r>
    </w:p>
    <w:p w14:paraId="1FF5F13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Химический элемент кальций имеет символ:</w:t>
      </w:r>
    </w:p>
    <w:p w14:paraId="3932A1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   б)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  в)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n-US"/>
        </w:rPr>
        <w:t>P</w:t>
      </w:r>
    </w:p>
    <w:p w14:paraId="6675BD0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Относительную атомную массу 35,5  имеет химический элемент:</w:t>
      </w:r>
    </w:p>
    <w:p w14:paraId="4DE20F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</w:rPr>
        <w:t xml:space="preserve">   б)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      в)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 xml:space="preserve">     г) </w:t>
      </w:r>
      <w:r w:rsidRPr="00371F65">
        <w:rPr>
          <w:rFonts w:ascii="Times New Roman" w:hAnsi="Times New Roman" w:cs="Times New Roman"/>
          <w:lang w:val="en-US"/>
        </w:rPr>
        <w:t>K</w:t>
      </w:r>
    </w:p>
    <w:p w14:paraId="748276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Сложное  вещество в своем составе содержит:</w:t>
      </w:r>
    </w:p>
    <w:p w14:paraId="4C1209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атомы одного химического элемента;</w:t>
      </w:r>
    </w:p>
    <w:p w14:paraId="6B0444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молекулы одного химического элемента;</w:t>
      </w:r>
    </w:p>
    <w:p w14:paraId="1DB1AA8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атомы разных химических элементов;</w:t>
      </w:r>
    </w:p>
    <w:p w14:paraId="43E8316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молекулы разных химических элементов.</w:t>
      </w:r>
    </w:p>
    <w:p w14:paraId="3DBBD1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Какой из указанных признаков характерен для неметаллов:</w:t>
      </w:r>
    </w:p>
    <w:p w14:paraId="6962CA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хорошо проводят электрический ток и теплоту;</w:t>
      </w:r>
    </w:p>
    <w:p w14:paraId="0DF572F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имеют как молекулярное строение;</w:t>
      </w:r>
    </w:p>
    <w:p w14:paraId="1C47F0F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хрупкие;</w:t>
      </w:r>
    </w:p>
    <w:p w14:paraId="0EF393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растворимые в воде</w:t>
      </w:r>
    </w:p>
    <w:p w14:paraId="31635E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Самыми распространенными металлами на Земле являются:</w:t>
      </w:r>
    </w:p>
    <w:p w14:paraId="4C3C870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алюминий и железо;    б) медь и свинец;</w:t>
      </w:r>
    </w:p>
    <w:p w14:paraId="4915F4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натрий и кальций;         г) кальций и свинец</w:t>
      </w:r>
    </w:p>
    <w:p w14:paraId="6A4B4F5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на тестовые задания:</w:t>
      </w:r>
    </w:p>
    <w:p w14:paraId="662EF2F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2. </w:t>
      </w:r>
      <w:r w:rsidRPr="00371F65">
        <w:rPr>
          <w:rFonts w:ascii="Times New Roman" w:hAnsi="Times New Roman" w:cs="Times New Roman"/>
          <w:b/>
        </w:rPr>
        <w:t>3. Строение вещества.</w:t>
      </w:r>
    </w:p>
    <w:p w14:paraId="322B3F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1) Фронтальная самостоятельная работа с выбором ответа №5</w:t>
      </w:r>
    </w:p>
    <w:p w14:paraId="402748F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1. Тестовые задания с выбором ответа. </w:t>
      </w:r>
    </w:p>
    <w:p w14:paraId="3E26A1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Электронная формула атома кислорода:</w:t>
      </w:r>
    </w:p>
    <w:p w14:paraId="6B0A50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          Б.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</w:p>
    <w:p w14:paraId="05C3AEB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Г.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3F11885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ковалентной полярной связью:</w:t>
      </w:r>
    </w:p>
    <w:p w14:paraId="1EA8CC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 xml:space="preserve">. CaO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NaCl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  <w:t xml:space="preserve">          2 </w:t>
      </w:r>
      <w:r w:rsidRPr="00371F65">
        <w:rPr>
          <w:rFonts w:ascii="Times New Roman" w:hAnsi="Times New Roman" w:cs="Times New Roman"/>
        </w:rPr>
        <w:t>балла</w:t>
      </w:r>
    </w:p>
    <w:p w14:paraId="4CBBE7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Неметаллические свойства в ряду химических элементов</w:t>
      </w:r>
    </w:p>
    <w:p w14:paraId="5FA3A4F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б)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As</w:t>
      </w:r>
    </w:p>
    <w:p w14:paraId="23FD923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51DE4D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5851D55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567250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7A8766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Вариант 2. Тестовые задания с выбором ответа</w:t>
      </w:r>
      <w:r w:rsidRPr="00371F65">
        <w:rPr>
          <w:rFonts w:ascii="Times New Roman" w:hAnsi="Times New Roman" w:cs="Times New Roman"/>
          <w:b/>
        </w:rPr>
        <w:t xml:space="preserve">. </w:t>
      </w:r>
    </w:p>
    <w:p w14:paraId="376B0CC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Электронная формула атома серы:</w:t>
      </w:r>
    </w:p>
    <w:p w14:paraId="20D612A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          Б.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</w:p>
    <w:p w14:paraId="4F953FE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Г.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BC1F2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ионным типом связи:</w:t>
      </w:r>
    </w:p>
    <w:p w14:paraId="4A77D0A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>. SCl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  <w:t xml:space="preserve">            2 </w:t>
      </w:r>
      <w:r w:rsidRPr="00371F65">
        <w:rPr>
          <w:rFonts w:ascii="Times New Roman" w:hAnsi="Times New Roman" w:cs="Times New Roman"/>
        </w:rPr>
        <w:t>балла</w:t>
      </w:r>
    </w:p>
    <w:p w14:paraId="718C681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proofErr w:type="spellStart"/>
      <w:r w:rsidRPr="00371F65">
        <w:rPr>
          <w:rFonts w:ascii="Times New Roman" w:hAnsi="Times New Roman" w:cs="Times New Roman"/>
          <w:lang w:val="en-US"/>
        </w:rPr>
        <w:t>Te</w:t>
      </w:r>
      <w:proofErr w:type="spellEnd"/>
    </w:p>
    <w:p w14:paraId="32830B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6858895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2799A72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4CAF11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2 балла</w:t>
      </w:r>
    </w:p>
    <w:p w14:paraId="7336F0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3. Тестовые задания с выбором ответа. </w:t>
      </w:r>
    </w:p>
    <w:p w14:paraId="1DAB42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Электронная формула иона кислорода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perscript"/>
        </w:rPr>
        <w:t>2-</w:t>
      </w:r>
      <w:r w:rsidRPr="00371F65">
        <w:rPr>
          <w:rFonts w:ascii="Times New Roman" w:hAnsi="Times New Roman" w:cs="Times New Roman"/>
        </w:rPr>
        <w:t>:</w:t>
      </w:r>
    </w:p>
    <w:p w14:paraId="4E1E649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7F050D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 xml:space="preserve">. </w:t>
      </w:r>
      <w:r w:rsidRPr="00371F65">
        <w:rPr>
          <w:rFonts w:ascii="Times New Roman" w:hAnsi="Times New Roman" w:cs="Times New Roman"/>
        </w:rPr>
        <w:t>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2 балла</w:t>
      </w:r>
    </w:p>
    <w:p w14:paraId="7FD0C2A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ковалентной неполярной связью:</w:t>
      </w:r>
    </w:p>
    <w:p w14:paraId="06C801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KCl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41E858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 </w:t>
      </w:r>
    </w:p>
    <w:p w14:paraId="09A63C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б)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proofErr w:type="spellStart"/>
      <w:r w:rsidRPr="00371F65">
        <w:rPr>
          <w:rFonts w:ascii="Times New Roman" w:hAnsi="Times New Roman" w:cs="Times New Roman"/>
          <w:lang w:val="en-US"/>
        </w:rPr>
        <w:t>Te</w:t>
      </w:r>
      <w:proofErr w:type="spellEnd"/>
    </w:p>
    <w:p w14:paraId="497C28B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3B33AF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48F10C0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62688A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2 балла</w:t>
      </w:r>
    </w:p>
    <w:p w14:paraId="5F84A5B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4. Тестовые задания с выбором ответа. </w:t>
      </w:r>
    </w:p>
    <w:p w14:paraId="7ED6D9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1. Электронная формула иона серы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2-</w:t>
      </w:r>
      <w:r w:rsidRPr="00371F65">
        <w:rPr>
          <w:rFonts w:ascii="Times New Roman" w:hAnsi="Times New Roman" w:cs="Times New Roman"/>
        </w:rPr>
        <w:t>:</w:t>
      </w:r>
    </w:p>
    <w:p w14:paraId="136A1E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6915DF6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 xml:space="preserve">. </w:t>
      </w:r>
      <w:r w:rsidRPr="00371F65">
        <w:rPr>
          <w:rFonts w:ascii="Times New Roman" w:hAnsi="Times New Roman" w:cs="Times New Roman"/>
        </w:rPr>
        <w:t>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  2 балла</w:t>
      </w:r>
    </w:p>
    <w:p w14:paraId="0728277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ионным типом связи:</w:t>
      </w:r>
    </w:p>
    <w:p w14:paraId="2A7EF12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</w:t>
      </w:r>
      <w:proofErr w:type="spellStart"/>
      <w:r w:rsidRPr="00371F65">
        <w:rPr>
          <w:rFonts w:ascii="Times New Roman" w:hAnsi="Times New Roman" w:cs="Times New Roman"/>
          <w:lang w:val="en-US"/>
        </w:rPr>
        <w:t>NaO</w:t>
      </w:r>
      <w:proofErr w:type="spellEnd"/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S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. CH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  <w:t xml:space="preserve">                       2 </w:t>
      </w:r>
      <w:r w:rsidRPr="00371F65">
        <w:rPr>
          <w:rFonts w:ascii="Times New Roman" w:hAnsi="Times New Roman" w:cs="Times New Roman"/>
        </w:rPr>
        <w:t>балла</w:t>
      </w:r>
    </w:p>
    <w:p w14:paraId="62F60E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</w:t>
      </w:r>
      <w:proofErr w:type="spellStart"/>
      <w:r w:rsidRPr="00371F65">
        <w:rPr>
          <w:rFonts w:ascii="Times New Roman" w:hAnsi="Times New Roman" w:cs="Times New Roman"/>
          <w:lang w:val="en-US"/>
        </w:rPr>
        <w:t>Te</w:t>
      </w:r>
      <w:proofErr w:type="spellEnd"/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n-US"/>
        </w:rPr>
        <w:t>O</w:t>
      </w:r>
    </w:p>
    <w:p w14:paraId="149275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51AC0C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5064B3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42358ED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2 балла</w:t>
      </w:r>
    </w:p>
    <w:p w14:paraId="1BB6239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57FAB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</w:t>
      </w:r>
      <w:r w:rsidRPr="00371F65">
        <w:rPr>
          <w:rFonts w:ascii="Times New Roman" w:hAnsi="Times New Roman" w:cs="Times New Roman"/>
          <w:b/>
        </w:rPr>
        <w:t>.4. Вода. Растворы. Электролитическая диссоциация.</w:t>
      </w:r>
    </w:p>
    <w:p w14:paraId="7DD79379" w14:textId="77777777" w:rsidR="00C7633C" w:rsidRPr="00CE5F7F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1) Фронтальная самостоятельная работа </w:t>
      </w:r>
      <w:r w:rsidRPr="00371F65">
        <w:rPr>
          <w:rFonts w:ascii="Times New Roman" w:hAnsi="Times New Roman" w:cs="Times New Roman"/>
        </w:rPr>
        <w:t xml:space="preserve">по теме «Электролитическая диссоциация» </w:t>
      </w:r>
    </w:p>
    <w:p w14:paraId="524181E4" w14:textId="77777777" w:rsidR="00C7633C" w:rsidRPr="00371F65" w:rsidRDefault="00C7633C" w:rsidP="00C7633C">
      <w:pPr>
        <w:tabs>
          <w:tab w:val="left" w:pos="32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Внимательно прочитайте предложенный кейс и дайте ответы на следующие вопросы:</w:t>
      </w:r>
    </w:p>
    <w:p w14:paraId="3620E8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Каково строение атома?</w:t>
      </w:r>
    </w:p>
    <w:p w14:paraId="277B236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Каков физический смысл порядкового номера химического элемента?</w:t>
      </w:r>
    </w:p>
    <w:p w14:paraId="3A0A61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Что обозначает номер группы периодической системы химических элементов </w:t>
      </w:r>
      <w:proofErr w:type="spellStart"/>
      <w:r w:rsidRPr="00371F65">
        <w:rPr>
          <w:rFonts w:ascii="Times New Roman" w:hAnsi="Times New Roman" w:cs="Times New Roman"/>
        </w:rPr>
        <w:t>Д.И.Менделеева</w:t>
      </w:r>
      <w:proofErr w:type="spellEnd"/>
      <w:r w:rsidRPr="00371F65">
        <w:rPr>
          <w:rFonts w:ascii="Times New Roman" w:hAnsi="Times New Roman" w:cs="Times New Roman"/>
        </w:rPr>
        <w:t xml:space="preserve"> исходя из строения атома?</w:t>
      </w:r>
    </w:p>
    <w:p w14:paraId="3B4BCD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Как изменяются химические свойства элементов, простых веществ и их соединений (оксидов и гидроксидов) в группе с увеличением зарядов ядер их атомов, в какой подгруппе? Разобрать на примере элементов главной подгруппы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662260C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Что означает номер периода исходя из строения атома?</w:t>
      </w:r>
    </w:p>
    <w:p w14:paraId="4FE7741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Какое изменение претерпевает внешний энергетический уровень атомов элементов в периоде с увеличением зарядов их ядер?</w:t>
      </w:r>
    </w:p>
    <w:p w14:paraId="7D5D0F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Как изменяются химические свойства элементов в периоде с увеличением зарядов ядер их атомов, а также состав (формы) и свойства образованных ими простых и сложных веществ (оксидов и гидроксидов)? Разобрать на примере 3-го периода.</w:t>
      </w:r>
    </w:p>
    <w:p w14:paraId="7629E6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8. Как определить заряд ионов элементов исходя из строения их атомов, пользуясь периодической таблицей химических элементов </w:t>
      </w:r>
      <w:proofErr w:type="spellStart"/>
      <w:r w:rsidRPr="00371F65">
        <w:rPr>
          <w:rFonts w:ascii="Times New Roman" w:hAnsi="Times New Roman" w:cs="Times New Roman"/>
        </w:rPr>
        <w:t>Д.И.Менделеева</w:t>
      </w:r>
      <w:proofErr w:type="spellEnd"/>
      <w:r w:rsidRPr="00371F65">
        <w:rPr>
          <w:rFonts w:ascii="Times New Roman" w:hAnsi="Times New Roman" w:cs="Times New Roman"/>
        </w:rPr>
        <w:t>?</w:t>
      </w:r>
    </w:p>
    <w:p w14:paraId="4082F7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Чему равен заряд ионов кальция, хлора, серы, калия?</w:t>
      </w:r>
    </w:p>
    <w:p w14:paraId="7B51571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Назовите ионы, имеющие заряды: 2+, 3+, 2-, 1-.</w:t>
      </w:r>
    </w:p>
    <w:p w14:paraId="7A86A3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11. Определите заряд ионов в следующих соединениях: </w:t>
      </w:r>
      <w:r w:rsidRPr="00371F65">
        <w:rPr>
          <w:rFonts w:ascii="Times New Roman" w:hAnsi="Times New Roman" w:cs="Times New Roman"/>
          <w:lang w:val="en-US"/>
        </w:rPr>
        <w:t>KBr</w:t>
      </w:r>
      <w:r w:rsidRPr="00371F65">
        <w:rPr>
          <w:rFonts w:ascii="Times New Roman" w:hAnsi="Times New Roman" w:cs="Times New Roman"/>
        </w:rPr>
        <w:t xml:space="preserve">,  </w:t>
      </w:r>
      <w:proofErr w:type="spellStart"/>
      <w:r w:rsidRPr="00371F65">
        <w:rPr>
          <w:rFonts w:ascii="Times New Roman" w:hAnsi="Times New Roman" w:cs="Times New Roman"/>
          <w:lang w:val="en-US"/>
        </w:rPr>
        <w:t>BaCl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Al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1A36D0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12. Напишите формулы ионных соединений: фторида калия, иодида кальция, хлорида алюминия, нитрата бария, гидроксида лития.</w:t>
      </w:r>
    </w:p>
    <w:p w14:paraId="43D765E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к кейс-заданию:</w:t>
      </w:r>
    </w:p>
    <w:p w14:paraId="396CFB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«А»</w:t>
      </w:r>
    </w:p>
    <w:p w14:paraId="2501D9E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Атом состоит из ядра (протоны, положительно заряженные частицы) и электронов (нейтроны, отрицательно заряженных частиц) на электронных оболочках, частиц вокруг ядра.</w:t>
      </w:r>
    </w:p>
    <w:p w14:paraId="53102E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Порядковый номер показывает численное значение ядра.</w:t>
      </w:r>
    </w:p>
    <w:p w14:paraId="2EE44D8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Номер группы обозначает количество валентных электронов у элементов главной подгруппы.</w:t>
      </w:r>
    </w:p>
    <w:p w14:paraId="077F06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В периоде у простых веществ усиливаются неметаллические свойства; у оксидов и гидроксидов – кислотные свойства. В подгруппе усиливаются металлические свойства, химическая активность. Например: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</w:rPr>
        <w:t xml:space="preserve"> - углерод – неметалл;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– кремний – неметалл с металлическим блеском; германий, олово, свинец – металлы.</w:t>
      </w:r>
    </w:p>
    <w:p w14:paraId="2F2215D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Номер периода обозначает количество электронных оболочек.</w:t>
      </w:r>
    </w:p>
    <w:p w14:paraId="49AC86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Увеличивается число электронов.</w:t>
      </w:r>
    </w:p>
    <w:p w14:paraId="7AAB6C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7. Усиливаются кислотные свойства. Например: металлы: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 – натрий – щелочной металл, образуются оксид и гидроксид, щелочные свойства;</w:t>
      </w:r>
    </w:p>
    <w:p w14:paraId="1D6F99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</w:rPr>
        <w:t xml:space="preserve"> – магний – активный металл, образуются оксид и гидроксид, основные свойства; </w:t>
      </w:r>
      <w:r w:rsidRPr="00371F65">
        <w:rPr>
          <w:rFonts w:ascii="Times New Roman" w:hAnsi="Times New Roman" w:cs="Times New Roman"/>
          <w:lang w:val="en-US"/>
        </w:rPr>
        <w:t>Al</w:t>
      </w:r>
      <w:r w:rsidRPr="00371F65">
        <w:rPr>
          <w:rFonts w:ascii="Times New Roman" w:hAnsi="Times New Roman" w:cs="Times New Roman"/>
        </w:rPr>
        <w:t xml:space="preserve"> – алюминий – амфотерный металл, образуются оксид и гидроксиды, амфотерные свойства; </w:t>
      </w:r>
    </w:p>
    <w:p w14:paraId="5D7161D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984A76" wp14:editId="6A6D4A43">
                <wp:simplePos x="0" y="0"/>
                <wp:positionH relativeFrom="column">
                  <wp:posOffset>2729865</wp:posOffset>
                </wp:positionH>
                <wp:positionV relativeFrom="paragraph">
                  <wp:posOffset>50165</wp:posOffset>
                </wp:positionV>
                <wp:extent cx="171450" cy="1076325"/>
                <wp:effectExtent l="5715" t="11430" r="13335" b="7620"/>
                <wp:wrapNone/>
                <wp:docPr id="33353587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" cy="1076325"/>
                        </a:xfrm>
                        <a:prstGeom prst="rightBrace">
                          <a:avLst>
                            <a:gd name="adj1" fmla="val 523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0A3E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7" o:spid="_x0000_s1026" type="#_x0000_t88" style="position:absolute;margin-left:214.95pt;margin-top:3.95pt;width:13.5pt;height:8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"/>
            </w:pict>
          </mc:Fallback>
        </mc:AlternateConten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– кремний – твердый неметалл с </w:t>
      </w:r>
    </w:p>
    <w:p w14:paraId="61C2F3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металлическим блеском;                         образуются оксиды и гидроксиды,</w:t>
      </w:r>
    </w:p>
    <w:p w14:paraId="0F02A97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–фосфор, сера – порошки;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кислотные свойства</w:t>
      </w:r>
    </w:p>
    <w:p w14:paraId="742D266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</w:rPr>
        <w:t xml:space="preserve"> – хлор – газ</w:t>
      </w:r>
    </w:p>
    <w:p w14:paraId="03264EC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По порядковому номеру элемента.</w:t>
      </w:r>
    </w:p>
    <w:p w14:paraId="6FA7EA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9. Ca +20; Cl +17; S +16; K +19</w:t>
      </w:r>
    </w:p>
    <w:p w14:paraId="17E786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10. Mg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, Al</w:t>
      </w:r>
      <w:r w:rsidRPr="00371F65">
        <w:rPr>
          <w:rFonts w:ascii="Times New Roman" w:hAnsi="Times New Roman" w:cs="Times New Roman"/>
          <w:vertAlign w:val="superscript"/>
          <w:lang w:val="en-US"/>
        </w:rPr>
        <w:t>3+</w:t>
      </w:r>
      <w:r w:rsidRPr="00371F65">
        <w:rPr>
          <w:rFonts w:ascii="Times New Roman" w:hAnsi="Times New Roman" w:cs="Times New Roman"/>
          <w:lang w:val="en-US"/>
        </w:rPr>
        <w:t>, S</w:t>
      </w:r>
      <w:r w:rsidRPr="00371F65">
        <w:rPr>
          <w:rFonts w:ascii="Times New Roman" w:hAnsi="Times New Roman" w:cs="Times New Roman"/>
          <w:vertAlign w:val="superscript"/>
          <w:lang w:val="en-US"/>
        </w:rPr>
        <w:t>2-</w:t>
      </w:r>
      <w:r w:rsidRPr="00371F65">
        <w:rPr>
          <w:rFonts w:ascii="Times New Roman" w:hAnsi="Times New Roman" w:cs="Times New Roman"/>
          <w:lang w:val="en-US"/>
        </w:rPr>
        <w:t>, Fe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</w:p>
    <w:p w14:paraId="281262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11. </w:t>
      </w:r>
      <w:proofErr w:type="spellStart"/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Br</w:t>
      </w:r>
      <w:proofErr w:type="spellEnd"/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Ba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Ca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(OH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2</m:t>
            </m:r>
          </m:sub>
          <m:sup>
            <m:r>
              <w:rPr>
                <w:rFonts w:ascii="Times New Roman" w:hAnsi="Times New Roman" w:cs="Times New Roman"/>
                <w:lang w:val="en-US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  <w:lang w:val="en-US"/>
        </w:rPr>
        <w:t>; A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l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2</m:t>
            </m:r>
          </m:sub>
          <m:sup>
            <m:r>
              <w:rPr>
                <w:rFonts w:ascii="Cambria Math" w:hAnsi="Times New Roman" w:cs="Times New Roman"/>
                <w:lang w:val="en-US"/>
              </w:rPr>
              <m:t>3+</m:t>
            </m:r>
          </m:sup>
        </m:sSubSup>
        <m:r>
          <w:rPr>
            <w:rFonts w:ascii="Cambria Math" w:hAnsi="Times New Roman" w:cs="Times New Roman"/>
            <w:lang w:val="en-US"/>
          </w:rPr>
          <m:t>(</m:t>
        </m:r>
        <m:r>
          <w:rPr>
            <w:rFonts w:ascii="Cambria Math" w:hAnsi="Cambria Math" w:cs="Times New Roman"/>
            <w:lang w:val="en-US"/>
          </w:rPr>
          <m:t>S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4</m:t>
            </m:r>
          </m:sub>
        </m:sSub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3</m:t>
            </m:r>
          </m:sub>
          <m:sup>
            <m:r>
              <w:rPr>
                <w:rFonts w:ascii="Cambria Math" w:hAnsi="Times New Roman" w:cs="Times New Roman"/>
                <w:lang w:val="en-US"/>
              </w:rPr>
              <m:t>2</m:t>
            </m:r>
            <m:r>
              <w:rPr>
                <w:rFonts w:ascii="Cambria Math" w:hAnsi="Times New Roman" w:cs="Times New Roman"/>
                <w:lang w:val="en-US"/>
              </w:rPr>
              <m:t>-</m:t>
            </m:r>
          </m:sup>
        </m:sSubSup>
      </m:oMath>
    </w:p>
    <w:p w14:paraId="64503A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12.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F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I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Al</w:t>
      </w:r>
      <w:r w:rsidRPr="00371F65">
        <w:rPr>
          <w:rFonts w:ascii="Times New Roman" w:hAnsi="Times New Roman" w:cs="Times New Roman"/>
          <w:vertAlign w:val="superscript"/>
          <w:lang w:val="en-US"/>
        </w:rPr>
        <w:t>3+</w:t>
      </w:r>
      <w:r w:rsidRPr="00371F65">
        <w:rPr>
          <w:rFonts w:ascii="Times New Roman" w:hAnsi="Times New Roman" w:cs="Times New Roman"/>
          <w:lang w:val="en-US"/>
        </w:rPr>
        <w:t>C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l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3</m:t>
            </m:r>
          </m:sub>
          <m:sup>
            <m:r>
              <w:rPr>
                <w:rFonts w:ascii="Times New Roman" w:hAnsi="Times New Roman" w:cs="Times New Roman"/>
                <w:lang w:val="en-US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  <w:lang w:val="en-US"/>
        </w:rPr>
        <w:t>; Ba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(NO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m:oMath>
        <m:sSubSup>
          <m:sSubSupPr>
            <m:ctrlPr>
              <w:rPr>
                <w:rFonts w:ascii="Cambria Math" w:hAnsi="Times New Roman" w:cs="Times New Roman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vertAlign w:val="subscript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vertAlign w:val="subscript"/>
                <w:lang w:val="en-US"/>
              </w:rPr>
              <m:t>2</m:t>
            </m:r>
          </m:sub>
          <m:sup>
            <m:r>
              <w:rPr>
                <w:rFonts w:ascii="Times New Roman" w:hAnsi="Times New Roman" w:cs="Times New Roman"/>
                <w:vertAlign w:val="subscript"/>
                <w:lang w:val="en-US"/>
              </w:rPr>
              <m:t>-</m:t>
            </m:r>
          </m:sup>
        </m:sSubSup>
      </m:oMath>
    </w:p>
    <w:p w14:paraId="74E1D12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«Б»</w:t>
      </w:r>
    </w:p>
    <w:p w14:paraId="162211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Письменная работа.</w:t>
      </w:r>
    </w:p>
    <w:p w14:paraId="340EBB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Используя таблицу растворимости солей, кислот и оснований, выпишите формулы электролитов (1 вариант) и </w:t>
      </w:r>
      <w:proofErr w:type="spellStart"/>
      <w:r w:rsidRPr="00371F65">
        <w:rPr>
          <w:rFonts w:ascii="Times New Roman" w:hAnsi="Times New Roman" w:cs="Times New Roman"/>
        </w:rPr>
        <w:t>неэлектролитов</w:t>
      </w:r>
      <w:proofErr w:type="spellEnd"/>
      <w:r w:rsidRPr="00371F65">
        <w:rPr>
          <w:rFonts w:ascii="Times New Roman" w:hAnsi="Times New Roman" w:cs="Times New Roman"/>
        </w:rPr>
        <w:t xml:space="preserve"> (2 вариант) из следующего перечня:</w:t>
      </w:r>
    </w:p>
    <w:p w14:paraId="343DE5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KOH</w:t>
      </w:r>
      <w:r w:rsidRPr="00371F65">
        <w:rPr>
          <w:rFonts w:ascii="Times New Roman" w:hAnsi="Times New Roman" w:cs="Times New Roman"/>
        </w:rPr>
        <w:t xml:space="preserve"> (твердый), </w:t>
      </w:r>
      <w:r w:rsidRPr="00371F65">
        <w:rPr>
          <w:rFonts w:ascii="Times New Roman" w:hAnsi="Times New Roman" w:cs="Times New Roman"/>
          <w:lang w:val="es-E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proofErr w:type="spellStart"/>
      <w:r w:rsidRPr="00371F65">
        <w:rPr>
          <w:rFonts w:ascii="Times New Roman" w:hAnsi="Times New Roman" w:cs="Times New Roman"/>
          <w:lang w:val="en-US"/>
        </w:rPr>
        <w:t>CaCl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 (расплав),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спирт,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proofErr w:type="spellStart"/>
      <w:r w:rsidRPr="00371F65">
        <w:rPr>
          <w:rFonts w:ascii="Times New Roman" w:hAnsi="Times New Roman" w:cs="Times New Roman"/>
          <w:lang w:val="en-US"/>
        </w:rPr>
        <w:t>SiO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</w:p>
    <w:p w14:paraId="45A560D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Обсудите результаты работы в паре.</w:t>
      </w:r>
    </w:p>
    <w:p w14:paraId="74818F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Сравните результаты работы с образцом ответов.</w:t>
      </w:r>
    </w:p>
    <w:p w14:paraId="297172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Загорится ли лампочка прибора, определяющего электролитическую проводимость вещества, если его электроды опустить в химический стакан с сульфатом бария и водой:</w:t>
      </w:r>
    </w:p>
    <w:p w14:paraId="003CE1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да    б) нет</w:t>
      </w:r>
    </w:p>
    <w:p w14:paraId="3AAF60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к кейс-заданию:</w:t>
      </w:r>
    </w:p>
    <w:p w14:paraId="750384E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«Б» Письменная работа</w:t>
      </w:r>
    </w:p>
    <w:p w14:paraId="230E2EB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электролиты – </w:t>
      </w: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proofErr w:type="spellStart"/>
      <w:r w:rsidRPr="00371F65">
        <w:rPr>
          <w:rFonts w:ascii="Times New Roman" w:hAnsi="Times New Roman" w:cs="Times New Roman"/>
          <w:lang w:val="en-US"/>
        </w:rPr>
        <w:t>CaCl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 (расплав),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</w:t>
      </w:r>
    </w:p>
    <w:p w14:paraId="72220C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</w:t>
      </w:r>
      <w:proofErr w:type="spellStart"/>
      <w:r w:rsidRPr="00371F65">
        <w:rPr>
          <w:rFonts w:ascii="Times New Roman" w:hAnsi="Times New Roman" w:cs="Times New Roman"/>
        </w:rPr>
        <w:t>неэлектролиты</w:t>
      </w:r>
      <w:proofErr w:type="spellEnd"/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s-ES"/>
        </w:rPr>
        <w:t>KOH</w:t>
      </w:r>
      <w:r w:rsidRPr="00371F65">
        <w:rPr>
          <w:rFonts w:ascii="Times New Roman" w:hAnsi="Times New Roman" w:cs="Times New Roman"/>
        </w:rPr>
        <w:t xml:space="preserve"> (твердый),</w:t>
      </w:r>
      <w:r w:rsidRPr="00371F65">
        <w:rPr>
          <w:rFonts w:ascii="Times New Roman" w:hAnsi="Times New Roman" w:cs="Times New Roman"/>
          <w:lang w:val="es-ES"/>
        </w:rPr>
        <w:t xml:space="preserve"> 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спирт,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proofErr w:type="spellStart"/>
      <w:r w:rsidRPr="00371F65">
        <w:rPr>
          <w:rFonts w:ascii="Times New Roman" w:hAnsi="Times New Roman" w:cs="Times New Roman"/>
          <w:lang w:val="en-US"/>
        </w:rPr>
        <w:t>SiO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</w:t>
      </w:r>
    </w:p>
    <w:p w14:paraId="1F4845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да.</w:t>
      </w:r>
    </w:p>
    <w:p w14:paraId="329791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выбором ответа </w:t>
      </w:r>
      <w:r w:rsidRPr="00371F65">
        <w:rPr>
          <w:rFonts w:ascii="Times New Roman" w:hAnsi="Times New Roman" w:cs="Times New Roman"/>
        </w:rPr>
        <w:t>по теме «Теория электролитической диссоциации»</w:t>
      </w:r>
    </w:p>
    <w:p w14:paraId="7BAD70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вариантов:</w:t>
      </w:r>
    </w:p>
    <w:p w14:paraId="47B202A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Какие вещества при диссоциации образуют ионы водорода:</w:t>
      </w:r>
    </w:p>
    <w:p w14:paraId="131C10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соли;  2) кислоты;   3) щелочи;   4) оксиды</w:t>
      </w:r>
    </w:p>
    <w:p w14:paraId="36BCEC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какие вещества в результате диссоциации образуют </w:t>
      </w:r>
      <w:proofErr w:type="spellStart"/>
      <w:r w:rsidRPr="00371F65">
        <w:rPr>
          <w:rFonts w:ascii="Times New Roman" w:hAnsi="Times New Roman" w:cs="Times New Roman"/>
        </w:rPr>
        <w:t>гидроксоионы</w:t>
      </w:r>
      <w:proofErr w:type="spellEnd"/>
      <w:r w:rsidRPr="00371F65">
        <w:rPr>
          <w:rFonts w:ascii="Times New Roman" w:hAnsi="Times New Roman" w:cs="Times New Roman"/>
        </w:rPr>
        <w:t>:</w:t>
      </w:r>
    </w:p>
    <w:p w14:paraId="08CD93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кислоты;   2) щелочи;  3) соли;   4) оксиды</w:t>
      </w:r>
    </w:p>
    <w:p w14:paraId="51AFFB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Какие ионы вызывают кислую реакцию раствора:</w:t>
      </w:r>
    </w:p>
    <w:p w14:paraId="674E789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3)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4)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</w:p>
    <w:p w14:paraId="487619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какие ионы вызывают щелочную реакцию раствора:</w:t>
      </w:r>
    </w:p>
    <w:p w14:paraId="75B623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3) 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4)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</w:p>
    <w:p w14:paraId="676B6F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5. Какой раствор образует белый осадок при введении в него ионов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>:</w:t>
      </w:r>
    </w:p>
    <w:p w14:paraId="1F9DBF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s-ES"/>
        </w:rPr>
        <w:t>NaNO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:  3) </w:t>
      </w:r>
      <w:r w:rsidRPr="00371F65">
        <w:rPr>
          <w:rFonts w:ascii="Times New Roman" w:hAnsi="Times New Roman" w:cs="Times New Roman"/>
          <w:lang w:val="es-E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:  4)</w:t>
      </w:r>
      <w:r w:rsidRPr="00371F65">
        <w:rPr>
          <w:rFonts w:ascii="Times New Roman" w:hAnsi="Times New Roman" w:cs="Times New Roman"/>
          <w:lang w:val="es-ES"/>
        </w:rPr>
        <w:t>KNO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01D8A4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Какой ион легко обнаружить с помощью кислоты? (при добавлении кислоты наблюдается обильное выделение пузырьков газа):</w:t>
      </w:r>
    </w:p>
    <w:p w14:paraId="6F1BDA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2)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 xml:space="preserve">:   3)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CO</m:t>
            </m:r>
          </m:e>
          <m:sub>
            <m:r>
              <w:rPr>
                <w:rFonts w:ascii="Cambria Math" w:hAnsi="Times New Roman" w:cs="Times New Roman"/>
              </w:rPr>
              <m:t>3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 xml:space="preserve">:     4)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</w:p>
    <w:p w14:paraId="1A9FF96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7/ В растворе какой соли лакмус окрашивается в красный цвет:</w:t>
      </w:r>
    </w:p>
    <w:p w14:paraId="062FF9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2) K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3) 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4) Ba(NO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797BD5B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В растворе какой соли лакмус окрашивается в синий цвет:</w:t>
      </w:r>
    </w:p>
    <w:p w14:paraId="1EC39A8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AlCl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Ba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 4) </w:t>
      </w: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10C62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9. Какое вещество образует белый осадок при введении в его раствор ионов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>:</w:t>
      </w:r>
    </w:p>
    <w:p w14:paraId="6334FF3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2) FeCl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 3) KOH,   4) Ba(NO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032FEC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В трех пронумерованных пробирках находятся растворы хлорида бария, хлорида натрия, карбоната натрия. В каждую пробирку добавили раствор серной кислоты. В пробирке №1 выпал осадок, в пробирке №2 наблюдалось выделение пузырьков газа, а в пробирке №3 изменений не замечено. Определите, в каких пробирках находились какие растворы.</w:t>
      </w:r>
    </w:p>
    <w:p w14:paraId="6088069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№1 – </w:t>
      </w:r>
      <w:proofErr w:type="spellStart"/>
      <w:r w:rsidRPr="00371F65">
        <w:rPr>
          <w:rFonts w:ascii="Times New Roman" w:hAnsi="Times New Roman" w:cs="Times New Roman"/>
          <w:lang w:val="en-US"/>
        </w:rPr>
        <w:t>BaCl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№2 -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, №3 –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D7245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2) №1 –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, №2 -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№3 – </w:t>
      </w:r>
      <w:proofErr w:type="spellStart"/>
      <w:r w:rsidRPr="00371F65">
        <w:rPr>
          <w:rFonts w:ascii="Times New Roman" w:hAnsi="Times New Roman" w:cs="Times New Roman"/>
          <w:lang w:val="en-US"/>
        </w:rPr>
        <w:t>BaCl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</w:p>
    <w:p w14:paraId="03E4CE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№1 –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, №2 – BaCl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 №3 – NaCl</w:t>
      </w:r>
    </w:p>
    <w:p w14:paraId="7BD409F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4) №1 – BaCl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 №2 -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, №3 – NaCl</w:t>
      </w:r>
    </w:p>
    <w:p w14:paraId="108F9C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1.5. Классификация неорганических соединений и их свойства.</w:t>
      </w:r>
    </w:p>
    <w:p w14:paraId="70647B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1) Разноуров</w:t>
      </w:r>
      <w:r>
        <w:rPr>
          <w:rFonts w:ascii="Times New Roman" w:hAnsi="Times New Roman" w:cs="Times New Roman"/>
          <w:b/>
        </w:rPr>
        <w:t>невая самостоятельная работа</w:t>
      </w:r>
    </w:p>
    <w:p w14:paraId="59D0460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 Оценка «5»</w:t>
      </w:r>
    </w:p>
    <w:p w14:paraId="261B8B3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 помощи каких реакций можно осуществить следующие превращения:</w:t>
      </w:r>
    </w:p>
    <w:p w14:paraId="09B9269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S →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S→ SO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→ 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→ 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→  BaSO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</w:p>
    <w:p w14:paraId="1F0AEF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 и дайте название веществам.</w:t>
      </w:r>
    </w:p>
    <w:p w14:paraId="019DC5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1CBF72D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 какими из указанных ниже веществ может вступить в реакцию гидроксид натрия:</w:t>
      </w:r>
    </w:p>
    <w:p w14:paraId="77A45B3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хлорид меди, оксид кальция, серная кислота.</w:t>
      </w:r>
    </w:p>
    <w:p w14:paraId="774D62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соответствующих реакций и дайте названия веществам.</w:t>
      </w:r>
    </w:p>
    <w:p w14:paraId="6EC4076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715D682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химических реакций и назовите образовавшиеся вещества:</w:t>
      </w:r>
    </w:p>
    <w:p w14:paraId="2771FA7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proofErr w:type="spellStart"/>
      <w:r w:rsidRPr="00371F65">
        <w:rPr>
          <w:rFonts w:ascii="Times New Roman" w:hAnsi="Times New Roman" w:cs="Times New Roman"/>
          <w:lang w:val="en-US"/>
        </w:rPr>
        <w:t>HCl+KOH</w:t>
      </w:r>
      <w:proofErr w:type="spellEnd"/>
      <w:r w:rsidRPr="00371F65">
        <w:rPr>
          <w:rFonts w:ascii="Times New Roman" w:hAnsi="Times New Roman" w:cs="Times New Roman"/>
          <w:lang w:val="en-US"/>
        </w:rPr>
        <w:t>→       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+CuO→       CuSO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+Fe→</w:t>
      </w:r>
    </w:p>
    <w:p w14:paraId="5AA152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Вариант 2. Оценка «5»</w:t>
      </w:r>
    </w:p>
    <w:p w14:paraId="79F2AA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Получите возможными способами гидроксид кальция.</w:t>
      </w:r>
    </w:p>
    <w:p w14:paraId="6D93931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реакций. Дайте название продуктам реакции.</w:t>
      </w:r>
    </w:p>
    <w:p w14:paraId="517DFF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69AF0D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Какие из веществ, формулы которых приведены ниже, реагируют с углекислым газом (оксид углерода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): </w:t>
      </w:r>
    </w:p>
    <w:p w14:paraId="7BB1A7D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Cu(NO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 CaO,  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O,   Cu(OH)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Cu</w:t>
      </w:r>
    </w:p>
    <w:p w14:paraId="69810E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возможных реакций. Дайте названия продуктам реакций.</w:t>
      </w:r>
    </w:p>
    <w:p w14:paraId="170395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7F93FE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Составьте уравнения химических реакций, схемы которых даны ниже:</w:t>
      </w:r>
    </w:p>
    <w:p w14:paraId="6B95619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>+?→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+ ?           ? + </w:t>
      </w:r>
      <w:proofErr w:type="spellStart"/>
      <w:r w:rsidRPr="00371F65">
        <w:rPr>
          <w:rFonts w:ascii="Times New Roman" w:hAnsi="Times New Roman" w:cs="Times New Roman"/>
          <w:lang w:val="en-US"/>
        </w:rPr>
        <w:t>CuO</w:t>
      </w:r>
      <w:proofErr w:type="spellEnd"/>
      <w:r w:rsidRPr="00371F65">
        <w:rPr>
          <w:rFonts w:ascii="Times New Roman" w:hAnsi="Times New Roman" w:cs="Times New Roman"/>
        </w:rPr>
        <w:t xml:space="preserve">→ </w:t>
      </w:r>
      <w:proofErr w:type="spellStart"/>
      <w:r w:rsidRPr="00371F65">
        <w:rPr>
          <w:rFonts w:ascii="Times New Roman" w:hAnsi="Times New Roman" w:cs="Times New Roman"/>
          <w:lang w:val="en-US"/>
        </w:rPr>
        <w:t>CuSO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+?</w:t>
      </w:r>
    </w:p>
    <w:p w14:paraId="5CCE83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Дайте названия веществам.</w:t>
      </w:r>
    </w:p>
    <w:p w14:paraId="79A319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3. Оценка «5»</w:t>
      </w:r>
    </w:p>
    <w:p w14:paraId="0107CF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 помощи каких реакций можно осуществить следующие превращения:</w:t>
      </w:r>
    </w:p>
    <w:p w14:paraId="23B6B4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 → 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→ 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33359E1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 и дайте название веществам.</w:t>
      </w:r>
    </w:p>
    <w:p w14:paraId="2AFF60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22295C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Какие из веществ, формулы которых приведены ниже, реагируют с оксидом меди (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>):</w:t>
      </w:r>
    </w:p>
    <w:p w14:paraId="27DB1CA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</w:t>
      </w:r>
      <w:proofErr w:type="spellStart"/>
      <w:r w:rsidRPr="00371F65">
        <w:rPr>
          <w:rFonts w:ascii="Times New Roman" w:hAnsi="Times New Roman" w:cs="Times New Roman"/>
          <w:lang w:val="en-US"/>
        </w:rPr>
        <w:t>ZnCl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HCl</w:t>
      </w:r>
    </w:p>
    <w:p w14:paraId="1BE6F6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возможных реакций. Дайте названия продуктам реакций.</w:t>
      </w:r>
    </w:p>
    <w:p w14:paraId="068BFED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43BCF20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Даны схемы уравнений химических реакций:</w:t>
      </w:r>
    </w:p>
    <w:p w14:paraId="429E16A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FeCl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+ KOH→      CuCl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+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→      K +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O→</w:t>
      </w:r>
    </w:p>
    <w:p w14:paraId="45D6E8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Написать уравнение реакций. Дайте названия продуктам реакций.</w:t>
      </w:r>
    </w:p>
    <w:p w14:paraId="6091BC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выбором ответа </w:t>
      </w:r>
      <w:r w:rsidRPr="00371F65">
        <w:rPr>
          <w:rFonts w:ascii="Times New Roman" w:hAnsi="Times New Roman" w:cs="Times New Roman"/>
        </w:rPr>
        <w:t>по теме «Оксиды. Основания. Кислоты. Соли»</w:t>
      </w:r>
    </w:p>
    <w:p w14:paraId="51EFC8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вариантов:</w:t>
      </w:r>
    </w:p>
    <w:p w14:paraId="76EDB9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Укажите формулу гидроксида меди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I</w:t>
      </w:r>
      <w:r w:rsidRPr="00371F65">
        <w:rPr>
          <w:rFonts w:ascii="Times New Roman" w:hAnsi="Times New Roman" w:cs="Times New Roman"/>
        </w:rPr>
        <w:t>):</w:t>
      </w:r>
    </w:p>
    <w:p w14:paraId="18E848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Ca(OH)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2) Cu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O,   3) CuOH,   4) Cu(OH)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2226D43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Укажите формулы всех кислот:</w:t>
      </w:r>
    </w:p>
    <w:p w14:paraId="46A866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proofErr w:type="spellStart"/>
      <w:r w:rsidRPr="00371F65">
        <w:rPr>
          <w:rFonts w:ascii="Times New Roman" w:hAnsi="Times New Roman" w:cs="Times New Roman"/>
          <w:lang w:val="en-US"/>
        </w:rPr>
        <w:t>SiO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4577B7C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Укажите формулу сульфата калия:</w:t>
      </w:r>
    </w:p>
    <w:p w14:paraId="1CD1A7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,   3)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3214D14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Укажите формулы всех оснований:</w:t>
      </w:r>
    </w:p>
    <w:p w14:paraId="63ACF4C5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KOH</w:t>
      </w:r>
      <w:r w:rsidRPr="000D68A3">
        <w:rPr>
          <w:rFonts w:ascii="Times New Roman" w:hAnsi="Times New Roman" w:cs="Times New Roman"/>
          <w:lang w:val="en-US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CuSO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>,   3)</w:t>
      </w:r>
      <w:r w:rsidRPr="00371F65">
        <w:rPr>
          <w:rFonts w:ascii="Times New Roman" w:hAnsi="Times New Roman" w:cs="Times New Roman"/>
          <w:lang w:val="en-US"/>
        </w:rPr>
        <w:t>Fe</w:t>
      </w:r>
      <w:r w:rsidRPr="000D68A3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0D68A3">
        <w:rPr>
          <w:rFonts w:ascii="Times New Roman" w:hAnsi="Times New Roman" w:cs="Times New Roman"/>
          <w:lang w:val="en-US"/>
        </w:rPr>
        <w:t>)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Zn</w:t>
      </w:r>
      <w:r w:rsidRPr="000D68A3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0D68A3">
        <w:rPr>
          <w:rFonts w:ascii="Times New Roman" w:hAnsi="Times New Roman" w:cs="Times New Roman"/>
          <w:lang w:val="en-US"/>
        </w:rPr>
        <w:t>)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</w:p>
    <w:p w14:paraId="7D3705F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Укажите формулу нитрата серебра:</w:t>
      </w:r>
    </w:p>
    <w:p w14:paraId="42EC3A0E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Ag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AgNO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Ag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0D68A3">
        <w:rPr>
          <w:rFonts w:ascii="Times New Roman" w:hAnsi="Times New Roman" w:cs="Times New Roman"/>
          <w:lang w:val="en-US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Ag</w:t>
      </w:r>
      <w:r w:rsidRPr="000D68A3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>)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</w:p>
    <w:p w14:paraId="7B7C11CF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6. </w:t>
      </w:r>
      <w:r w:rsidRPr="00371F65">
        <w:rPr>
          <w:rFonts w:ascii="Times New Roman" w:hAnsi="Times New Roman" w:cs="Times New Roman"/>
        </w:rPr>
        <w:t>Укажите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карбоната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магния</w:t>
      </w:r>
      <w:r w:rsidRPr="000D68A3">
        <w:rPr>
          <w:rFonts w:ascii="Times New Roman" w:hAnsi="Times New Roman" w:cs="Times New Roman"/>
          <w:lang w:val="en-US"/>
        </w:rPr>
        <w:t>6</w:t>
      </w:r>
    </w:p>
    <w:p w14:paraId="61C43386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Mg</w:t>
      </w:r>
      <w:r w:rsidRPr="000D68A3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n-US"/>
        </w:rPr>
        <w:t>HCO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>)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MgCO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</w:p>
    <w:p w14:paraId="3EF9894D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7. </w:t>
      </w:r>
      <w:r w:rsidRPr="00371F65">
        <w:rPr>
          <w:rFonts w:ascii="Times New Roman" w:hAnsi="Times New Roman" w:cs="Times New Roman"/>
        </w:rPr>
        <w:t>Укажите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формулы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всех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оксидов</w:t>
      </w:r>
      <w:r w:rsidRPr="000D68A3">
        <w:rPr>
          <w:rFonts w:ascii="Times New Roman" w:hAnsi="Times New Roman" w:cs="Times New Roman"/>
          <w:lang w:val="en-US"/>
        </w:rPr>
        <w:t>:</w:t>
      </w:r>
    </w:p>
    <w:p w14:paraId="06151EDA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Ag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0D68A3">
        <w:rPr>
          <w:rFonts w:ascii="Times New Roman" w:hAnsi="Times New Roman" w:cs="Times New Roman"/>
          <w:lang w:val="en-US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Ba</w:t>
      </w:r>
      <w:r w:rsidRPr="000D68A3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0D68A3">
        <w:rPr>
          <w:rFonts w:ascii="Times New Roman" w:hAnsi="Times New Roman" w:cs="Times New Roman"/>
          <w:lang w:val="en-US"/>
        </w:rPr>
        <w:t>)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0D68A3">
        <w:rPr>
          <w:rFonts w:ascii="Times New Roman" w:hAnsi="Times New Roman" w:cs="Times New Roman"/>
          <w:lang w:val="en-US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Al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 4) </w:t>
      </w:r>
      <w:r w:rsidRPr="00371F65">
        <w:rPr>
          <w:rFonts w:ascii="Times New Roman" w:hAnsi="Times New Roman" w:cs="Times New Roman"/>
          <w:lang w:val="es-ES"/>
        </w:rPr>
        <w:t>MgSO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</w:p>
    <w:p w14:paraId="734D366F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8. </w:t>
      </w:r>
      <w:r w:rsidRPr="00371F65">
        <w:rPr>
          <w:rFonts w:ascii="Times New Roman" w:hAnsi="Times New Roman" w:cs="Times New Roman"/>
        </w:rPr>
        <w:t>Укажите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хлорида</w:t>
      </w:r>
      <w:r w:rsidRPr="000D68A3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цинка</w:t>
      </w:r>
      <w:r w:rsidRPr="000D68A3">
        <w:rPr>
          <w:rFonts w:ascii="Times New Roman" w:hAnsi="Times New Roman" w:cs="Times New Roman"/>
          <w:lang w:val="en-US"/>
        </w:rPr>
        <w:t>:</w:t>
      </w:r>
    </w:p>
    <w:p w14:paraId="742E24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proofErr w:type="spellStart"/>
      <w:r w:rsidRPr="00371F65">
        <w:rPr>
          <w:rFonts w:ascii="Times New Roman" w:hAnsi="Times New Roman" w:cs="Times New Roman"/>
          <w:lang w:val="en-US"/>
        </w:rPr>
        <w:t>ZnCl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2) </w:t>
      </w:r>
      <w:proofErr w:type="spellStart"/>
      <w:r w:rsidRPr="00371F65">
        <w:rPr>
          <w:rFonts w:ascii="Times New Roman" w:hAnsi="Times New Roman" w:cs="Times New Roman"/>
          <w:lang w:val="en-US"/>
        </w:rPr>
        <w:t>ZnSO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3) </w:t>
      </w:r>
      <w:proofErr w:type="spellStart"/>
      <w:r w:rsidRPr="00371F65">
        <w:rPr>
          <w:rFonts w:ascii="Times New Roman" w:hAnsi="Times New Roman" w:cs="Times New Roman"/>
          <w:lang w:val="en-US"/>
        </w:rPr>
        <w:t>ZnO</w:t>
      </w:r>
      <w:proofErr w:type="spellEnd"/>
      <w:r w:rsidRPr="00371F65">
        <w:rPr>
          <w:rFonts w:ascii="Times New Roman" w:hAnsi="Times New Roman" w:cs="Times New Roman"/>
        </w:rPr>
        <w:t xml:space="preserve">,   4) </w:t>
      </w:r>
      <w:proofErr w:type="spellStart"/>
      <w:r w:rsidRPr="00371F65">
        <w:rPr>
          <w:rFonts w:ascii="Times New Roman" w:hAnsi="Times New Roman" w:cs="Times New Roman"/>
          <w:lang w:val="en-US"/>
        </w:rPr>
        <w:t>ZnCO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</w:p>
    <w:p w14:paraId="2943DCB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Укажите формулы всех солей:</w:t>
      </w:r>
    </w:p>
    <w:p w14:paraId="2B766C8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MgO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s-ES"/>
        </w:rPr>
        <w:t>CuSO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792D9A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Укажите формулу гидрокарбоната натрия:</w:t>
      </w:r>
    </w:p>
    <w:p w14:paraId="659B99E7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NaCl</w:t>
      </w:r>
      <w:r w:rsidRPr="000D68A3">
        <w:rPr>
          <w:rFonts w:ascii="Times New Roman" w:hAnsi="Times New Roman" w:cs="Times New Roman"/>
          <w:lang w:val="en-US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NaHSO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  <w:r w:rsidRPr="000D68A3">
        <w:rPr>
          <w:rFonts w:ascii="Times New Roman" w:hAnsi="Times New Roman" w:cs="Times New Roman"/>
          <w:lang w:val="en-US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Na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NaHCO</w:t>
      </w:r>
      <w:r w:rsidRPr="000D68A3">
        <w:rPr>
          <w:rFonts w:ascii="Times New Roman" w:hAnsi="Times New Roman" w:cs="Times New Roman"/>
          <w:vertAlign w:val="subscript"/>
          <w:lang w:val="en-US"/>
        </w:rPr>
        <w:t>3</w:t>
      </w:r>
    </w:p>
    <w:p w14:paraId="1D6C2FF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</w:t>
      </w:r>
      <w:r w:rsidRPr="000D68A3">
        <w:rPr>
          <w:rFonts w:ascii="Times New Roman" w:hAnsi="Times New Roman" w:cs="Times New Roman"/>
          <w:b/>
          <w:lang w:val="en-US"/>
        </w:rPr>
        <w:t xml:space="preserve"> 2.6. </w:t>
      </w:r>
      <w:r w:rsidRPr="00371F65">
        <w:rPr>
          <w:rFonts w:ascii="Times New Roman" w:hAnsi="Times New Roman" w:cs="Times New Roman"/>
          <w:b/>
        </w:rPr>
        <w:t>Химические реакции.</w:t>
      </w:r>
    </w:p>
    <w:p w14:paraId="5A7943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</w:rPr>
      </w:pPr>
      <w:r w:rsidRPr="00371F6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Самостоятельная работа</w:t>
      </w:r>
    </w:p>
    <w:p w14:paraId="791A33C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№1.</w:t>
      </w:r>
    </w:p>
    <w:p w14:paraId="7D424A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3382EA8" w14:textId="77777777" w:rsidR="00C7633C" w:rsidRPr="00371F65" w:rsidRDefault="00C7633C" w:rsidP="00C7633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алюминия выражается формулой:</w:t>
      </w:r>
    </w:p>
    <w:p w14:paraId="4D62D27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 xml:space="preserve">         а</w:t>
      </w:r>
      <w:r w:rsidRPr="00371F65">
        <w:rPr>
          <w:rFonts w:ascii="Times New Roman" w:hAnsi="Times New Roman" w:cs="Times New Roman"/>
          <w:lang w:val="en-US"/>
        </w:rPr>
        <w:t>)2s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  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    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               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  <w:t>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 xml:space="preserve">.)                                               </w:t>
      </w:r>
    </w:p>
    <w:p w14:paraId="6330638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+14))), в периодической  системе занимает положение:                                  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vertAlign w:val="superscript"/>
        </w:rPr>
        <w:t xml:space="preserve">   2 </w:t>
      </w:r>
      <w:r w:rsidRPr="00371F65">
        <w:rPr>
          <w:rFonts w:ascii="Times New Roman" w:hAnsi="Times New Roman" w:cs="Times New Roman"/>
          <w:vertAlign w:val="subscript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>8  4</w:t>
      </w:r>
    </w:p>
    <w:p w14:paraId="52667B58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4-й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096C83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38CD43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CB6AFE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3-й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</w:t>
      </w:r>
      <w:r w:rsidRPr="00371F65">
        <w:rPr>
          <w:rFonts w:ascii="Times New Roman" w:hAnsi="Times New Roman" w:cs="Times New Roman"/>
        </w:rPr>
        <w:tab/>
        <w:t xml:space="preserve">     (4б.)</w:t>
      </w:r>
    </w:p>
    <w:p w14:paraId="0786197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+16 соответствует общей формуле:</w:t>
      </w:r>
    </w:p>
    <w:p w14:paraId="3E8CA6A7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         а)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О.    б) ЭО.     в)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г)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                                                          (4б.)</w:t>
      </w:r>
    </w:p>
    <w:p w14:paraId="34E2312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ковалентной неполярной связью:</w:t>
      </w:r>
    </w:p>
    <w:p w14:paraId="64839E5F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 б) </w:t>
      </w:r>
      <w:r w:rsidRPr="00371F65">
        <w:rPr>
          <w:rFonts w:ascii="Times New Roman" w:hAnsi="Times New Roman" w:cs="Times New Roman"/>
          <w:lang w:val="en-US"/>
        </w:rPr>
        <w:t>KCl</w:t>
      </w:r>
      <w:r w:rsidRPr="00371F65">
        <w:rPr>
          <w:rFonts w:ascii="Times New Roman" w:hAnsi="Times New Roman" w:cs="Times New Roman"/>
        </w:rPr>
        <w:t xml:space="preserve">       в)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г)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 xml:space="preserve">2 </w:t>
      </w:r>
      <w:r w:rsidRPr="00371F65">
        <w:rPr>
          <w:rFonts w:ascii="Times New Roman" w:hAnsi="Times New Roman" w:cs="Times New Roman"/>
        </w:rPr>
        <w:t xml:space="preserve">                                                          </w:t>
      </w:r>
    </w:p>
    <w:p w14:paraId="285F851E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Приведите примеры веществ с этой связью, которые будете использовать в своей работе.</w:t>
      </w:r>
      <w:r w:rsidRPr="00371F65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  <w:b/>
        </w:rPr>
        <w:tab/>
        <w:t xml:space="preserve">             </w:t>
      </w:r>
      <w:r w:rsidRPr="00371F65">
        <w:rPr>
          <w:rFonts w:ascii="Times New Roman" w:hAnsi="Times New Roman" w:cs="Times New Roman"/>
        </w:rPr>
        <w:t>(4б</w:t>
      </w:r>
      <w:r w:rsidRPr="00371F65">
        <w:rPr>
          <w:rFonts w:ascii="Times New Roman" w:hAnsi="Times New Roman" w:cs="Times New Roman"/>
          <w:b/>
        </w:rPr>
        <w:t>.)</w:t>
      </w:r>
    </w:p>
    <w:p w14:paraId="7382AB3C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 какого вещества наиболее выражены металлические свойства:</w:t>
      </w:r>
    </w:p>
    <w:p w14:paraId="76F006BE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фосфор     б) мышьяк     в) сурьма     г) висмут                                 (4б.)</w:t>
      </w:r>
    </w:p>
    <w:p w14:paraId="713FA13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</w:t>
      </w:r>
      <w:r w:rsidRPr="00371F65">
        <w:rPr>
          <w:rFonts w:ascii="Times New Roman" w:hAnsi="Times New Roman" w:cs="Times New Roman"/>
          <w:lang w:val="en-US"/>
        </w:rPr>
        <w:t>NaOH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→ 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</w:t>
      </w:r>
    </w:p>
    <w:p w14:paraId="3119382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соединения   б) обмена    в) разложения    г) замещения                 (4б.)</w:t>
      </w:r>
    </w:p>
    <w:p w14:paraId="2F8C741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3A4F094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Чему равен 2 моль    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</w:t>
      </w:r>
      <w:proofErr w:type="spellStart"/>
      <w:r w:rsidRPr="00371F65">
        <w:rPr>
          <w:rFonts w:ascii="Times New Roman" w:hAnsi="Times New Roman" w:cs="Times New Roman"/>
        </w:rPr>
        <w:t>н.у</w:t>
      </w:r>
      <w:proofErr w:type="spellEnd"/>
      <w:r w:rsidRPr="00371F65">
        <w:rPr>
          <w:rFonts w:ascii="Times New Roman" w:hAnsi="Times New Roman" w:cs="Times New Roman"/>
        </w:rPr>
        <w:t>.).</w:t>
      </w:r>
    </w:p>
    <w:p w14:paraId="052397A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22,4 л/моль   б) 11,2 л/моль   в) 44,8 л/моль   г) 2,24 л/моль               (6б.)</w:t>
      </w:r>
    </w:p>
    <w:p w14:paraId="417C9CC2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Привести два примера дисперсных систем, встречающихся в профессии                   </w:t>
      </w:r>
    </w:p>
    <w:p w14:paraId="64968AD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(4б.)       </w:t>
      </w:r>
    </w:p>
    <w:p w14:paraId="7E58C45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№2.</w:t>
      </w:r>
    </w:p>
    <w:p w14:paraId="2E727D27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93818C2" w14:textId="77777777" w:rsidR="00C7633C" w:rsidRPr="00371F65" w:rsidRDefault="00C7633C" w:rsidP="00C7633C">
      <w:pPr>
        <w:numPr>
          <w:ilvl w:val="0"/>
          <w:numId w:val="2"/>
        </w:numPr>
        <w:tabs>
          <w:tab w:val="left" w:pos="56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кислорода выражается формулой:</w:t>
      </w:r>
    </w:p>
    <w:p w14:paraId="781AB14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а</w:t>
      </w:r>
      <w:r w:rsidRPr="00371F65">
        <w:rPr>
          <w:rFonts w:ascii="Times New Roman" w:hAnsi="Times New Roman" w:cs="Times New Roman"/>
          <w:lang w:val="en-US"/>
        </w:rPr>
        <w:t>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3s2p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 xml:space="preserve">.)  </w:t>
      </w: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  +8   ) ) , в </w:t>
      </w:r>
    </w:p>
    <w:p w14:paraId="330FD2B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 системе занимает положение:                          </w:t>
      </w:r>
      <w:r w:rsidRPr="00371F65">
        <w:rPr>
          <w:rFonts w:ascii="Times New Roman" w:hAnsi="Times New Roman" w:cs="Times New Roman"/>
          <w:vertAlign w:val="superscript"/>
        </w:rPr>
        <w:t xml:space="preserve"> </w:t>
      </w:r>
      <w:r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>2  6</w:t>
      </w:r>
    </w:p>
    <w:p w14:paraId="0113ECA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469CC2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19C9008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F2722A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(4б.)</w:t>
      </w:r>
    </w:p>
    <w:p w14:paraId="2B68223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+11 соответствует общей формуле:</w:t>
      </w:r>
    </w:p>
    <w:p w14:paraId="54F4E2B5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О.    б) ЭО.     в)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г)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                                                         (4б.)</w:t>
      </w:r>
    </w:p>
    <w:p w14:paraId="51AA0DF9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ионной связью:</w:t>
      </w:r>
    </w:p>
    <w:p w14:paraId="03E6E998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а)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 xml:space="preserve">      б)   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 в) 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г)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4C9C216B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Приведите примеры веществ с этой связью, которые будете использовать в своей работе</w:t>
      </w:r>
      <w:r w:rsidRPr="00371F65">
        <w:rPr>
          <w:rFonts w:ascii="Times New Roman" w:hAnsi="Times New Roman" w:cs="Times New Roman"/>
          <w:b/>
        </w:rPr>
        <w:t xml:space="preserve">. </w:t>
      </w:r>
      <w:r w:rsidRPr="00371F65">
        <w:rPr>
          <w:rFonts w:ascii="Times New Roman" w:hAnsi="Times New Roman" w:cs="Times New Roman"/>
          <w:b/>
        </w:rPr>
        <w:tab/>
        <w:t xml:space="preserve">             </w:t>
      </w:r>
      <w:r w:rsidRPr="00371F65">
        <w:rPr>
          <w:rFonts w:ascii="Times New Roman" w:hAnsi="Times New Roman" w:cs="Times New Roman"/>
        </w:rPr>
        <w:t>(4б.)</w:t>
      </w:r>
    </w:p>
    <w:p w14:paraId="1CBADE5D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5. Металлические свойства в ряду элементов: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Sn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Ge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-  </w:t>
      </w:r>
      <w:r w:rsidRPr="00371F65">
        <w:rPr>
          <w:rFonts w:ascii="Times New Roman" w:hAnsi="Times New Roman" w:cs="Times New Roman"/>
          <w:lang w:val="en-US"/>
        </w:rPr>
        <w:t>C</w:t>
      </w:r>
    </w:p>
    <w:p w14:paraId="47F15D1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не изменяются       б) усиливаются  </w:t>
      </w:r>
    </w:p>
    <w:p w14:paraId="118E1EB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в) ослабевают             г) изменяются периодически.                            (4б.)   </w:t>
      </w:r>
    </w:p>
    <w:p w14:paraId="143E26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 xml:space="preserve"> 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  <w:lang w:val="en-US"/>
        </w:rPr>
        <w:t>OH</w:t>
      </w:r>
    </w:p>
    <w:p w14:paraId="2F5807A5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соединения   б) обмена   в) разложения   г) замещения                    (4б.)</w:t>
      </w:r>
    </w:p>
    <w:p w14:paraId="5F2A042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69EF3E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имеются </w:t>
      </w:r>
      <w:smartTag w:uri="urn:schemas-microsoft-com:office:smarttags" w:element="metricconverter">
        <w:smartTagPr>
          <w:attr w:name="ProductID" w:val="69 г"/>
        </w:smartTagPr>
        <w:r w:rsidRPr="00371F65">
          <w:rPr>
            <w:rFonts w:ascii="Times New Roman" w:hAnsi="Times New Roman" w:cs="Times New Roman"/>
          </w:rPr>
          <w:t>69 г</w:t>
        </w:r>
      </w:smartTag>
      <w:r w:rsidRPr="00371F65">
        <w:rPr>
          <w:rFonts w:ascii="Times New Roman" w:hAnsi="Times New Roman" w:cs="Times New Roman"/>
        </w:rPr>
        <w:t>. натрия. Сколько моль это составляет?</w:t>
      </w:r>
    </w:p>
    <w:p w14:paraId="1A3388B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а) 3    б) 1   в) 4    г) 10                                                                                     (6б.)</w:t>
      </w:r>
    </w:p>
    <w:p w14:paraId="4610DD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2. Привести два примера дисперсных систем, встречающихся в профессии</w:t>
      </w:r>
      <w:r w:rsidRPr="00371F65">
        <w:rPr>
          <w:rFonts w:ascii="Times New Roman" w:hAnsi="Times New Roman" w:cs="Times New Roman"/>
          <w:b/>
        </w:rPr>
        <w:t xml:space="preserve">                    </w:t>
      </w:r>
    </w:p>
    <w:p w14:paraId="100F3F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</w:t>
      </w:r>
      <w:r w:rsidRPr="00371F65">
        <w:rPr>
          <w:rFonts w:ascii="Times New Roman" w:hAnsi="Times New Roman" w:cs="Times New Roman"/>
        </w:rPr>
        <w:t>(4б.)</w:t>
      </w:r>
    </w:p>
    <w:p w14:paraId="34168C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№3. </w:t>
      </w:r>
    </w:p>
    <w:p w14:paraId="601412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D27A01B" w14:textId="77777777" w:rsidR="00C7633C" w:rsidRPr="00371F65" w:rsidRDefault="00C7633C" w:rsidP="00C7633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Электронное строение внешнего энергетического уровня атома хлора выражается формулой: </w:t>
      </w:r>
    </w:p>
    <w:p w14:paraId="743635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`1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  3s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.)</w:t>
      </w:r>
    </w:p>
    <w:p w14:paraId="5EC18F8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42AD55C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  +12 ) ) ) , в </w:t>
      </w:r>
    </w:p>
    <w:p w14:paraId="0EBFFA8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системе занимает положение:                            </w:t>
      </w:r>
      <w:r w:rsidRPr="00371F65">
        <w:rPr>
          <w:rFonts w:ascii="Times New Roman" w:hAnsi="Times New Roman" w:cs="Times New Roman"/>
          <w:vertAlign w:val="superscript"/>
        </w:rPr>
        <w:t xml:space="preserve"> 2  8  2</w:t>
      </w:r>
    </w:p>
    <w:p w14:paraId="75F9C01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094BFA8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2D7707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E01D05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4-й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 (4б.)</w:t>
      </w:r>
    </w:p>
    <w:p w14:paraId="06A21D95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+15 соответствует общей формуле:</w:t>
      </w:r>
    </w:p>
    <w:p w14:paraId="1455824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ЭО.    б)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 в)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.    г)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>.                                                      (4б.)</w:t>
      </w:r>
    </w:p>
    <w:p w14:paraId="2F7454A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4. Вещество с ковалентной полярной связью:</w:t>
      </w:r>
    </w:p>
    <w:p w14:paraId="1CE184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</w:t>
      </w:r>
      <w:r w:rsidRPr="00371F65">
        <w:rPr>
          <w:rFonts w:ascii="Times New Roman" w:hAnsi="Times New Roman" w:cs="Times New Roman"/>
          <w:lang w:val="es-E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</w:rPr>
        <w:t xml:space="preserve">     б)  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в)   </w:t>
      </w:r>
      <w:r w:rsidRPr="00371F65">
        <w:rPr>
          <w:rFonts w:ascii="Times New Roman" w:hAnsi="Times New Roman" w:cs="Times New Roman"/>
          <w:lang w:val="es-E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S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14:paraId="12A34F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Приведите примеры веществ с этой связью, которые будете использовать в своей работе.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(4б.)</w:t>
      </w:r>
    </w:p>
    <w:p w14:paraId="1E3D0AC4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5. У какого вещества наиболее выражены металлические свойства: </w:t>
      </w:r>
    </w:p>
    <w:p w14:paraId="26D2BD5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           а) фтор   б) хлор   в) бром    г) йод    д) астат                                         (4б.)    6. К какому типу относится реакция   </w:t>
      </w:r>
      <w:proofErr w:type="spellStart"/>
      <w:r w:rsidRPr="00371F65">
        <w:rPr>
          <w:rFonts w:ascii="Times New Roman" w:hAnsi="Times New Roman" w:cs="Times New Roman"/>
          <w:lang w:val="en-US"/>
        </w:rPr>
        <w:t>CuSO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+ 2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 →  </w:t>
      </w:r>
      <w:proofErr w:type="spellStart"/>
      <w:r w:rsidRPr="00371F65">
        <w:rPr>
          <w:rFonts w:ascii="Times New Roman" w:hAnsi="Times New Roman" w:cs="Times New Roman"/>
          <w:lang w:val="en-US"/>
        </w:rPr>
        <w:t>CuCl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</w:t>
      </w:r>
    </w:p>
    <w:p w14:paraId="7DB7B9E1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соединения    б) обмена   в) разложения    г) замещения                   (4б.)</w:t>
      </w:r>
    </w:p>
    <w:p w14:paraId="0C62DAD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47710A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1. Имеются </w:t>
      </w:r>
      <w:smartTag w:uri="urn:schemas-microsoft-com:office:smarttags" w:element="metricconverter">
        <w:smartTagPr>
          <w:attr w:name="ProductID" w:val="112 г"/>
        </w:smartTagPr>
        <w:r w:rsidRPr="00371F65">
          <w:rPr>
            <w:rFonts w:ascii="Times New Roman" w:hAnsi="Times New Roman" w:cs="Times New Roman"/>
          </w:rPr>
          <w:t>112 г</w:t>
        </w:r>
      </w:smartTag>
      <w:r w:rsidRPr="00371F65">
        <w:rPr>
          <w:rFonts w:ascii="Times New Roman" w:hAnsi="Times New Roman" w:cs="Times New Roman"/>
        </w:rPr>
        <w:t>. железа. Сколько моль это составляет?</w:t>
      </w:r>
    </w:p>
    <w:p w14:paraId="56B0496D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1      б) 2       в) 4       г)12                                                                        (6б.)</w:t>
      </w:r>
    </w:p>
    <w:p w14:paraId="43FDBD2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2. Приведите два примера дисперсных систем, встречающихся в профессии             </w:t>
      </w:r>
    </w:p>
    <w:p w14:paraId="784D6F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(4б.)</w:t>
      </w:r>
    </w:p>
    <w:p w14:paraId="4DB5E42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№4.</w:t>
      </w:r>
    </w:p>
    <w:p w14:paraId="55FD99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CF224CE" w14:textId="77777777" w:rsidR="00C7633C" w:rsidRPr="00371F65" w:rsidRDefault="00C7633C" w:rsidP="00C7633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фосфора выражается формулой:</w:t>
      </w:r>
    </w:p>
    <w:p w14:paraId="707AFBB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.)</w:t>
      </w:r>
    </w:p>
    <w:p w14:paraId="39180961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 Химический элемент, имеющий схему строения атома   +17) ) ) , в </w:t>
      </w:r>
    </w:p>
    <w:p w14:paraId="6A2C9CF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системе занимает положение:                            </w:t>
      </w:r>
      <w:r w:rsidRPr="00371F65">
        <w:rPr>
          <w:rFonts w:ascii="Times New Roman" w:hAnsi="Times New Roman" w:cs="Times New Roman"/>
          <w:vertAlign w:val="superscript"/>
        </w:rPr>
        <w:t>2  8  7</w:t>
      </w:r>
    </w:p>
    <w:p w14:paraId="4C8F6C1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353210C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CB9C5F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DED106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3-й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  (4б.)</w:t>
      </w:r>
    </w:p>
    <w:p w14:paraId="6A9B915D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Оксид элемента Э с зарядом ядра +14 соответствует общей формуле:</w:t>
      </w:r>
    </w:p>
    <w:p w14:paraId="6D249B5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ЭО.    б)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 в)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.    г)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 xml:space="preserve">.                                                       (4б.) </w:t>
      </w:r>
    </w:p>
    <w:p w14:paraId="30682A6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металлической связью:</w:t>
      </w:r>
    </w:p>
    <w:p w14:paraId="27307E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б) </w:t>
      </w:r>
      <w:proofErr w:type="spellStart"/>
      <w:r w:rsidRPr="00371F65">
        <w:rPr>
          <w:rFonts w:ascii="Times New Roman" w:hAnsi="Times New Roman" w:cs="Times New Roman"/>
          <w:lang w:val="en-US"/>
        </w:rPr>
        <w:t>CuO</w:t>
      </w:r>
      <w:proofErr w:type="spellEnd"/>
      <w:r w:rsidRPr="00371F65">
        <w:rPr>
          <w:rFonts w:ascii="Times New Roman" w:hAnsi="Times New Roman" w:cs="Times New Roman"/>
        </w:rPr>
        <w:t xml:space="preserve">   в)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14:paraId="0A8210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Приведите примеры веществ с этой связью, которые будете использовать в своей работе. 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(4б.)</w:t>
      </w:r>
    </w:p>
    <w:p w14:paraId="3AAFC222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 какого вещества наиболее выражены неметаллические свойства:</w:t>
      </w:r>
    </w:p>
    <w:p w14:paraId="03B7574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</w:t>
      </w: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s-ES"/>
        </w:rPr>
        <w:t>Mg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s-ES"/>
        </w:rPr>
        <w:t>Si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s-ES"/>
        </w:rPr>
        <w:t>P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(4б.)</w:t>
      </w:r>
    </w:p>
    <w:p w14:paraId="2B9C698E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    </w:t>
      </w:r>
      <w:r w:rsidRPr="00371F65">
        <w:rPr>
          <w:rFonts w:ascii="Times New Roman" w:hAnsi="Times New Roman" w:cs="Times New Roman"/>
          <w:lang w:val="en-US"/>
        </w:rPr>
        <w:t>Zn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→   </w:t>
      </w:r>
      <w:proofErr w:type="spellStart"/>
      <w:r w:rsidRPr="00371F65">
        <w:rPr>
          <w:rFonts w:ascii="Times New Roman" w:hAnsi="Times New Roman" w:cs="Times New Roman"/>
          <w:lang w:val="en-US"/>
        </w:rPr>
        <w:t>ZnSO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</w:t>
      </w:r>
    </w:p>
    <w:p w14:paraId="2A8A44D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соединения    б) замещения    в) разложения   г) обмена                   (4б.)</w:t>
      </w:r>
    </w:p>
    <w:p w14:paraId="158037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72F0A1C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Рассчитайте количество молей </w:t>
      </w:r>
      <w:smartTag w:uri="urn:schemas-microsoft-com:office:smarttags" w:element="metricconverter">
        <w:smartTagPr>
          <w:attr w:name="ProductID" w:val="11,2 л"/>
        </w:smartTagPr>
        <w:r w:rsidRPr="00371F65">
          <w:rPr>
            <w:rFonts w:ascii="Times New Roman" w:hAnsi="Times New Roman" w:cs="Times New Roman"/>
          </w:rPr>
          <w:t>11,2 л</w:t>
        </w:r>
      </w:smartTag>
      <w:r w:rsidRPr="00371F65">
        <w:rPr>
          <w:rFonts w:ascii="Times New Roman" w:hAnsi="Times New Roman" w:cs="Times New Roman"/>
        </w:rPr>
        <w:t>. кислорода (выберите ответ):</w:t>
      </w:r>
    </w:p>
    <w:p w14:paraId="147A2F7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0,5 моль   б) 1 моль   в) 2 моль    г) 10 моль                                         (6б.)</w:t>
      </w:r>
      <w:r w:rsidRPr="00371F65">
        <w:rPr>
          <w:rFonts w:ascii="Times New Roman" w:hAnsi="Times New Roman" w:cs="Times New Roman"/>
          <w:b/>
        </w:rPr>
        <w:t xml:space="preserve">    </w:t>
      </w:r>
      <w:r w:rsidRPr="00371F65">
        <w:rPr>
          <w:rFonts w:ascii="Times New Roman" w:hAnsi="Times New Roman" w:cs="Times New Roman"/>
        </w:rPr>
        <w:t>2. Привести два примера дисперсных систем, встречающихся в профессии</w:t>
      </w:r>
      <w:r w:rsidRPr="00371F65">
        <w:rPr>
          <w:rFonts w:ascii="Times New Roman" w:hAnsi="Times New Roman" w:cs="Times New Roman"/>
          <w:b/>
        </w:rPr>
        <w:t xml:space="preserve">           </w:t>
      </w:r>
      <w:r w:rsidRPr="00371F65">
        <w:rPr>
          <w:rFonts w:ascii="Times New Roman" w:hAnsi="Times New Roman" w:cs="Times New Roman"/>
        </w:rPr>
        <w:t xml:space="preserve">      </w:t>
      </w:r>
    </w:p>
    <w:p w14:paraId="2E7BFE03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(4б.)</w:t>
      </w:r>
    </w:p>
    <w:p w14:paraId="65CC96C0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Эталоны ответов:</w:t>
      </w:r>
    </w:p>
    <w:p w14:paraId="74C01F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№1                Вариант №2             Вариант №3               Вариант №4</w:t>
      </w:r>
    </w:p>
    <w:p w14:paraId="0986B82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Часть А                    Часть А                          Часть А</w:t>
      </w:r>
    </w:p>
    <w:p w14:paraId="105404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б 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rPr>
            <w:rFonts w:ascii="Times New Roman" w:hAnsi="Times New Roman" w:cs="Times New Roman"/>
          </w:rPr>
          <w:t>1. г</w:t>
        </w:r>
      </w:smartTag>
      <w:r w:rsidRPr="00371F65">
        <w:rPr>
          <w:rFonts w:ascii="Times New Roman" w:hAnsi="Times New Roman" w:cs="Times New Roman"/>
        </w:rPr>
        <w:t xml:space="preserve">                             1. б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rPr>
            <w:rFonts w:ascii="Times New Roman" w:hAnsi="Times New Roman" w:cs="Times New Roman"/>
          </w:rPr>
          <w:t>1. г</w:t>
        </w:r>
      </w:smartTag>
    </w:p>
    <w:p w14:paraId="0240ECD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в                                  2. б                             2. в                                 </w:t>
      </w:r>
      <w:smartTag w:uri="urn:schemas-microsoft-com:office:smarttags" w:element="metricconverter">
        <w:smartTagPr>
          <w:attr w:name="ProductID" w:val="2. г"/>
        </w:smartTagPr>
        <w:r w:rsidRPr="00371F65">
          <w:rPr>
            <w:rFonts w:ascii="Times New Roman" w:hAnsi="Times New Roman" w:cs="Times New Roman"/>
          </w:rPr>
          <w:t>2. г</w:t>
        </w:r>
      </w:smartTag>
    </w:p>
    <w:p w14:paraId="0FCA179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smartTag w:uri="urn:schemas-microsoft-com:office:smarttags" w:element="metricconverter">
        <w:smartTagPr>
          <w:attr w:name="ProductID" w:val="3. г"/>
        </w:smartTagPr>
        <w:r w:rsidRPr="00371F65">
          <w:rPr>
            <w:rFonts w:ascii="Times New Roman" w:hAnsi="Times New Roman" w:cs="Times New Roman"/>
          </w:rPr>
          <w:t>3. г</w:t>
        </w:r>
      </w:smartTag>
      <w:r w:rsidRPr="00371F65">
        <w:rPr>
          <w:rFonts w:ascii="Times New Roman" w:hAnsi="Times New Roman" w:cs="Times New Roman"/>
        </w:rPr>
        <w:t xml:space="preserve">                                  3. а                              3. в                                 3. б</w:t>
      </w:r>
    </w:p>
    <w:p w14:paraId="56F7095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а                                  4. б                              4.в                                 </w:t>
      </w:r>
      <w:smartTag w:uri="urn:schemas-microsoft-com:office:smarttags" w:element="metricconverter">
        <w:smartTagPr>
          <w:attr w:name="ProductID" w:val="4. г"/>
        </w:smartTagPr>
        <w:r w:rsidRPr="00371F65">
          <w:rPr>
            <w:rFonts w:ascii="Times New Roman" w:hAnsi="Times New Roman" w:cs="Times New Roman"/>
          </w:rPr>
          <w:t>4. г</w:t>
        </w:r>
      </w:smartTag>
    </w:p>
    <w:p w14:paraId="5E2F37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в                                  5.  в                             5. д                                5. Р</w:t>
      </w:r>
    </w:p>
    <w:p w14:paraId="545E3C1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б                                  6. а                              6. б                                6.б</w:t>
      </w:r>
    </w:p>
    <w:p w14:paraId="3E341B9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                       Часть Б.                    Часть Б.                         Часть Б.</w:t>
      </w:r>
    </w:p>
    <w:p w14:paraId="701262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в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1. а</w:t>
      </w:r>
      <w:r w:rsidRPr="00371F65">
        <w:rPr>
          <w:rFonts w:ascii="Times New Roman" w:hAnsi="Times New Roman" w:cs="Times New Roman"/>
        </w:rPr>
        <w:tab/>
        <w:t xml:space="preserve">                          1. б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1. а</w:t>
      </w:r>
    </w:p>
    <w:p w14:paraId="0C4713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2.свободный ответ       </w:t>
      </w:r>
    </w:p>
    <w:p w14:paraId="1DB8DDD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Критерии оценок:</w:t>
      </w:r>
    </w:p>
    <w:p w14:paraId="5823C8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26 – 28 балл     – оценка «3»</w:t>
      </w:r>
    </w:p>
    <w:p w14:paraId="6FDDA9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29 – 31 баллов – оценка «4»</w:t>
      </w:r>
    </w:p>
    <w:p w14:paraId="25CA6C7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32 – 34 баллов – оценка «5»</w:t>
      </w:r>
    </w:p>
    <w:p w14:paraId="61B0ABC9" w14:textId="77777777" w:rsidR="00C7633C" w:rsidRPr="00371F65" w:rsidRDefault="00C7633C" w:rsidP="00C7633C">
      <w:pPr>
        <w:framePr w:w="9415" w:h="810" w:hRule="exact" w:hSpace="180" w:wrap="around" w:vAnchor="text" w:hAnchor="margin" w:y="42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1.7. Металлы и неметаллы.</w:t>
      </w:r>
    </w:p>
    <w:p w14:paraId="51BB1696" w14:textId="77777777" w:rsidR="00C7633C" w:rsidRPr="00371F65" w:rsidRDefault="00C7633C" w:rsidP="00C7633C">
      <w:pPr>
        <w:framePr w:w="9415" w:h="810" w:hRule="exact" w:hSpace="180" w:wrap="around" w:vAnchor="text" w:hAnchor="margin" w:y="42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115E46CC" w14:textId="77777777" w:rsidR="00C7633C" w:rsidRPr="00371F65" w:rsidRDefault="00C7633C" w:rsidP="00C7633C">
      <w:pPr>
        <w:pStyle w:val="a5"/>
        <w:framePr w:w="9415" w:h="810" w:hRule="exact" w:hSpace="180" w:wrap="around" w:vAnchor="text" w:hAnchor="margin" w:y="42"/>
        <w:ind w:left="0" w:firstLine="709"/>
        <w:jc w:val="both"/>
        <w:rPr>
          <w:rFonts w:ascii="Times New Roman" w:hAnsi="Times New Roman"/>
        </w:rPr>
      </w:pPr>
    </w:p>
    <w:p w14:paraId="68CEAC77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5856" w:type="dxa"/>
        <w:tblInd w:w="967" w:type="dxa"/>
        <w:tblLook w:val="04A0" w:firstRow="1" w:lastRow="0" w:firstColumn="1" w:lastColumn="0" w:noHBand="0" w:noVBand="1"/>
      </w:tblPr>
      <w:tblGrid>
        <w:gridCol w:w="861"/>
        <w:gridCol w:w="818"/>
        <w:gridCol w:w="861"/>
        <w:gridCol w:w="862"/>
        <w:gridCol w:w="862"/>
        <w:gridCol w:w="819"/>
        <w:gridCol w:w="862"/>
        <w:gridCol w:w="819"/>
        <w:gridCol w:w="819"/>
        <w:gridCol w:w="862"/>
        <w:gridCol w:w="819"/>
        <w:gridCol w:w="819"/>
      </w:tblGrid>
      <w:tr w:rsidR="00C7633C" w:rsidRPr="00371F65" w14:paraId="5B76FF13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B3F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E000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42A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5A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B8AC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723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F07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2BE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B1E8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F66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B482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B3D2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F17C145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4754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4554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7491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C1D8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590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335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0A0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E7B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5AA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BB3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8E8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CD9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CB725B2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E5D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2AB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E17B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D78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C94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8947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393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F0C6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C41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8F9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575C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51C9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BA4C85A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11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9B50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368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45EB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60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3C58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E37E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404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5D2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EA43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E5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DF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4EECD406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70A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A4B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03E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E7B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4CA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480E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197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2A51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39C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6AE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743A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B7AA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654E9FB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EB9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196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3B8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7FC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27E3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07E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0F8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0207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B3D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5BB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985F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60C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6A49BCA3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123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7D6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900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A0CC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A17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7C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B5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53A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A2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457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52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3810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F808B6D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A3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B14A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46A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D88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A49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545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7C3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166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770A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1A9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366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294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7633C" w:rsidRPr="00371F65" w14:paraId="1CFD4AC1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17E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3E2D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34C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D42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A0A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9F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2E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717A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345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6A0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054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4312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832944B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99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0D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A4647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EC14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9CCC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711F7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1152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4B1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17BD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A4D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8E61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F97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7AB54CD6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FB6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84B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705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61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5AE6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B49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8C2C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5AE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E8CF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374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F84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5E3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7E11D4C1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19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EF8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E87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A63F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C95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43F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A325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3E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5D1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C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9A81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22E9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03BDAEC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BED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0AAD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7B6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3D62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B63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0437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98C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EA9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284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FD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73B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A0F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2A58B19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A407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6E51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EF0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453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F4FA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ED7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A18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7EF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EB4F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23E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6DA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59C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2453E9F" w14:textId="77777777" w:rsidTr="001477B0">
        <w:trPr>
          <w:trHeight w:val="67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61F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19E1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BDC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1D6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DB6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F1E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0D6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F73A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50E0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746F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AE65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4A6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C7B4974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08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0B7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D81C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18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CD0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6488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9B94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5251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CD6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CC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F4D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DC35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225CDA8E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DC7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E23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3C75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AA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0C0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75B0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C2E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2BF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2EB2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75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C98A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9311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F3951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34E6526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Драгоценный металл (серебро)</w:t>
      </w:r>
    </w:p>
    <w:p w14:paraId="02F449F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Металл красного цвета и хорошо проводит ток (медь)</w:t>
      </w:r>
    </w:p>
    <w:p w14:paraId="70C5FE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Амфотерный металл (алюминий)</w:t>
      </w:r>
    </w:p>
    <w:p w14:paraId="76B759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Процесс разрушения металлов под воздействием окружающей среды (коррозия)</w:t>
      </w:r>
    </w:p>
    <w:p w14:paraId="72FFF6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Сплав меди с оловом (бронза)</w:t>
      </w:r>
    </w:p>
    <w:p w14:paraId="60B031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Таким металлом покрывают активные металлы (никель)</w:t>
      </w:r>
    </w:p>
    <w:p w14:paraId="6260E7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Тугоплавкий металл в лампочке (вольфрам)</w:t>
      </w:r>
    </w:p>
    <w:p w14:paraId="3A91F2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Жидкий металл (ртуть)</w:t>
      </w:r>
    </w:p>
    <w:p w14:paraId="0C0F3A1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3) Кроссворд </w:t>
      </w:r>
      <w:r w:rsidRPr="00371F65">
        <w:rPr>
          <w:rFonts w:ascii="Times New Roman" w:hAnsi="Times New Roman" w:cs="Times New Roman"/>
        </w:rPr>
        <w:t>по теме</w:t>
      </w:r>
      <w:r w:rsidRPr="00371F65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</w:rPr>
        <w:t>«Металлы» №2</w:t>
      </w:r>
    </w:p>
    <w:p w14:paraId="3F333D3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2083" w:tblpY="-422"/>
        <w:tblW w:w="6582" w:type="dxa"/>
        <w:tblLook w:val="04A0" w:firstRow="1" w:lastRow="0" w:firstColumn="1" w:lastColumn="0" w:noHBand="0" w:noVBand="1"/>
      </w:tblPr>
      <w:tblGrid>
        <w:gridCol w:w="980"/>
        <w:gridCol w:w="930"/>
        <w:gridCol w:w="930"/>
        <w:gridCol w:w="981"/>
        <w:gridCol w:w="981"/>
        <w:gridCol w:w="930"/>
        <w:gridCol w:w="981"/>
        <w:gridCol w:w="930"/>
        <w:gridCol w:w="930"/>
        <w:gridCol w:w="981"/>
        <w:gridCol w:w="981"/>
        <w:gridCol w:w="515"/>
      </w:tblGrid>
      <w:tr w:rsidR="00C7633C" w:rsidRPr="00371F65" w14:paraId="061591F6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F88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07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BC48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E7D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CB7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631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311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1A2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F30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DD1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D09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BDE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6421361F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D3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90F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5046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5FD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4293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D9F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FB79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40C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D9E5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F78C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F4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F67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60377D8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628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DCD1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2663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82A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332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8695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D56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BE2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2F6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944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6E7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4D7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A70FCFC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6B7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B9C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0FA6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24E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7E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A48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6A8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DCA9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2BA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EAB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6E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F93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D812C4D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61E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37F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0FC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9958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9F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C279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B96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D7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DCE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F91C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19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518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217697E3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D2B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C59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B1A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1CE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0C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8D98C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C06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FC8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848D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53E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134A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01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CBC4BFF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DB0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06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D2A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917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336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D451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3E4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AC1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B47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BE1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16F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A6D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4788842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C4A4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B75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77B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E7A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13AD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B186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420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29C9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E29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0DC6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A8BD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2D5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B790393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FFFA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076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C00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0C9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E0E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F6C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93A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0C8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9E2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04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BE3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34F6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9FFE7F7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ACE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F7B9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4E7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194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987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50A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F51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8E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86C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150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299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706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4A9DDCB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2BCB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F3A9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843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EFFA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3CE9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A48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A2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9CD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09D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417E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6A7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008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3AE6AF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54B7F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C6AC49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70464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E8574E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0E1F95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8264B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02C4F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EE89EC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D209E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75E02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C908F54" w14:textId="77777777" w:rsidR="00C7633C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0D7610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Самый легкий металл (литий)</w:t>
      </w:r>
    </w:p>
    <w:p w14:paraId="31B24F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Металл, хорошо проводящий электрический ток (медь)</w:t>
      </w:r>
    </w:p>
    <w:p w14:paraId="20A9EB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Сплав, из которого изготовлены инструменты слесаря-судоремонтника (сталь)</w:t>
      </w:r>
    </w:p>
    <w:p w14:paraId="31C48E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Самый активный металл (франций)</w:t>
      </w:r>
    </w:p>
    <w:p w14:paraId="5C8BF4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Какие вещества образуются при взаимодействии металлов с кислородом? (оксиды)</w:t>
      </w:r>
    </w:p>
    <w:p w14:paraId="0031AA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Металл входит в сплавы «черных» металлов (железо)</w:t>
      </w:r>
    </w:p>
    <w:p w14:paraId="0C5967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Конструкционный мягкий металл (магний)</w:t>
      </w:r>
    </w:p>
    <w:p w14:paraId="5CDE78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Сплав меди с цинком (латунь)</w:t>
      </w:r>
    </w:p>
    <w:p w14:paraId="5DB843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FAA8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Самостоятельная работа с выбором ответа </w:t>
      </w:r>
      <w:r w:rsidRPr="00371F65">
        <w:rPr>
          <w:rFonts w:ascii="Times New Roman" w:hAnsi="Times New Roman" w:cs="Times New Roman"/>
        </w:rPr>
        <w:t>«Металлы второй группы»</w:t>
      </w:r>
      <w:r>
        <w:rPr>
          <w:rFonts w:ascii="Times New Roman" w:hAnsi="Times New Roman" w:cs="Times New Roman"/>
          <w:b/>
        </w:rPr>
        <w:t xml:space="preserve"> </w:t>
      </w:r>
    </w:p>
    <w:p w14:paraId="2B202E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вариантов.</w:t>
      </w:r>
    </w:p>
    <w:p w14:paraId="0CAFDC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Укажите правильную формулу оксида кальция (негашеная известь):</w:t>
      </w:r>
    </w:p>
    <w:p w14:paraId="51B8FB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2)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О,   3) </w:t>
      </w:r>
      <w:proofErr w:type="spellStart"/>
      <w:r w:rsidRPr="00371F65">
        <w:rPr>
          <w:rFonts w:ascii="Times New Roman" w:hAnsi="Times New Roman" w:cs="Times New Roman"/>
        </w:rPr>
        <w:t>СаО</w:t>
      </w:r>
      <w:proofErr w:type="spellEnd"/>
      <w:r w:rsidRPr="00371F65">
        <w:rPr>
          <w:rFonts w:ascii="Times New Roman" w:hAnsi="Times New Roman" w:cs="Times New Roman"/>
        </w:rPr>
        <w:t xml:space="preserve">,     4) </w:t>
      </w:r>
      <w:r w:rsidRPr="00371F65">
        <w:rPr>
          <w:rFonts w:ascii="Times New Roman" w:hAnsi="Times New Roman" w:cs="Times New Roman"/>
          <w:lang w:val="en-US"/>
        </w:rPr>
        <w:t>CaO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409C78A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Укажите правильную формулу гидроксида кальция (гашеная известь):</w:t>
      </w:r>
    </w:p>
    <w:p w14:paraId="4DCC60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2) CaO  3)</w:t>
      </w:r>
      <w:proofErr w:type="spellStart"/>
      <w:r w:rsidRPr="00371F65">
        <w:rPr>
          <w:rFonts w:ascii="Times New Roman" w:hAnsi="Times New Roman" w:cs="Times New Roman"/>
          <w:lang w:val="en-US"/>
        </w:rPr>
        <w:t>CaOH</w:t>
      </w:r>
      <w:proofErr w:type="spellEnd"/>
      <w:r w:rsidRPr="00371F65">
        <w:rPr>
          <w:rFonts w:ascii="Times New Roman" w:hAnsi="Times New Roman" w:cs="Times New Roman"/>
          <w:lang w:val="en-US"/>
        </w:rPr>
        <w:t xml:space="preserve">   4)Ca(HCO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34A4A7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Укажите правильную формулу сульфата кальция:</w:t>
      </w:r>
    </w:p>
    <w:p w14:paraId="2BCB375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2)</w:t>
      </w:r>
      <w:proofErr w:type="spellStart"/>
      <w:r w:rsidRPr="00371F65">
        <w:rPr>
          <w:rFonts w:ascii="Times New Roman" w:hAnsi="Times New Roman" w:cs="Times New Roman"/>
          <w:lang w:val="en-US"/>
        </w:rPr>
        <w:t>CaSO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4)</w:t>
      </w:r>
      <w:proofErr w:type="spellStart"/>
      <w:r w:rsidRPr="00371F65">
        <w:rPr>
          <w:rFonts w:ascii="Times New Roman" w:hAnsi="Times New Roman" w:cs="Times New Roman"/>
          <w:lang w:val="en-US"/>
        </w:rPr>
        <w:t>CaSO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</w:p>
    <w:p w14:paraId="2E1600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Укажите правильную формулу гидрокарбоната бария:</w:t>
      </w:r>
    </w:p>
    <w:p w14:paraId="1D29CB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BaCO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2)Ba(HCO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3) Ba(HSO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4) Ba(HSO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6775D5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Какая соль вызывает временную карбонатную жесткость воды?</w:t>
      </w:r>
    </w:p>
    <w:p w14:paraId="2E97EC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2) С</w:t>
      </w:r>
      <w:proofErr w:type="spellStart"/>
      <w:r w:rsidRPr="00371F65">
        <w:rPr>
          <w:rFonts w:ascii="Times New Roman" w:hAnsi="Times New Roman" w:cs="Times New Roman"/>
          <w:lang w:val="en-US"/>
        </w:rPr>
        <w:t>aCl</w:t>
      </w:r>
      <w:proofErr w:type="spellEnd"/>
      <w:r w:rsidRPr="00371F65">
        <w:rPr>
          <w:rFonts w:ascii="Times New Roman" w:hAnsi="Times New Roman" w:cs="Times New Roman"/>
        </w:rPr>
        <w:t xml:space="preserve">   3) </w:t>
      </w:r>
      <w:proofErr w:type="spellStart"/>
      <w:r w:rsidRPr="00371F65">
        <w:rPr>
          <w:rFonts w:ascii="Times New Roman" w:hAnsi="Times New Roman" w:cs="Times New Roman"/>
          <w:lang w:val="en-US"/>
        </w:rPr>
        <w:t>MgSO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  4) </w:t>
      </w:r>
      <w:proofErr w:type="spellStart"/>
      <w:r w:rsidRPr="00371F65">
        <w:rPr>
          <w:rFonts w:ascii="Times New Roman" w:hAnsi="Times New Roman" w:cs="Times New Roman"/>
          <w:lang w:val="en-US"/>
        </w:rPr>
        <w:t>CaSO</w:t>
      </w:r>
      <w:proofErr w:type="spellEnd"/>
      <w:r w:rsidRPr="00371F65">
        <w:rPr>
          <w:rFonts w:ascii="Times New Roman" w:hAnsi="Times New Roman" w:cs="Times New Roman"/>
          <w:vertAlign w:val="subscript"/>
        </w:rPr>
        <w:t>4</w:t>
      </w:r>
    </w:p>
    <w:p w14:paraId="1547424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6. Укажите уравнение реакции  </w:t>
      </w:r>
      <w:proofErr w:type="spellStart"/>
      <w:r w:rsidRPr="00371F65">
        <w:rPr>
          <w:rFonts w:ascii="Times New Roman" w:hAnsi="Times New Roman" w:cs="Times New Roman"/>
        </w:rPr>
        <w:t>обьжига</w:t>
      </w:r>
      <w:proofErr w:type="spellEnd"/>
      <w:r w:rsidRPr="00371F65">
        <w:rPr>
          <w:rFonts w:ascii="Times New Roman" w:hAnsi="Times New Roman" w:cs="Times New Roman"/>
        </w:rPr>
        <w:t xml:space="preserve"> известняка:</w:t>
      </w:r>
    </w:p>
    <w:p w14:paraId="69C6874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CaO+H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J=Ca(OH)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+Q;</w:t>
      </w:r>
    </w:p>
    <w:p w14:paraId="0041188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2) CaCO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+CO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+H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O=Ca(HCO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;</w:t>
      </w:r>
    </w:p>
    <w:p w14:paraId="5C5588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3) CaCO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=CaO+CO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;</w:t>
      </w:r>
    </w:p>
    <w:p w14:paraId="58579C2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4) Ca+2H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O=Ca(OH)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+H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340E0A7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Какие из перечисленных ниже веществ можно применить для устранения постоянной жесткости воды, вызванной присутствием в ней хлорида магния:</w:t>
      </w:r>
    </w:p>
    <w:p w14:paraId="19B4349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2)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3)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  4)</w:t>
      </w:r>
      <w:r w:rsidRPr="00371F65">
        <w:rPr>
          <w:rFonts w:ascii="Times New Roman" w:hAnsi="Times New Roman" w:cs="Times New Roman"/>
          <w:lang w:val="en-US"/>
        </w:rPr>
        <w:t>NaOH</w:t>
      </w:r>
    </w:p>
    <w:p w14:paraId="3152A2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Какая электронная формула определяет строение атома стронция:</w:t>
      </w:r>
    </w:p>
    <w:p w14:paraId="4A2B4F8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 xml:space="preserve">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5s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</w:p>
    <w:p w14:paraId="7A97D3E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4d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5s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5p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6s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</w:p>
    <w:p w14:paraId="2DA90C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9. </w:t>
      </w:r>
      <w:r w:rsidRPr="00371F65">
        <w:rPr>
          <w:rFonts w:ascii="Times New Roman" w:hAnsi="Times New Roman" w:cs="Times New Roman"/>
        </w:rPr>
        <w:t>Какой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продукт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может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образоваться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при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растворении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воде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оксида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радия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4944EA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RaSO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</w:t>
      </w:r>
      <w:proofErr w:type="spellStart"/>
      <w:r w:rsidRPr="00371F65">
        <w:rPr>
          <w:rFonts w:ascii="Times New Roman" w:hAnsi="Times New Roman" w:cs="Times New Roman"/>
          <w:lang w:val="en-US"/>
        </w:rPr>
        <w:t>RaOH</w:t>
      </w:r>
      <w:proofErr w:type="spellEnd"/>
      <w:r w:rsidRPr="00371F65">
        <w:rPr>
          <w:rFonts w:ascii="Times New Roman" w:hAnsi="Times New Roman" w:cs="Times New Roman"/>
          <w:lang w:val="en-US"/>
        </w:rPr>
        <w:t xml:space="preserve">   3)</w:t>
      </w:r>
      <w:proofErr w:type="spellStart"/>
      <w:r w:rsidRPr="00371F65">
        <w:rPr>
          <w:rFonts w:ascii="Times New Roman" w:hAnsi="Times New Roman" w:cs="Times New Roman"/>
          <w:lang w:val="en-US"/>
        </w:rPr>
        <w:t>RaO</w:t>
      </w:r>
      <w:proofErr w:type="spellEnd"/>
      <w:r w:rsidRPr="00371F65">
        <w:rPr>
          <w:rFonts w:ascii="Times New Roman" w:hAnsi="Times New Roman" w:cs="Times New Roman"/>
          <w:lang w:val="en-US"/>
        </w:rPr>
        <w:t xml:space="preserve">   4) Ra(OH)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73DD38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10. Какая электронная формула отображает строение иона </w:t>
      </w: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  <w:vertAlign w:val="superscript"/>
        </w:rPr>
        <w:t>2+</w:t>
      </w:r>
      <w:r w:rsidRPr="00371F65">
        <w:rPr>
          <w:rFonts w:ascii="Times New Roman" w:hAnsi="Times New Roman" w:cs="Times New Roman"/>
        </w:rPr>
        <w:t>:</w:t>
      </w:r>
    </w:p>
    <w:p w14:paraId="08C11CF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738225D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Ответы</w:t>
      </w:r>
      <w:r w:rsidRPr="00371F65">
        <w:rPr>
          <w:rFonts w:ascii="Times New Roman" w:hAnsi="Times New Roman" w:cs="Times New Roman"/>
          <w:lang w:val="en-US"/>
        </w:rPr>
        <w:t>.</w:t>
      </w:r>
    </w:p>
    <w:p w14:paraId="62F2CD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6. 3</w:t>
      </w:r>
    </w:p>
    <w:p w14:paraId="17B12FA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2. 1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7. 4</w:t>
      </w:r>
    </w:p>
    <w:p w14:paraId="037F1CC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8. 2</w:t>
      </w:r>
    </w:p>
    <w:p w14:paraId="3E7EB2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4. 2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9. 4</w:t>
      </w:r>
    </w:p>
    <w:p w14:paraId="1DA09C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10. 4</w:t>
      </w:r>
    </w:p>
    <w:p w14:paraId="359561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Самостоятельная работа с выбором ответа </w:t>
      </w:r>
      <w:r w:rsidRPr="00371F65">
        <w:rPr>
          <w:rFonts w:ascii="Times New Roman" w:hAnsi="Times New Roman" w:cs="Times New Roman"/>
        </w:rPr>
        <w:t>«Подгруппа кислорода»</w:t>
      </w:r>
    </w:p>
    <w:p w14:paraId="3ECACAA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Какой химический элемент находится во втором периоде,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группе периодической системы </w:t>
      </w:r>
      <w:proofErr w:type="spellStart"/>
      <w:r w:rsidRPr="00371F65">
        <w:rPr>
          <w:rFonts w:ascii="Times New Roman" w:hAnsi="Times New Roman" w:cs="Times New Roman"/>
        </w:rPr>
        <w:t>Д.И.Менделеева</w:t>
      </w:r>
      <w:proofErr w:type="spellEnd"/>
      <w:r w:rsidRPr="00371F65">
        <w:rPr>
          <w:rFonts w:ascii="Times New Roman" w:hAnsi="Times New Roman" w:cs="Times New Roman"/>
        </w:rPr>
        <w:t>:</w:t>
      </w:r>
    </w:p>
    <w:p w14:paraId="04CCA63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2) </w:t>
      </w:r>
      <w:r w:rsidRPr="00371F65">
        <w:rPr>
          <w:rFonts w:ascii="Times New Roman" w:hAnsi="Times New Roman" w:cs="Times New Roman"/>
          <w:lang w:val="en-US"/>
        </w:rPr>
        <w:t>Ba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O</w:t>
      </w:r>
    </w:p>
    <w:p w14:paraId="3A1114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Какая электронная формула показывает строение атома серы:</w:t>
      </w:r>
    </w:p>
    <w:p w14:paraId="3C52E7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:   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: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</w:p>
    <w:p w14:paraId="5375912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3.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604EFD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2)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3)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   4)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5150D0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4.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гидросульфата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натрия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245C64B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2) NaHCO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3) NaHSO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4)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0791B2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5.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сернистой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7B78C9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  3)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4) HCl</w:t>
      </w:r>
    </w:p>
    <w:p w14:paraId="63E6D6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6.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сульфата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калия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29BDB5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 KHSO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3) 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4)K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6DE2DA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7.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оксида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серы</w:t>
      </w:r>
      <w:r w:rsidRPr="00371F65">
        <w:rPr>
          <w:rFonts w:ascii="Times New Roman" w:hAnsi="Times New Roman" w:cs="Times New Roman"/>
          <w:lang w:val="en-US"/>
        </w:rPr>
        <w:t xml:space="preserve"> (IV) (</w:t>
      </w:r>
      <w:r w:rsidRPr="00371F65">
        <w:rPr>
          <w:rFonts w:ascii="Times New Roman" w:hAnsi="Times New Roman" w:cs="Times New Roman"/>
        </w:rPr>
        <w:t>ангидрид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):</w:t>
      </w:r>
    </w:p>
    <w:p w14:paraId="32DE3E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</w:rPr>
        <w:t xml:space="preserve">  2) </w:t>
      </w:r>
      <w:proofErr w:type="spellStart"/>
      <w:r w:rsidRPr="00371F65">
        <w:rPr>
          <w:rFonts w:ascii="Times New Roman" w:hAnsi="Times New Roman" w:cs="Times New Roman"/>
          <w:lang w:val="en-US"/>
        </w:rPr>
        <w:t>SeO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13013BD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Сколько электронов на внешнем уровне атома теллура:</w:t>
      </w:r>
    </w:p>
    <w:p w14:paraId="3161A37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семь  2) шесть   3) пять   4) четыре</w:t>
      </w:r>
    </w:p>
    <w:p w14:paraId="09C9B9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Укажите качественный реактив на серную кислоту и ее соли:</w:t>
      </w:r>
    </w:p>
    <w:p w14:paraId="1AF024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proofErr w:type="spellStart"/>
      <w:r w:rsidRPr="00371F65">
        <w:rPr>
          <w:rFonts w:ascii="Times New Roman" w:hAnsi="Times New Roman" w:cs="Times New Roman"/>
          <w:lang w:val="en-US"/>
        </w:rPr>
        <w:t>AgNO</w:t>
      </w:r>
      <w:proofErr w:type="spellEnd"/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2) </w:t>
      </w:r>
      <w:proofErr w:type="spellStart"/>
      <w:r w:rsidRPr="00371F65">
        <w:rPr>
          <w:rFonts w:ascii="Times New Roman" w:hAnsi="Times New Roman" w:cs="Times New Roman"/>
          <w:lang w:val="en-US"/>
        </w:rPr>
        <w:t>BaCl</w:t>
      </w:r>
      <w:proofErr w:type="spellEnd"/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3)лакмус   4) крахмал</w:t>
      </w:r>
    </w:p>
    <w:p w14:paraId="09B43DC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В трех пронумерованных пробирках даны растворы серной кислоты, сульфата калия и соляной кислоты. Все растворы испытали лакмусовой бумагой, которая окрасилась в красный цвет в пробирках №2 и №3. Затем во все пробирки прилили раствор хлорида бария, отчего в пробирках №1 и №2 выпал осадок. Определите, что было в каждой из пробирок.</w:t>
      </w:r>
    </w:p>
    <w:p w14:paraId="62B3C760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1) №1- </w:t>
      </w:r>
      <w:r w:rsidRPr="00371F65">
        <w:rPr>
          <w:rFonts w:ascii="Times New Roman" w:hAnsi="Times New Roman" w:cs="Times New Roman"/>
          <w:lang w:val="en-US"/>
        </w:rPr>
        <w:t>H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 xml:space="preserve">    №2- </w:t>
      </w:r>
      <w:r w:rsidRPr="00371F65">
        <w:rPr>
          <w:rFonts w:ascii="Times New Roman" w:hAnsi="Times New Roman" w:cs="Times New Roman"/>
          <w:lang w:val="en-US"/>
        </w:rPr>
        <w:t>K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 xml:space="preserve">  №3- </w:t>
      </w:r>
      <w:r w:rsidRPr="00371F65">
        <w:rPr>
          <w:rFonts w:ascii="Times New Roman" w:hAnsi="Times New Roman" w:cs="Times New Roman"/>
          <w:lang w:val="en-US"/>
        </w:rPr>
        <w:t>HCl</w:t>
      </w:r>
    </w:p>
    <w:p w14:paraId="25F488EA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0D68A3">
        <w:rPr>
          <w:rFonts w:ascii="Times New Roman" w:hAnsi="Times New Roman" w:cs="Times New Roman"/>
          <w:lang w:val="en-US"/>
        </w:rPr>
        <w:t xml:space="preserve">2) №1- </w:t>
      </w:r>
      <w:r w:rsidRPr="00371F65">
        <w:rPr>
          <w:rFonts w:ascii="Times New Roman" w:hAnsi="Times New Roman" w:cs="Times New Roman"/>
          <w:lang w:val="en-US"/>
        </w:rPr>
        <w:t>K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 xml:space="preserve">   №2-</w:t>
      </w:r>
      <w:r w:rsidRPr="00371F65">
        <w:rPr>
          <w:rFonts w:ascii="Times New Roman" w:hAnsi="Times New Roman" w:cs="Times New Roman"/>
          <w:lang w:val="en-US"/>
        </w:rPr>
        <w:t>HCl</w:t>
      </w:r>
      <w:r w:rsidRPr="000D68A3">
        <w:rPr>
          <w:rFonts w:ascii="Times New Roman" w:hAnsi="Times New Roman" w:cs="Times New Roman"/>
          <w:lang w:val="en-US"/>
        </w:rPr>
        <w:t xml:space="preserve">  №3- </w:t>
      </w:r>
      <w:r w:rsidRPr="00371F65">
        <w:rPr>
          <w:rFonts w:ascii="Times New Roman" w:hAnsi="Times New Roman" w:cs="Times New Roman"/>
          <w:lang w:val="en-US"/>
        </w:rPr>
        <w:t>H</w:t>
      </w:r>
      <w:r w:rsidRPr="000D68A3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</w:p>
    <w:p w14:paraId="313547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№1-HCl   №2-H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№3- 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</w:p>
    <w:p w14:paraId="63F4D4C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4) №1-K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№2-H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№3-HCl</w:t>
      </w:r>
    </w:p>
    <w:p w14:paraId="4294DD6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Ответы:</w:t>
      </w:r>
    </w:p>
    <w:p w14:paraId="63FF320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6. 3</w:t>
      </w:r>
    </w:p>
    <w:p w14:paraId="502E2B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2.  2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7. 4</w:t>
      </w:r>
    </w:p>
    <w:p w14:paraId="1657FB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8. 2</w:t>
      </w:r>
    </w:p>
    <w:p w14:paraId="485B97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9. 2</w:t>
      </w:r>
    </w:p>
    <w:p w14:paraId="7CC3E3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5. 1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10.1</w:t>
      </w:r>
    </w:p>
    <w:p w14:paraId="01F308A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</w:t>
      </w:r>
      <w:proofErr w:type="spellStart"/>
      <w:r w:rsidRPr="00371F65">
        <w:rPr>
          <w:rFonts w:ascii="Times New Roman" w:hAnsi="Times New Roman" w:cs="Times New Roman"/>
          <w:b/>
        </w:rPr>
        <w:t>Срезовая</w:t>
      </w:r>
      <w:proofErr w:type="spellEnd"/>
      <w:r w:rsidRPr="00371F65">
        <w:rPr>
          <w:rFonts w:ascii="Times New Roman" w:hAnsi="Times New Roman" w:cs="Times New Roman"/>
          <w:b/>
        </w:rPr>
        <w:t xml:space="preserve"> контрольная работа </w:t>
      </w:r>
      <w:r w:rsidRPr="00371F65">
        <w:rPr>
          <w:rFonts w:ascii="Times New Roman" w:hAnsi="Times New Roman" w:cs="Times New Roman"/>
        </w:rPr>
        <w:t>по теме «Металлы»</w:t>
      </w:r>
    </w:p>
    <w:p w14:paraId="639F3A2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Что называется коррозией металлов?</w:t>
      </w:r>
    </w:p>
    <w:p w14:paraId="6E866A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Привести примеры защиты металлов от коррозии.</w:t>
      </w:r>
    </w:p>
    <w:p w14:paraId="35B523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2. Назвать физические свойства металлов и металлы с этими свойствами.</w:t>
      </w:r>
    </w:p>
    <w:p w14:paraId="0126ED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Дописать уравнения реакций: </w:t>
      </w:r>
    </w:p>
    <w:p w14:paraId="4D65DA2C" w14:textId="77777777" w:rsidR="00C7633C" w:rsidRPr="005F53E1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Na</w:t>
      </w:r>
      <w:r w:rsidRPr="005F53E1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7FBB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10.5pt" o:ole="">
            <v:imagedata r:id="rId12" o:title=""/>
          </v:shape>
          <o:OLEObject Type="Embed" ProgID="Equation.3" ShapeID="_x0000_i1025" DrawAspect="Content" ObjectID="_1825608586" r:id="rId13"/>
        </w:object>
      </w:r>
    </w:p>
    <w:p w14:paraId="576FA95E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Cu</w:t>
      </w:r>
      <w:r w:rsidRPr="000D68A3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4F5178D8">
          <v:shape id="_x0000_i1026" type="#_x0000_t75" style="width:15pt;height:10.5pt" o:ole="">
            <v:imagedata r:id="rId14" o:title=""/>
          </v:shape>
          <o:OLEObject Type="Embed" ProgID="Equation.3" ShapeID="_x0000_i1026" DrawAspect="Content" ObjectID="_1825608587" r:id="rId15"/>
        </w:object>
      </w:r>
    </w:p>
    <w:p w14:paraId="71C16937" w14:textId="77777777" w:rsidR="00C7633C" w:rsidRPr="000D68A3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CuSO</w:t>
      </w:r>
      <w:r w:rsidRPr="000D68A3">
        <w:rPr>
          <w:rFonts w:ascii="Times New Roman" w:hAnsi="Times New Roman" w:cs="Times New Roman"/>
          <w:vertAlign w:val="subscript"/>
          <w:lang w:val="en-US"/>
        </w:rPr>
        <w:t>4</w:t>
      </w:r>
      <w:r w:rsidRPr="000D68A3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0395DE2C">
          <v:shape id="_x0000_i1027" type="#_x0000_t75" style="width:15pt;height:10.5pt" o:ole="">
            <v:imagedata r:id="rId14" o:title=""/>
          </v:shape>
          <o:OLEObject Type="Embed" ProgID="Equation.3" ShapeID="_x0000_i1027" DrawAspect="Content" ObjectID="_1825608588" r:id="rId16"/>
        </w:object>
      </w:r>
    </w:p>
    <w:p w14:paraId="23EE5CA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Эталоны ответов:</w:t>
      </w:r>
    </w:p>
    <w:p w14:paraId="0A65BF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Разрушение металлов и сплавов вследствие химического взаимодействия с окружающей средой, называется коррозией.</w:t>
      </w:r>
    </w:p>
    <w:p w14:paraId="7C5D23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Защита:</w:t>
      </w:r>
    </w:p>
    <w:p w14:paraId="1C1FA1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покрытие лаками, красками, смазочными веществами.</w:t>
      </w:r>
    </w:p>
    <w:p w14:paraId="049200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покрытие металлом.</w:t>
      </w:r>
    </w:p>
    <w:p w14:paraId="70186E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Свободный ответ.</w:t>
      </w:r>
    </w:p>
    <w:p w14:paraId="74550449" w14:textId="77777777" w:rsidR="00C7633C" w:rsidRPr="005F53E1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5F53E1">
        <w:rPr>
          <w:rFonts w:ascii="Times New Roman" w:hAnsi="Times New Roman" w:cs="Times New Roman"/>
          <w:lang w:val="en-US"/>
        </w:rPr>
        <w:t>3. 2</w:t>
      </w:r>
      <w:r w:rsidRPr="00371F65">
        <w:rPr>
          <w:rFonts w:ascii="Times New Roman" w:hAnsi="Times New Roman" w:cs="Times New Roman"/>
          <w:lang w:val="en-US"/>
        </w:rPr>
        <w:t>Na</w:t>
      </w:r>
      <w:r w:rsidRPr="005F53E1">
        <w:rPr>
          <w:rFonts w:ascii="Times New Roman" w:hAnsi="Times New Roman" w:cs="Times New Roman"/>
          <w:lang w:val="en-US"/>
        </w:rPr>
        <w:t xml:space="preserve"> + 2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27790073">
          <v:shape id="_x0000_i1028" type="#_x0000_t75" style="width:15pt;height:10.5pt" o:ole="">
            <v:imagedata r:id="rId17" o:title=""/>
          </v:shape>
          <o:OLEObject Type="Embed" ProgID="Equation.3" ShapeID="_x0000_i1028" DrawAspect="Content" ObjectID="_1825608589" r:id="rId18"/>
        </w:object>
      </w:r>
      <w:r w:rsidRPr="005F53E1">
        <w:rPr>
          <w:rFonts w:ascii="Times New Roman" w:hAnsi="Times New Roman" w:cs="Times New Roman"/>
          <w:lang w:val="en-US"/>
        </w:rPr>
        <w:t xml:space="preserve"> 2</w:t>
      </w:r>
      <w:r w:rsidRPr="00371F65">
        <w:rPr>
          <w:rFonts w:ascii="Times New Roman" w:hAnsi="Times New Roman" w:cs="Times New Roman"/>
          <w:lang w:val="en-US"/>
        </w:rPr>
        <w:t>NaCl</w:t>
      </w:r>
      <w:r w:rsidRPr="005F53E1">
        <w:rPr>
          <w:rFonts w:ascii="Times New Roman" w:hAnsi="Times New Roman" w:cs="Times New Roman"/>
          <w:lang w:val="en-US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5F53E1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vertAlign w:val="subscript"/>
          <w:lang w:val="en-US"/>
        </w:rPr>
        <w:object w:dxaOrig="220" w:dyaOrig="320" w14:anchorId="6812F3AC">
          <v:shape id="_x0000_i1029" type="#_x0000_t75" style="width:10.5pt;height:16.5pt" o:ole="">
            <v:imagedata r:id="rId19" o:title=""/>
          </v:shape>
          <o:OLEObject Type="Embed" ProgID="Equation.3" ShapeID="_x0000_i1029" DrawAspect="Content" ObjectID="_1825608590" r:id="rId20"/>
        </w:object>
      </w:r>
    </w:p>
    <w:p w14:paraId="7C925D3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 xml:space="preserve">Cu + 2HCl  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A1AFAA8">
          <v:shape id="_x0000_i1030" type="#_x0000_t75" style="width:15pt;height:10.5pt" o:ole="">
            <v:imagedata r:id="rId17" o:title=""/>
          </v:shape>
          <o:OLEObject Type="Embed" ProgID="Equation.3" ShapeID="_x0000_i1030" DrawAspect="Content" ObjectID="_1825608591" r:id="rId21"/>
        </w:object>
      </w:r>
      <w:r w:rsidRPr="00371F65">
        <w:rPr>
          <w:rFonts w:ascii="Times New Roman" w:hAnsi="Times New Roman" w:cs="Times New Roman"/>
          <w:lang w:val="es-ES"/>
        </w:rPr>
        <w:t xml:space="preserve"> CuCl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 +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↑</w:t>
      </w:r>
    </w:p>
    <w:p w14:paraId="160F6BE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Fe + CuSO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80ECB75">
          <v:shape id="_x0000_i1031" type="#_x0000_t75" style="width:15pt;height:10.5pt" o:ole="">
            <v:imagedata r:id="rId17" o:title=""/>
          </v:shape>
          <o:OLEObject Type="Embed" ProgID="Equation.3" ShapeID="_x0000_i1031" DrawAspect="Content" ObjectID="_1825608592" r:id="rId22"/>
        </w:object>
      </w:r>
      <w:r w:rsidRPr="00371F65">
        <w:rPr>
          <w:rFonts w:ascii="Times New Roman" w:hAnsi="Times New Roman" w:cs="Times New Roman"/>
          <w:lang w:val="es-ES"/>
        </w:rPr>
        <w:t xml:space="preserve"> FeSO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s-ES"/>
        </w:rPr>
        <w:t xml:space="preserve"> + Cu</w:t>
      </w:r>
    </w:p>
    <w:p w14:paraId="68AABA01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Критерии оценивания самостоятельных работ:</w:t>
      </w:r>
    </w:p>
    <w:p w14:paraId="78AEB0B2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50-70% выполненной работы – оценка «3»;</w:t>
      </w:r>
    </w:p>
    <w:p w14:paraId="60BD91ED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70-90% выполненной работы – оценка «4»;</w:t>
      </w:r>
    </w:p>
    <w:p w14:paraId="63941546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90-100% выполненной работы – оценка «5»</w:t>
      </w:r>
    </w:p>
    <w:p w14:paraId="43011903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Критерии оценивания лабораторных и практических работ:</w:t>
      </w:r>
    </w:p>
    <w:p w14:paraId="1C29683A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- выполнены все задания с соблюдением техники безопасности, оформлен обоснованный отчет.</w:t>
      </w:r>
    </w:p>
    <w:p w14:paraId="7B902E44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 - выполнены все задания с соблюдением техники безопасности, с несерьезными ошибками, в обоснованном отчете допущены неточности.</w:t>
      </w:r>
    </w:p>
    <w:p w14:paraId="654BE58E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- задания выполнены с соблюдением техники безопасности, но не все, допущены ошибки в оформлении отчета.</w:t>
      </w:r>
    </w:p>
    <w:p w14:paraId="2BB2665C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- задания выполнены менее 50%, допущены грубые ошибки в отчете.</w:t>
      </w:r>
    </w:p>
    <w:p w14:paraId="760D8EDE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оценивания контролирующих заданий тестового типа:                                                                </w:t>
      </w:r>
    </w:p>
    <w:p w14:paraId="012EC460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- выполнены все задания уровня А и 1 задание уровня Б.</w:t>
      </w:r>
    </w:p>
    <w:p w14:paraId="7A3055BD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 -выполнены все задания уровня А и Б.</w:t>
      </w:r>
    </w:p>
    <w:p w14:paraId="2B561CB6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- выполнены все задания уровня А.Б.С.</w:t>
      </w:r>
    </w:p>
    <w:p w14:paraId="4B0A20AC" w14:textId="77777777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671FF08" w14:textId="35C20170" w:rsidR="006A5CCB" w:rsidRPr="00C7633C" w:rsidRDefault="006A5CCB" w:rsidP="00C7633C">
      <w:pPr>
        <w:pStyle w:val="af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33C">
        <w:rPr>
          <w:rFonts w:ascii="Times New Roman" w:hAnsi="Times New Roman" w:cs="Times New Roman"/>
          <w:b/>
          <w:sz w:val="28"/>
          <w:szCs w:val="28"/>
        </w:rPr>
        <w:t>3.3. Перечень вопросов и заданий для рубежного контроля знаний по дисциплине Химия</w:t>
      </w:r>
    </w:p>
    <w:p w14:paraId="09339B3A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iCs/>
        </w:rPr>
        <w:t>Входной</w:t>
      </w:r>
      <w:r w:rsidRPr="00371F65">
        <w:rPr>
          <w:rFonts w:ascii="Times New Roman" w:eastAsia="Times New Roman" w:hAnsi="Times New Roman" w:cs="Times New Roman"/>
          <w:b/>
        </w:rPr>
        <w:t xml:space="preserve"> контроль</w:t>
      </w:r>
    </w:p>
    <w:p w14:paraId="1BD6A4CA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выбором одного ответа</w:t>
      </w:r>
    </w:p>
    <w:p w14:paraId="147C8D0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Вариант 1.</w:t>
      </w:r>
    </w:p>
    <w:p w14:paraId="093A655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1. </w:t>
      </w:r>
      <w:r w:rsidRPr="00371F65">
        <w:rPr>
          <w:rFonts w:ascii="Times New Roman" w:eastAsia="Times New Roman" w:hAnsi="Times New Roman" w:cs="Times New Roman"/>
          <w:iCs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6A5CCB" w:rsidRPr="00371F65" w14:paraId="2D71810C" w14:textId="77777777" w:rsidTr="001477B0">
        <w:trPr>
          <w:trHeight w:val="325"/>
        </w:trPr>
        <w:tc>
          <w:tcPr>
            <w:tcW w:w="391" w:type="dxa"/>
          </w:tcPr>
          <w:p w14:paraId="204E656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65" w:type="dxa"/>
          </w:tcPr>
          <w:p w14:paraId="7A947C4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разложение воды электрическим током</w:t>
            </w:r>
          </w:p>
        </w:tc>
      </w:tr>
      <w:tr w:rsidR="006A5CCB" w:rsidRPr="00371F65" w14:paraId="26056331" w14:textId="77777777" w:rsidTr="001477B0">
        <w:trPr>
          <w:trHeight w:val="325"/>
        </w:trPr>
        <w:tc>
          <w:tcPr>
            <w:tcW w:w="391" w:type="dxa"/>
          </w:tcPr>
          <w:p w14:paraId="7670729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65" w:type="dxa"/>
          </w:tcPr>
          <w:p w14:paraId="52E7E9E9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испарение воды</w:t>
            </w:r>
          </w:p>
        </w:tc>
      </w:tr>
      <w:tr w:rsidR="006A5CCB" w:rsidRPr="00371F65" w14:paraId="7ADAD9FD" w14:textId="77777777" w:rsidTr="001477B0">
        <w:trPr>
          <w:trHeight w:val="325"/>
        </w:trPr>
        <w:tc>
          <w:tcPr>
            <w:tcW w:w="391" w:type="dxa"/>
          </w:tcPr>
          <w:p w14:paraId="37BB169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65" w:type="dxa"/>
          </w:tcPr>
          <w:p w14:paraId="1F5E2C6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горение свечи</w:t>
            </w:r>
          </w:p>
        </w:tc>
      </w:tr>
      <w:tr w:rsidR="006A5CCB" w:rsidRPr="00371F65" w14:paraId="02AEE841" w14:textId="77777777" w:rsidTr="001477B0">
        <w:trPr>
          <w:trHeight w:val="325"/>
        </w:trPr>
        <w:tc>
          <w:tcPr>
            <w:tcW w:w="391" w:type="dxa"/>
          </w:tcPr>
          <w:p w14:paraId="38E9A5F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65" w:type="dxa"/>
          </w:tcPr>
          <w:p w14:paraId="768FB8B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скисание молока</w:t>
            </w:r>
          </w:p>
        </w:tc>
      </w:tr>
    </w:tbl>
    <w:p w14:paraId="0B10C51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2. </w:t>
      </w:r>
      <w:r w:rsidRPr="00371F65">
        <w:rPr>
          <w:rFonts w:ascii="Times New Roman" w:eastAsia="Times New Roman" w:hAnsi="Times New Roman" w:cs="Times New Roman"/>
        </w:rPr>
        <w:t>Со</w:t>
      </w:r>
      <w:r w:rsidRPr="00371F65">
        <w:rPr>
          <w:rFonts w:ascii="Times New Roman" w:eastAsia="Times New Roman" w:hAnsi="Times New Roman" w:cs="Times New Roman"/>
        </w:rPr>
        <w:softHyphen/>
        <w:t>кра</w:t>
      </w:r>
      <w:r w:rsidRPr="00371F65">
        <w:rPr>
          <w:rFonts w:ascii="Times New Roman" w:eastAsia="Times New Roman" w:hAnsi="Times New Roman" w:cs="Times New Roman"/>
        </w:rPr>
        <w:softHyphen/>
        <w:t>щен</w:t>
      </w:r>
      <w:r w:rsidRPr="00371F65">
        <w:rPr>
          <w:rFonts w:ascii="Times New Roman" w:eastAsia="Times New Roman" w:hAnsi="Times New Roman" w:cs="Times New Roman"/>
        </w:rPr>
        <w:softHyphen/>
        <w:t>ное ион</w:t>
      </w:r>
      <w:r w:rsidRPr="00371F65">
        <w:rPr>
          <w:rFonts w:ascii="Times New Roman" w:eastAsia="Times New Roman" w:hAnsi="Times New Roman" w:cs="Times New Roman"/>
        </w:rPr>
        <w:softHyphen/>
        <w:t>ное урав</w:t>
      </w:r>
      <w:r w:rsidRPr="00371F65">
        <w:rPr>
          <w:rFonts w:ascii="Times New Roman" w:eastAsia="Times New Roman" w:hAnsi="Times New Roman" w:cs="Times New Roman"/>
        </w:rPr>
        <w:softHyphen/>
        <w:t>не</w:t>
      </w:r>
      <w:r w:rsidRPr="00371F65">
        <w:rPr>
          <w:rFonts w:ascii="Times New Roman" w:eastAsia="Times New Roman" w:hAnsi="Times New Roman" w:cs="Times New Roman"/>
        </w:rPr>
        <w:softHyphen/>
        <w:t>ние ре</w:t>
      </w:r>
      <w:r w:rsidRPr="00371F65">
        <w:rPr>
          <w:rFonts w:ascii="Times New Roman" w:eastAsia="Times New Roman" w:hAnsi="Times New Roman" w:cs="Times New Roman"/>
        </w:rPr>
        <w:softHyphen/>
        <w:t xml:space="preserve">акции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  <w:vertAlign w:val="superscript"/>
        </w:rPr>
        <w:t>2+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OH</w:t>
      </w:r>
      <w:r w:rsidRPr="00371F65">
        <w:rPr>
          <w:rFonts w:ascii="Times New Roman" w:eastAsia="Times New Roman" w:hAnsi="Times New Roman" w:cs="Times New Roman"/>
          <w:vertAlign w:val="superscript"/>
        </w:rPr>
        <w:t>–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</w:rPr>
        <w:t>(</w:t>
      </w:r>
      <w:r w:rsidRPr="00371F65">
        <w:rPr>
          <w:rFonts w:ascii="Times New Roman" w:eastAsia="Times New Roman" w:hAnsi="Times New Roman" w:cs="Times New Roman"/>
          <w:lang w:val="en-US"/>
        </w:rPr>
        <w:t>OH</w:t>
      </w:r>
      <w:r w:rsidRPr="00371F65">
        <w:rPr>
          <w:rFonts w:ascii="Times New Roman" w:eastAsia="Times New Roman" w:hAnsi="Times New Roman" w:cs="Times New Roman"/>
        </w:rPr>
        <w:t>)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 2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371F65">
        <w:rPr>
          <w:rFonts w:ascii="Times New Roman" w:eastAsia="Times New Roman" w:hAnsi="Times New Roman" w:cs="Times New Roman"/>
        </w:rPr>
        <w:t>со</w:t>
      </w:r>
      <w:r w:rsidRPr="00371F65">
        <w:rPr>
          <w:rFonts w:ascii="Times New Roman" w:eastAsia="Times New Roman" w:hAnsi="Times New Roman" w:cs="Times New Roman"/>
        </w:rPr>
        <w:softHyphen/>
        <w:t>от</w:t>
      </w:r>
      <w:r w:rsidRPr="00371F65">
        <w:rPr>
          <w:rFonts w:ascii="Times New Roman" w:eastAsia="Times New Roman" w:hAnsi="Times New Roman" w:cs="Times New Roman"/>
        </w:rPr>
        <w:softHyphen/>
        <w:t>ветс</w:t>
      </w:r>
      <w:r w:rsidRPr="00371F65">
        <w:rPr>
          <w:rFonts w:ascii="Times New Roman" w:eastAsia="Times New Roman" w:hAnsi="Times New Roman" w:cs="Times New Roman"/>
        </w:rPr>
        <w:softHyphen/>
        <w:t>тву</w:t>
      </w:r>
      <w:r w:rsidRPr="00371F65">
        <w:rPr>
          <w:rFonts w:ascii="Times New Roman" w:eastAsia="Times New Roman" w:hAnsi="Times New Roman" w:cs="Times New Roman"/>
        </w:rPr>
        <w:softHyphen/>
        <w:t>ет вза</w:t>
      </w:r>
      <w:r w:rsidRPr="00371F65">
        <w:rPr>
          <w:rFonts w:ascii="Times New Roman" w:eastAsia="Times New Roman" w:hAnsi="Times New Roman" w:cs="Times New Roman"/>
        </w:rPr>
        <w:softHyphen/>
        <w:t>имо</w:t>
      </w:r>
      <w:r w:rsidRPr="00371F65">
        <w:rPr>
          <w:rFonts w:ascii="Times New Roman" w:eastAsia="Times New Roman" w:hAnsi="Times New Roman" w:cs="Times New Roman"/>
        </w:rPr>
        <w:softHyphen/>
        <w:t>действию:</w:t>
      </w:r>
    </w:p>
    <w:tbl>
      <w:tblPr>
        <w:tblW w:w="82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66"/>
      </w:tblGrid>
      <w:tr w:rsidR="006A5CCB" w:rsidRPr="00371F65" w14:paraId="55C7206E" w14:textId="77777777" w:rsidTr="001477B0">
        <w:tc>
          <w:tcPr>
            <w:tcW w:w="8266" w:type="dxa"/>
          </w:tcPr>
          <w:p w14:paraId="1D656457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дом натрия </w:t>
            </w:r>
          </w:p>
        </w:tc>
      </w:tr>
      <w:tr w:rsidR="006A5CCB" w:rsidRPr="00371F65" w14:paraId="0F02D1A9" w14:textId="77777777" w:rsidTr="001477B0">
        <w:tc>
          <w:tcPr>
            <w:tcW w:w="8266" w:type="dxa"/>
          </w:tcPr>
          <w:p w14:paraId="53340DD0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ния с водой </w:t>
            </w:r>
          </w:p>
        </w:tc>
      </w:tr>
      <w:tr w:rsidR="006A5CCB" w:rsidRPr="00371F65" w14:paraId="6C1764A5" w14:textId="77777777" w:rsidTr="001477B0">
        <w:tc>
          <w:tcPr>
            <w:tcW w:w="8266" w:type="dxa"/>
          </w:tcPr>
          <w:p w14:paraId="7A3205D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хло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дом калия </w:t>
            </w:r>
          </w:p>
        </w:tc>
      </w:tr>
      <w:tr w:rsidR="006A5CCB" w:rsidRPr="00371F65" w14:paraId="4C0B276F" w14:textId="77777777" w:rsidTr="001477B0">
        <w:tc>
          <w:tcPr>
            <w:tcW w:w="8266" w:type="dxa"/>
          </w:tcPr>
          <w:p w14:paraId="587CEFDF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ни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тра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та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дом алю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миния </w:t>
            </w:r>
          </w:p>
        </w:tc>
      </w:tr>
    </w:tbl>
    <w:p w14:paraId="62F4BCF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3.</w:t>
      </w:r>
      <w:r w:rsidRPr="00371F65">
        <w:rPr>
          <w:rFonts w:ascii="Times New Roman" w:eastAsia="Times New Roman" w:hAnsi="Times New Roman" w:cs="Times New Roman"/>
        </w:rPr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66EA7A6C" w14:textId="77777777" w:rsidTr="001477B0">
        <w:tc>
          <w:tcPr>
            <w:tcW w:w="397" w:type="dxa"/>
          </w:tcPr>
          <w:p w14:paraId="6202424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0BB62D09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углерода 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A5CCB" w:rsidRPr="00371F65" w14:paraId="56F1E84B" w14:textId="77777777" w:rsidTr="001477B0">
        <w:tc>
          <w:tcPr>
            <w:tcW w:w="397" w:type="dxa"/>
          </w:tcPr>
          <w:p w14:paraId="4C677E5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0" w:type="dxa"/>
          </w:tcPr>
          <w:p w14:paraId="39679CA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кремния</w:t>
            </w:r>
          </w:p>
        </w:tc>
      </w:tr>
      <w:tr w:rsidR="006A5CCB" w:rsidRPr="00371F65" w14:paraId="6DFC5287" w14:textId="77777777" w:rsidTr="001477B0">
        <w:tc>
          <w:tcPr>
            <w:tcW w:w="397" w:type="dxa"/>
          </w:tcPr>
          <w:p w14:paraId="19696A7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7C268D0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магния</w:t>
            </w:r>
          </w:p>
        </w:tc>
      </w:tr>
      <w:tr w:rsidR="006A5CCB" w:rsidRPr="00371F65" w14:paraId="67B227E9" w14:textId="77777777" w:rsidTr="001477B0">
        <w:tc>
          <w:tcPr>
            <w:tcW w:w="397" w:type="dxa"/>
          </w:tcPr>
          <w:p w14:paraId="03F6E5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31DF89B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серы 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14:paraId="38B202F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4. </w:t>
      </w:r>
      <w:r w:rsidRPr="00371F65">
        <w:rPr>
          <w:rFonts w:ascii="Times New Roman" w:eastAsia="Times New Roman" w:hAnsi="Times New Roman" w:cs="Times New Roman"/>
        </w:rPr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01753DBF" w14:textId="77777777" w:rsidTr="001477B0">
        <w:tc>
          <w:tcPr>
            <w:tcW w:w="397" w:type="dxa"/>
          </w:tcPr>
          <w:p w14:paraId="20289819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70" w:type="dxa"/>
          </w:tcPr>
          <w:p w14:paraId="505FACC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PO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</w:t>
            </w:r>
          </w:p>
        </w:tc>
      </w:tr>
      <w:tr w:rsidR="006A5CCB" w:rsidRPr="00371F65" w14:paraId="04475F05" w14:textId="77777777" w:rsidTr="001477B0">
        <w:tc>
          <w:tcPr>
            <w:tcW w:w="397" w:type="dxa"/>
          </w:tcPr>
          <w:p w14:paraId="09CE72E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0" w:type="dxa"/>
          </w:tcPr>
          <w:p w14:paraId="5019AE7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</w:t>
            </w:r>
            <w:r w:rsidRPr="00371F65">
              <w:rPr>
                <w:rFonts w:ascii="Times New Roman" w:eastAsia="Times New Roman" w:hAnsi="Times New Roman" w:cs="Times New Roman"/>
              </w:rPr>
              <w:t>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OH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</w:tr>
      <w:tr w:rsidR="006A5CCB" w:rsidRPr="00371F65" w14:paraId="6326DBE6" w14:textId="77777777" w:rsidTr="001477B0">
        <w:tc>
          <w:tcPr>
            <w:tcW w:w="397" w:type="dxa"/>
          </w:tcPr>
          <w:p w14:paraId="4114F2C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5BB252F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HCl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</w:t>
            </w:r>
          </w:p>
        </w:tc>
      </w:tr>
      <w:tr w:rsidR="006A5CCB" w:rsidRPr="00371F65" w14:paraId="29D6C3D6" w14:textId="77777777" w:rsidTr="001477B0">
        <w:tc>
          <w:tcPr>
            <w:tcW w:w="397" w:type="dxa"/>
          </w:tcPr>
          <w:p w14:paraId="64CEE98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70E2049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HNO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proofErr w:type="spellStart"/>
            <w:r w:rsidRPr="00371F65">
              <w:rPr>
                <w:rFonts w:ascii="Times New Roman" w:eastAsia="Times New Roman" w:hAnsi="Times New Roman" w:cs="Times New Roman"/>
                <w:lang w:val="en-US"/>
              </w:rPr>
              <w:t>CaCO</w:t>
            </w:r>
            <w:proofErr w:type="spellEnd"/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</w:p>
        </w:tc>
      </w:tr>
    </w:tbl>
    <w:p w14:paraId="2F23BE6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</w:rPr>
        <w:t xml:space="preserve"> </w:t>
      </w:r>
      <w:r w:rsidRPr="00371F65">
        <w:rPr>
          <w:rFonts w:ascii="Times New Roman" w:eastAsia="Times New Roman" w:hAnsi="Times New Roman" w:cs="Times New Roman"/>
          <w:b/>
        </w:rPr>
        <w:t>№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5.</w:t>
      </w:r>
      <w:r w:rsidRPr="00371F65">
        <w:rPr>
          <w:rFonts w:ascii="Times New Roman" w:eastAsia="Times New Roman" w:hAnsi="Times New Roman" w:cs="Times New Roman"/>
        </w:rPr>
        <w:t>Формула вещества, обозначенного «</w:t>
      </w:r>
      <w:r w:rsidRPr="00371F65">
        <w:rPr>
          <w:rFonts w:ascii="Times New Roman" w:eastAsia="Times New Roman" w:hAnsi="Times New Roman" w:cs="Times New Roman"/>
          <w:b/>
          <w:lang w:val="en-US"/>
        </w:rPr>
        <w:t>X</w:t>
      </w:r>
      <w:r w:rsidRPr="00371F65">
        <w:rPr>
          <w:rFonts w:ascii="Times New Roman" w:eastAsia="Times New Roman" w:hAnsi="Times New Roman" w:cs="Times New Roman"/>
        </w:rPr>
        <w:t>» в схеме превращений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</w:t>
      </w:r>
    </w:p>
    <w:p w14:paraId="094BA70C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lang w:val="en-US"/>
        </w:rPr>
        <w:t xml:space="preserve">P </w:t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BE"/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AE"/>
      </w:r>
      <w:r w:rsidRPr="00371F65">
        <w:rPr>
          <w:rFonts w:ascii="Times New Roman" w:eastAsia="Times New Roman" w:hAnsi="Times New Roman" w:cs="Times New Roman"/>
          <w:lang w:val="en-US"/>
        </w:rPr>
        <w:t xml:space="preserve"> X </w:t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BE"/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AE"/>
      </w:r>
      <w:r w:rsidRPr="00371F65">
        <w:rPr>
          <w:rFonts w:ascii="Times New Roman" w:eastAsia="Times New Roman" w:hAnsi="Times New Roman" w:cs="Times New Roman"/>
          <w:lang w:val="en-US"/>
        </w:rPr>
        <w:t xml:space="preserve"> H</w:t>
      </w:r>
      <w:r w:rsidRPr="00371F65">
        <w:rPr>
          <w:rFonts w:ascii="Times New Roman" w:eastAsia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eastAsia="Times New Roman" w:hAnsi="Times New Roman" w:cs="Times New Roman"/>
          <w:lang w:val="en-US"/>
        </w:rPr>
        <w:t>PO</w:t>
      </w:r>
      <w:r w:rsidRPr="00371F65">
        <w:rPr>
          <w:rFonts w:ascii="Times New Roman" w:eastAsia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eastAsia="Times New Roman" w:hAnsi="Times New Roman" w:cs="Times New Roman"/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6A5CCB" w:rsidRPr="00371F65" w14:paraId="1C40F07B" w14:textId="77777777" w:rsidTr="001477B0">
        <w:tc>
          <w:tcPr>
            <w:tcW w:w="397" w:type="dxa"/>
          </w:tcPr>
          <w:p w14:paraId="36542AF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</w:tcPr>
          <w:p w14:paraId="5601E52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21C100A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0443E23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3B491026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7CFD4A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14:paraId="1C30977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0F2F14E3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5</w:t>
            </w:r>
          </w:p>
        </w:tc>
      </w:tr>
    </w:tbl>
    <w:p w14:paraId="02565203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кратким ответом</w:t>
      </w:r>
    </w:p>
    <w:p w14:paraId="449500D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71F65">
        <w:rPr>
          <w:rFonts w:ascii="Times New Roman" w:eastAsia="Times New Roman" w:hAnsi="Times New Roman" w:cs="Times New Roman"/>
          <w:iCs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14:paraId="234D804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</w:p>
    <w:p w14:paraId="6F3F54FF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 7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71F65">
        <w:rPr>
          <w:rFonts w:ascii="Times New Roman" w:eastAsia="Times New Roman" w:hAnsi="Times New Roman" w:cs="Times New Roman"/>
        </w:rPr>
        <w:t>Объём углекислого газа, образовавшегося при сжигании 22,4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л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(</w:t>
      </w:r>
      <w:proofErr w:type="spellStart"/>
      <w:r w:rsidRPr="00371F65">
        <w:rPr>
          <w:rFonts w:ascii="Times New Roman" w:eastAsia="Times New Roman" w:hAnsi="Times New Roman" w:cs="Times New Roman"/>
        </w:rPr>
        <w:t>н.у</w:t>
      </w:r>
      <w:proofErr w:type="spellEnd"/>
      <w:r w:rsidRPr="00371F65">
        <w:rPr>
          <w:rFonts w:ascii="Times New Roman" w:eastAsia="Times New Roman" w:hAnsi="Times New Roman" w:cs="Times New Roman"/>
        </w:rPr>
        <w:t xml:space="preserve">.)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в соответствии с уравнением реакции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, равен ______ л.</w:t>
      </w:r>
    </w:p>
    <w:p w14:paraId="6BACAABA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71F65">
        <w:rPr>
          <w:rFonts w:ascii="Times New Roman" w:eastAsia="Times New Roman" w:hAnsi="Times New Roman" w:cs="Times New Roman"/>
          <w:iCs/>
        </w:rPr>
        <w:t xml:space="preserve">Массовая доля растворенного вещества в растворе, полученном при растворении </w:t>
      </w:r>
    </w:p>
    <w:p w14:paraId="5A1E9795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71F65">
        <w:rPr>
          <w:rFonts w:ascii="Times New Roman" w:eastAsia="Times New Roman" w:hAnsi="Times New Roman" w:cs="Times New Roman"/>
          <w:iCs/>
        </w:rPr>
        <w:t>20  г сахара  в 140 г воды, равна ________ %.</w:t>
      </w:r>
    </w:p>
    <w:p w14:paraId="62AA0C4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Вариант 2</w:t>
      </w:r>
      <w:r w:rsidRPr="00371F65">
        <w:rPr>
          <w:rFonts w:ascii="Times New Roman" w:eastAsia="Times New Roman" w:hAnsi="Times New Roman" w:cs="Times New Roman"/>
          <w:iCs/>
        </w:rPr>
        <w:t>.</w:t>
      </w:r>
    </w:p>
    <w:p w14:paraId="30A55E14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 xml:space="preserve">№ 1. </w:t>
      </w:r>
      <w:r w:rsidRPr="00371F65">
        <w:rPr>
          <w:rFonts w:ascii="Times New Roman" w:eastAsia="Times New Roman" w:hAnsi="Times New Roman" w:cs="Times New Roman"/>
        </w:rPr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6A5CCB" w:rsidRPr="00371F65" w14:paraId="15666D68" w14:textId="77777777" w:rsidTr="001477B0">
        <w:trPr>
          <w:trHeight w:val="320"/>
        </w:trPr>
        <w:tc>
          <w:tcPr>
            <w:tcW w:w="491" w:type="dxa"/>
          </w:tcPr>
          <w:p w14:paraId="5316E2C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22" w:type="dxa"/>
          </w:tcPr>
          <w:p w14:paraId="3006F15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физическое, т. к. нового вещества не образуется</w:t>
            </w:r>
          </w:p>
        </w:tc>
      </w:tr>
      <w:tr w:rsidR="006A5CCB" w:rsidRPr="00371F65" w14:paraId="05592A5F" w14:textId="77777777" w:rsidTr="001477B0">
        <w:trPr>
          <w:trHeight w:val="320"/>
        </w:trPr>
        <w:tc>
          <w:tcPr>
            <w:tcW w:w="491" w:type="dxa"/>
          </w:tcPr>
          <w:p w14:paraId="157FE27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0222" w:type="dxa"/>
          </w:tcPr>
          <w:p w14:paraId="66206F4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физическое, т. к. меняется агрегатное состояние</w:t>
            </w:r>
          </w:p>
        </w:tc>
      </w:tr>
      <w:tr w:rsidR="006A5CCB" w:rsidRPr="00371F65" w14:paraId="12F7ACD4" w14:textId="77777777" w:rsidTr="001477B0">
        <w:trPr>
          <w:trHeight w:val="393"/>
        </w:trPr>
        <w:tc>
          <w:tcPr>
            <w:tcW w:w="491" w:type="dxa"/>
          </w:tcPr>
          <w:p w14:paraId="48BB277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222" w:type="dxa"/>
          </w:tcPr>
          <w:p w14:paraId="4EE71AB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химическое, т. к. наблюдаются признаки реакции изменение цвета и появление запаха</w:t>
            </w:r>
          </w:p>
        </w:tc>
      </w:tr>
      <w:tr w:rsidR="006A5CCB" w:rsidRPr="00371F65" w14:paraId="4A687153" w14:textId="77777777" w:rsidTr="001477B0">
        <w:trPr>
          <w:trHeight w:val="320"/>
        </w:trPr>
        <w:tc>
          <w:tcPr>
            <w:tcW w:w="491" w:type="dxa"/>
          </w:tcPr>
          <w:p w14:paraId="42AE012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222" w:type="dxa"/>
          </w:tcPr>
          <w:p w14:paraId="286F2197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химическое, т. к. образуется ядовитый газ</w:t>
            </w:r>
          </w:p>
        </w:tc>
      </w:tr>
    </w:tbl>
    <w:p w14:paraId="23D06455" w14:textId="77777777" w:rsidR="006A5CCB" w:rsidRPr="00371F65" w:rsidRDefault="006A5CCB" w:rsidP="006A5CCB">
      <w:pPr>
        <w:pStyle w:val="Style4"/>
        <w:widowControl/>
        <w:tabs>
          <w:tab w:val="left" w:pos="480"/>
          <w:tab w:val="left" w:pos="10205"/>
        </w:tabs>
        <w:spacing w:line="240" w:lineRule="auto"/>
        <w:ind w:firstLine="709"/>
        <w:rPr>
          <w:rStyle w:val="FontStyle14"/>
          <w:rFonts w:ascii="Times New Roman" w:hAnsi="Times New Roman" w:cs="Times New Roman"/>
          <w:color w:val="0D0D0D"/>
        </w:rPr>
      </w:pPr>
      <w:r w:rsidRPr="00371F65">
        <w:rPr>
          <w:rStyle w:val="FontStyle14"/>
          <w:rFonts w:ascii="Times New Roman" w:hAnsi="Times New Roman" w:cs="Times New Roman"/>
          <w:b/>
          <w:color w:val="0D0D0D"/>
        </w:rPr>
        <w:t xml:space="preserve">№ 2. 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В соответствии с сокращенным ионным уравнением   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Cu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2+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+ 2ОН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-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= С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u</w:t>
      </w:r>
      <w:r w:rsidRPr="00371F65">
        <w:rPr>
          <w:rStyle w:val="FontStyle14"/>
          <w:rFonts w:ascii="Times New Roman" w:hAnsi="Times New Roman" w:cs="Times New Roman"/>
          <w:color w:val="0D0D0D"/>
        </w:rPr>
        <w:t>(ОН)</w:t>
      </w:r>
      <w:r w:rsidRPr="00371F65">
        <w:rPr>
          <w:rStyle w:val="FontStyle14"/>
          <w:rFonts w:ascii="Times New Roman" w:hAnsi="Times New Roman" w:cs="Times New Roman"/>
          <w:color w:val="0D0D0D"/>
          <w:vertAlign w:val="subscript"/>
        </w:rPr>
        <w:t>2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взаимодействуют: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339F22A8" w14:textId="77777777" w:rsidTr="001477B0">
        <w:tc>
          <w:tcPr>
            <w:tcW w:w="397" w:type="dxa"/>
          </w:tcPr>
          <w:p w14:paraId="0CA5C8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4F1A00D7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proofErr w:type="spellStart"/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CuS</w:t>
            </w:r>
            <w:proofErr w:type="spellEnd"/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4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Fe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(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OH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)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</w:p>
        </w:tc>
      </w:tr>
      <w:tr w:rsidR="006A5CCB" w:rsidRPr="00371F65" w14:paraId="203D828C" w14:textId="77777777" w:rsidTr="001477B0">
        <w:tc>
          <w:tcPr>
            <w:tcW w:w="397" w:type="dxa"/>
          </w:tcPr>
          <w:p w14:paraId="7B0145B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7ADD8B7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CuCl</w:t>
            </w:r>
            <w:proofErr w:type="spellEnd"/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Са(ОН)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</w:p>
        </w:tc>
      </w:tr>
      <w:tr w:rsidR="006A5CCB" w:rsidRPr="00371F65" w14:paraId="4504355D" w14:textId="77777777" w:rsidTr="001477B0">
        <w:tc>
          <w:tcPr>
            <w:tcW w:w="397" w:type="dxa"/>
          </w:tcPr>
          <w:p w14:paraId="72C5EEA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2E60720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S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3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NaOH</w:t>
            </w:r>
          </w:p>
        </w:tc>
      </w:tr>
      <w:tr w:rsidR="006A5CCB" w:rsidRPr="00371F65" w14:paraId="7DCDC92A" w14:textId="77777777" w:rsidTr="001477B0">
        <w:tc>
          <w:tcPr>
            <w:tcW w:w="397" w:type="dxa"/>
          </w:tcPr>
          <w:p w14:paraId="4D80060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437515B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КОН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S</w:t>
            </w:r>
          </w:p>
        </w:tc>
      </w:tr>
    </w:tbl>
    <w:p w14:paraId="5AAB545B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>№ 3.</w:t>
      </w:r>
      <w:r w:rsidRPr="00371F65">
        <w:rPr>
          <w:rFonts w:ascii="Times New Roman" w:eastAsia="Times New Roman" w:hAnsi="Times New Roman" w:cs="Times New Roman"/>
        </w:rPr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656AB27D" w14:textId="77777777" w:rsidTr="001477B0">
        <w:tc>
          <w:tcPr>
            <w:tcW w:w="397" w:type="dxa"/>
          </w:tcPr>
          <w:p w14:paraId="79D009E3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3D1839B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HCl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NaOH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NaCl</w:t>
            </w:r>
          </w:p>
        </w:tc>
      </w:tr>
      <w:tr w:rsidR="006A5CCB" w:rsidRPr="005F53E1" w14:paraId="5C71AF1D" w14:textId="77777777" w:rsidTr="001477B0">
        <w:tc>
          <w:tcPr>
            <w:tcW w:w="397" w:type="dxa"/>
          </w:tcPr>
          <w:p w14:paraId="494E482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5B335C8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CaO, HCl,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NaCl</w:t>
            </w:r>
          </w:p>
        </w:tc>
      </w:tr>
      <w:tr w:rsidR="006A5CCB" w:rsidRPr="005F53E1" w14:paraId="16489D20" w14:textId="77777777" w:rsidTr="001477B0">
        <w:tc>
          <w:tcPr>
            <w:tcW w:w="397" w:type="dxa"/>
          </w:tcPr>
          <w:p w14:paraId="1057BFF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116CCED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CaO, HCl,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371F65">
              <w:rPr>
                <w:rFonts w:ascii="Times New Roman" w:eastAsia="Times New Roman" w:hAnsi="Times New Roman" w:cs="Times New Roman"/>
                <w:lang w:val="en-US"/>
              </w:rPr>
              <w:t>CuO</w:t>
            </w:r>
            <w:proofErr w:type="spellEnd"/>
          </w:p>
        </w:tc>
      </w:tr>
      <w:tr w:rsidR="006A5CCB" w:rsidRPr="005F53E1" w14:paraId="1E0D5DB1" w14:textId="77777777" w:rsidTr="001477B0">
        <w:tc>
          <w:tcPr>
            <w:tcW w:w="397" w:type="dxa"/>
          </w:tcPr>
          <w:p w14:paraId="7AC087D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47297F8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, </w:t>
            </w:r>
            <w:proofErr w:type="spellStart"/>
            <w:r w:rsidRPr="00371F65">
              <w:rPr>
                <w:rFonts w:ascii="Times New Roman" w:eastAsia="Times New Roman" w:hAnsi="Times New Roman" w:cs="Times New Roman"/>
                <w:lang w:val="en-US"/>
              </w:rPr>
              <w:t>NaH</w:t>
            </w:r>
            <w:proofErr w:type="spellEnd"/>
            <w:r w:rsidRPr="00371F65">
              <w:rPr>
                <w:rFonts w:ascii="Times New Roman" w:eastAsia="Times New Roman" w:hAnsi="Times New Roman" w:cs="Times New Roman"/>
                <w:lang w:val="en-US"/>
              </w:rPr>
              <w:t>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NaCl</w:t>
            </w:r>
          </w:p>
        </w:tc>
      </w:tr>
    </w:tbl>
    <w:p w14:paraId="01D02360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>№ 4.</w:t>
      </w:r>
      <w:r w:rsidRPr="00371F65">
        <w:rPr>
          <w:rFonts w:ascii="Times New Roman" w:eastAsia="Times New Roman" w:hAnsi="Times New Roman" w:cs="Times New Roman"/>
        </w:rPr>
        <w:t xml:space="preserve"> Оксид серы (</w:t>
      </w:r>
      <w:r w:rsidRPr="00371F65">
        <w:rPr>
          <w:rFonts w:ascii="Times New Roman" w:eastAsia="Times New Roman" w:hAnsi="Times New Roman" w:cs="Times New Roman"/>
          <w:lang w:val="en-US"/>
        </w:rPr>
        <w:t>VI</w:t>
      </w:r>
      <w:r w:rsidRPr="00371F65">
        <w:rPr>
          <w:rFonts w:ascii="Times New Roman" w:eastAsia="Times New Roman" w:hAnsi="Times New Roman" w:cs="Times New Roman"/>
        </w:rPr>
        <w:t xml:space="preserve">) </w:t>
      </w:r>
      <w:r w:rsidRPr="00371F65">
        <w:rPr>
          <w:rFonts w:ascii="Times New Roman" w:eastAsia="Times New Roman" w:hAnsi="Times New Roman" w:cs="Times New Roman"/>
          <w:lang w:val="en-US"/>
        </w:rPr>
        <w:t>SO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3 </w:t>
      </w:r>
      <w:r w:rsidRPr="00371F65">
        <w:rPr>
          <w:rFonts w:ascii="Times New Roman" w:eastAsia="Times New Roman" w:hAnsi="Times New Roman" w:cs="Times New Roman"/>
        </w:rPr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1A1A20B2" w14:textId="77777777" w:rsidTr="001477B0">
        <w:tc>
          <w:tcPr>
            <w:tcW w:w="397" w:type="dxa"/>
          </w:tcPr>
          <w:p w14:paraId="28E9C5B6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2B52949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, Zn   </w:t>
            </w:r>
          </w:p>
        </w:tc>
      </w:tr>
      <w:tr w:rsidR="006A5CCB" w:rsidRPr="00371F65" w14:paraId="798EAF1D" w14:textId="77777777" w:rsidTr="001477B0">
        <w:tc>
          <w:tcPr>
            <w:tcW w:w="397" w:type="dxa"/>
          </w:tcPr>
          <w:p w14:paraId="776511F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7B6F57F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NaOH, 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   </w:t>
            </w:r>
          </w:p>
        </w:tc>
      </w:tr>
      <w:tr w:rsidR="006A5CCB" w:rsidRPr="00371F65" w14:paraId="0BCB03E8" w14:textId="77777777" w:rsidTr="001477B0">
        <w:tc>
          <w:tcPr>
            <w:tcW w:w="397" w:type="dxa"/>
          </w:tcPr>
          <w:p w14:paraId="71E0ECA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5CE301D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NaOH, 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O    </w:t>
            </w:r>
          </w:p>
        </w:tc>
      </w:tr>
      <w:tr w:rsidR="006A5CCB" w:rsidRPr="00371F65" w14:paraId="1DE3496E" w14:textId="77777777" w:rsidTr="001477B0">
        <w:tc>
          <w:tcPr>
            <w:tcW w:w="397" w:type="dxa"/>
          </w:tcPr>
          <w:p w14:paraId="06618A7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670AA18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</w:tr>
    </w:tbl>
    <w:p w14:paraId="3384B9D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</w:rPr>
        <w:t>№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5.</w:t>
      </w:r>
      <w:r w:rsidRPr="00371F65">
        <w:rPr>
          <w:rFonts w:ascii="Times New Roman" w:eastAsia="Times New Roman" w:hAnsi="Times New Roman" w:cs="Times New Roman"/>
        </w:rPr>
        <w:t>Формула вещества, обозначенного «</w:t>
      </w:r>
      <w:r w:rsidRPr="00371F65">
        <w:rPr>
          <w:rFonts w:ascii="Times New Roman" w:eastAsia="Times New Roman" w:hAnsi="Times New Roman" w:cs="Times New Roman"/>
          <w:b/>
          <w:lang w:val="en-US"/>
        </w:rPr>
        <w:t>X</w:t>
      </w:r>
      <w:r w:rsidRPr="00371F65">
        <w:rPr>
          <w:rFonts w:ascii="Times New Roman" w:eastAsia="Times New Roman" w:hAnsi="Times New Roman" w:cs="Times New Roman"/>
        </w:rPr>
        <w:t>» в схеме превращений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</w:rPr>
        <w:t xml:space="preserve">  </w:t>
      </w:r>
      <w:r w:rsidRPr="00371F65">
        <w:rPr>
          <w:rFonts w:ascii="Times New Roman" w:eastAsia="Times New Roman" w:hAnsi="Times New Roman" w:cs="Times New Roman"/>
          <w:b/>
        </w:rPr>
        <w:t>→ Х   →</w:t>
      </w:r>
      <w:r w:rsidRPr="00371F65">
        <w:rPr>
          <w:rFonts w:ascii="Times New Roman" w:eastAsia="Times New Roman" w:hAnsi="Times New Roman" w:cs="Times New Roman"/>
        </w:rPr>
        <w:t xml:space="preserve">   </w:t>
      </w:r>
      <w:proofErr w:type="spellStart"/>
      <w:r w:rsidRPr="00371F65">
        <w:rPr>
          <w:rFonts w:ascii="Times New Roman" w:eastAsia="Times New Roman" w:hAnsi="Times New Roman" w:cs="Times New Roman"/>
          <w:lang w:val="en-US"/>
        </w:rPr>
        <w:t>MgSO</w:t>
      </w:r>
      <w:proofErr w:type="spellEnd"/>
      <w:r w:rsidRPr="00371F65">
        <w:rPr>
          <w:rFonts w:ascii="Times New Roman" w:eastAsia="Times New Roman" w:hAnsi="Times New Roman" w:cs="Times New Roman"/>
          <w:vertAlign w:val="subscript"/>
        </w:rPr>
        <w:t xml:space="preserve">4 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6A5CCB" w:rsidRPr="00371F65" w14:paraId="29F4DB7C" w14:textId="77777777" w:rsidTr="001477B0">
        <w:tc>
          <w:tcPr>
            <w:tcW w:w="397" w:type="dxa"/>
          </w:tcPr>
          <w:p w14:paraId="05D9F50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14:paraId="159AB0F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6A82D06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378140B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MgO</w:t>
            </w:r>
          </w:p>
        </w:tc>
        <w:tc>
          <w:tcPr>
            <w:tcW w:w="397" w:type="dxa"/>
          </w:tcPr>
          <w:p w14:paraId="749C11F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2269B24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4BEA2D2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71D2402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MgCl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</w:tr>
    </w:tbl>
    <w:p w14:paraId="3194F57F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кратким ответом</w:t>
      </w:r>
    </w:p>
    <w:p w14:paraId="3A9ACD9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71F65">
        <w:rPr>
          <w:rFonts w:ascii="Times New Roman" w:eastAsia="Times New Roman" w:hAnsi="Times New Roman" w:cs="Times New Roman"/>
        </w:rPr>
        <w:t xml:space="preserve">Вычислить массу углекислого газа, образовавшегося при сжигании 32г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, 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. Масса углекислого газа равна</w:t>
      </w:r>
      <w:r w:rsidRPr="00371F65">
        <w:rPr>
          <w:rFonts w:ascii="Times New Roman" w:eastAsia="Times New Roman" w:hAnsi="Times New Roman" w:cs="Times New Roman"/>
          <w:iCs/>
        </w:rPr>
        <w:t xml:space="preserve">  _______г.</w:t>
      </w:r>
    </w:p>
    <w:p w14:paraId="5FCF275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</w:p>
    <w:p w14:paraId="29257253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 7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71F65">
        <w:rPr>
          <w:rFonts w:ascii="Times New Roman" w:eastAsia="Times New Roman" w:hAnsi="Times New Roman" w:cs="Times New Roman"/>
        </w:rPr>
        <w:t>Объём углекислого газа, образовавшегося при сжигании 44,8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л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(</w:t>
      </w:r>
      <w:proofErr w:type="spellStart"/>
      <w:r w:rsidRPr="00371F65">
        <w:rPr>
          <w:rFonts w:ascii="Times New Roman" w:eastAsia="Times New Roman" w:hAnsi="Times New Roman" w:cs="Times New Roman"/>
        </w:rPr>
        <w:t>н.у</w:t>
      </w:r>
      <w:proofErr w:type="spellEnd"/>
      <w:r w:rsidRPr="00371F65">
        <w:rPr>
          <w:rFonts w:ascii="Times New Roman" w:eastAsia="Times New Roman" w:hAnsi="Times New Roman" w:cs="Times New Roman"/>
        </w:rPr>
        <w:t xml:space="preserve">.)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в соответствии с уравнением реакции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, равен ______ л.</w:t>
      </w:r>
    </w:p>
    <w:p w14:paraId="1C9FB0B2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71F65">
        <w:rPr>
          <w:rFonts w:ascii="Times New Roman" w:eastAsia="Times New Roman" w:hAnsi="Times New Roman" w:cs="Times New Roman"/>
        </w:rPr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371F65">
          <w:rPr>
            <w:rFonts w:ascii="Times New Roman" w:eastAsia="Times New Roman" w:hAnsi="Times New Roman" w:cs="Times New Roman"/>
          </w:rPr>
          <w:t>180 г</w:t>
        </w:r>
      </w:smartTag>
      <w:r w:rsidRPr="00371F65">
        <w:rPr>
          <w:rFonts w:ascii="Times New Roman" w:eastAsia="Times New Roman" w:hAnsi="Times New Roman" w:cs="Times New Roman"/>
        </w:rPr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371F65">
          <w:rPr>
            <w:rFonts w:ascii="Times New Roman" w:eastAsia="Times New Roman" w:hAnsi="Times New Roman" w:cs="Times New Roman"/>
          </w:rPr>
          <w:t>20 г</w:t>
        </w:r>
      </w:smartTag>
      <w:r w:rsidRPr="00371F65">
        <w:rPr>
          <w:rFonts w:ascii="Times New Roman" w:eastAsia="Times New Roman" w:hAnsi="Times New Roman" w:cs="Times New Roman"/>
        </w:rPr>
        <w:t xml:space="preserve"> хлорида калия </w:t>
      </w:r>
      <w:r w:rsidRPr="00371F65">
        <w:rPr>
          <w:rFonts w:ascii="Times New Roman" w:eastAsia="Times New Roman" w:hAnsi="Times New Roman" w:cs="Times New Roman"/>
          <w:lang w:val="en-US"/>
        </w:rPr>
        <w:t>KCl</w:t>
      </w:r>
      <w:r w:rsidRPr="00371F65">
        <w:rPr>
          <w:rFonts w:ascii="Times New Roman" w:eastAsia="Times New Roman" w:hAnsi="Times New Roman" w:cs="Times New Roman"/>
        </w:rPr>
        <w:t>. Определите массовую долю хлорида калия в растворе ________ ( %)</w:t>
      </w:r>
    </w:p>
    <w:p w14:paraId="354A6EA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Условия выполнения задания</w:t>
      </w:r>
    </w:p>
    <w:p w14:paraId="0383321E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Место (время) выполнения задания</w:t>
      </w:r>
      <w:r w:rsidRPr="00371F65">
        <w:rPr>
          <w:rFonts w:ascii="Times New Roman" w:hAnsi="Times New Roman" w:cs="Times New Roman"/>
          <w:i/>
          <w:iCs/>
        </w:rPr>
        <w:t>:</w:t>
      </w:r>
      <w:r w:rsidRPr="00371F65">
        <w:rPr>
          <w:rFonts w:ascii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5B2666A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Максимальное время выполнения задания: ____</w:t>
      </w:r>
      <w:r w:rsidRPr="00371F65">
        <w:rPr>
          <w:rFonts w:ascii="Times New Roman" w:hAnsi="Times New Roman" w:cs="Times New Roman"/>
          <w:u w:val="single"/>
        </w:rPr>
        <w:t>30</w:t>
      </w:r>
      <w:r w:rsidRPr="00371F65">
        <w:rPr>
          <w:rFonts w:ascii="Times New Roman" w:hAnsi="Times New Roman" w:cs="Times New Roman"/>
        </w:rPr>
        <w:t>_____ мин.</w:t>
      </w:r>
    </w:p>
    <w:p w14:paraId="6B3C6ED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08749F46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7D0EF56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41E95A5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303C9BF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203942EE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4FC96E44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bCs/>
        </w:rPr>
        <w:t>3.3. Перечень вопросов и заданий для текущего контроля знаний по дисциплине</w:t>
      </w:r>
      <w:r>
        <w:rPr>
          <w:rFonts w:ascii="Times New Roman" w:eastAsia="Times New Roman" w:hAnsi="Times New Roman" w:cs="Times New Roman"/>
          <w:b/>
          <w:bCs/>
        </w:rPr>
        <w:t xml:space="preserve"> Химия</w:t>
      </w:r>
    </w:p>
    <w:p w14:paraId="7D97FD51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Раздел 1. Органическая химия</w:t>
      </w:r>
    </w:p>
    <w:p w14:paraId="4ADE0BBB" w14:textId="77777777" w:rsidR="006A5CCB" w:rsidRPr="00371F65" w:rsidRDefault="006A5CCB" w:rsidP="006A5CCB">
      <w:pPr>
        <w:pStyle w:val="a5"/>
        <w:framePr w:hSpace="180" w:wrap="around" w:vAnchor="text" w:hAnchor="margin" w:y="49"/>
        <w:ind w:left="0" w:firstLine="709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lastRenderedPageBreak/>
        <w:t>Тема 1.1</w:t>
      </w:r>
    </w:p>
    <w:p w14:paraId="4374CFC9" w14:textId="77777777" w:rsidR="006A5CCB" w:rsidRPr="00371F65" w:rsidRDefault="006A5CCB" w:rsidP="006A5CCB">
      <w:pPr>
        <w:framePr w:hSpace="180" w:wrap="around" w:vAnchor="text" w:hAnchor="margin" w:y="49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Основные понятия органической химии и теория строения</w:t>
      </w:r>
    </w:p>
    <w:p w14:paraId="73543D7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органических соединений.</w:t>
      </w:r>
    </w:p>
    <w:p w14:paraId="01C6EA3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Вопросы  для устного ответа:</w:t>
      </w:r>
    </w:p>
    <w:p w14:paraId="47139CF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1)Назовите основные положения теории Бутлерова А.М.</w:t>
      </w:r>
    </w:p>
    <w:p w14:paraId="567A766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2) Классификация органических веществ</w:t>
      </w:r>
    </w:p>
    <w:p w14:paraId="331DD5EA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Cs/>
        </w:rPr>
        <w:t>3)</w:t>
      </w:r>
      <w:r w:rsidRPr="00371F65">
        <w:rPr>
          <w:rFonts w:ascii="Times New Roman" w:hAnsi="Times New Roman" w:cs="Times New Roman"/>
        </w:rPr>
        <w:t xml:space="preserve"> Определение понятий: «изомерия», «изомеры», «валентность», «гомологи», «гомология».</w:t>
      </w:r>
    </w:p>
    <w:p w14:paraId="1AA45331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4) Основные типы химических реакций в органической химии</w:t>
      </w:r>
    </w:p>
    <w:p w14:paraId="2D1848D5" w14:textId="77777777" w:rsidR="006A5CCB" w:rsidRPr="00371F65" w:rsidRDefault="006A5CCB" w:rsidP="006A5CCB">
      <w:pPr>
        <w:pStyle w:val="110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17AED88A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ставится при правильном, развернутом ответе на 100-95%</w:t>
      </w:r>
    </w:p>
    <w:p w14:paraId="29B5F2B6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42CFC05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всех вопросов по теме с приведением примеров без помощи преподавателя; 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0CCD25BC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ставится при неполном ответе ниже 45% вопросов.</w:t>
      </w:r>
    </w:p>
    <w:p w14:paraId="15A63D27" w14:textId="28083C73" w:rsidR="006A5CCB" w:rsidRDefault="006A5CCB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</w:p>
    <w:p w14:paraId="5F03D58D" w14:textId="77777777" w:rsidR="006A5CCB" w:rsidRPr="00371F65" w:rsidRDefault="006A5CCB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</w:p>
    <w:p w14:paraId="5A520659" w14:textId="77777777" w:rsidR="0077722C" w:rsidRPr="00371F65" w:rsidRDefault="0077722C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Контрольная работа по химии </w:t>
      </w:r>
    </w:p>
    <w:p w14:paraId="17CA5795" w14:textId="77777777" w:rsidR="00AB4D20" w:rsidRPr="00371F65" w:rsidRDefault="00AB4D20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 Тема: Углеводороды и их производные.</w:t>
      </w:r>
    </w:p>
    <w:p w14:paraId="488E9B09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Часть А. Закрытые задания</w:t>
      </w:r>
    </w:p>
    <w:p w14:paraId="21DE930B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 xml:space="preserve">Часть </w:t>
      </w:r>
      <w:r w:rsidRPr="00371F65">
        <w:rPr>
          <w:rFonts w:ascii="Times New Roman" w:hAnsi="Times New Roman" w:cs="Times New Roman"/>
        </w:rPr>
        <w:t xml:space="preserve">I </w:t>
      </w:r>
      <w:r w:rsidRPr="00371F65">
        <w:rPr>
          <w:rFonts w:ascii="Times New Roman" w:hAnsi="Times New Roman" w:cs="Times New Roman"/>
          <w:i/>
        </w:rPr>
        <w:t>содержит задания с 4 вариантами ответов, причем верным является,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71F65">
        <w:rPr>
          <w:rFonts w:ascii="Times New Roman" w:hAnsi="Times New Roman" w:cs="Times New Roman"/>
          <w:i/>
          <w:spacing w:val="57"/>
        </w:rPr>
        <w:t xml:space="preserve"> </w:t>
      </w:r>
      <w:r w:rsidRPr="00371F65">
        <w:rPr>
          <w:rFonts w:ascii="Times New Roman" w:hAnsi="Times New Roman" w:cs="Times New Roman"/>
          <w:i/>
        </w:rPr>
        <w:t>баллом.</w:t>
      </w: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591"/>
        <w:gridCol w:w="590"/>
        <w:gridCol w:w="590"/>
        <w:gridCol w:w="592"/>
        <w:gridCol w:w="590"/>
        <w:gridCol w:w="592"/>
        <w:gridCol w:w="592"/>
        <w:gridCol w:w="590"/>
        <w:gridCol w:w="593"/>
        <w:gridCol w:w="592"/>
      </w:tblGrid>
      <w:tr w:rsidR="00AB4D20" w:rsidRPr="00371F65" w14:paraId="1529616D" w14:textId="77777777" w:rsidTr="00A66851">
        <w:trPr>
          <w:trHeight w:val="597"/>
        </w:trPr>
        <w:tc>
          <w:tcPr>
            <w:tcW w:w="2112" w:type="dxa"/>
          </w:tcPr>
          <w:p w14:paraId="72BBE09D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 xml:space="preserve">№ </w:t>
            </w:r>
            <w:proofErr w:type="spellStart"/>
            <w:r w:rsidRPr="00371F65">
              <w:rPr>
                <w:b/>
              </w:rPr>
              <w:t>задания</w:t>
            </w:r>
            <w:proofErr w:type="spellEnd"/>
          </w:p>
        </w:tc>
        <w:tc>
          <w:tcPr>
            <w:tcW w:w="591" w:type="dxa"/>
          </w:tcPr>
          <w:p w14:paraId="2CA4DC26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1</w:t>
            </w:r>
          </w:p>
        </w:tc>
        <w:tc>
          <w:tcPr>
            <w:tcW w:w="590" w:type="dxa"/>
          </w:tcPr>
          <w:p w14:paraId="4B9E740C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2</w:t>
            </w:r>
          </w:p>
        </w:tc>
        <w:tc>
          <w:tcPr>
            <w:tcW w:w="590" w:type="dxa"/>
          </w:tcPr>
          <w:p w14:paraId="18D6CCD3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3</w:t>
            </w:r>
          </w:p>
        </w:tc>
        <w:tc>
          <w:tcPr>
            <w:tcW w:w="592" w:type="dxa"/>
          </w:tcPr>
          <w:p w14:paraId="037C73AD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4</w:t>
            </w:r>
          </w:p>
        </w:tc>
        <w:tc>
          <w:tcPr>
            <w:tcW w:w="590" w:type="dxa"/>
          </w:tcPr>
          <w:p w14:paraId="586E7017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5</w:t>
            </w:r>
          </w:p>
        </w:tc>
        <w:tc>
          <w:tcPr>
            <w:tcW w:w="592" w:type="dxa"/>
          </w:tcPr>
          <w:p w14:paraId="1FCEFDB2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6</w:t>
            </w:r>
          </w:p>
        </w:tc>
        <w:tc>
          <w:tcPr>
            <w:tcW w:w="592" w:type="dxa"/>
          </w:tcPr>
          <w:p w14:paraId="62E7593F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7</w:t>
            </w:r>
          </w:p>
        </w:tc>
        <w:tc>
          <w:tcPr>
            <w:tcW w:w="590" w:type="dxa"/>
          </w:tcPr>
          <w:p w14:paraId="6057BFF1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8</w:t>
            </w:r>
          </w:p>
        </w:tc>
        <w:tc>
          <w:tcPr>
            <w:tcW w:w="593" w:type="dxa"/>
          </w:tcPr>
          <w:p w14:paraId="216B7CA2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9</w:t>
            </w:r>
          </w:p>
        </w:tc>
        <w:tc>
          <w:tcPr>
            <w:tcW w:w="592" w:type="dxa"/>
          </w:tcPr>
          <w:p w14:paraId="339924E6" w14:textId="77777777" w:rsidR="00AB4D20" w:rsidRPr="00371F65" w:rsidRDefault="00371F65" w:rsidP="00371F65">
            <w:pPr>
              <w:pStyle w:val="TableParagraph"/>
              <w:ind w:firstLine="709"/>
              <w:rPr>
                <w:b/>
                <w:lang w:val="ru-RU"/>
              </w:rPr>
            </w:pPr>
            <w:r>
              <w:rPr>
                <w:b/>
              </w:rPr>
              <w:t>1</w:t>
            </w:r>
          </w:p>
        </w:tc>
      </w:tr>
      <w:tr w:rsidR="00AB4D20" w:rsidRPr="00371F65" w14:paraId="4A9CB91D" w14:textId="77777777" w:rsidTr="00A66851">
        <w:trPr>
          <w:trHeight w:val="628"/>
        </w:trPr>
        <w:tc>
          <w:tcPr>
            <w:tcW w:w="2112" w:type="dxa"/>
          </w:tcPr>
          <w:p w14:paraId="6F8B4C37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proofErr w:type="spellStart"/>
            <w:r w:rsidRPr="00371F65">
              <w:rPr>
                <w:b/>
              </w:rPr>
              <w:t>Вариант</w:t>
            </w:r>
            <w:proofErr w:type="spellEnd"/>
            <w:r w:rsidRPr="00371F65">
              <w:rPr>
                <w:b/>
              </w:rPr>
              <w:t xml:space="preserve"> </w:t>
            </w:r>
            <w:proofErr w:type="spellStart"/>
            <w:r w:rsidRPr="00371F65">
              <w:rPr>
                <w:b/>
              </w:rPr>
              <w:t>ответа</w:t>
            </w:r>
            <w:proofErr w:type="spellEnd"/>
          </w:p>
        </w:tc>
        <w:tc>
          <w:tcPr>
            <w:tcW w:w="591" w:type="dxa"/>
          </w:tcPr>
          <w:p w14:paraId="4DF7CDF8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36A583D4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6BF229A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6D9F2577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D6D36ED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31E0DCC5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1A822DA9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F1E79CC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3" w:type="dxa"/>
          </w:tcPr>
          <w:p w14:paraId="1F3352F0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0F019423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</w:tr>
    </w:tbl>
    <w:p w14:paraId="7976626D" w14:textId="77777777" w:rsidR="00AB4D20" w:rsidRPr="00371F65" w:rsidRDefault="00AB4D20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>Часть Б. Открытые задания</w:t>
      </w:r>
    </w:p>
    <w:p w14:paraId="4DAAE815" w14:textId="77777777" w:rsidR="00AB4D20" w:rsidRPr="00371F65" w:rsidRDefault="00AB4D20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 xml:space="preserve">Часть </w:t>
      </w:r>
      <w:r w:rsidRPr="00371F65">
        <w:rPr>
          <w:rFonts w:ascii="Times New Roman" w:hAnsi="Times New Roman" w:cs="Times New Roman"/>
        </w:rPr>
        <w:t xml:space="preserve">II </w:t>
      </w:r>
      <w:r w:rsidRPr="00371F65">
        <w:rPr>
          <w:rFonts w:ascii="Times New Roman" w:hAnsi="Times New Roman" w:cs="Times New Roman"/>
          <w:i/>
        </w:rPr>
        <w:t>содержит вопросы, ответы на которые необходимо написать полностью.</w:t>
      </w:r>
    </w:p>
    <w:p w14:paraId="30964A77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Система оценивания контрольной работы по химии</w:t>
      </w:r>
    </w:p>
    <w:p w14:paraId="10B39319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Верное выполнение каждого задания части I оценивается 1 баллом. В части II верное выполнение заданий оценивается:</w:t>
      </w:r>
    </w:p>
    <w:p w14:paraId="541ECDB8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I </w:t>
      </w:r>
      <w:proofErr w:type="spellStart"/>
      <w:r w:rsidRPr="00371F65">
        <w:rPr>
          <w:rFonts w:ascii="Times New Roman" w:hAnsi="Times New Roman" w:cs="Times New Roman"/>
          <w:lang w:val="en-US"/>
        </w:rPr>
        <w:t>I</w:t>
      </w:r>
      <w:proofErr w:type="spellEnd"/>
      <w:r w:rsidRPr="00371F65">
        <w:rPr>
          <w:rFonts w:ascii="Times New Roman" w:hAnsi="Times New Roman" w:cs="Times New Roman"/>
          <w:lang w:val="en-US"/>
        </w:rPr>
        <w:t xml:space="preserve">. 1. - 6 </w:t>
      </w:r>
      <w:r w:rsidRPr="00371F65">
        <w:rPr>
          <w:rFonts w:ascii="Times New Roman" w:hAnsi="Times New Roman" w:cs="Times New Roman"/>
        </w:rPr>
        <w:t>баллов</w:t>
      </w:r>
    </w:p>
    <w:p w14:paraId="3CC6E90E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I </w:t>
      </w:r>
      <w:proofErr w:type="spellStart"/>
      <w:r w:rsidRPr="00371F65">
        <w:rPr>
          <w:rFonts w:ascii="Times New Roman" w:hAnsi="Times New Roman" w:cs="Times New Roman"/>
          <w:lang w:val="en-US"/>
        </w:rPr>
        <w:t>I</w:t>
      </w:r>
      <w:proofErr w:type="spellEnd"/>
      <w:r w:rsidRPr="00371F65">
        <w:rPr>
          <w:rFonts w:ascii="Times New Roman" w:hAnsi="Times New Roman" w:cs="Times New Roman"/>
          <w:lang w:val="en-US"/>
        </w:rPr>
        <w:t>. 2. – 4</w:t>
      </w:r>
      <w:r w:rsidRPr="00371F65">
        <w:rPr>
          <w:rFonts w:ascii="Times New Roman" w:hAnsi="Times New Roman" w:cs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35E7966D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I </w:t>
      </w:r>
      <w:proofErr w:type="spellStart"/>
      <w:r w:rsidRPr="00371F65">
        <w:rPr>
          <w:rFonts w:ascii="Times New Roman" w:hAnsi="Times New Roman" w:cs="Times New Roman"/>
          <w:lang w:val="en-US"/>
        </w:rPr>
        <w:t>I</w:t>
      </w:r>
      <w:proofErr w:type="spellEnd"/>
      <w:r w:rsidRPr="00371F65">
        <w:rPr>
          <w:rFonts w:ascii="Times New Roman" w:hAnsi="Times New Roman" w:cs="Times New Roman"/>
          <w:lang w:val="en-US"/>
        </w:rPr>
        <w:t>. 3. – 3</w:t>
      </w:r>
      <w:r w:rsidRPr="00371F65">
        <w:rPr>
          <w:rFonts w:ascii="Times New Roman" w:hAnsi="Times New Roman" w:cs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1082B35C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I </w:t>
      </w:r>
      <w:proofErr w:type="spellStart"/>
      <w:r w:rsidRPr="00371F65">
        <w:rPr>
          <w:rFonts w:ascii="Times New Roman" w:hAnsi="Times New Roman" w:cs="Times New Roman"/>
        </w:rPr>
        <w:t>I</w:t>
      </w:r>
      <w:proofErr w:type="spellEnd"/>
      <w:r w:rsidRPr="00371F65">
        <w:rPr>
          <w:rFonts w:ascii="Times New Roman" w:hAnsi="Times New Roman" w:cs="Times New Roman"/>
        </w:rPr>
        <w:t>. 4. – 2</w:t>
      </w:r>
      <w:r w:rsidRPr="00371F65">
        <w:rPr>
          <w:rFonts w:ascii="Times New Roman" w:hAnsi="Times New Roman" w:cs="Times New Roman"/>
          <w:spacing w:val="-8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01278926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Максимальное число баллов – 25 баллов.</w:t>
      </w:r>
    </w:p>
    <w:p w14:paraId="64C5172C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25 - 24 балла – «5»</w:t>
      </w:r>
    </w:p>
    <w:p w14:paraId="7816DECE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23 – 19 баллов –</w:t>
      </w:r>
      <w:r w:rsidRPr="00371F65">
        <w:rPr>
          <w:rFonts w:ascii="Times New Roman" w:hAnsi="Times New Roman" w:cs="Times New Roman"/>
          <w:b/>
          <w:spacing w:val="-1"/>
        </w:rPr>
        <w:t xml:space="preserve"> </w:t>
      </w:r>
      <w:r w:rsidRPr="00371F65">
        <w:rPr>
          <w:rFonts w:ascii="Times New Roman" w:hAnsi="Times New Roman" w:cs="Times New Roman"/>
          <w:b/>
        </w:rPr>
        <w:t>«4»</w:t>
      </w:r>
    </w:p>
    <w:p w14:paraId="206E78C1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18 – 11 баллов –</w:t>
      </w:r>
      <w:r w:rsidRPr="00371F65">
        <w:rPr>
          <w:rFonts w:ascii="Times New Roman" w:hAnsi="Times New Roman" w:cs="Times New Roman"/>
          <w:b/>
          <w:spacing w:val="-1"/>
        </w:rPr>
        <w:t xml:space="preserve"> </w:t>
      </w:r>
      <w:r w:rsidRPr="00371F65">
        <w:rPr>
          <w:rFonts w:ascii="Times New Roman" w:hAnsi="Times New Roman" w:cs="Times New Roman"/>
          <w:b/>
        </w:rPr>
        <w:t>«3»</w:t>
      </w:r>
    </w:p>
    <w:p w14:paraId="491B3797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10 и менее баллов – «2»</w:t>
      </w:r>
    </w:p>
    <w:p w14:paraId="34306D87" w14:textId="77777777" w:rsidR="0041292E" w:rsidRPr="00371F65" w:rsidRDefault="00FB3C48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В</w:t>
      </w:r>
      <w:r w:rsidR="0041292E" w:rsidRPr="00371F65">
        <w:rPr>
          <w:rFonts w:ascii="Times New Roman" w:hAnsi="Times New Roman" w:cs="Times New Roman"/>
          <w:i/>
        </w:rPr>
        <w:t>ариант1</w:t>
      </w:r>
    </w:p>
    <w:p w14:paraId="40E6AD6F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Прочитай вопрос и выбери один вариант ответа, свои ответы зашифруй.</w:t>
      </w:r>
    </w:p>
    <w:p w14:paraId="6C98498C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Непредельные углеводороды – это…(продолжи </w:t>
      </w:r>
      <w:proofErr w:type="spellStart"/>
      <w:r w:rsidRPr="00371F65">
        <w:rPr>
          <w:rFonts w:ascii="Times New Roman" w:hAnsi="Times New Roman"/>
        </w:rPr>
        <w:t>сказывание</w:t>
      </w:r>
      <w:proofErr w:type="spellEnd"/>
      <w:r w:rsidRPr="00371F65">
        <w:rPr>
          <w:rFonts w:ascii="Times New Roman" w:hAnsi="Times New Roman"/>
        </w:rPr>
        <w:t xml:space="preserve">) </w:t>
      </w:r>
    </w:p>
    <w:p w14:paraId="294A71FA" w14:textId="77777777" w:rsidR="00AB4D20" w:rsidRPr="00371F65" w:rsidRDefault="00AB4D20" w:rsidP="00371F65">
      <w:pPr>
        <w:pStyle w:val="a5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 вещества, в состав которых входят углерод, водород,</w:t>
      </w:r>
      <w:r w:rsidRPr="00371F65">
        <w:rPr>
          <w:rFonts w:ascii="Times New Roman" w:hAnsi="Times New Roman"/>
          <w:spacing w:val="-24"/>
        </w:rPr>
        <w:t xml:space="preserve"> </w:t>
      </w:r>
      <w:r w:rsidRPr="00371F65">
        <w:rPr>
          <w:rFonts w:ascii="Times New Roman" w:hAnsi="Times New Roman"/>
        </w:rPr>
        <w:t>кислород</w:t>
      </w:r>
    </w:p>
    <w:p w14:paraId="28034FE0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вещества, содержащие только одинарные химические связи между атомами углерода в молекуле</w:t>
      </w:r>
    </w:p>
    <w:p w14:paraId="221C05DD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вещества, содержащие двойные и тройные химические связи между атомами углерода в молекуле</w:t>
      </w:r>
    </w:p>
    <w:p w14:paraId="2819BFAF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алкенов:</w:t>
      </w:r>
    </w:p>
    <w:p w14:paraId="7EDB7297" w14:textId="77777777" w:rsidR="00AB4D20" w:rsidRPr="00371F65" w:rsidRDefault="00AB4D20" w:rsidP="00371F65">
      <w:pPr>
        <w:pStyle w:val="af0"/>
        <w:tabs>
          <w:tab w:val="left" w:pos="2609"/>
          <w:tab w:val="left" w:pos="3946"/>
          <w:tab w:val="left" w:pos="54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б) 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г) 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43C7F8C6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ab/>
        <w:t>Углеводород с формулой СН ≡ С – СН3 относится к классу:</w:t>
      </w:r>
    </w:p>
    <w:p w14:paraId="699FAFC0" w14:textId="77777777" w:rsidR="00AB4D20" w:rsidRPr="00371F65" w:rsidRDefault="00AB4D20" w:rsidP="00371F65">
      <w:pPr>
        <w:pStyle w:val="a5"/>
        <w:widowControl w:val="0"/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 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алканов</w:t>
      </w:r>
      <w:r w:rsidRPr="00371F65">
        <w:rPr>
          <w:rFonts w:ascii="Times New Roman" w:hAnsi="Times New Roman"/>
        </w:rPr>
        <w:tab/>
        <w:t>б)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алкенов</w:t>
      </w:r>
      <w:r w:rsidRPr="00371F65">
        <w:rPr>
          <w:rFonts w:ascii="Times New Roman" w:hAnsi="Times New Roman"/>
        </w:rPr>
        <w:tab/>
        <w:t>в)</w:t>
      </w:r>
      <w:r w:rsidRPr="00371F65">
        <w:rPr>
          <w:rFonts w:ascii="Times New Roman" w:hAnsi="Times New Roman"/>
          <w:spacing w:val="-2"/>
        </w:rPr>
        <w:t xml:space="preserve"> </w:t>
      </w:r>
      <w:proofErr w:type="spellStart"/>
      <w:r w:rsidRPr="00371F65">
        <w:rPr>
          <w:rFonts w:ascii="Times New Roman" w:hAnsi="Times New Roman"/>
        </w:rPr>
        <w:t>алкинов</w:t>
      </w:r>
      <w:proofErr w:type="spellEnd"/>
      <w:r w:rsidRPr="00371F65">
        <w:rPr>
          <w:rFonts w:ascii="Times New Roman" w:hAnsi="Times New Roman"/>
        </w:rPr>
        <w:tab/>
        <w:t>г)</w:t>
      </w:r>
      <w:r w:rsidRPr="00371F65">
        <w:rPr>
          <w:rFonts w:ascii="Times New Roman" w:hAnsi="Times New Roman"/>
          <w:spacing w:val="-2"/>
        </w:rPr>
        <w:t xml:space="preserve"> </w:t>
      </w:r>
      <w:proofErr w:type="spellStart"/>
      <w:r w:rsidRPr="00371F65">
        <w:rPr>
          <w:rFonts w:ascii="Times New Roman" w:hAnsi="Times New Roman"/>
        </w:rPr>
        <w:t>аренов</w:t>
      </w:r>
      <w:proofErr w:type="spellEnd"/>
      <w:r w:rsidRPr="00371F65">
        <w:rPr>
          <w:rFonts w:ascii="Times New Roman" w:hAnsi="Times New Roman"/>
        </w:rPr>
        <w:t>.</w:t>
      </w:r>
    </w:p>
    <w:p w14:paraId="2E264134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Гомологом вещества бутен-1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является:</w:t>
      </w:r>
    </w:p>
    <w:p w14:paraId="0CA02350" w14:textId="77777777" w:rsidR="00AB4D20" w:rsidRPr="00371F65" w:rsidRDefault="00AB4D20" w:rsidP="00371F65">
      <w:pPr>
        <w:pStyle w:val="af0"/>
        <w:tabs>
          <w:tab w:val="left" w:pos="2721"/>
          <w:tab w:val="left" w:pos="4131"/>
          <w:tab w:val="left" w:pos="56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бутин-2</w:t>
      </w:r>
      <w:r w:rsidRPr="00371F65">
        <w:rPr>
          <w:rFonts w:ascii="Times New Roman" w:hAnsi="Times New Roman" w:cs="Times New Roman"/>
        </w:rPr>
        <w:tab/>
        <w:t>б)пентен-1</w:t>
      </w:r>
      <w:r w:rsidRPr="00371F65">
        <w:rPr>
          <w:rFonts w:ascii="Times New Roman" w:hAnsi="Times New Roman" w:cs="Times New Roman"/>
        </w:rPr>
        <w:tab/>
        <w:t>в)</w:t>
      </w:r>
      <w:proofErr w:type="spellStart"/>
      <w:r w:rsidRPr="00371F65">
        <w:rPr>
          <w:rFonts w:ascii="Times New Roman" w:hAnsi="Times New Roman" w:cs="Times New Roman"/>
        </w:rPr>
        <w:t>пентин</w:t>
      </w:r>
      <w:proofErr w:type="spellEnd"/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-2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371F65">
        <w:rPr>
          <w:rFonts w:ascii="Times New Roman" w:hAnsi="Times New Roman" w:cs="Times New Roman"/>
        </w:rPr>
        <w:t>пропин</w:t>
      </w:r>
      <w:proofErr w:type="spellEnd"/>
    </w:p>
    <w:p w14:paraId="7677691C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Чем отличаются друг от друга бутен-1 и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бутен-2:</w:t>
      </w:r>
    </w:p>
    <w:p w14:paraId="5E084816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  числом</w:t>
      </w:r>
      <w:r w:rsidRPr="00371F65">
        <w:rPr>
          <w:rFonts w:ascii="Times New Roman" w:hAnsi="Times New Roman" w:cs="Times New Roman"/>
          <w:spacing w:val="46"/>
        </w:rPr>
        <w:t xml:space="preserve"> </w:t>
      </w:r>
      <w:r w:rsidRPr="00371F65">
        <w:rPr>
          <w:rFonts w:ascii="Times New Roman" w:hAnsi="Times New Roman" w:cs="Times New Roman"/>
        </w:rPr>
        <w:t xml:space="preserve">атомов </w:t>
      </w:r>
      <w:r w:rsidRPr="00371F65">
        <w:rPr>
          <w:rFonts w:ascii="Times New Roman" w:hAnsi="Times New Roman" w:cs="Times New Roman"/>
          <w:spacing w:val="27"/>
        </w:rPr>
        <w:t xml:space="preserve"> </w:t>
      </w:r>
      <w:r w:rsidRPr="00371F65">
        <w:rPr>
          <w:rFonts w:ascii="Times New Roman" w:hAnsi="Times New Roman" w:cs="Times New Roman"/>
        </w:rPr>
        <w:t>углерода,</w:t>
      </w:r>
      <w:r w:rsidRPr="00371F65">
        <w:rPr>
          <w:rFonts w:ascii="Times New Roman" w:hAnsi="Times New Roman" w:cs="Times New Roman"/>
        </w:rPr>
        <w:tab/>
      </w:r>
    </w:p>
    <w:p w14:paraId="7EC26A00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  местом   разветвления</w:t>
      </w:r>
      <w:r w:rsidRPr="00371F65">
        <w:rPr>
          <w:rFonts w:ascii="Times New Roman" w:hAnsi="Times New Roman" w:cs="Times New Roman"/>
          <w:spacing w:val="15"/>
        </w:rPr>
        <w:t xml:space="preserve"> </w:t>
      </w:r>
      <w:r w:rsidRPr="00371F65">
        <w:rPr>
          <w:rFonts w:ascii="Times New Roman" w:hAnsi="Times New Roman" w:cs="Times New Roman"/>
        </w:rPr>
        <w:t xml:space="preserve">углеродной </w:t>
      </w:r>
      <w:r w:rsidRPr="00371F65">
        <w:rPr>
          <w:rFonts w:ascii="Times New Roman" w:hAnsi="Times New Roman" w:cs="Times New Roman"/>
          <w:spacing w:val="25"/>
        </w:rPr>
        <w:t xml:space="preserve"> </w:t>
      </w:r>
      <w:r w:rsidRPr="00371F65">
        <w:rPr>
          <w:rFonts w:ascii="Times New Roman" w:hAnsi="Times New Roman" w:cs="Times New Roman"/>
        </w:rPr>
        <w:t>цепи,</w:t>
      </w:r>
    </w:p>
    <w:p w14:paraId="0369856E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в) </w:t>
      </w:r>
      <w:r w:rsidRPr="00371F65">
        <w:rPr>
          <w:rFonts w:ascii="Times New Roman" w:hAnsi="Times New Roman" w:cs="Times New Roman"/>
          <w:spacing w:val="-4"/>
        </w:rPr>
        <w:t xml:space="preserve">местом </w:t>
      </w:r>
      <w:r w:rsidRPr="00371F65">
        <w:rPr>
          <w:rFonts w:ascii="Times New Roman" w:hAnsi="Times New Roman" w:cs="Times New Roman"/>
        </w:rPr>
        <w:t xml:space="preserve">расположения двойной связи, </w:t>
      </w:r>
    </w:p>
    <w:p w14:paraId="02307128" w14:textId="77777777" w:rsidR="00AB4D20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относительной молекулярной</w:t>
      </w:r>
      <w:r w:rsidRPr="00371F65">
        <w:rPr>
          <w:rFonts w:ascii="Times New Roman" w:hAnsi="Times New Roman" w:cs="Times New Roman"/>
          <w:spacing w:val="-6"/>
        </w:rPr>
        <w:t xml:space="preserve"> </w:t>
      </w:r>
      <w:r w:rsidRPr="00371F65">
        <w:rPr>
          <w:rFonts w:ascii="Times New Roman" w:hAnsi="Times New Roman" w:cs="Times New Roman"/>
        </w:rPr>
        <w:t>массой?</w:t>
      </w:r>
    </w:p>
    <w:p w14:paraId="1771B4BF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алкадиенов:</w:t>
      </w:r>
    </w:p>
    <w:p w14:paraId="002FB31F" w14:textId="77777777" w:rsidR="00AB4D20" w:rsidRPr="00371F65" w:rsidRDefault="00AB4D20" w:rsidP="00371F65">
      <w:pPr>
        <w:pStyle w:val="af0"/>
        <w:tabs>
          <w:tab w:val="left" w:pos="3435"/>
          <w:tab w:val="left" w:pos="5247"/>
          <w:tab w:val="left" w:pos="71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Б.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В.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Г.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40F76B6D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Во время сварки металлов ацетилен реагирует с </w:t>
      </w:r>
    </w:p>
    <w:p w14:paraId="6EE11328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: </w:t>
      </w:r>
      <w:proofErr w:type="spellStart"/>
      <w:r w:rsidRPr="00371F65">
        <w:rPr>
          <w:rFonts w:ascii="Times New Roman" w:hAnsi="Times New Roman"/>
        </w:rPr>
        <w:t>А.Водородом</w:t>
      </w:r>
      <w:proofErr w:type="spellEnd"/>
      <w:r w:rsidRPr="00371F65">
        <w:rPr>
          <w:rFonts w:ascii="Times New Roman" w:hAnsi="Times New Roman"/>
        </w:rPr>
        <w:tab/>
      </w:r>
      <w:proofErr w:type="spellStart"/>
      <w:r w:rsidRPr="00371F65">
        <w:rPr>
          <w:rFonts w:ascii="Times New Roman" w:hAnsi="Times New Roman"/>
        </w:rPr>
        <w:t>Б.Кислородом</w:t>
      </w:r>
      <w:proofErr w:type="spellEnd"/>
    </w:p>
    <w:p w14:paraId="4BA8D699" w14:textId="77777777" w:rsidR="00AB4D20" w:rsidRPr="00371F65" w:rsidRDefault="00AB4D20" w:rsidP="00371F65">
      <w:pPr>
        <w:pStyle w:val="af0"/>
        <w:tabs>
          <w:tab w:val="left" w:pos="254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371F65">
        <w:rPr>
          <w:rFonts w:ascii="Times New Roman" w:hAnsi="Times New Roman" w:cs="Times New Roman"/>
        </w:rPr>
        <w:t>В.Водой</w:t>
      </w:r>
      <w:proofErr w:type="spellEnd"/>
      <w:r w:rsidRPr="00371F65">
        <w:rPr>
          <w:rFonts w:ascii="Times New Roman" w:hAnsi="Times New Roman" w:cs="Times New Roman"/>
        </w:rPr>
        <w:tab/>
      </w:r>
      <w:proofErr w:type="spellStart"/>
      <w:r w:rsidRPr="00371F65">
        <w:rPr>
          <w:rFonts w:ascii="Times New Roman" w:hAnsi="Times New Roman" w:cs="Times New Roman"/>
        </w:rPr>
        <w:t>Г.Метаном</w:t>
      </w:r>
      <w:proofErr w:type="spellEnd"/>
    </w:p>
    <w:p w14:paraId="273D892B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Выберите растение – каучуконос, из которых получают натуральный</w:t>
      </w:r>
      <w:r w:rsidRPr="00371F65">
        <w:rPr>
          <w:rFonts w:ascii="Times New Roman" w:hAnsi="Times New Roman"/>
          <w:spacing w:val="-32"/>
        </w:rPr>
        <w:t xml:space="preserve"> </w:t>
      </w:r>
      <w:r w:rsidRPr="00371F65">
        <w:rPr>
          <w:rFonts w:ascii="Times New Roman" w:hAnsi="Times New Roman"/>
        </w:rPr>
        <w:t>каучук</w:t>
      </w:r>
    </w:p>
    <w:p w14:paraId="7EC40B70" w14:textId="77777777" w:rsidR="00AB4D20" w:rsidRPr="00371F65" w:rsidRDefault="00AB4D20" w:rsidP="00371F65">
      <w:pPr>
        <w:pStyle w:val="a5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 А. фикус, Б. сосна, В. гевея, Г.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одуванчик</w:t>
      </w:r>
    </w:p>
    <w:p w14:paraId="41F7B934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физические свойства характерны для</w:t>
      </w:r>
      <w:r w:rsidRPr="00371F65">
        <w:rPr>
          <w:rFonts w:ascii="Times New Roman" w:hAnsi="Times New Roman"/>
          <w:spacing w:val="-8"/>
        </w:rPr>
        <w:t xml:space="preserve"> </w:t>
      </w:r>
      <w:r w:rsidRPr="00371F65">
        <w:rPr>
          <w:rFonts w:ascii="Times New Roman" w:hAnsi="Times New Roman"/>
        </w:rPr>
        <w:t>каучука?</w:t>
      </w:r>
    </w:p>
    <w:p w14:paraId="5788E0EC" w14:textId="77777777" w:rsidR="00214584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горючий газ без цвета, без запаха, не растворимый в воде </w:t>
      </w:r>
    </w:p>
    <w:p w14:paraId="3929A031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твердое, эластичное, водонепроницаемое вещество</w:t>
      </w:r>
    </w:p>
    <w:p w14:paraId="0CF34535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негорючий газ, с резким запахом, хорошо растворимый в воде</w:t>
      </w:r>
    </w:p>
    <w:p w14:paraId="6BB2A7B7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Резина – это продукт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вулканизации</w:t>
      </w:r>
    </w:p>
    <w:p w14:paraId="3FD910CA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ацетилена, Б. каучука, В. этилена, Г. пластмассы</w:t>
      </w:r>
    </w:p>
    <w:p w14:paraId="0565F239" w14:textId="77777777" w:rsidR="00AB4D20" w:rsidRPr="00371F65" w:rsidRDefault="00AB4D20" w:rsidP="00C54E01">
      <w:pPr>
        <w:pStyle w:val="41"/>
        <w:numPr>
          <w:ilvl w:val="0"/>
          <w:numId w:val="18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330A2A35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75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из веществ, формулы которых С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7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12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 xml:space="preserve">, могут быть отнесены к классу </w:t>
      </w:r>
      <w:proofErr w:type="spellStart"/>
      <w:r w:rsidRPr="00371F65">
        <w:rPr>
          <w:rFonts w:ascii="Times New Roman" w:hAnsi="Times New Roman"/>
        </w:rPr>
        <w:t>алкинов</w:t>
      </w:r>
      <w:proofErr w:type="spellEnd"/>
      <w:r w:rsidRPr="00371F65">
        <w:rPr>
          <w:rFonts w:ascii="Times New Roman" w:hAnsi="Times New Roman"/>
        </w:rPr>
        <w:t>? Составьте их структурные формулы и</w:t>
      </w:r>
      <w:r w:rsidRPr="00371F65">
        <w:rPr>
          <w:rFonts w:ascii="Times New Roman" w:hAnsi="Times New Roman"/>
          <w:spacing w:val="-6"/>
        </w:rPr>
        <w:t xml:space="preserve"> </w:t>
      </w:r>
      <w:r w:rsidRPr="00371F65">
        <w:rPr>
          <w:rFonts w:ascii="Times New Roman" w:hAnsi="Times New Roman"/>
        </w:rPr>
        <w:t>назовите.</w:t>
      </w:r>
    </w:p>
    <w:p w14:paraId="28020142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67"/>
          <w:tab w:val="left" w:pos="871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Составьте структурные формулы веществ – изомеров </w:t>
      </w:r>
      <w:r w:rsidRPr="00371F65">
        <w:rPr>
          <w:rFonts w:ascii="Times New Roman" w:hAnsi="Times New Roman"/>
          <w:spacing w:val="14"/>
        </w:rPr>
        <w:t xml:space="preserve"> </w:t>
      </w:r>
      <w:r w:rsidRPr="00371F65">
        <w:rPr>
          <w:rFonts w:ascii="Times New Roman" w:hAnsi="Times New Roman"/>
        </w:rPr>
        <w:t>для</w:t>
      </w:r>
      <w:r w:rsidRPr="00371F65">
        <w:rPr>
          <w:rFonts w:ascii="Times New Roman" w:hAnsi="Times New Roman"/>
          <w:spacing w:val="12"/>
        </w:rPr>
        <w:t xml:space="preserve"> </w:t>
      </w:r>
      <w:proofErr w:type="spellStart"/>
      <w:r w:rsidRPr="00371F65">
        <w:rPr>
          <w:rFonts w:ascii="Times New Roman" w:hAnsi="Times New Roman"/>
        </w:rPr>
        <w:t>гексена</w:t>
      </w:r>
      <w:proofErr w:type="spellEnd"/>
      <w:r w:rsidRPr="00371F65">
        <w:rPr>
          <w:rFonts w:ascii="Times New Roman" w:hAnsi="Times New Roman"/>
        </w:rPr>
        <w:t>(С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 xml:space="preserve"> Н 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), назовите вещества.</w:t>
      </w:r>
    </w:p>
    <w:p w14:paraId="6FF6F7D2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Выпишите области применения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алкадиенов.</w:t>
      </w:r>
    </w:p>
    <w:p w14:paraId="708E31FD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Рассчитайте относительную молекулярную массу</w:t>
      </w:r>
      <w:r w:rsidRPr="00371F65">
        <w:rPr>
          <w:rFonts w:ascii="Times New Roman" w:hAnsi="Times New Roman"/>
          <w:spacing w:val="-6"/>
        </w:rPr>
        <w:t xml:space="preserve"> </w:t>
      </w:r>
      <w:proofErr w:type="spellStart"/>
      <w:r w:rsidRPr="00371F65">
        <w:rPr>
          <w:rFonts w:ascii="Times New Roman" w:hAnsi="Times New Roman"/>
        </w:rPr>
        <w:t>гексена</w:t>
      </w:r>
      <w:proofErr w:type="spellEnd"/>
      <w:r w:rsidRPr="00371F65">
        <w:rPr>
          <w:rFonts w:ascii="Times New Roman" w:hAnsi="Times New Roman"/>
        </w:rPr>
        <w:t>.</w:t>
      </w:r>
    </w:p>
    <w:p w14:paraId="1A20BD1C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 вариант</w:t>
      </w:r>
    </w:p>
    <w:p w14:paraId="75039AEF" w14:textId="77777777" w:rsidR="00AB4D20" w:rsidRPr="00371F65" w:rsidRDefault="00AB4D20" w:rsidP="00C54E01">
      <w:pPr>
        <w:pStyle w:val="41"/>
        <w:numPr>
          <w:ilvl w:val="0"/>
          <w:numId w:val="15"/>
        </w:numPr>
        <w:tabs>
          <w:tab w:val="left" w:pos="867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часть –</w:t>
      </w:r>
      <w:r w:rsidRPr="00371F65">
        <w:rPr>
          <w:spacing w:val="-4"/>
          <w:sz w:val="22"/>
          <w:szCs w:val="22"/>
        </w:rPr>
        <w:t xml:space="preserve"> </w:t>
      </w:r>
      <w:r w:rsidRPr="00371F65">
        <w:rPr>
          <w:sz w:val="22"/>
          <w:szCs w:val="22"/>
        </w:rPr>
        <w:t>тест</w:t>
      </w:r>
    </w:p>
    <w:p w14:paraId="265BB2C5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Прочитай вопрос и выбери один вариант ответа, свои ответы зашифруй.</w:t>
      </w:r>
    </w:p>
    <w:p w14:paraId="26E5F16E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proofErr w:type="spellStart"/>
      <w:r w:rsidRPr="00371F65">
        <w:rPr>
          <w:rFonts w:ascii="Times New Roman" w:hAnsi="Times New Roman"/>
        </w:rPr>
        <w:t>алкинов</w:t>
      </w:r>
      <w:proofErr w:type="spellEnd"/>
      <w:r w:rsidRPr="00371F65">
        <w:rPr>
          <w:rFonts w:ascii="Times New Roman" w:hAnsi="Times New Roman"/>
        </w:rPr>
        <w:t>:</w:t>
      </w:r>
    </w:p>
    <w:p w14:paraId="5E6BD5D6" w14:textId="77777777" w:rsidR="00AB4D20" w:rsidRPr="00371F65" w:rsidRDefault="00AB4D20" w:rsidP="00371F65">
      <w:pPr>
        <w:pStyle w:val="af0"/>
        <w:tabs>
          <w:tab w:val="left" w:pos="2549"/>
          <w:tab w:val="left" w:pos="3886"/>
          <w:tab w:val="left" w:pos="531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9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69F75A84" w14:textId="77777777" w:rsidR="00214584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Углеводород с формулой СН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 xml:space="preserve"> = С Н –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 относится к классу: </w:t>
      </w:r>
    </w:p>
    <w:p w14:paraId="515869BF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б)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алкенов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в)</w:t>
      </w:r>
      <w:r w:rsidRPr="00371F65">
        <w:rPr>
          <w:rFonts w:ascii="Times New Roman" w:hAnsi="Times New Roman"/>
          <w:spacing w:val="-1"/>
        </w:rPr>
        <w:t xml:space="preserve"> </w:t>
      </w:r>
      <w:proofErr w:type="spellStart"/>
      <w:r w:rsidRPr="00371F65">
        <w:rPr>
          <w:rFonts w:ascii="Times New Roman" w:hAnsi="Times New Roman"/>
        </w:rPr>
        <w:t>алкинов</w:t>
      </w:r>
      <w:proofErr w:type="spellEnd"/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г)</w:t>
      </w:r>
      <w:r w:rsidRPr="00371F65">
        <w:rPr>
          <w:rFonts w:ascii="Times New Roman" w:hAnsi="Times New Roman"/>
          <w:spacing w:val="-2"/>
        </w:rPr>
        <w:t xml:space="preserve"> </w:t>
      </w:r>
      <w:proofErr w:type="spellStart"/>
      <w:r w:rsidR="00214584" w:rsidRPr="00371F65">
        <w:rPr>
          <w:rFonts w:ascii="Times New Roman" w:hAnsi="Times New Roman"/>
          <w:spacing w:val="-2"/>
        </w:rPr>
        <w:t>арен</w:t>
      </w:r>
      <w:r w:rsidRPr="00371F65">
        <w:rPr>
          <w:rFonts w:ascii="Times New Roman" w:hAnsi="Times New Roman"/>
        </w:rPr>
        <w:t>ов</w:t>
      </w:r>
      <w:proofErr w:type="spellEnd"/>
      <w:r w:rsidRPr="00371F65">
        <w:rPr>
          <w:rFonts w:ascii="Times New Roman" w:hAnsi="Times New Roman"/>
        </w:rPr>
        <w:t>.</w:t>
      </w:r>
    </w:p>
    <w:p w14:paraId="47DD9E86" w14:textId="77777777" w:rsidR="00214584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Изомером вещества, формула кото</w:t>
      </w:r>
      <w:r w:rsidR="00214584" w:rsidRPr="00371F65">
        <w:rPr>
          <w:rFonts w:ascii="Times New Roman" w:hAnsi="Times New Roman"/>
        </w:rPr>
        <w:t xml:space="preserve"> </w:t>
      </w:r>
      <w:proofErr w:type="spellStart"/>
      <w:r w:rsidRPr="00371F65">
        <w:rPr>
          <w:rFonts w:ascii="Times New Roman" w:hAnsi="Times New Roman"/>
        </w:rPr>
        <w:t>рого</w:t>
      </w:r>
      <w:proofErr w:type="spellEnd"/>
      <w:r w:rsidR="00214584" w:rsidRPr="00371F65">
        <w:rPr>
          <w:rFonts w:ascii="Times New Roman" w:hAnsi="Times New Roman"/>
        </w:rPr>
        <w:t xml:space="preserve"> </w:t>
      </w:r>
      <w:r w:rsidRPr="00371F65">
        <w:rPr>
          <w:rFonts w:ascii="Times New Roman" w:hAnsi="Times New Roman"/>
        </w:rPr>
        <w:t>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 – СН = С Н–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, является: </w:t>
      </w:r>
    </w:p>
    <w:p w14:paraId="1C17683A" w14:textId="77777777" w:rsidR="00AB4D20" w:rsidRPr="00371F65" w:rsidRDefault="00AB4D20" w:rsidP="00371F65">
      <w:pPr>
        <w:pStyle w:val="a5"/>
        <w:widowControl w:val="0"/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пентин-2</w:t>
      </w:r>
      <w:r w:rsidRPr="00371F65">
        <w:rPr>
          <w:rFonts w:ascii="Times New Roman" w:hAnsi="Times New Roman"/>
        </w:rPr>
        <w:tab/>
        <w:t>б)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бутан</w:t>
      </w:r>
      <w:r w:rsidRPr="00371F65">
        <w:rPr>
          <w:rFonts w:ascii="Times New Roman" w:hAnsi="Times New Roman"/>
        </w:rPr>
        <w:tab/>
        <w:t>в) бутен-1</w:t>
      </w:r>
      <w:r w:rsidRPr="00371F65">
        <w:rPr>
          <w:rFonts w:ascii="Times New Roman" w:hAnsi="Times New Roman"/>
          <w:spacing w:val="57"/>
        </w:rPr>
        <w:t xml:space="preserve"> </w:t>
      </w:r>
      <w:r w:rsidRPr="00371F65">
        <w:rPr>
          <w:rFonts w:ascii="Times New Roman" w:hAnsi="Times New Roman"/>
        </w:rPr>
        <w:t>г)бутин-1</w:t>
      </w:r>
    </w:p>
    <w:p w14:paraId="490641FA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Гомологом вещества бутин-1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является:</w:t>
      </w:r>
    </w:p>
    <w:p w14:paraId="101DE38C" w14:textId="77777777" w:rsidR="00AB4D20" w:rsidRPr="00371F65" w:rsidRDefault="00AB4D20" w:rsidP="00371F65">
      <w:pPr>
        <w:pStyle w:val="af0"/>
        <w:tabs>
          <w:tab w:val="left" w:pos="2721"/>
          <w:tab w:val="left" w:pos="4131"/>
          <w:tab w:val="left" w:pos="554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бутин-2</w:t>
      </w:r>
      <w:r w:rsidRPr="00371F65">
        <w:rPr>
          <w:rFonts w:ascii="Times New Roman" w:hAnsi="Times New Roman" w:cs="Times New Roman"/>
        </w:rPr>
        <w:tab/>
        <w:t>б)пентен-2</w:t>
      </w:r>
      <w:r w:rsidRPr="00371F65">
        <w:rPr>
          <w:rFonts w:ascii="Times New Roman" w:hAnsi="Times New Roman" w:cs="Times New Roman"/>
        </w:rPr>
        <w:tab/>
        <w:t>в)</w:t>
      </w:r>
      <w:proofErr w:type="spellStart"/>
      <w:r w:rsidRPr="00371F65">
        <w:rPr>
          <w:rFonts w:ascii="Times New Roman" w:hAnsi="Times New Roman" w:cs="Times New Roman"/>
        </w:rPr>
        <w:t>пентин</w:t>
      </w:r>
      <w:proofErr w:type="spellEnd"/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-1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371F65">
        <w:rPr>
          <w:rFonts w:ascii="Times New Roman" w:hAnsi="Times New Roman" w:cs="Times New Roman"/>
        </w:rPr>
        <w:t>пропин</w:t>
      </w:r>
      <w:proofErr w:type="spellEnd"/>
    </w:p>
    <w:p w14:paraId="65AF2F86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132"/>
          <w:tab w:val="left" w:pos="11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Какой из углеводородов относятся к тому же гомологическому ряду, что и</w:t>
      </w:r>
      <w:r w:rsidRPr="00371F65">
        <w:rPr>
          <w:rFonts w:ascii="Times New Roman" w:hAnsi="Times New Roman"/>
          <w:spacing w:val="-14"/>
        </w:rPr>
        <w:t xml:space="preserve"> </w:t>
      </w:r>
      <w:r w:rsidRPr="00371F65">
        <w:rPr>
          <w:rFonts w:ascii="Times New Roman" w:hAnsi="Times New Roman"/>
        </w:rPr>
        <w:t>пентен-1:</w:t>
      </w:r>
    </w:p>
    <w:p w14:paraId="0CBF1454" w14:textId="77777777" w:rsidR="00AB4D20" w:rsidRPr="00371F65" w:rsidRDefault="00AB4D20" w:rsidP="00371F65">
      <w:pPr>
        <w:pStyle w:val="af0"/>
        <w:tabs>
          <w:tab w:val="left" w:pos="443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proofErr w:type="spellStart"/>
      <w:r w:rsidRPr="00371F65">
        <w:rPr>
          <w:rFonts w:ascii="Times New Roman" w:hAnsi="Times New Roman" w:cs="Times New Roman"/>
        </w:rPr>
        <w:t>пропен</w:t>
      </w:r>
      <w:proofErr w:type="spellEnd"/>
      <w:r w:rsidRPr="00371F65">
        <w:rPr>
          <w:rFonts w:ascii="Times New Roman" w:hAnsi="Times New Roman" w:cs="Times New Roman"/>
        </w:rPr>
        <w:t xml:space="preserve">;   б) пентан; </w:t>
      </w:r>
      <w:r w:rsidRPr="00371F65">
        <w:rPr>
          <w:rFonts w:ascii="Times New Roman" w:hAnsi="Times New Roman" w:cs="Times New Roman"/>
          <w:spacing w:val="50"/>
        </w:rPr>
        <w:t xml:space="preserve"> </w:t>
      </w:r>
      <w:r w:rsidRPr="00371F65">
        <w:rPr>
          <w:rFonts w:ascii="Times New Roman" w:hAnsi="Times New Roman" w:cs="Times New Roman"/>
        </w:rPr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пропан;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2-метилбутан.</w:t>
      </w:r>
    </w:p>
    <w:p w14:paraId="197B9C88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Для алкенов наиболее характерны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реакции:</w:t>
      </w:r>
    </w:p>
    <w:p w14:paraId="3630C1DB" w14:textId="77777777" w:rsidR="00AB4D20" w:rsidRPr="00371F65" w:rsidRDefault="00AB4D20" w:rsidP="00371F65">
      <w:pPr>
        <w:pStyle w:val="af0"/>
        <w:tabs>
          <w:tab w:val="left" w:pos="268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371F65">
        <w:rPr>
          <w:rFonts w:ascii="Times New Roman" w:hAnsi="Times New Roman" w:cs="Times New Roman"/>
        </w:rPr>
        <w:t>А.ЗамещенияБ.Обмна</w:t>
      </w:r>
      <w:proofErr w:type="spellEnd"/>
      <w:r w:rsidRPr="00371F65">
        <w:rPr>
          <w:rFonts w:ascii="Times New Roman" w:hAnsi="Times New Roman" w:cs="Times New Roman"/>
        </w:rPr>
        <w:t xml:space="preserve"> </w:t>
      </w:r>
      <w:proofErr w:type="spellStart"/>
      <w:r w:rsidRPr="00371F65">
        <w:rPr>
          <w:rFonts w:ascii="Times New Roman" w:hAnsi="Times New Roman" w:cs="Times New Roman"/>
        </w:rPr>
        <w:t>В.Присоединения</w:t>
      </w:r>
      <w:proofErr w:type="spellEnd"/>
      <w:r w:rsidRPr="00371F65">
        <w:rPr>
          <w:rFonts w:ascii="Times New Roman" w:hAnsi="Times New Roman" w:cs="Times New Roman"/>
          <w:spacing w:val="48"/>
        </w:rPr>
        <w:t xml:space="preserve"> </w:t>
      </w:r>
      <w:proofErr w:type="spellStart"/>
      <w:r w:rsidRPr="00371F65">
        <w:rPr>
          <w:rFonts w:ascii="Times New Roman" w:hAnsi="Times New Roman" w:cs="Times New Roman"/>
        </w:rPr>
        <w:t>Г.Дегидратации</w:t>
      </w:r>
      <w:proofErr w:type="spellEnd"/>
    </w:p>
    <w:p w14:paraId="0789CE19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Родина натурального</w:t>
      </w:r>
      <w:r w:rsidRPr="00371F65">
        <w:rPr>
          <w:rFonts w:ascii="Times New Roman" w:hAnsi="Times New Roman"/>
          <w:spacing w:val="-3"/>
        </w:rPr>
        <w:t xml:space="preserve"> </w:t>
      </w:r>
      <w:r w:rsidRPr="00371F65">
        <w:rPr>
          <w:rFonts w:ascii="Times New Roman" w:hAnsi="Times New Roman"/>
        </w:rPr>
        <w:t>каучука</w:t>
      </w:r>
    </w:p>
    <w:p w14:paraId="4CB438E6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Австралия, Б. Россия, В. Америка, Г. Африка</w:t>
      </w:r>
    </w:p>
    <w:p w14:paraId="38F7A2A7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физические свойства характерны для</w:t>
      </w:r>
      <w:r w:rsidRPr="00371F65">
        <w:rPr>
          <w:rFonts w:ascii="Times New Roman" w:hAnsi="Times New Roman"/>
          <w:spacing w:val="-8"/>
        </w:rPr>
        <w:t xml:space="preserve"> </w:t>
      </w:r>
      <w:r w:rsidRPr="00371F65">
        <w:rPr>
          <w:rFonts w:ascii="Times New Roman" w:hAnsi="Times New Roman"/>
        </w:rPr>
        <w:t>ацетилена</w:t>
      </w:r>
    </w:p>
    <w:p w14:paraId="0F27A502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горючий газ без цвета, без запаха, не растворимый в воде Б. твердое, эластичное, водонепроницаемое</w:t>
      </w:r>
      <w:r w:rsidRPr="00371F65">
        <w:rPr>
          <w:rFonts w:ascii="Times New Roman" w:hAnsi="Times New Roman" w:cs="Times New Roman"/>
          <w:spacing w:val="-7"/>
        </w:rPr>
        <w:t xml:space="preserve"> </w:t>
      </w:r>
      <w:r w:rsidRPr="00371F65">
        <w:rPr>
          <w:rFonts w:ascii="Times New Roman" w:hAnsi="Times New Roman" w:cs="Times New Roman"/>
        </w:rPr>
        <w:t>вещество</w:t>
      </w:r>
    </w:p>
    <w:p w14:paraId="7EF1E403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газ, с резким запахом, хорошо растворимый в</w:t>
      </w:r>
      <w:r w:rsidRPr="00371F65">
        <w:rPr>
          <w:rFonts w:ascii="Times New Roman" w:hAnsi="Times New Roman" w:cs="Times New Roman"/>
          <w:spacing w:val="-18"/>
        </w:rPr>
        <w:t xml:space="preserve"> </w:t>
      </w:r>
      <w:r w:rsidRPr="00371F65">
        <w:rPr>
          <w:rFonts w:ascii="Times New Roman" w:hAnsi="Times New Roman" w:cs="Times New Roman"/>
        </w:rPr>
        <w:t>воде</w:t>
      </w:r>
    </w:p>
    <w:p w14:paraId="20C54053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Вид изомерии характерный только для непредельных углеводородов А. изомерия углеродной цепи</w:t>
      </w:r>
    </w:p>
    <w:p w14:paraId="4A418618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изомерия положения</w:t>
      </w:r>
      <w:r w:rsidR="006009BB"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В. пространственная изомерия</w:t>
      </w:r>
    </w:p>
    <w:p w14:paraId="4EC22DAB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Пластмассы – это продукт полимеризации А. ацетилена, Б. этилена, В. каучука, Г.</w:t>
      </w:r>
      <w:r w:rsidRPr="00371F65">
        <w:rPr>
          <w:rFonts w:ascii="Times New Roman" w:hAnsi="Times New Roman"/>
          <w:spacing w:val="-21"/>
        </w:rPr>
        <w:t xml:space="preserve"> </w:t>
      </w:r>
      <w:proofErr w:type="spellStart"/>
      <w:r w:rsidRPr="00371F65">
        <w:rPr>
          <w:rFonts w:ascii="Times New Roman" w:hAnsi="Times New Roman"/>
        </w:rPr>
        <w:t>езины</w:t>
      </w:r>
      <w:proofErr w:type="spellEnd"/>
    </w:p>
    <w:p w14:paraId="0A5EE8FE" w14:textId="77777777" w:rsidR="00AB4D20" w:rsidRPr="00371F65" w:rsidRDefault="00AB4D20" w:rsidP="00C54E01">
      <w:pPr>
        <w:pStyle w:val="41"/>
        <w:numPr>
          <w:ilvl w:val="0"/>
          <w:numId w:val="15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761D1304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6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из веществ, формулы которых С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7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, могут быть отнесены к классу алкенов? Составьте их структурные формулы и</w:t>
      </w:r>
      <w:r w:rsidRPr="00371F65">
        <w:rPr>
          <w:rFonts w:ascii="Times New Roman" w:hAnsi="Times New Roman"/>
          <w:spacing w:val="-9"/>
        </w:rPr>
        <w:t xml:space="preserve"> </w:t>
      </w:r>
      <w:r w:rsidRPr="00371F65">
        <w:rPr>
          <w:rFonts w:ascii="Times New Roman" w:hAnsi="Times New Roman"/>
        </w:rPr>
        <w:t>назовите.</w:t>
      </w:r>
    </w:p>
    <w:p w14:paraId="546F69E0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67"/>
          <w:tab w:val="left" w:pos="871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Составьте структурные формулы веществ – изомеров </w:t>
      </w:r>
      <w:r w:rsidRPr="00371F65">
        <w:rPr>
          <w:rFonts w:ascii="Times New Roman" w:hAnsi="Times New Roman"/>
          <w:spacing w:val="13"/>
        </w:rPr>
        <w:t xml:space="preserve"> </w:t>
      </w:r>
      <w:r w:rsidRPr="00371F65">
        <w:rPr>
          <w:rFonts w:ascii="Times New Roman" w:hAnsi="Times New Roman"/>
        </w:rPr>
        <w:t>для</w:t>
      </w:r>
      <w:r w:rsidRPr="00371F65">
        <w:rPr>
          <w:rFonts w:ascii="Times New Roman" w:hAnsi="Times New Roman"/>
          <w:spacing w:val="12"/>
        </w:rPr>
        <w:t xml:space="preserve"> </w:t>
      </w:r>
      <w:proofErr w:type="spellStart"/>
      <w:r w:rsidRPr="00371F65">
        <w:rPr>
          <w:rFonts w:ascii="Times New Roman" w:hAnsi="Times New Roman"/>
        </w:rPr>
        <w:t>гексина</w:t>
      </w:r>
      <w:proofErr w:type="spellEnd"/>
      <w:r w:rsidRPr="00371F65">
        <w:rPr>
          <w:rFonts w:ascii="Times New Roman" w:hAnsi="Times New Roman"/>
        </w:rPr>
        <w:tab/>
        <w:t>(С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 xml:space="preserve"> Н 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), назовите вещества.</w:t>
      </w:r>
    </w:p>
    <w:p w14:paraId="513DA618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Выпишите области применения</w:t>
      </w:r>
      <w:r w:rsidRPr="00371F65">
        <w:rPr>
          <w:rFonts w:ascii="Times New Roman" w:hAnsi="Times New Roman"/>
          <w:spacing w:val="-2"/>
        </w:rPr>
        <w:t xml:space="preserve"> </w:t>
      </w:r>
      <w:proofErr w:type="spellStart"/>
      <w:r w:rsidRPr="00371F65">
        <w:rPr>
          <w:rFonts w:ascii="Times New Roman" w:hAnsi="Times New Roman"/>
        </w:rPr>
        <w:t>алкинов</w:t>
      </w:r>
      <w:proofErr w:type="spellEnd"/>
      <w:r w:rsidRPr="00371F65">
        <w:rPr>
          <w:rFonts w:ascii="Times New Roman" w:hAnsi="Times New Roman"/>
        </w:rPr>
        <w:t>.</w:t>
      </w:r>
    </w:p>
    <w:p w14:paraId="4519B9E4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89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Рассчитайте относительную молекулярную массу</w:t>
      </w:r>
      <w:r w:rsidRPr="00371F65">
        <w:rPr>
          <w:rFonts w:ascii="Times New Roman" w:hAnsi="Times New Roman"/>
          <w:spacing w:val="-7"/>
        </w:rPr>
        <w:t xml:space="preserve"> </w:t>
      </w:r>
      <w:proofErr w:type="spellStart"/>
      <w:r w:rsidRPr="00371F65">
        <w:rPr>
          <w:rFonts w:ascii="Times New Roman" w:hAnsi="Times New Roman"/>
        </w:rPr>
        <w:t>гексадиена</w:t>
      </w:r>
      <w:proofErr w:type="spellEnd"/>
    </w:p>
    <w:p w14:paraId="31987799" w14:textId="337A33E1" w:rsidR="003F4EF5" w:rsidRPr="00371F65" w:rsidRDefault="003F4EF5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2.4: «Азотсодержащие органические соединения. Полимеры»</w:t>
      </w:r>
    </w:p>
    <w:p w14:paraId="4130FD7A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Итоговый тест по органичес</w:t>
      </w:r>
      <w:r w:rsidR="00A25634" w:rsidRPr="00371F65">
        <w:rPr>
          <w:rFonts w:ascii="Times New Roman" w:hAnsi="Times New Roman" w:cs="Times New Roman"/>
          <w:b/>
        </w:rPr>
        <w:t>кой химии для студентов 1 курса</w:t>
      </w:r>
    </w:p>
    <w:p w14:paraId="0F790372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3085E2E3" w14:textId="77777777" w:rsidR="00A25634" w:rsidRPr="00371F65" w:rsidRDefault="00A25634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1B5DFA54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7F593683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«4» - 94 - 75% правильных ответов</w:t>
      </w:r>
    </w:p>
    <w:p w14:paraId="1C8D432B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72567A98" w14:textId="77777777" w:rsidR="00A25634" w:rsidRPr="00371F65" w:rsidRDefault="00A25634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7AAA1F56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 вариант</w:t>
      </w:r>
    </w:p>
    <w:p w14:paraId="6B812BD6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Часть А            Выбрать правильный ответ</w:t>
      </w:r>
    </w:p>
    <w:p w14:paraId="557BAB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  <w:i/>
        </w:rPr>
        <w:t>1</w:t>
      </w:r>
      <w:r w:rsidRPr="009C168F">
        <w:rPr>
          <w:rFonts w:ascii="Times New Roman" w:hAnsi="Times New Roman" w:cs="Times New Roman"/>
          <w:b/>
        </w:rPr>
        <w:t>. К алканам относится вещество, имеющее формулу:</w:t>
      </w:r>
    </w:p>
    <w:p w14:paraId="047C8E7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9C168F">
        <w:rPr>
          <w:rFonts w:ascii="Times New Roman" w:hAnsi="Times New Roman" w:cs="Times New Roman"/>
        </w:rPr>
        <w:t xml:space="preserve">   1)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</w:t>
      </w:r>
      <w:r w:rsidRPr="009C168F">
        <w:rPr>
          <w:rFonts w:ascii="Times New Roman" w:hAnsi="Times New Roman" w:cs="Times New Roman"/>
        </w:rPr>
        <w:t xml:space="preserve">             2)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2n-2</w:t>
      </w:r>
      <w:r w:rsidRPr="009C168F">
        <w:rPr>
          <w:rFonts w:ascii="Times New Roman" w:hAnsi="Times New Roman" w:cs="Times New Roman"/>
        </w:rPr>
        <w:t xml:space="preserve">           3)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2n+2</w:t>
      </w:r>
      <w:r w:rsidRPr="009C168F">
        <w:rPr>
          <w:rFonts w:ascii="Times New Roman" w:hAnsi="Times New Roman" w:cs="Times New Roman"/>
        </w:rPr>
        <w:t xml:space="preserve">              4)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2n-6</w:t>
      </w:r>
    </w:p>
    <w:p w14:paraId="3971E43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2. Изомером октана является:</w:t>
      </w:r>
    </w:p>
    <w:p w14:paraId="614BDC6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2 – метил – 3 – </w:t>
      </w:r>
      <w:proofErr w:type="spellStart"/>
      <w:r w:rsidRPr="009C168F">
        <w:rPr>
          <w:rFonts w:ascii="Times New Roman" w:hAnsi="Times New Roman" w:cs="Times New Roman"/>
        </w:rPr>
        <w:t>этилпентан</w:t>
      </w:r>
      <w:proofErr w:type="spellEnd"/>
      <w:r w:rsidRPr="009C168F">
        <w:rPr>
          <w:rFonts w:ascii="Times New Roman" w:hAnsi="Times New Roman" w:cs="Times New Roman"/>
        </w:rPr>
        <w:t xml:space="preserve">    2) 2,3 – </w:t>
      </w:r>
      <w:proofErr w:type="spellStart"/>
      <w:r w:rsidRPr="009C168F">
        <w:rPr>
          <w:rFonts w:ascii="Times New Roman" w:hAnsi="Times New Roman" w:cs="Times New Roman"/>
        </w:rPr>
        <w:t>диметилпентан</w:t>
      </w:r>
      <w:proofErr w:type="spellEnd"/>
      <w:r w:rsidRPr="009C168F">
        <w:rPr>
          <w:rFonts w:ascii="Times New Roman" w:hAnsi="Times New Roman" w:cs="Times New Roman"/>
        </w:rPr>
        <w:t xml:space="preserve">     </w:t>
      </w:r>
    </w:p>
    <w:p w14:paraId="36543D6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3 – </w:t>
      </w:r>
      <w:proofErr w:type="spellStart"/>
      <w:r w:rsidRPr="009C168F">
        <w:rPr>
          <w:rFonts w:ascii="Times New Roman" w:hAnsi="Times New Roman" w:cs="Times New Roman"/>
        </w:rPr>
        <w:t>этилгептан</w:t>
      </w:r>
      <w:proofErr w:type="spellEnd"/>
      <w:r w:rsidRPr="009C168F">
        <w:rPr>
          <w:rFonts w:ascii="Times New Roman" w:hAnsi="Times New Roman" w:cs="Times New Roman"/>
        </w:rPr>
        <w:t xml:space="preserve">                   4) 3 – </w:t>
      </w:r>
      <w:proofErr w:type="spellStart"/>
      <w:r w:rsidRPr="009C168F">
        <w:rPr>
          <w:rFonts w:ascii="Times New Roman" w:hAnsi="Times New Roman" w:cs="Times New Roman"/>
        </w:rPr>
        <w:t>метилоктан</w:t>
      </w:r>
      <w:proofErr w:type="spellEnd"/>
      <w:r w:rsidRPr="009C168F">
        <w:rPr>
          <w:rFonts w:ascii="Times New Roman" w:hAnsi="Times New Roman" w:cs="Times New Roman"/>
        </w:rPr>
        <w:t xml:space="preserve">   </w:t>
      </w:r>
    </w:p>
    <w:p w14:paraId="58C38EC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3. Структурная формула вещества  2 – </w:t>
      </w:r>
      <w:proofErr w:type="spellStart"/>
      <w:r w:rsidRPr="009C168F">
        <w:rPr>
          <w:rFonts w:ascii="Times New Roman" w:hAnsi="Times New Roman" w:cs="Times New Roman"/>
          <w:b/>
        </w:rPr>
        <w:t>метилпентен</w:t>
      </w:r>
      <w:proofErr w:type="spellEnd"/>
      <w:r w:rsidRPr="009C168F">
        <w:rPr>
          <w:rFonts w:ascii="Times New Roman" w:hAnsi="Times New Roman" w:cs="Times New Roman"/>
          <w:b/>
        </w:rPr>
        <w:t xml:space="preserve"> – 1  - это </w:t>
      </w:r>
    </w:p>
    <w:p w14:paraId="6149284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– СН(СН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 =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               2)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= СН</w:t>
      </w:r>
      <w:r w:rsidRPr="009C168F">
        <w:rPr>
          <w:rFonts w:ascii="Times New Roman" w:hAnsi="Times New Roman" w:cs="Times New Roman"/>
          <w:vertAlign w:val="subscript"/>
        </w:rPr>
        <w:t>2</w:t>
      </w:r>
    </w:p>
    <w:p w14:paraId="4E9B30A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=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        4) СН</w:t>
      </w:r>
      <w:r w:rsidRPr="009C168F">
        <w:rPr>
          <w:rFonts w:ascii="Times New Roman" w:hAnsi="Times New Roman" w:cs="Times New Roman"/>
          <w:vertAlign w:val="subscript"/>
        </w:rPr>
        <w:t xml:space="preserve">2 </w:t>
      </w:r>
      <w:r w:rsidRPr="009C168F">
        <w:rPr>
          <w:rFonts w:ascii="Times New Roman" w:hAnsi="Times New Roman" w:cs="Times New Roman"/>
        </w:rPr>
        <w:t>=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2A5DF4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4. Этин и ацетилен – это </w:t>
      </w:r>
    </w:p>
    <w:p w14:paraId="207400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гомологи         2) изомеры       3) одно и тоже вещество    </w:t>
      </w:r>
    </w:p>
    <w:p w14:paraId="1D3CBC2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5. Функциональная группа –СOОH присутствует в молекуле</w:t>
      </w:r>
    </w:p>
    <w:p w14:paraId="3E0AFBC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муравьиной кислоты              2) этилацетата</w:t>
      </w:r>
    </w:p>
    <w:p w14:paraId="4669284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фенола                                     4) этиленгликоля</w:t>
      </w:r>
    </w:p>
    <w:p w14:paraId="4B3B0DB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6. Уксусный альдегид вступает в реакцию с</w:t>
      </w:r>
    </w:p>
    <w:p w14:paraId="338A5B8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NaOH(р-р)                                2) Ag2O(NH3 р-р)</w:t>
      </w:r>
    </w:p>
    <w:p w14:paraId="5DE73F4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3) CuSO4(р-р)                               4) </w:t>
      </w:r>
      <w:proofErr w:type="spellStart"/>
      <w:r w:rsidRPr="009C168F">
        <w:rPr>
          <w:rFonts w:ascii="Times New Roman" w:hAnsi="Times New Roman" w:cs="Times New Roman"/>
        </w:rPr>
        <w:t>CuO</w:t>
      </w:r>
      <w:proofErr w:type="spellEnd"/>
      <w:r w:rsidRPr="009C168F">
        <w:rPr>
          <w:rFonts w:ascii="Times New Roman" w:hAnsi="Times New Roman" w:cs="Times New Roman"/>
        </w:rPr>
        <w:t>(</w:t>
      </w:r>
      <w:proofErr w:type="spellStart"/>
      <w:r w:rsidRPr="009C168F">
        <w:rPr>
          <w:rFonts w:ascii="Times New Roman" w:hAnsi="Times New Roman" w:cs="Times New Roman"/>
        </w:rPr>
        <w:t>тв</w:t>
      </w:r>
      <w:proofErr w:type="spellEnd"/>
      <w:r w:rsidRPr="009C168F">
        <w:rPr>
          <w:rFonts w:ascii="Times New Roman" w:hAnsi="Times New Roman" w:cs="Times New Roman"/>
        </w:rPr>
        <w:t>.)</w:t>
      </w:r>
    </w:p>
    <w:p w14:paraId="0B72BDA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  <w:bCs/>
        </w:rPr>
        <w:t>7.  Продуктом  гидратации этилена является</w:t>
      </w:r>
      <w:r w:rsidRPr="009C168F">
        <w:rPr>
          <w:rFonts w:ascii="Times New Roman" w:hAnsi="Times New Roman" w:cs="Times New Roman"/>
          <w:b/>
        </w:rPr>
        <w:t xml:space="preserve">:   </w:t>
      </w:r>
    </w:p>
    <w:p w14:paraId="4BE2F1C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 xml:space="preserve">             </w:t>
      </w:r>
      <w:r w:rsidRPr="009C168F">
        <w:rPr>
          <w:rFonts w:ascii="Times New Roman" w:hAnsi="Times New Roman" w:cs="Times New Roman"/>
        </w:rPr>
        <w:t>1) спирт                                         2) кислота</w:t>
      </w:r>
      <w:r w:rsidRPr="009C168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                                        </w:t>
      </w:r>
    </w:p>
    <w:p w14:paraId="5C635DE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3) альдегид;                                   4) алкан. </w:t>
      </w:r>
    </w:p>
    <w:p w14:paraId="6B1545B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8. Оцените правильность суждений</w:t>
      </w:r>
    </w:p>
    <w:p w14:paraId="2A21956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</w:rPr>
        <w:t xml:space="preserve"> А. Сахароза и крахмал при определенных условиях подвергаются гидролизу.</w:t>
      </w:r>
    </w:p>
    <w:p w14:paraId="656CF17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</w:t>
      </w:r>
      <w:r w:rsidRPr="009C168F">
        <w:rPr>
          <w:rFonts w:ascii="Times New Roman" w:hAnsi="Times New Roman" w:cs="Times New Roman"/>
        </w:rPr>
        <w:t xml:space="preserve">Б. Целлюлоза с азотной кислотой вступает в реакцию этерификации. </w:t>
      </w:r>
    </w:p>
    <w:p w14:paraId="1F78882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верно только А      2) верно только Б  </w:t>
      </w:r>
    </w:p>
    <w:p w14:paraId="6E0AECF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3) верны оба суждения   4) оба неверны</w:t>
      </w:r>
    </w:p>
    <w:p w14:paraId="3430D808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В</w:t>
      </w:r>
    </w:p>
    <w:p w14:paraId="50DC75C2" w14:textId="77777777" w:rsidR="00017D26" w:rsidRPr="009C168F" w:rsidRDefault="00017D26" w:rsidP="00C54E01">
      <w:pPr>
        <w:numPr>
          <w:ilvl w:val="0"/>
          <w:numId w:val="8"/>
        </w:numPr>
        <w:tabs>
          <w:tab w:val="num" w:pos="-426"/>
        </w:tabs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классом соединений.</w:t>
      </w:r>
    </w:p>
    <w:p w14:paraId="349E7EE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Класс органических соединений                                               </w:t>
      </w:r>
    </w:p>
    <w:p w14:paraId="3F780FB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 xml:space="preserve">      </w:t>
      </w:r>
      <w:r w:rsidRPr="009C168F">
        <w:rPr>
          <w:rFonts w:ascii="Times New Roman" w:hAnsi="Times New Roman" w:cs="Times New Roman"/>
        </w:rPr>
        <w:t xml:space="preserve">1) </w:t>
      </w:r>
      <w:proofErr w:type="spellStart"/>
      <w:r w:rsidRPr="009C168F">
        <w:rPr>
          <w:rFonts w:ascii="Times New Roman" w:hAnsi="Times New Roman" w:cs="Times New Roman"/>
        </w:rPr>
        <w:t>пропин</w:t>
      </w:r>
      <w:proofErr w:type="spellEnd"/>
      <w:r w:rsidRPr="009C168F">
        <w:rPr>
          <w:rFonts w:ascii="Times New Roman" w:hAnsi="Times New Roman" w:cs="Times New Roman"/>
        </w:rPr>
        <w:t xml:space="preserve">                                                              а) альдегиды</w:t>
      </w:r>
    </w:p>
    <w:p w14:paraId="7BFF62C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2) </w:t>
      </w:r>
      <w:proofErr w:type="spellStart"/>
      <w:r w:rsidRPr="009C168F">
        <w:rPr>
          <w:rFonts w:ascii="Times New Roman" w:hAnsi="Times New Roman" w:cs="Times New Roman"/>
        </w:rPr>
        <w:t>этаналь</w:t>
      </w:r>
      <w:proofErr w:type="spellEnd"/>
      <w:r w:rsidRPr="009C168F">
        <w:rPr>
          <w:rFonts w:ascii="Times New Roman" w:hAnsi="Times New Roman" w:cs="Times New Roman"/>
        </w:rPr>
        <w:t xml:space="preserve">                                                             б) алкины</w:t>
      </w:r>
    </w:p>
    <w:p w14:paraId="0F7D45D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валерьяновая кислота                                    в) карбоновые кислоты</w:t>
      </w:r>
    </w:p>
    <w:p w14:paraId="53ECD8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4) ацетилен                                                            г) арены           </w:t>
      </w:r>
    </w:p>
    <w:p w14:paraId="403EEF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д) </w:t>
      </w:r>
      <w:proofErr w:type="spellStart"/>
      <w:r w:rsidRPr="009C168F">
        <w:rPr>
          <w:rFonts w:ascii="Times New Roman" w:hAnsi="Times New Roman" w:cs="Times New Roman"/>
        </w:rPr>
        <w:t>алкены</w:t>
      </w:r>
      <w:proofErr w:type="spellEnd"/>
    </w:p>
    <w:p w14:paraId="49855358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Уксусная  кислота вступает в реакцию с:</w:t>
      </w:r>
    </w:p>
    <w:p w14:paraId="1ADB312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А) соляной кислотой</w:t>
      </w:r>
    </w:p>
    <w:p w14:paraId="65FAA63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Б) гидроксидом натрия</w:t>
      </w:r>
    </w:p>
    <w:p w14:paraId="5BC7C3D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В) азотной кислотой</w:t>
      </w:r>
    </w:p>
    <w:p w14:paraId="19B178A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Г)  оксидом кальция</w:t>
      </w:r>
    </w:p>
    <w:p w14:paraId="486EA58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Д) карбонатом натрия</w:t>
      </w:r>
    </w:p>
    <w:p w14:paraId="57D1772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Е) спиртом</w:t>
      </w:r>
      <w:r w:rsidRPr="009C168F">
        <w:rPr>
          <w:rFonts w:ascii="Times New Roman" w:hAnsi="Times New Roman" w:cs="Times New Roman"/>
        </w:rPr>
        <w:tab/>
      </w:r>
    </w:p>
    <w:p w14:paraId="19D5BD3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</w:t>
      </w:r>
    </w:p>
    <w:p w14:paraId="37C97001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Число изомерных алкенов состава С</w:t>
      </w:r>
      <w:r w:rsidRPr="009C168F">
        <w:rPr>
          <w:rFonts w:ascii="Times New Roman" w:hAnsi="Times New Roman" w:cs="Times New Roman"/>
          <w:b/>
          <w:vertAlign w:val="subscript"/>
        </w:rPr>
        <w:t>4</w:t>
      </w:r>
      <w:r w:rsidRPr="009C168F">
        <w:rPr>
          <w:rFonts w:ascii="Times New Roman" w:hAnsi="Times New Roman" w:cs="Times New Roman"/>
          <w:b/>
        </w:rPr>
        <w:t>Н</w:t>
      </w:r>
      <w:r w:rsidRPr="009C168F">
        <w:rPr>
          <w:rFonts w:ascii="Times New Roman" w:hAnsi="Times New Roman" w:cs="Times New Roman"/>
          <w:b/>
          <w:vertAlign w:val="subscript"/>
        </w:rPr>
        <w:t>8</w:t>
      </w:r>
      <w:r w:rsidRPr="009C168F">
        <w:rPr>
          <w:rFonts w:ascii="Times New Roman" w:hAnsi="Times New Roman" w:cs="Times New Roman"/>
          <w:b/>
        </w:rPr>
        <w:t xml:space="preserve"> равно:                                                                                    </w:t>
      </w:r>
    </w:p>
    <w:p w14:paraId="45DA9B9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_____________________ (запишите целое число).</w:t>
      </w:r>
    </w:p>
    <w:p w14:paraId="6E901020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 между функциональной группой и классом вещества:</w:t>
      </w:r>
    </w:p>
    <w:p w14:paraId="27C789C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функциональная группа                                класс вещества</w:t>
      </w:r>
    </w:p>
    <w:p w14:paraId="2CFD250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– COOH                                                        а) спирты </w:t>
      </w:r>
    </w:p>
    <w:p w14:paraId="06817A6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– OH                                                              б) фенолы</w:t>
      </w:r>
    </w:p>
    <w:p w14:paraId="304239A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– NH</w:t>
      </w:r>
      <w:r w:rsidRPr="009C168F">
        <w:rPr>
          <w:rFonts w:ascii="Times New Roman" w:hAnsi="Times New Roman" w:cs="Times New Roman"/>
          <w:vertAlign w:val="subscript"/>
        </w:rPr>
        <w:t xml:space="preserve">2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в) кетоны</w:t>
      </w:r>
    </w:p>
    <w:p w14:paraId="77AAB34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– COH                                                            г) карбоновые кислоты</w:t>
      </w:r>
    </w:p>
    <w:p w14:paraId="6AAB9A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5)  - C=O                                                            д) альдегиды</w:t>
      </w:r>
    </w:p>
    <w:p w14:paraId="545520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е) амины</w:t>
      </w:r>
    </w:p>
    <w:p w14:paraId="60D0F782" w14:textId="77777777" w:rsidR="00017D26" w:rsidRPr="009C168F" w:rsidRDefault="00017D26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BB4133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5. Установите соответствие между формулой и названием органического вещества.</w:t>
      </w:r>
    </w:p>
    <w:p w14:paraId="5651E86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ФОРМУЛА ВЕЩЕСТВА                                     НАЗВАНИЕ ВЕЩЕСТВА</w:t>
      </w:r>
    </w:p>
    <w:p w14:paraId="1F4E16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lastRenderedPageBreak/>
        <w:t xml:space="preserve">    А) С</w:t>
      </w:r>
      <w:r w:rsidRPr="009C168F">
        <w:rPr>
          <w:rFonts w:ascii="Times New Roman" w:hAnsi="Times New Roman" w:cs="Times New Roman"/>
          <w:vertAlign w:val="subscript"/>
        </w:rPr>
        <w:t>6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12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 xml:space="preserve">6 </w:t>
      </w:r>
      <w:r w:rsidRPr="009C168F">
        <w:rPr>
          <w:rFonts w:ascii="Times New Roman" w:hAnsi="Times New Roman" w:cs="Times New Roman"/>
        </w:rPr>
        <w:t xml:space="preserve">                                                           1) рибоза</w:t>
      </w:r>
    </w:p>
    <w:p w14:paraId="11C6FC7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Б) (С</w:t>
      </w:r>
      <w:r w:rsidRPr="009C168F">
        <w:rPr>
          <w:rFonts w:ascii="Times New Roman" w:hAnsi="Times New Roman" w:cs="Times New Roman"/>
          <w:vertAlign w:val="subscript"/>
        </w:rPr>
        <w:t>6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10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>5</w:t>
      </w:r>
      <w:r w:rsidRPr="009C168F">
        <w:rPr>
          <w:rFonts w:ascii="Times New Roman" w:hAnsi="Times New Roman" w:cs="Times New Roman"/>
        </w:rPr>
        <w:t>)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 xml:space="preserve">                                                        2) сахароза</w:t>
      </w:r>
    </w:p>
    <w:p w14:paraId="19CF991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В) С</w:t>
      </w:r>
      <w:r w:rsidRPr="009C168F">
        <w:rPr>
          <w:rFonts w:ascii="Times New Roman" w:hAnsi="Times New Roman" w:cs="Times New Roman"/>
          <w:vertAlign w:val="subscript"/>
        </w:rPr>
        <w:t>12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22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>11</w:t>
      </w:r>
      <w:r w:rsidRPr="009C168F">
        <w:rPr>
          <w:rFonts w:ascii="Times New Roman" w:hAnsi="Times New Roman" w:cs="Times New Roman"/>
        </w:rPr>
        <w:t xml:space="preserve">                                                         3) целлюлоза</w:t>
      </w:r>
    </w:p>
    <w:p w14:paraId="4C304AD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Г)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ОН(СНОН)</w:t>
      </w:r>
      <w:r w:rsidRPr="009C168F">
        <w:rPr>
          <w:rFonts w:ascii="Times New Roman" w:hAnsi="Times New Roman" w:cs="Times New Roman"/>
          <w:vertAlign w:val="subscript"/>
        </w:rPr>
        <w:t>4</w:t>
      </w:r>
      <w:r w:rsidRPr="009C168F">
        <w:rPr>
          <w:rFonts w:ascii="Times New Roman" w:hAnsi="Times New Roman" w:cs="Times New Roman"/>
        </w:rPr>
        <w:t>СОН                                      4) глюкоза</w:t>
      </w:r>
    </w:p>
    <w:p w14:paraId="73B2F064" w14:textId="77777777" w:rsidR="00017D26" w:rsidRPr="009C168F" w:rsidRDefault="00017D26" w:rsidP="00C54E01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соответствие:</w:t>
      </w:r>
    </w:p>
    <w:p w14:paraId="32BD1C9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вещество                                                       нахождение в природе</w:t>
      </w:r>
    </w:p>
    <w:p w14:paraId="1BFDEAC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Глюкоза                                                       а) в соке сахарной свеклы</w:t>
      </w:r>
    </w:p>
    <w:p w14:paraId="772490A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Крахмал                                                       б) в зерне</w:t>
      </w:r>
    </w:p>
    <w:p w14:paraId="50CF72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Сахароза                                                       в) в виноградном сахаре</w:t>
      </w:r>
    </w:p>
    <w:p w14:paraId="4175D0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Целлюлоза                                                    г) в древесине</w:t>
      </w:r>
    </w:p>
    <w:p w14:paraId="5FD0F272" w14:textId="77777777" w:rsidR="00017D26" w:rsidRPr="009C168F" w:rsidRDefault="00017D26" w:rsidP="00C54E01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6DF1F05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                   Формула</w:t>
      </w:r>
    </w:p>
    <w:p w14:paraId="759DBC7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F53846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020A802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67E2A51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7CE35BA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3940551C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С</w:t>
      </w:r>
    </w:p>
    <w:p w14:paraId="740DF09B" w14:textId="77777777" w:rsidR="00017D26" w:rsidRPr="009C168F" w:rsidRDefault="00017D26" w:rsidP="00C54E01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Написать уравнения реакций, с помощью которых можно осуществить превращения</w:t>
      </w:r>
    </w:p>
    <w:p w14:paraId="55D457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Метан ------ ацетилен ------ </w:t>
      </w:r>
      <w:proofErr w:type="spellStart"/>
      <w:r w:rsidRPr="009C168F">
        <w:rPr>
          <w:rFonts w:ascii="Times New Roman" w:hAnsi="Times New Roman" w:cs="Times New Roman"/>
        </w:rPr>
        <w:t>этаналь</w:t>
      </w:r>
      <w:proofErr w:type="spellEnd"/>
      <w:r w:rsidRPr="009C168F">
        <w:rPr>
          <w:rFonts w:ascii="Times New Roman" w:hAnsi="Times New Roman" w:cs="Times New Roman"/>
        </w:rPr>
        <w:t xml:space="preserve"> ----- уксусная кислота ------ этиловый эфир уксусной кислоты</w:t>
      </w:r>
    </w:p>
    <w:p w14:paraId="4E2FB621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 вариант</w:t>
      </w:r>
    </w:p>
    <w:p w14:paraId="176AFE23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Часть А            </w:t>
      </w:r>
    </w:p>
    <w:p w14:paraId="7EA438A3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Выбрать правильный ответ</w:t>
      </w:r>
    </w:p>
    <w:p w14:paraId="7D1DC0B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1. Общая формула гомологического ряда алкенов</w:t>
      </w:r>
    </w:p>
    <w:p w14:paraId="797653B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</w:t>
      </w:r>
      <w:r w:rsidRPr="009C168F">
        <w:rPr>
          <w:rFonts w:ascii="Times New Roman" w:hAnsi="Times New Roman" w:cs="Times New Roman"/>
        </w:rPr>
        <w:t xml:space="preserve">             2)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2n-2</w:t>
      </w:r>
      <w:r w:rsidRPr="009C168F">
        <w:rPr>
          <w:rFonts w:ascii="Times New Roman" w:hAnsi="Times New Roman" w:cs="Times New Roman"/>
        </w:rPr>
        <w:t xml:space="preserve">           3)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2n+2</w:t>
      </w:r>
      <w:r w:rsidRPr="009C168F">
        <w:rPr>
          <w:rFonts w:ascii="Times New Roman" w:hAnsi="Times New Roman" w:cs="Times New Roman"/>
        </w:rPr>
        <w:t xml:space="preserve">              4)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2n-6</w:t>
      </w:r>
    </w:p>
    <w:p w14:paraId="4B757D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569D1D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2. Вещество 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     называется</w:t>
      </w:r>
    </w:p>
    <w:p w14:paraId="77A4D19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                       │                               │                   │</w:t>
      </w:r>
    </w:p>
    <w:p w14:paraId="0908903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                      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                         </w:t>
      </w:r>
      <w:proofErr w:type="spellStart"/>
      <w:r w:rsidRPr="009C168F">
        <w:rPr>
          <w:rFonts w:ascii="Times New Roman" w:hAnsi="Times New Roman" w:cs="Times New Roman"/>
          <w:b/>
        </w:rPr>
        <w:t>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proofErr w:type="spellEnd"/>
      <w:r w:rsidRPr="009C168F">
        <w:rPr>
          <w:rFonts w:ascii="Times New Roman" w:hAnsi="Times New Roman" w:cs="Times New Roman"/>
          <w:b/>
        </w:rPr>
        <w:t xml:space="preserve">              </w:t>
      </w:r>
      <w:proofErr w:type="spellStart"/>
      <w:r w:rsidRPr="009C168F">
        <w:rPr>
          <w:rFonts w:ascii="Times New Roman" w:hAnsi="Times New Roman" w:cs="Times New Roman"/>
          <w:b/>
        </w:rPr>
        <w:t>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proofErr w:type="spellEnd"/>
    </w:p>
    <w:p w14:paraId="2890DD5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1,4,6 – </w:t>
      </w:r>
      <w:proofErr w:type="spellStart"/>
      <w:r w:rsidRPr="009C168F">
        <w:rPr>
          <w:rFonts w:ascii="Times New Roman" w:hAnsi="Times New Roman" w:cs="Times New Roman"/>
        </w:rPr>
        <w:t>тримемилгексан</w:t>
      </w:r>
      <w:proofErr w:type="spellEnd"/>
      <w:r w:rsidRPr="009C168F">
        <w:rPr>
          <w:rFonts w:ascii="Times New Roman" w:hAnsi="Times New Roman" w:cs="Times New Roman"/>
        </w:rPr>
        <w:t xml:space="preserve">                                     2) 1,3,6 – </w:t>
      </w:r>
      <w:proofErr w:type="spellStart"/>
      <w:r w:rsidRPr="009C168F">
        <w:rPr>
          <w:rFonts w:ascii="Times New Roman" w:hAnsi="Times New Roman" w:cs="Times New Roman"/>
        </w:rPr>
        <w:t>триметилгексан</w:t>
      </w:r>
      <w:proofErr w:type="spellEnd"/>
    </w:p>
    <w:p w14:paraId="5888A3F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1,3 – </w:t>
      </w:r>
      <w:proofErr w:type="spellStart"/>
      <w:r w:rsidRPr="009C168F">
        <w:rPr>
          <w:rFonts w:ascii="Times New Roman" w:hAnsi="Times New Roman" w:cs="Times New Roman"/>
        </w:rPr>
        <w:t>диметилгептан</w:t>
      </w:r>
      <w:proofErr w:type="spellEnd"/>
      <w:r w:rsidRPr="009C168F">
        <w:rPr>
          <w:rFonts w:ascii="Times New Roman" w:hAnsi="Times New Roman" w:cs="Times New Roman"/>
        </w:rPr>
        <w:t xml:space="preserve">                                          4) 4 – </w:t>
      </w:r>
      <w:proofErr w:type="spellStart"/>
      <w:r w:rsidRPr="009C168F">
        <w:rPr>
          <w:rFonts w:ascii="Times New Roman" w:hAnsi="Times New Roman" w:cs="Times New Roman"/>
        </w:rPr>
        <w:t>метилоктан</w:t>
      </w:r>
      <w:proofErr w:type="spellEnd"/>
    </w:p>
    <w:p w14:paraId="0D06B4D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5535BF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3. Этаналь  и формальдегид</w:t>
      </w:r>
    </w:p>
    <w:p w14:paraId="79FCDD3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изомеры           2) гомологи         3) одно и тоже вещество      4) разные спирты</w:t>
      </w:r>
    </w:p>
    <w:p w14:paraId="74C04F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4. Оцените правильность суждений.</w:t>
      </w:r>
    </w:p>
    <w:p w14:paraId="10AFAE7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А. Фруктоза и крахмал при определенных условиях подвергаются гидролизу.</w:t>
      </w:r>
    </w:p>
    <w:p w14:paraId="3EC4F5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Б. Сахароза состоит из остатков глюкозы и фруктозы. </w:t>
      </w:r>
    </w:p>
    <w:p w14:paraId="250D18C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верно только А      2) верно только Б    3) верны оба суждения   4) оба неверны</w:t>
      </w:r>
    </w:p>
    <w:p w14:paraId="027BB1F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5. Формалин – это водный раствор </w:t>
      </w:r>
    </w:p>
    <w:p w14:paraId="5E66B18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1) уксусного альдегида                          3) муравьиного альдегида</w:t>
      </w:r>
    </w:p>
    <w:p w14:paraId="24B6A59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2) уксусной кислоты                              4) этилового спирта</w:t>
      </w:r>
    </w:p>
    <w:p w14:paraId="0DFAD51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8. К ядовитым веществам относится:  </w:t>
      </w:r>
    </w:p>
    <w:p w14:paraId="6ACDA14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1) метанол;     2) этанол;   3) пропанол;   4) бутанол.</w:t>
      </w:r>
    </w:p>
    <w:p w14:paraId="6DB11D6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  <w:bCs/>
        </w:rPr>
        <w:t>6. Вещества, имеющие формулы СН</w:t>
      </w:r>
      <w:r w:rsidRPr="009C168F">
        <w:rPr>
          <w:rFonts w:ascii="Times New Roman" w:hAnsi="Times New Roman" w:cs="Times New Roman"/>
          <w:b/>
          <w:bCs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– О –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и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ОН,  являются  </w:t>
      </w:r>
    </w:p>
    <w:p w14:paraId="3EC1AE9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гомологами;             2)  изомерами;  </w:t>
      </w:r>
    </w:p>
    <w:p w14:paraId="2753BD4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3) полимерами;             4) пептидами.</w:t>
      </w:r>
    </w:p>
    <w:p w14:paraId="5291589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  <w:bCs/>
        </w:rPr>
        <w:t>7. Продуктом  гидратации этилена является</w:t>
      </w:r>
      <w:r w:rsidRPr="009C168F">
        <w:rPr>
          <w:rFonts w:ascii="Times New Roman" w:hAnsi="Times New Roman" w:cs="Times New Roman"/>
          <w:b/>
        </w:rPr>
        <w:t xml:space="preserve">:                                                           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1)  спирт;                                 2кислота; </w:t>
      </w:r>
    </w:p>
    <w:p w14:paraId="2D01304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3) альдегид;                             4) алкан. </w:t>
      </w:r>
    </w:p>
    <w:p w14:paraId="21A5612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8. Функциональная группа –ОH присутствует в молекуле</w:t>
      </w:r>
    </w:p>
    <w:p w14:paraId="608C840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бензола</w:t>
      </w:r>
    </w:p>
    <w:p w14:paraId="09B12A1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этилацетата</w:t>
      </w:r>
    </w:p>
    <w:p w14:paraId="6CA8039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фенола</w:t>
      </w:r>
    </w:p>
    <w:p w14:paraId="049E151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4) </w:t>
      </w:r>
      <w:proofErr w:type="spellStart"/>
      <w:r w:rsidRPr="009C168F">
        <w:rPr>
          <w:rFonts w:ascii="Times New Roman" w:hAnsi="Times New Roman" w:cs="Times New Roman"/>
        </w:rPr>
        <w:t>этаналя</w:t>
      </w:r>
      <w:proofErr w:type="spellEnd"/>
    </w:p>
    <w:p w14:paraId="3F9BE268" w14:textId="77777777" w:rsidR="00017D26" w:rsidRPr="009C168F" w:rsidRDefault="00FD6539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</w:t>
      </w:r>
      <w:r w:rsidR="00017D26" w:rsidRPr="009C168F">
        <w:rPr>
          <w:rFonts w:ascii="Times New Roman" w:hAnsi="Times New Roman" w:cs="Times New Roman"/>
          <w:b/>
        </w:rPr>
        <w:t>асть В</w:t>
      </w:r>
    </w:p>
    <w:p w14:paraId="5A497B75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соответствие:</w:t>
      </w:r>
    </w:p>
    <w:p w14:paraId="501222E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вещество                                                       нахождение в природе</w:t>
      </w:r>
    </w:p>
    <w:p w14:paraId="62D0D06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Глюкоза                                                       а) в соке сахарной свеклы</w:t>
      </w:r>
    </w:p>
    <w:p w14:paraId="7FD6ED6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lastRenderedPageBreak/>
        <w:t>2) Крахмал                                                       б) в зерне</w:t>
      </w:r>
    </w:p>
    <w:p w14:paraId="735DA1C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Сахароза                                                       в) в виноградном сахаре</w:t>
      </w:r>
    </w:p>
    <w:p w14:paraId="6A13BC0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Целлюлоза                                                    г) в древесине</w:t>
      </w:r>
    </w:p>
    <w:p w14:paraId="12218B66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2BED91A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Название вещества                                                  Формула</w:t>
      </w:r>
    </w:p>
    <w:p w14:paraId="53F8DBE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0D19F86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385B511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22420E9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5B364B4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4CF40617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классом (группой) органических соединений, к которому(-ой) оно относится</w:t>
      </w:r>
      <w:r w:rsidRPr="009C168F">
        <w:rPr>
          <w:rFonts w:ascii="Times New Roman" w:hAnsi="Times New Roman" w:cs="Times New Roman"/>
        </w:rPr>
        <w:t>.</w:t>
      </w:r>
    </w:p>
    <w:p w14:paraId="489A8B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Название вещества                                                                             Класс орг. соединений</w:t>
      </w:r>
    </w:p>
    <w:p w14:paraId="6BF503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А) глицин                                                                                          1) углеводы</w:t>
      </w:r>
    </w:p>
    <w:p w14:paraId="318D065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Б) глюкоза                                                                                         2) альдегиды</w:t>
      </w:r>
    </w:p>
    <w:p w14:paraId="0A389E8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В) глицерин                                                                                       3) спирты</w:t>
      </w:r>
    </w:p>
    <w:p w14:paraId="39259A7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Г) бензол                                                                                            4) аминокислоты</w:t>
      </w:r>
    </w:p>
    <w:p w14:paraId="72A3E51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               5) углеводороды</w:t>
      </w:r>
    </w:p>
    <w:p w14:paraId="14990BC9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Установить соответствие между функциональной группой и классом вещества:</w:t>
      </w:r>
    </w:p>
    <w:p w14:paraId="4E65E2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функциональная группа                                класс вещества</w:t>
      </w:r>
    </w:p>
    <w:p w14:paraId="35BDA8C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– COOH                                                        а) спирты </w:t>
      </w:r>
    </w:p>
    <w:p w14:paraId="4801C33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– OH                                                              б) фенолы</w:t>
      </w:r>
    </w:p>
    <w:p w14:paraId="06AB3A2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– NH</w:t>
      </w:r>
      <w:r w:rsidRPr="009C168F">
        <w:rPr>
          <w:rFonts w:ascii="Times New Roman" w:hAnsi="Times New Roman" w:cs="Times New Roman"/>
          <w:vertAlign w:val="subscript"/>
        </w:rPr>
        <w:t xml:space="preserve">2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в) кетоны</w:t>
      </w:r>
    </w:p>
    <w:p w14:paraId="71E19DF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– COH                                                            г) карбоновые кислоты</w:t>
      </w:r>
    </w:p>
    <w:p w14:paraId="7776CDD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5)  - C=O                                                            д) альдегиды</w:t>
      </w:r>
    </w:p>
    <w:p w14:paraId="23C4D1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е) амины</w:t>
      </w:r>
    </w:p>
    <w:p w14:paraId="50AB03CD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Число изомерных алкенов состава С</w:t>
      </w:r>
      <w:r w:rsidRPr="009C168F">
        <w:rPr>
          <w:rFonts w:ascii="Times New Roman" w:hAnsi="Times New Roman" w:cs="Times New Roman"/>
          <w:vertAlign w:val="subscript"/>
        </w:rPr>
        <w:t>4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8</w:t>
      </w:r>
      <w:r w:rsidRPr="009C168F">
        <w:rPr>
          <w:rFonts w:ascii="Times New Roman" w:hAnsi="Times New Roman" w:cs="Times New Roman"/>
        </w:rPr>
        <w:t xml:space="preserve"> равно:                                                                                    </w:t>
      </w:r>
    </w:p>
    <w:p w14:paraId="4BBDA20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_____________________ (запишите целое число).</w:t>
      </w:r>
    </w:p>
    <w:p w14:paraId="44FE6047" w14:textId="77777777" w:rsidR="00017D26" w:rsidRPr="009C168F" w:rsidRDefault="00017D26" w:rsidP="00C54E01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6DC06D4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                   Формула</w:t>
      </w:r>
    </w:p>
    <w:p w14:paraId="0A2DA67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14:paraId="14591E4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9EBFA0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2CE32BF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221A8B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6F6B84B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0ACF4989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С</w:t>
      </w:r>
    </w:p>
    <w:p w14:paraId="4D44B35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1.Написать уравнения реакций, с помощью которых можно осуществить превращения</w:t>
      </w:r>
    </w:p>
    <w:p w14:paraId="5FA198C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Этанол---- этилен ---1, 2 –</w:t>
      </w:r>
      <w:proofErr w:type="spellStart"/>
      <w:r w:rsidRPr="009C168F">
        <w:rPr>
          <w:rFonts w:ascii="Times New Roman" w:hAnsi="Times New Roman" w:cs="Times New Roman"/>
        </w:rPr>
        <w:t>дибромэтан</w:t>
      </w:r>
      <w:proofErr w:type="spellEnd"/>
      <w:r w:rsidRPr="009C168F">
        <w:rPr>
          <w:rFonts w:ascii="Times New Roman" w:hAnsi="Times New Roman" w:cs="Times New Roman"/>
        </w:rPr>
        <w:t xml:space="preserve"> ---ацетилен ---бензол</w:t>
      </w:r>
    </w:p>
    <w:p w14:paraId="556FDC25" w14:textId="77777777" w:rsidR="009C168F" w:rsidRDefault="009C168F" w:rsidP="00371F65">
      <w:pPr>
        <w:pStyle w:val="a5"/>
        <w:ind w:left="0" w:firstLine="709"/>
        <w:jc w:val="both"/>
        <w:rPr>
          <w:rFonts w:ascii="Times New Roman" w:hAnsi="Times New Roman"/>
          <w:b/>
          <w:bCs/>
        </w:rPr>
      </w:pPr>
    </w:p>
    <w:p w14:paraId="1C8D49E6" w14:textId="77777777" w:rsidR="009C168F" w:rsidRDefault="009C168F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FCC84F9" w14:textId="77777777" w:rsidR="001C7D22" w:rsidRDefault="00AD63C4" w:rsidP="00B70180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ind w:firstLine="1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3.4.</w:t>
      </w:r>
      <w:r w:rsidRPr="00AD63C4">
        <w:rPr>
          <w:rFonts w:ascii="Times New Roman" w:hAnsi="Times New Roman" w:cs="Times New Roman"/>
          <w:sz w:val="24"/>
          <w:szCs w:val="24"/>
        </w:rPr>
        <w:tab/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вопросов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заданий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для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промежуточной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аттестации</w:t>
      </w:r>
      <w:r w:rsidR="009A5E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Химия</w:t>
      </w:r>
    </w:p>
    <w:p w14:paraId="44162DF5" w14:textId="77777777" w:rsidR="009A5E0F" w:rsidRPr="003E0CA1" w:rsidRDefault="00B70180" w:rsidP="00B7018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З</w:t>
      </w:r>
      <w:r w:rsidR="003E0CA1">
        <w:rPr>
          <w:rFonts w:ascii="Times New Roman" w:hAnsi="Times New Roman" w:cs="Times New Roman"/>
          <w:b/>
        </w:rPr>
        <w:t xml:space="preserve">ачет по химии </w:t>
      </w:r>
    </w:p>
    <w:p w14:paraId="21EDE041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Вариант 1</w:t>
      </w:r>
    </w:p>
    <w:p w14:paraId="3DC0E5B2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Работа состоит из 3 частей, включающих 14</w:t>
      </w:r>
      <w:r w:rsidRPr="003E0CA1">
        <w:rPr>
          <w:rFonts w:ascii="Times New Roman" w:hAnsi="Times New Roman" w:cs="Times New Roman"/>
          <w:spacing w:val="56"/>
        </w:rPr>
        <w:t xml:space="preserve"> </w:t>
      </w:r>
      <w:r w:rsidRPr="003E0CA1">
        <w:rPr>
          <w:rFonts w:ascii="Times New Roman" w:hAnsi="Times New Roman" w:cs="Times New Roman"/>
        </w:rPr>
        <w:t>заданий.</w:t>
      </w:r>
    </w:p>
    <w:p w14:paraId="2C38AD7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156372DE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2 содержит 5 заданий (Б1 – Б3): 1 – с выбором </w:t>
      </w:r>
      <w:proofErr w:type="spellStart"/>
      <w:r w:rsidRPr="003E0CA1">
        <w:rPr>
          <w:rFonts w:ascii="Times New Roman" w:hAnsi="Times New Roman" w:cs="Times New Roman"/>
        </w:rPr>
        <w:t>трѐх</w:t>
      </w:r>
      <w:proofErr w:type="spellEnd"/>
      <w:r w:rsidRPr="003E0CA1">
        <w:rPr>
          <w:rFonts w:ascii="Times New Roman" w:hAnsi="Times New Roman" w:cs="Times New Roman"/>
        </w:rPr>
        <w:t xml:space="preserve"> верных ответов из шести, 1 – на соответствие, 1 – на установление неверного ответа.</w:t>
      </w:r>
    </w:p>
    <w:p w14:paraId="233A70D0" w14:textId="77777777" w:rsid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3 содержит 2 заданий с развернутым ответом(С1 – С2). </w:t>
      </w:r>
    </w:p>
    <w:p w14:paraId="14069DF4" w14:textId="77777777" w:rsidR="009A5E0F" w:rsidRPr="003E0CA1" w:rsidRDefault="00B70180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Максимальный балл за </w:t>
      </w:r>
      <w:r w:rsidR="009A5E0F" w:rsidRPr="003E0CA1">
        <w:rPr>
          <w:rFonts w:ascii="Times New Roman" w:hAnsi="Times New Roman" w:cs="Times New Roman"/>
        </w:rPr>
        <w:t xml:space="preserve"> работу – 26.</w:t>
      </w:r>
    </w:p>
    <w:p w14:paraId="5CE64A91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09C78DF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479E2F2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1A83864B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Баллы, полученные вами за выполненные задания, суммируются.</w:t>
      </w:r>
    </w:p>
    <w:p w14:paraId="42C3BBA5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lastRenderedPageBreak/>
        <w:t>Постарайтесь выполнить как можно больше заданий и набрать наибольшее количество баллов</w:t>
      </w:r>
    </w:p>
    <w:p w14:paraId="6A027EF5" w14:textId="77777777" w:rsidR="003E0CA1" w:rsidRPr="003E0CA1" w:rsidRDefault="003E0CA1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Вариант1</w:t>
      </w:r>
    </w:p>
    <w:p w14:paraId="7CCD6AEC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6F8BCB7B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rFonts w:ascii="Times New Roman" w:hAnsi="Times New Roman" w:cs="Times New Roman"/>
          <w:i/>
          <w:spacing w:val="55"/>
        </w:rPr>
        <w:t xml:space="preserve"> </w:t>
      </w:r>
      <w:r w:rsidRPr="003E0CA1">
        <w:rPr>
          <w:rFonts w:ascii="Times New Roman" w:hAnsi="Times New Roman" w:cs="Times New Roman"/>
          <w:i/>
        </w:rPr>
        <w:t>баллом.</w:t>
      </w:r>
    </w:p>
    <w:p w14:paraId="610A0F50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574"/>
        <w:gridCol w:w="571"/>
        <w:gridCol w:w="571"/>
        <w:gridCol w:w="576"/>
        <w:gridCol w:w="576"/>
        <w:gridCol w:w="573"/>
        <w:gridCol w:w="575"/>
        <w:gridCol w:w="573"/>
        <w:gridCol w:w="576"/>
        <w:gridCol w:w="719"/>
        <w:gridCol w:w="719"/>
        <w:gridCol w:w="719"/>
      </w:tblGrid>
      <w:tr w:rsidR="009A5E0F" w:rsidRPr="003E0CA1" w14:paraId="27E2BC35" w14:textId="77777777" w:rsidTr="009A5E0F">
        <w:trPr>
          <w:trHeight w:val="371"/>
        </w:trPr>
        <w:tc>
          <w:tcPr>
            <w:tcW w:w="2052" w:type="dxa"/>
          </w:tcPr>
          <w:p w14:paraId="59FA63F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 xml:space="preserve">№ </w:t>
            </w:r>
            <w:proofErr w:type="spellStart"/>
            <w:r w:rsidRPr="003E0CA1">
              <w:rPr>
                <w:b/>
              </w:rPr>
              <w:t>задания</w:t>
            </w:r>
            <w:proofErr w:type="spellEnd"/>
          </w:p>
        </w:tc>
        <w:tc>
          <w:tcPr>
            <w:tcW w:w="574" w:type="dxa"/>
          </w:tcPr>
          <w:p w14:paraId="75DA479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571" w:type="dxa"/>
          </w:tcPr>
          <w:p w14:paraId="51F9103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571" w:type="dxa"/>
          </w:tcPr>
          <w:p w14:paraId="5AEF2BC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76" w:type="dxa"/>
          </w:tcPr>
          <w:p w14:paraId="246E399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576" w:type="dxa"/>
          </w:tcPr>
          <w:p w14:paraId="33A3613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73" w:type="dxa"/>
          </w:tcPr>
          <w:p w14:paraId="1DD475C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575" w:type="dxa"/>
          </w:tcPr>
          <w:p w14:paraId="7AB66EF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573" w:type="dxa"/>
          </w:tcPr>
          <w:p w14:paraId="43CBCB4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76" w:type="dxa"/>
          </w:tcPr>
          <w:p w14:paraId="7C4148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19" w:type="dxa"/>
          </w:tcPr>
          <w:p w14:paraId="6F768AA4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19" w:type="dxa"/>
          </w:tcPr>
          <w:p w14:paraId="31B1A718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719" w:type="dxa"/>
          </w:tcPr>
          <w:p w14:paraId="076424C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9A5E0F" w:rsidRPr="003E0CA1" w14:paraId="732915F5" w14:textId="77777777" w:rsidTr="009A5E0F">
        <w:trPr>
          <w:trHeight w:val="381"/>
        </w:trPr>
        <w:tc>
          <w:tcPr>
            <w:tcW w:w="2052" w:type="dxa"/>
          </w:tcPr>
          <w:p w14:paraId="405B0AA8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proofErr w:type="spellStart"/>
            <w:r w:rsidRPr="003E0CA1">
              <w:rPr>
                <w:b/>
              </w:rPr>
              <w:t>Вариант</w:t>
            </w:r>
            <w:proofErr w:type="spellEnd"/>
            <w:r w:rsidRPr="003E0CA1">
              <w:rPr>
                <w:b/>
              </w:rPr>
              <w:t xml:space="preserve"> ответа</w:t>
            </w:r>
          </w:p>
        </w:tc>
        <w:tc>
          <w:tcPr>
            <w:tcW w:w="574" w:type="dxa"/>
          </w:tcPr>
          <w:p w14:paraId="7FB49AD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4EA5BCD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474B6D7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33B409E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1CECFDA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4ACB8027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5" w:type="dxa"/>
          </w:tcPr>
          <w:p w14:paraId="7C00308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2E51CAF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12E504C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76F5415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39D7F0B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2C3B1F3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</w:tr>
    </w:tbl>
    <w:p w14:paraId="0A3C52D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1825"/>
        <w:gridCol w:w="2418"/>
      </w:tblGrid>
      <w:tr w:rsidR="009A5E0F" w:rsidRPr="003E0CA1" w14:paraId="0245629B" w14:textId="77777777" w:rsidTr="003E0CA1">
        <w:trPr>
          <w:trHeight w:val="278"/>
          <w:jc w:val="center"/>
        </w:trPr>
        <w:tc>
          <w:tcPr>
            <w:tcW w:w="648" w:type="dxa"/>
          </w:tcPr>
          <w:p w14:paraId="4741C45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4680" w:type="dxa"/>
          </w:tcPr>
          <w:p w14:paraId="4115073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proofErr w:type="spellStart"/>
            <w:r w:rsidRPr="003E0CA1">
              <w:rPr>
                <w:b/>
              </w:rPr>
              <w:t>Текст</w:t>
            </w:r>
            <w:proofErr w:type="spellEnd"/>
            <w:r w:rsidRPr="003E0CA1">
              <w:rPr>
                <w:b/>
              </w:rPr>
              <w:t xml:space="preserve"> </w:t>
            </w:r>
            <w:proofErr w:type="spellStart"/>
            <w:r w:rsidRPr="003E0CA1">
              <w:rPr>
                <w:b/>
              </w:rPr>
              <w:t>задания</w:t>
            </w:r>
            <w:proofErr w:type="spellEnd"/>
          </w:p>
        </w:tc>
        <w:tc>
          <w:tcPr>
            <w:tcW w:w="4243" w:type="dxa"/>
            <w:gridSpan w:val="2"/>
          </w:tcPr>
          <w:p w14:paraId="5EC337E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proofErr w:type="spellStart"/>
            <w:r w:rsidRPr="003E0CA1">
              <w:rPr>
                <w:b/>
              </w:rPr>
              <w:t>Вариант</w:t>
            </w:r>
            <w:proofErr w:type="spellEnd"/>
            <w:r w:rsidRPr="003E0CA1">
              <w:rPr>
                <w:b/>
              </w:rPr>
              <w:t xml:space="preserve"> </w:t>
            </w:r>
            <w:proofErr w:type="spellStart"/>
            <w:r w:rsidRPr="003E0CA1">
              <w:rPr>
                <w:b/>
              </w:rPr>
              <w:t>ответа</w:t>
            </w:r>
            <w:proofErr w:type="spellEnd"/>
          </w:p>
        </w:tc>
      </w:tr>
      <w:tr w:rsidR="009A5E0F" w:rsidRPr="003E0CA1" w14:paraId="7394528F" w14:textId="77777777" w:rsidTr="003E0CA1">
        <w:trPr>
          <w:trHeight w:val="551"/>
          <w:jc w:val="center"/>
        </w:trPr>
        <w:tc>
          <w:tcPr>
            <w:tcW w:w="648" w:type="dxa"/>
          </w:tcPr>
          <w:p w14:paraId="3AE4902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А1.</w:t>
            </w:r>
          </w:p>
        </w:tc>
        <w:tc>
          <w:tcPr>
            <w:tcW w:w="4680" w:type="dxa"/>
          </w:tcPr>
          <w:p w14:paraId="6D7BED3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</w:t>
            </w:r>
          </w:p>
          <w:p w14:paraId="4647F97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на третьем электронном слое.</w:t>
            </w:r>
          </w:p>
        </w:tc>
        <w:tc>
          <w:tcPr>
            <w:tcW w:w="1825" w:type="dxa"/>
            <w:tcBorders>
              <w:right w:val="nil"/>
            </w:tcBorders>
          </w:tcPr>
          <w:p w14:paraId="5239798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А. 8</w:t>
            </w:r>
          </w:p>
          <w:p w14:paraId="01F83E90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Б. 18</w:t>
            </w:r>
          </w:p>
        </w:tc>
        <w:tc>
          <w:tcPr>
            <w:tcW w:w="2418" w:type="dxa"/>
            <w:tcBorders>
              <w:left w:val="nil"/>
            </w:tcBorders>
          </w:tcPr>
          <w:p w14:paraId="2B84B9D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</w:p>
          <w:p w14:paraId="1DDAF27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</w:t>
            </w:r>
            <w:r w:rsidRPr="003E0CA1">
              <w:rPr>
                <w:spacing w:val="-2"/>
              </w:rPr>
              <w:t xml:space="preserve"> </w:t>
            </w:r>
            <w:r w:rsidRPr="003E0CA1">
              <w:t>54</w:t>
            </w:r>
          </w:p>
        </w:tc>
      </w:tr>
      <w:tr w:rsidR="009A5E0F" w:rsidRPr="003E0CA1" w14:paraId="146374CE" w14:textId="77777777" w:rsidTr="003E0CA1">
        <w:trPr>
          <w:trHeight w:val="1656"/>
          <w:jc w:val="center"/>
        </w:trPr>
        <w:tc>
          <w:tcPr>
            <w:tcW w:w="648" w:type="dxa"/>
          </w:tcPr>
          <w:p w14:paraId="1C3032E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А2.</w:t>
            </w:r>
          </w:p>
        </w:tc>
        <w:tc>
          <w:tcPr>
            <w:tcW w:w="4680" w:type="dxa"/>
          </w:tcPr>
          <w:p w14:paraId="001DCAF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Продолжите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фразу:</w:t>
            </w:r>
          </w:p>
          <w:p w14:paraId="12005A0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«Ковалентная полярная связь</w:t>
            </w:r>
            <w:r w:rsidRPr="003E0CA1">
              <w:rPr>
                <w:spacing w:val="-16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образуется между</w:t>
            </w:r>
            <w:r w:rsidRPr="003E0CA1">
              <w:rPr>
                <w:spacing w:val="-5"/>
                <w:lang w:val="ru-RU"/>
              </w:rPr>
              <w:t xml:space="preserve"> </w:t>
            </w:r>
            <w:r w:rsidRPr="003E0CA1">
              <w:rPr>
                <w:lang w:val="ru-RU"/>
              </w:rPr>
              <w:t>атомами…»</w:t>
            </w:r>
          </w:p>
        </w:tc>
        <w:tc>
          <w:tcPr>
            <w:tcW w:w="4243" w:type="dxa"/>
            <w:gridSpan w:val="2"/>
          </w:tcPr>
          <w:p w14:paraId="328A48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между атомами одного и того же элемента -</w:t>
            </w:r>
            <w:r w:rsidRPr="003E0CA1">
              <w:rPr>
                <w:spacing w:val="57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металла;</w:t>
            </w:r>
          </w:p>
          <w:p w14:paraId="7DFB52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между атомами металла и неметалла;</w:t>
            </w:r>
          </w:p>
          <w:p w14:paraId="2D90504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между атомами элементов – неметаллов.</w:t>
            </w:r>
          </w:p>
        </w:tc>
      </w:tr>
      <w:tr w:rsidR="009A5E0F" w:rsidRPr="003E0CA1" w14:paraId="4406250C" w14:textId="77777777" w:rsidTr="003E0CA1">
        <w:trPr>
          <w:trHeight w:val="551"/>
          <w:jc w:val="center"/>
        </w:trPr>
        <w:tc>
          <w:tcPr>
            <w:tcW w:w="648" w:type="dxa"/>
          </w:tcPr>
          <w:p w14:paraId="4684B63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А3.</w:t>
            </w:r>
          </w:p>
        </w:tc>
        <w:tc>
          <w:tcPr>
            <w:tcW w:w="4680" w:type="dxa"/>
          </w:tcPr>
          <w:p w14:paraId="6C500CD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Железо вытесняет металл из раствора</w:t>
            </w:r>
          </w:p>
          <w:p w14:paraId="560A57C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соли, формула которой.</w:t>
            </w:r>
          </w:p>
        </w:tc>
        <w:tc>
          <w:tcPr>
            <w:tcW w:w="1825" w:type="dxa"/>
            <w:tcBorders>
              <w:right w:val="nil"/>
            </w:tcBorders>
          </w:tcPr>
          <w:p w14:paraId="65D6FAF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4"/>
              </w:rPr>
              <w:t xml:space="preserve"> </w:t>
            </w:r>
            <w:r w:rsidRPr="003E0CA1">
              <w:t>NaCl</w:t>
            </w:r>
          </w:p>
          <w:p w14:paraId="03667EA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4"/>
              </w:rPr>
              <w:t xml:space="preserve"> </w:t>
            </w:r>
            <w:r w:rsidRPr="003E0CA1">
              <w:t>AlCl</w:t>
            </w:r>
            <w:r w:rsidRPr="003E0CA1">
              <w:rPr>
                <w:vertAlign w:val="subscript"/>
              </w:rPr>
              <w:t>3</w:t>
            </w:r>
          </w:p>
        </w:tc>
        <w:tc>
          <w:tcPr>
            <w:tcW w:w="2418" w:type="dxa"/>
            <w:tcBorders>
              <w:left w:val="nil"/>
            </w:tcBorders>
          </w:tcPr>
          <w:p w14:paraId="0E153A2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Б. CuCl</w:t>
            </w:r>
            <w:r w:rsidRPr="003E0CA1">
              <w:rPr>
                <w:vertAlign w:val="subscript"/>
              </w:rPr>
              <w:t>2</w:t>
            </w:r>
          </w:p>
          <w:p w14:paraId="5F6515E7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 MgCl</w:t>
            </w:r>
            <w:r w:rsidRPr="003E0CA1">
              <w:rPr>
                <w:vertAlign w:val="subscript"/>
              </w:rPr>
              <w:t>2</w:t>
            </w:r>
          </w:p>
        </w:tc>
      </w:tr>
      <w:tr w:rsidR="009A5E0F" w:rsidRPr="003E0CA1" w14:paraId="0FB93D47" w14:textId="77777777" w:rsidTr="003E0CA1">
        <w:trPr>
          <w:trHeight w:val="551"/>
          <w:jc w:val="center"/>
        </w:trPr>
        <w:tc>
          <w:tcPr>
            <w:tcW w:w="648" w:type="dxa"/>
          </w:tcPr>
          <w:p w14:paraId="3AC806F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А4.</w:t>
            </w:r>
          </w:p>
        </w:tc>
        <w:tc>
          <w:tcPr>
            <w:tcW w:w="4680" w:type="dxa"/>
          </w:tcPr>
          <w:p w14:paraId="26BF0D44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</w:t>
            </w:r>
          </w:p>
          <w:p w14:paraId="0A6CA8A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которых образуется осадок.</w:t>
            </w:r>
          </w:p>
        </w:tc>
        <w:tc>
          <w:tcPr>
            <w:tcW w:w="1825" w:type="dxa"/>
            <w:tcBorders>
              <w:right w:val="nil"/>
            </w:tcBorders>
          </w:tcPr>
          <w:p w14:paraId="058E8B9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t>Na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</w:t>
            </w:r>
            <w:r w:rsidRPr="003E0CA1">
              <w:t>Cl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–</w:t>
            </w:r>
          </w:p>
          <w:p w14:paraId="488E354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  <w:tc>
          <w:tcPr>
            <w:tcW w:w="2418" w:type="dxa"/>
            <w:tcBorders>
              <w:left w:val="nil"/>
            </w:tcBorders>
          </w:tcPr>
          <w:p w14:paraId="129E2C8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Ва</w:t>
            </w:r>
            <w:r w:rsidRPr="003E0CA1">
              <w:rPr>
                <w:vertAlign w:val="superscript"/>
                <w:lang w:val="ru-RU"/>
              </w:rPr>
              <w:t>+2</w:t>
            </w:r>
            <w:r w:rsidRPr="003E0CA1">
              <w:rPr>
                <w:lang w:val="ru-RU"/>
              </w:rPr>
              <w:t xml:space="preserve">  и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ОН</w:t>
            </w:r>
            <w:r w:rsidRPr="003E0CA1">
              <w:rPr>
                <w:vertAlign w:val="superscript"/>
                <w:lang w:val="ru-RU"/>
              </w:rPr>
              <w:t>-</w:t>
            </w:r>
          </w:p>
          <w:p w14:paraId="591EDAB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Cu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2+</w:t>
            </w:r>
            <w:r w:rsidRPr="003E0CA1">
              <w:rPr>
                <w:lang w:val="ru-RU"/>
              </w:rPr>
              <w:t xml:space="preserve"> и </w:t>
            </w:r>
            <w:r w:rsidRPr="003E0CA1">
              <w:t>S</w:t>
            </w:r>
            <w:r w:rsidRPr="003E0CA1">
              <w:rPr>
                <w:spacing w:val="-32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</w:tr>
      <w:tr w:rsidR="009A5E0F" w:rsidRPr="003E0CA1" w14:paraId="5F629EA4" w14:textId="77777777" w:rsidTr="003E0CA1">
        <w:trPr>
          <w:trHeight w:val="1103"/>
          <w:jc w:val="center"/>
        </w:trPr>
        <w:tc>
          <w:tcPr>
            <w:tcW w:w="648" w:type="dxa"/>
          </w:tcPr>
          <w:p w14:paraId="5070995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А5.</w:t>
            </w:r>
          </w:p>
        </w:tc>
        <w:tc>
          <w:tcPr>
            <w:tcW w:w="4680" w:type="dxa"/>
          </w:tcPr>
          <w:p w14:paraId="0AB89D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Газ, обладающий способностью задерживать ультрафиолетовые лучи и обладающий бактерицидными свойствами</w:t>
            </w:r>
          </w:p>
        </w:tc>
        <w:tc>
          <w:tcPr>
            <w:tcW w:w="4243" w:type="dxa"/>
            <w:gridSpan w:val="2"/>
          </w:tcPr>
          <w:p w14:paraId="677BC5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rPr>
                <w:spacing w:val="-5"/>
                <w:lang w:val="ru-RU"/>
              </w:rPr>
              <w:t xml:space="preserve">Озон </w:t>
            </w:r>
            <w:r w:rsidRPr="003E0CA1">
              <w:rPr>
                <w:lang w:val="ru-RU"/>
              </w:rPr>
              <w:t>Б.</w:t>
            </w:r>
            <w:r w:rsidRPr="003E0CA1">
              <w:rPr>
                <w:spacing w:val="-6"/>
                <w:lang w:val="ru-RU"/>
              </w:rPr>
              <w:t xml:space="preserve"> </w:t>
            </w:r>
            <w:r w:rsidRPr="003E0CA1">
              <w:rPr>
                <w:lang w:val="ru-RU"/>
              </w:rPr>
              <w:t>Хлор</w:t>
            </w:r>
          </w:p>
          <w:p w14:paraId="125198E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Кислород 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Азот</w:t>
            </w:r>
          </w:p>
        </w:tc>
      </w:tr>
      <w:tr w:rsidR="009A5E0F" w:rsidRPr="003E0CA1" w14:paraId="418D81A1" w14:textId="77777777" w:rsidTr="003E0CA1">
        <w:trPr>
          <w:trHeight w:val="659"/>
          <w:jc w:val="center"/>
        </w:trPr>
        <w:tc>
          <w:tcPr>
            <w:tcW w:w="648" w:type="dxa"/>
          </w:tcPr>
          <w:p w14:paraId="656CEE8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А6.</w:t>
            </w:r>
          </w:p>
        </w:tc>
        <w:tc>
          <w:tcPr>
            <w:tcW w:w="4680" w:type="dxa"/>
          </w:tcPr>
          <w:p w14:paraId="1F0812B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proofErr w:type="spellStart"/>
            <w:r w:rsidRPr="003E0CA1">
              <w:t>Наибольший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радиус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имеет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атом</w:t>
            </w:r>
            <w:proofErr w:type="spellEnd"/>
          </w:p>
        </w:tc>
        <w:tc>
          <w:tcPr>
            <w:tcW w:w="4243" w:type="dxa"/>
            <w:gridSpan w:val="2"/>
          </w:tcPr>
          <w:p w14:paraId="13C3474F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Кремния Б. Олова</w:t>
            </w:r>
          </w:p>
          <w:p w14:paraId="45935E1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Свинца Г.</w:t>
            </w:r>
            <w:r w:rsidRPr="003E0CA1">
              <w:rPr>
                <w:spacing w:val="4"/>
                <w:lang w:val="ru-RU"/>
              </w:rPr>
              <w:t xml:space="preserve"> </w:t>
            </w:r>
            <w:r w:rsidRPr="003E0CA1">
              <w:rPr>
                <w:spacing w:val="-3"/>
                <w:lang w:val="ru-RU"/>
              </w:rPr>
              <w:t>Германия</w:t>
            </w:r>
          </w:p>
        </w:tc>
      </w:tr>
      <w:tr w:rsidR="009A5E0F" w:rsidRPr="003E0CA1" w14:paraId="3964BF3A" w14:textId="77777777" w:rsidTr="003E0CA1">
        <w:trPr>
          <w:trHeight w:val="1655"/>
          <w:jc w:val="center"/>
        </w:trPr>
        <w:tc>
          <w:tcPr>
            <w:tcW w:w="648" w:type="dxa"/>
          </w:tcPr>
          <w:p w14:paraId="6CB2DF3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А7.</w:t>
            </w:r>
          </w:p>
        </w:tc>
        <w:tc>
          <w:tcPr>
            <w:tcW w:w="4680" w:type="dxa"/>
          </w:tcPr>
          <w:p w14:paraId="2529559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соляной кислоты реагирует с каждым из двух веществ.</w:t>
            </w:r>
          </w:p>
        </w:tc>
        <w:tc>
          <w:tcPr>
            <w:tcW w:w="4243" w:type="dxa"/>
            <w:gridSpan w:val="2"/>
          </w:tcPr>
          <w:p w14:paraId="3DC6106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7270D56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6DB7A5E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гидроксидом железа и оксидом хлора</w:t>
            </w:r>
          </w:p>
        </w:tc>
      </w:tr>
      <w:tr w:rsidR="009A5E0F" w:rsidRPr="003E0CA1" w14:paraId="15B5DA03" w14:textId="77777777" w:rsidTr="003E0CA1">
        <w:trPr>
          <w:trHeight w:val="1106"/>
          <w:jc w:val="center"/>
        </w:trPr>
        <w:tc>
          <w:tcPr>
            <w:tcW w:w="648" w:type="dxa"/>
          </w:tcPr>
          <w:p w14:paraId="6908D6F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А8.</w:t>
            </w:r>
          </w:p>
        </w:tc>
        <w:tc>
          <w:tcPr>
            <w:tcW w:w="4680" w:type="dxa"/>
          </w:tcPr>
          <w:p w14:paraId="132C3CE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4243" w:type="dxa"/>
            <w:gridSpan w:val="2"/>
          </w:tcPr>
          <w:p w14:paraId="2328CB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</w:t>
            </w:r>
          </w:p>
          <w:p w14:paraId="6F0B0B1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9A5E0F" w:rsidRPr="003E0CA1" w14:paraId="297EE96F" w14:textId="77777777" w:rsidTr="003E0CA1">
        <w:trPr>
          <w:trHeight w:val="1655"/>
          <w:jc w:val="center"/>
        </w:trPr>
        <w:tc>
          <w:tcPr>
            <w:tcW w:w="648" w:type="dxa"/>
          </w:tcPr>
          <w:p w14:paraId="7C79586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4680" w:type="dxa"/>
          </w:tcPr>
          <w:p w14:paraId="5641C49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proofErr w:type="spellStart"/>
            <w:r w:rsidRPr="003E0CA1">
              <w:t>Физические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свойства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метана</w:t>
            </w:r>
            <w:proofErr w:type="spellEnd"/>
          </w:p>
        </w:tc>
        <w:tc>
          <w:tcPr>
            <w:tcW w:w="4243" w:type="dxa"/>
            <w:gridSpan w:val="2"/>
          </w:tcPr>
          <w:p w14:paraId="34204FF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56A79E0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Газ без цвета, с резким запахом,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7766455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Газ, без запаха, желтого цвета,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воде.</w:t>
            </w:r>
          </w:p>
        </w:tc>
      </w:tr>
    </w:tbl>
    <w:p w14:paraId="04CDFE1A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6D99D674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41C50405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3E38129A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1935A4" w14:paraId="53156D43" w14:textId="77777777" w:rsidTr="001935A4">
        <w:tc>
          <w:tcPr>
            <w:tcW w:w="4816" w:type="dxa"/>
          </w:tcPr>
          <w:p w14:paraId="082E6F2C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lastRenderedPageBreak/>
              <w:t>ХИМИЧЕСКАЯ</w:t>
            </w:r>
            <w:r w:rsidRPr="003E0CA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РЕАКЦИЯ</w:t>
            </w:r>
          </w:p>
        </w:tc>
        <w:tc>
          <w:tcPr>
            <w:tcW w:w="4823" w:type="dxa"/>
          </w:tcPr>
          <w:p w14:paraId="786B9A90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ТИП</w:t>
            </w:r>
            <w:r w:rsidRPr="003E0CA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РЕАКЦИИ</w:t>
            </w:r>
          </w:p>
        </w:tc>
      </w:tr>
      <w:tr w:rsidR="001935A4" w:rsidRPr="001935A4" w14:paraId="5A933BC7" w14:textId="77777777" w:rsidTr="001935A4">
        <w:tc>
          <w:tcPr>
            <w:tcW w:w="4816" w:type="dxa"/>
          </w:tcPr>
          <w:p w14:paraId="780D935B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А. С + О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  <w:r w:rsidRPr="003E0CA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=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3BDAF91A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E0CA1">
              <w:rPr>
                <w:rFonts w:ascii="Times New Roman" w:hAnsi="Times New Roman" w:cs="Times New Roman"/>
              </w:rPr>
              <w:t>. р.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соединения</w:t>
            </w:r>
          </w:p>
        </w:tc>
      </w:tr>
      <w:tr w:rsidR="001935A4" w:rsidRPr="001935A4" w14:paraId="69E09D4D" w14:textId="77777777" w:rsidTr="001935A4">
        <w:tc>
          <w:tcPr>
            <w:tcW w:w="4816" w:type="dxa"/>
          </w:tcPr>
          <w:p w14:paraId="5D691942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Б</w:t>
            </w:r>
            <w:r w:rsidRPr="001935A4">
              <w:rPr>
                <w:rFonts w:ascii="Times New Roman" w:hAnsi="Times New Roman" w:cs="Times New Roman"/>
                <w:lang w:val="en-US"/>
              </w:rPr>
              <w:t>. Fe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 w:cs="Times New Roman"/>
                <w:lang w:val="en-US"/>
              </w:rPr>
              <w:t>O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 w:cs="Times New Roman"/>
                <w:lang w:val="en-US"/>
              </w:rPr>
              <w:t xml:space="preserve"> + 2 Al = Al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 w:cs="Times New Roman"/>
                <w:lang w:val="en-US"/>
              </w:rPr>
              <w:t>O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 w:cs="Times New Roman"/>
                <w:spacing w:val="-11"/>
                <w:lang w:val="en-US"/>
              </w:rPr>
              <w:t xml:space="preserve"> </w:t>
            </w:r>
            <w:r w:rsidRPr="001935A4">
              <w:rPr>
                <w:rFonts w:ascii="Times New Roman" w:hAnsi="Times New Roman" w:cs="Times New Roman"/>
                <w:lang w:val="en-US"/>
              </w:rPr>
              <w:t>+</w:t>
            </w:r>
            <w:r w:rsidRPr="001935A4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1935A4">
              <w:rPr>
                <w:rFonts w:ascii="Times New Roman" w:hAnsi="Times New Roman" w:cs="Times New Roman"/>
                <w:lang w:val="en-US"/>
              </w:rPr>
              <w:t>2Fe</w:t>
            </w:r>
          </w:p>
        </w:tc>
        <w:tc>
          <w:tcPr>
            <w:tcW w:w="4823" w:type="dxa"/>
          </w:tcPr>
          <w:p w14:paraId="23FADC42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2. р. разложения</w:t>
            </w:r>
          </w:p>
        </w:tc>
      </w:tr>
      <w:tr w:rsidR="001935A4" w:rsidRPr="001935A4" w14:paraId="08B682D3" w14:textId="77777777" w:rsidTr="001935A4">
        <w:tc>
          <w:tcPr>
            <w:tcW w:w="4816" w:type="dxa"/>
          </w:tcPr>
          <w:p w14:paraId="68FF7E31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2C991B3B" w14:textId="77777777" w:rsidR="001935A4" w:rsidRPr="001935A4" w:rsidRDefault="001935A4" w:rsidP="001935A4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3.р. замещения</w:t>
            </w:r>
          </w:p>
        </w:tc>
      </w:tr>
      <w:tr w:rsidR="001935A4" w:rsidRPr="001935A4" w14:paraId="07C913DD" w14:textId="77777777" w:rsidTr="001935A4">
        <w:tc>
          <w:tcPr>
            <w:tcW w:w="4816" w:type="dxa"/>
          </w:tcPr>
          <w:p w14:paraId="5CC58AB4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2167021F" w14:textId="77777777" w:rsidR="001935A4" w:rsidRPr="001935A4" w:rsidRDefault="001935A4" w:rsidP="001935A4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4.обмена</w:t>
            </w:r>
          </w:p>
        </w:tc>
      </w:tr>
    </w:tbl>
    <w:p w14:paraId="480BCC64" w14:textId="77777777" w:rsidR="001935A4" w:rsidRPr="001935A4" w:rsidRDefault="001935A4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07AD00A2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</w:t>
      </w:r>
    </w:p>
    <w:p w14:paraId="12FDF45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393448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Б 2. В перечне формул щелочами </w:t>
      </w:r>
      <w:r w:rsidRPr="003E0CA1">
        <w:rPr>
          <w:rFonts w:ascii="Times New Roman" w:hAnsi="Times New Roman" w:cs="Times New Roman"/>
          <w:b/>
        </w:rPr>
        <w:t xml:space="preserve">не являются. </w:t>
      </w:r>
      <w:r w:rsidRPr="003E0CA1">
        <w:rPr>
          <w:rFonts w:ascii="Times New Roman" w:hAnsi="Times New Roman" w:cs="Times New Roman"/>
        </w:rPr>
        <w:t>Ответом к заданию является последовательность цифр. Запишите выбранные цифры в текст работы</w:t>
      </w:r>
    </w:p>
    <w:p w14:paraId="33B90593" w14:textId="77777777" w:rsidR="009A5E0F" w:rsidRPr="003E0CA1" w:rsidRDefault="009A5E0F" w:rsidP="003E0CA1">
      <w:pPr>
        <w:pStyle w:val="af0"/>
        <w:tabs>
          <w:tab w:val="left" w:pos="2637"/>
          <w:tab w:val="left" w:pos="4197"/>
          <w:tab w:val="left" w:pos="6058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4"/>
        </w:rPr>
        <w:t xml:space="preserve"> </w:t>
      </w:r>
      <w:r w:rsidRPr="003E0CA1">
        <w:rPr>
          <w:rFonts w:ascii="Times New Roman" w:hAnsi="Times New Roman" w:cs="Times New Roman"/>
        </w:rPr>
        <w:t>Са(ОН)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>,</w:t>
      </w:r>
      <w:r w:rsidRPr="003E0CA1">
        <w:rPr>
          <w:rFonts w:ascii="Times New Roman" w:hAnsi="Times New Roman" w:cs="Times New Roman"/>
        </w:rPr>
        <w:tab/>
        <w:t>Б. НОН ,</w:t>
      </w:r>
      <w:r w:rsidRPr="003E0CA1">
        <w:rPr>
          <w:rFonts w:ascii="Times New Roman" w:hAnsi="Times New Roman" w:cs="Times New Roman"/>
        </w:rPr>
        <w:tab/>
        <w:t>В.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3E0CA1">
        <w:rPr>
          <w:rFonts w:ascii="Times New Roman" w:hAnsi="Times New Roman" w:cs="Times New Roman"/>
        </w:rPr>
        <w:t>LiOH</w:t>
      </w:r>
      <w:proofErr w:type="spellEnd"/>
      <w:r w:rsidRPr="003E0CA1">
        <w:rPr>
          <w:rFonts w:ascii="Times New Roman" w:hAnsi="Times New Roman" w:cs="Times New Roman"/>
        </w:rPr>
        <w:t>,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Ва(ОН)</w:t>
      </w:r>
      <w:r w:rsidRPr="003E0CA1">
        <w:rPr>
          <w:rFonts w:ascii="Times New Roman" w:hAnsi="Times New Roman" w:cs="Times New Roman"/>
          <w:vertAlign w:val="subscript"/>
        </w:rPr>
        <w:t>2</w:t>
      </w:r>
    </w:p>
    <w:p w14:paraId="5C17AF05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13A22BC2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В3. Ответом к заданию является последовательность цифр. Запишите выбранные цифры в текст работы.</w:t>
      </w:r>
    </w:p>
    <w:p w14:paraId="4F757C4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К углеводородам относятся:</w:t>
      </w:r>
    </w:p>
    <w:p w14:paraId="692CAE17" w14:textId="77777777" w:rsidR="009A5E0F" w:rsidRPr="003E0CA1" w:rsidRDefault="009A5E0F" w:rsidP="003E0CA1">
      <w:pPr>
        <w:pStyle w:val="af0"/>
        <w:tabs>
          <w:tab w:val="left" w:pos="379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3"/>
        </w:rPr>
        <w:t xml:space="preserve"> </w:t>
      </w:r>
      <w:r w:rsidRPr="003E0CA1">
        <w:rPr>
          <w:rFonts w:ascii="Times New Roman" w:hAnsi="Times New Roman" w:cs="Times New Roman"/>
        </w:rPr>
        <w:t>этанол;</w:t>
      </w:r>
      <w:r w:rsidRPr="003E0CA1">
        <w:rPr>
          <w:rFonts w:ascii="Times New Roman" w:hAnsi="Times New Roman" w:cs="Times New Roman"/>
        </w:rPr>
        <w:tab/>
        <w:t>Г. уксусная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кислота;</w:t>
      </w:r>
    </w:p>
    <w:p w14:paraId="721F9872" w14:textId="77777777" w:rsidR="009A5E0F" w:rsidRPr="003E0CA1" w:rsidRDefault="009A5E0F" w:rsidP="003E0CA1">
      <w:pPr>
        <w:pStyle w:val="af0"/>
        <w:tabs>
          <w:tab w:val="left" w:pos="37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бензол;</w:t>
      </w:r>
      <w:r w:rsidRPr="003E0CA1">
        <w:rPr>
          <w:rFonts w:ascii="Times New Roman" w:hAnsi="Times New Roman" w:cs="Times New Roman"/>
        </w:rPr>
        <w:tab/>
        <w:t>Д.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ацетилен;</w:t>
      </w:r>
    </w:p>
    <w:p w14:paraId="4128436D" w14:textId="77777777" w:rsidR="009A5E0F" w:rsidRPr="003E0CA1" w:rsidRDefault="009A5E0F" w:rsidP="003E0CA1">
      <w:pPr>
        <w:pStyle w:val="af0"/>
        <w:tabs>
          <w:tab w:val="left" w:pos="378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этан;</w:t>
      </w:r>
      <w:r w:rsidRPr="003E0CA1">
        <w:rPr>
          <w:rFonts w:ascii="Times New Roman" w:hAnsi="Times New Roman" w:cs="Times New Roman"/>
        </w:rPr>
        <w:tab/>
        <w:t>Е. аминоуксусная кислота.</w:t>
      </w:r>
    </w:p>
    <w:p w14:paraId="40AF89BC" w14:textId="77777777" w:rsidR="009A5E0F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943C2AC" w14:textId="77777777" w:rsidR="009A5E0F" w:rsidRPr="003E0CA1" w:rsidRDefault="009A5E0F" w:rsidP="003E0CA1">
      <w:pPr>
        <w:pStyle w:val="af0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 xml:space="preserve"> Максимальный балл </w:t>
      </w:r>
      <w:r w:rsidRPr="003E0CA1">
        <w:rPr>
          <w:rFonts w:ascii="Times New Roman" w:hAnsi="Times New Roman" w:cs="Times New Roman"/>
          <w:b/>
        </w:rPr>
        <w:t>–</w:t>
      </w:r>
      <w:r w:rsidRPr="003E0CA1">
        <w:rPr>
          <w:rFonts w:ascii="Times New Roman" w:hAnsi="Times New Roman" w:cs="Times New Roman"/>
          <w:b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3.</w:t>
      </w:r>
    </w:p>
    <w:p w14:paraId="278FFE0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br w:type="column"/>
      </w:r>
      <w:r w:rsidRPr="003E0CA1">
        <w:rPr>
          <w:rFonts w:ascii="Times New Roman" w:hAnsi="Times New Roman" w:cs="Times New Roman"/>
        </w:rPr>
        <w:lastRenderedPageBreak/>
        <w:t>Занесите ответ в таблицу.</w:t>
      </w:r>
    </w:p>
    <w:p w14:paraId="5A1024B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3. Открытые задания</w:t>
      </w:r>
    </w:p>
    <w:p w14:paraId="385D245F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3 содержит вопросы, ответы на которые необходимо написать полностью.</w:t>
      </w:r>
    </w:p>
    <w:p w14:paraId="68492A93" w14:textId="77777777" w:rsidR="00717368" w:rsidRDefault="009A5E0F" w:rsidP="00717368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1. Составьте молекулярные и ионные уравнения реакций по схеме</w:t>
      </w:r>
    </w:p>
    <w:p w14:paraId="59F32FFA" w14:textId="1B9CEEA0" w:rsidR="009A5E0F" w:rsidRPr="00717368" w:rsidRDefault="00717368" w:rsidP="00717368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9C063E">
        <w:rPr>
          <w:rFonts w:ascii="Times New Roman" w:hAnsi="Times New Roman" w:cs="Times New Roman"/>
        </w:rPr>
        <w:t xml:space="preserve">                           </w: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67EBD9F" wp14:editId="1B3A034A">
                <wp:simplePos x="0" y="0"/>
                <wp:positionH relativeFrom="page">
                  <wp:posOffset>1856740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48475339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3534 2924"/>
                            <a:gd name="T1" fmla="*/ T0 w 730"/>
                            <a:gd name="T2" fmla="+- 0 10 10"/>
                            <a:gd name="T3" fmla="*/ 10 h 120"/>
                            <a:gd name="T4" fmla="+- 0 3534 2924"/>
                            <a:gd name="T5" fmla="*/ T4 w 730"/>
                            <a:gd name="T6" fmla="+- 0 130 10"/>
                            <a:gd name="T7" fmla="*/ 130 h 120"/>
                            <a:gd name="T8" fmla="+- 0 3634 2924"/>
                            <a:gd name="T9" fmla="*/ T8 w 730"/>
                            <a:gd name="T10" fmla="+- 0 80 10"/>
                            <a:gd name="T11" fmla="*/ 80 h 120"/>
                            <a:gd name="T12" fmla="+- 0 3560 2924"/>
                            <a:gd name="T13" fmla="*/ T12 w 730"/>
                            <a:gd name="T14" fmla="+- 0 80 10"/>
                            <a:gd name="T15" fmla="*/ 80 h 120"/>
                            <a:gd name="T16" fmla="+- 0 3564 2924"/>
                            <a:gd name="T17" fmla="*/ T16 w 730"/>
                            <a:gd name="T18" fmla="+- 0 76 10"/>
                            <a:gd name="T19" fmla="*/ 76 h 120"/>
                            <a:gd name="T20" fmla="+- 0 3564 2924"/>
                            <a:gd name="T21" fmla="*/ T20 w 730"/>
                            <a:gd name="T22" fmla="+- 0 65 10"/>
                            <a:gd name="T23" fmla="*/ 65 h 120"/>
                            <a:gd name="T24" fmla="+- 0 3560 2924"/>
                            <a:gd name="T25" fmla="*/ T24 w 730"/>
                            <a:gd name="T26" fmla="+- 0 60 10"/>
                            <a:gd name="T27" fmla="*/ 60 h 120"/>
                            <a:gd name="T28" fmla="+- 0 3634 2924"/>
                            <a:gd name="T29" fmla="*/ T28 w 730"/>
                            <a:gd name="T30" fmla="+- 0 60 10"/>
                            <a:gd name="T31" fmla="*/ 60 h 120"/>
                            <a:gd name="T32" fmla="+- 0 3534 2924"/>
                            <a:gd name="T33" fmla="*/ T32 w 730"/>
                            <a:gd name="T34" fmla="+- 0 10 10"/>
                            <a:gd name="T35" fmla="*/ 10 h 120"/>
                            <a:gd name="T36" fmla="+- 0 3534 2924"/>
                            <a:gd name="T37" fmla="*/ T36 w 730"/>
                            <a:gd name="T38" fmla="+- 0 60 10"/>
                            <a:gd name="T39" fmla="*/ 60 h 120"/>
                            <a:gd name="T40" fmla="+- 0 2928 2924"/>
                            <a:gd name="T41" fmla="*/ T40 w 730"/>
                            <a:gd name="T42" fmla="+- 0 60 10"/>
                            <a:gd name="T43" fmla="*/ 60 h 120"/>
                            <a:gd name="T44" fmla="+- 0 2924 2924"/>
                            <a:gd name="T45" fmla="*/ T44 w 730"/>
                            <a:gd name="T46" fmla="+- 0 65 10"/>
                            <a:gd name="T47" fmla="*/ 65 h 120"/>
                            <a:gd name="T48" fmla="+- 0 2924 2924"/>
                            <a:gd name="T49" fmla="*/ T48 w 730"/>
                            <a:gd name="T50" fmla="+- 0 76 10"/>
                            <a:gd name="T51" fmla="*/ 76 h 120"/>
                            <a:gd name="T52" fmla="+- 0 2928 2924"/>
                            <a:gd name="T53" fmla="*/ T52 w 730"/>
                            <a:gd name="T54" fmla="+- 0 80 10"/>
                            <a:gd name="T55" fmla="*/ 80 h 120"/>
                            <a:gd name="T56" fmla="+- 0 3534 2924"/>
                            <a:gd name="T57" fmla="*/ T56 w 730"/>
                            <a:gd name="T58" fmla="+- 0 80 10"/>
                            <a:gd name="T59" fmla="*/ 80 h 120"/>
                            <a:gd name="T60" fmla="+- 0 3534 2924"/>
                            <a:gd name="T61" fmla="*/ T60 w 730"/>
                            <a:gd name="T62" fmla="+- 0 60 10"/>
                            <a:gd name="T63" fmla="*/ 60 h 120"/>
                            <a:gd name="T64" fmla="+- 0 3634 2924"/>
                            <a:gd name="T65" fmla="*/ T64 w 730"/>
                            <a:gd name="T66" fmla="+- 0 60 10"/>
                            <a:gd name="T67" fmla="*/ 60 h 120"/>
                            <a:gd name="T68" fmla="+- 0 3560 2924"/>
                            <a:gd name="T69" fmla="*/ T68 w 730"/>
                            <a:gd name="T70" fmla="+- 0 60 10"/>
                            <a:gd name="T71" fmla="*/ 60 h 120"/>
                            <a:gd name="T72" fmla="+- 0 3564 2924"/>
                            <a:gd name="T73" fmla="*/ T72 w 730"/>
                            <a:gd name="T74" fmla="+- 0 65 10"/>
                            <a:gd name="T75" fmla="*/ 65 h 120"/>
                            <a:gd name="T76" fmla="+- 0 3564 2924"/>
                            <a:gd name="T77" fmla="*/ T76 w 730"/>
                            <a:gd name="T78" fmla="+- 0 76 10"/>
                            <a:gd name="T79" fmla="*/ 76 h 120"/>
                            <a:gd name="T80" fmla="+- 0 3560 2924"/>
                            <a:gd name="T81" fmla="*/ T80 w 730"/>
                            <a:gd name="T82" fmla="+- 0 80 10"/>
                            <a:gd name="T83" fmla="*/ 80 h 120"/>
                            <a:gd name="T84" fmla="+- 0 3634 2924"/>
                            <a:gd name="T85" fmla="*/ T84 w 730"/>
                            <a:gd name="T86" fmla="+- 0 80 10"/>
                            <a:gd name="T87" fmla="*/ 80 h 120"/>
                            <a:gd name="T88" fmla="+- 0 3654 2924"/>
                            <a:gd name="T89" fmla="*/ T88 w 730"/>
                            <a:gd name="T90" fmla="+- 0 70 10"/>
                            <a:gd name="T91" fmla="*/ 70 h 120"/>
                            <a:gd name="T92" fmla="+- 0 3634 292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79832" id="AutoShape 46" o:spid="_x0000_s1026" style="position:absolute;margin-left:146.2pt;margin-top:.5pt;width:36.5pt;height:6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73D7F22" wp14:editId="77822A86">
                <wp:simplePos x="0" y="0"/>
                <wp:positionH relativeFrom="page">
                  <wp:posOffset>2885440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3974942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5154 4544"/>
                            <a:gd name="T1" fmla="*/ T0 w 730"/>
                            <a:gd name="T2" fmla="+- 0 10 10"/>
                            <a:gd name="T3" fmla="*/ 10 h 120"/>
                            <a:gd name="T4" fmla="+- 0 5154 4544"/>
                            <a:gd name="T5" fmla="*/ T4 w 730"/>
                            <a:gd name="T6" fmla="+- 0 130 10"/>
                            <a:gd name="T7" fmla="*/ 130 h 120"/>
                            <a:gd name="T8" fmla="+- 0 5254 4544"/>
                            <a:gd name="T9" fmla="*/ T8 w 730"/>
                            <a:gd name="T10" fmla="+- 0 80 10"/>
                            <a:gd name="T11" fmla="*/ 80 h 120"/>
                            <a:gd name="T12" fmla="+- 0 5180 4544"/>
                            <a:gd name="T13" fmla="*/ T12 w 730"/>
                            <a:gd name="T14" fmla="+- 0 80 10"/>
                            <a:gd name="T15" fmla="*/ 80 h 120"/>
                            <a:gd name="T16" fmla="+- 0 5184 4544"/>
                            <a:gd name="T17" fmla="*/ T16 w 730"/>
                            <a:gd name="T18" fmla="+- 0 76 10"/>
                            <a:gd name="T19" fmla="*/ 76 h 120"/>
                            <a:gd name="T20" fmla="+- 0 5184 4544"/>
                            <a:gd name="T21" fmla="*/ T20 w 730"/>
                            <a:gd name="T22" fmla="+- 0 65 10"/>
                            <a:gd name="T23" fmla="*/ 65 h 120"/>
                            <a:gd name="T24" fmla="+- 0 5180 4544"/>
                            <a:gd name="T25" fmla="*/ T24 w 730"/>
                            <a:gd name="T26" fmla="+- 0 60 10"/>
                            <a:gd name="T27" fmla="*/ 60 h 120"/>
                            <a:gd name="T28" fmla="+- 0 5254 4544"/>
                            <a:gd name="T29" fmla="*/ T28 w 730"/>
                            <a:gd name="T30" fmla="+- 0 60 10"/>
                            <a:gd name="T31" fmla="*/ 60 h 120"/>
                            <a:gd name="T32" fmla="+- 0 5154 4544"/>
                            <a:gd name="T33" fmla="*/ T32 w 730"/>
                            <a:gd name="T34" fmla="+- 0 10 10"/>
                            <a:gd name="T35" fmla="*/ 10 h 120"/>
                            <a:gd name="T36" fmla="+- 0 5154 4544"/>
                            <a:gd name="T37" fmla="*/ T36 w 730"/>
                            <a:gd name="T38" fmla="+- 0 60 10"/>
                            <a:gd name="T39" fmla="*/ 60 h 120"/>
                            <a:gd name="T40" fmla="+- 0 4548 4544"/>
                            <a:gd name="T41" fmla="*/ T40 w 730"/>
                            <a:gd name="T42" fmla="+- 0 60 10"/>
                            <a:gd name="T43" fmla="*/ 60 h 120"/>
                            <a:gd name="T44" fmla="+- 0 4544 4544"/>
                            <a:gd name="T45" fmla="*/ T44 w 730"/>
                            <a:gd name="T46" fmla="+- 0 65 10"/>
                            <a:gd name="T47" fmla="*/ 65 h 120"/>
                            <a:gd name="T48" fmla="+- 0 4544 4544"/>
                            <a:gd name="T49" fmla="*/ T48 w 730"/>
                            <a:gd name="T50" fmla="+- 0 76 10"/>
                            <a:gd name="T51" fmla="*/ 76 h 120"/>
                            <a:gd name="T52" fmla="+- 0 4548 4544"/>
                            <a:gd name="T53" fmla="*/ T52 w 730"/>
                            <a:gd name="T54" fmla="+- 0 80 10"/>
                            <a:gd name="T55" fmla="*/ 80 h 120"/>
                            <a:gd name="T56" fmla="+- 0 5154 4544"/>
                            <a:gd name="T57" fmla="*/ T56 w 730"/>
                            <a:gd name="T58" fmla="+- 0 80 10"/>
                            <a:gd name="T59" fmla="*/ 80 h 120"/>
                            <a:gd name="T60" fmla="+- 0 5154 4544"/>
                            <a:gd name="T61" fmla="*/ T60 w 730"/>
                            <a:gd name="T62" fmla="+- 0 60 10"/>
                            <a:gd name="T63" fmla="*/ 60 h 120"/>
                            <a:gd name="T64" fmla="+- 0 5254 4544"/>
                            <a:gd name="T65" fmla="*/ T64 w 730"/>
                            <a:gd name="T66" fmla="+- 0 60 10"/>
                            <a:gd name="T67" fmla="*/ 60 h 120"/>
                            <a:gd name="T68" fmla="+- 0 5180 4544"/>
                            <a:gd name="T69" fmla="*/ T68 w 730"/>
                            <a:gd name="T70" fmla="+- 0 60 10"/>
                            <a:gd name="T71" fmla="*/ 60 h 120"/>
                            <a:gd name="T72" fmla="+- 0 5184 4544"/>
                            <a:gd name="T73" fmla="*/ T72 w 730"/>
                            <a:gd name="T74" fmla="+- 0 65 10"/>
                            <a:gd name="T75" fmla="*/ 65 h 120"/>
                            <a:gd name="T76" fmla="+- 0 5184 4544"/>
                            <a:gd name="T77" fmla="*/ T76 w 730"/>
                            <a:gd name="T78" fmla="+- 0 76 10"/>
                            <a:gd name="T79" fmla="*/ 76 h 120"/>
                            <a:gd name="T80" fmla="+- 0 5180 4544"/>
                            <a:gd name="T81" fmla="*/ T80 w 730"/>
                            <a:gd name="T82" fmla="+- 0 80 10"/>
                            <a:gd name="T83" fmla="*/ 80 h 120"/>
                            <a:gd name="T84" fmla="+- 0 5254 4544"/>
                            <a:gd name="T85" fmla="*/ T84 w 730"/>
                            <a:gd name="T86" fmla="+- 0 80 10"/>
                            <a:gd name="T87" fmla="*/ 80 h 120"/>
                            <a:gd name="T88" fmla="+- 0 5274 4544"/>
                            <a:gd name="T89" fmla="*/ T88 w 730"/>
                            <a:gd name="T90" fmla="+- 0 70 10"/>
                            <a:gd name="T91" fmla="*/ 70 h 120"/>
                            <a:gd name="T92" fmla="+- 0 5254 454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EC5A" id="AutoShape 47" o:spid="_x0000_s1026" style="position:absolute;margin-left:227.2pt;margin-top:.5pt;width:36.5pt;height:6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D433DA8" wp14:editId="155FA6A1">
                <wp:simplePos x="0" y="0"/>
                <wp:positionH relativeFrom="page">
                  <wp:posOffset>3914140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87534509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774 6164"/>
                            <a:gd name="T1" fmla="*/ T0 w 730"/>
                            <a:gd name="T2" fmla="+- 0 10 10"/>
                            <a:gd name="T3" fmla="*/ 10 h 120"/>
                            <a:gd name="T4" fmla="+- 0 6774 6164"/>
                            <a:gd name="T5" fmla="*/ T4 w 730"/>
                            <a:gd name="T6" fmla="+- 0 130 10"/>
                            <a:gd name="T7" fmla="*/ 130 h 120"/>
                            <a:gd name="T8" fmla="+- 0 6874 6164"/>
                            <a:gd name="T9" fmla="*/ T8 w 730"/>
                            <a:gd name="T10" fmla="+- 0 80 10"/>
                            <a:gd name="T11" fmla="*/ 80 h 120"/>
                            <a:gd name="T12" fmla="+- 0 6800 6164"/>
                            <a:gd name="T13" fmla="*/ T12 w 730"/>
                            <a:gd name="T14" fmla="+- 0 80 10"/>
                            <a:gd name="T15" fmla="*/ 80 h 120"/>
                            <a:gd name="T16" fmla="+- 0 6804 6164"/>
                            <a:gd name="T17" fmla="*/ T16 w 730"/>
                            <a:gd name="T18" fmla="+- 0 76 10"/>
                            <a:gd name="T19" fmla="*/ 76 h 120"/>
                            <a:gd name="T20" fmla="+- 0 6804 6164"/>
                            <a:gd name="T21" fmla="*/ T20 w 730"/>
                            <a:gd name="T22" fmla="+- 0 65 10"/>
                            <a:gd name="T23" fmla="*/ 65 h 120"/>
                            <a:gd name="T24" fmla="+- 0 6800 6164"/>
                            <a:gd name="T25" fmla="*/ T24 w 730"/>
                            <a:gd name="T26" fmla="+- 0 60 10"/>
                            <a:gd name="T27" fmla="*/ 60 h 120"/>
                            <a:gd name="T28" fmla="+- 0 6874 6164"/>
                            <a:gd name="T29" fmla="*/ T28 w 730"/>
                            <a:gd name="T30" fmla="+- 0 60 10"/>
                            <a:gd name="T31" fmla="*/ 60 h 120"/>
                            <a:gd name="T32" fmla="+- 0 6774 6164"/>
                            <a:gd name="T33" fmla="*/ T32 w 730"/>
                            <a:gd name="T34" fmla="+- 0 10 10"/>
                            <a:gd name="T35" fmla="*/ 10 h 120"/>
                            <a:gd name="T36" fmla="+- 0 6774 6164"/>
                            <a:gd name="T37" fmla="*/ T36 w 730"/>
                            <a:gd name="T38" fmla="+- 0 60 10"/>
                            <a:gd name="T39" fmla="*/ 60 h 120"/>
                            <a:gd name="T40" fmla="+- 0 6168 6164"/>
                            <a:gd name="T41" fmla="*/ T40 w 730"/>
                            <a:gd name="T42" fmla="+- 0 60 10"/>
                            <a:gd name="T43" fmla="*/ 60 h 120"/>
                            <a:gd name="T44" fmla="+- 0 6164 6164"/>
                            <a:gd name="T45" fmla="*/ T44 w 730"/>
                            <a:gd name="T46" fmla="+- 0 65 10"/>
                            <a:gd name="T47" fmla="*/ 65 h 120"/>
                            <a:gd name="T48" fmla="+- 0 6164 6164"/>
                            <a:gd name="T49" fmla="*/ T48 w 730"/>
                            <a:gd name="T50" fmla="+- 0 76 10"/>
                            <a:gd name="T51" fmla="*/ 76 h 120"/>
                            <a:gd name="T52" fmla="+- 0 6168 6164"/>
                            <a:gd name="T53" fmla="*/ T52 w 730"/>
                            <a:gd name="T54" fmla="+- 0 80 10"/>
                            <a:gd name="T55" fmla="*/ 80 h 120"/>
                            <a:gd name="T56" fmla="+- 0 6774 6164"/>
                            <a:gd name="T57" fmla="*/ T56 w 730"/>
                            <a:gd name="T58" fmla="+- 0 80 10"/>
                            <a:gd name="T59" fmla="*/ 80 h 120"/>
                            <a:gd name="T60" fmla="+- 0 6774 6164"/>
                            <a:gd name="T61" fmla="*/ T60 w 730"/>
                            <a:gd name="T62" fmla="+- 0 60 10"/>
                            <a:gd name="T63" fmla="*/ 60 h 120"/>
                            <a:gd name="T64" fmla="+- 0 6874 6164"/>
                            <a:gd name="T65" fmla="*/ T64 w 730"/>
                            <a:gd name="T66" fmla="+- 0 60 10"/>
                            <a:gd name="T67" fmla="*/ 60 h 120"/>
                            <a:gd name="T68" fmla="+- 0 6800 6164"/>
                            <a:gd name="T69" fmla="*/ T68 w 730"/>
                            <a:gd name="T70" fmla="+- 0 60 10"/>
                            <a:gd name="T71" fmla="*/ 60 h 120"/>
                            <a:gd name="T72" fmla="+- 0 6804 6164"/>
                            <a:gd name="T73" fmla="*/ T72 w 730"/>
                            <a:gd name="T74" fmla="+- 0 65 10"/>
                            <a:gd name="T75" fmla="*/ 65 h 120"/>
                            <a:gd name="T76" fmla="+- 0 6804 6164"/>
                            <a:gd name="T77" fmla="*/ T76 w 730"/>
                            <a:gd name="T78" fmla="+- 0 76 10"/>
                            <a:gd name="T79" fmla="*/ 76 h 120"/>
                            <a:gd name="T80" fmla="+- 0 6800 6164"/>
                            <a:gd name="T81" fmla="*/ T80 w 730"/>
                            <a:gd name="T82" fmla="+- 0 80 10"/>
                            <a:gd name="T83" fmla="*/ 80 h 120"/>
                            <a:gd name="T84" fmla="+- 0 6874 6164"/>
                            <a:gd name="T85" fmla="*/ T84 w 730"/>
                            <a:gd name="T86" fmla="+- 0 80 10"/>
                            <a:gd name="T87" fmla="*/ 80 h 120"/>
                            <a:gd name="T88" fmla="+- 0 6894 6164"/>
                            <a:gd name="T89" fmla="*/ T88 w 730"/>
                            <a:gd name="T90" fmla="+- 0 70 10"/>
                            <a:gd name="T91" fmla="*/ 70 h 120"/>
                            <a:gd name="T92" fmla="+- 0 6874 61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290F8" id="AutoShape 48" o:spid="_x0000_s1026" style="position:absolute;margin-left:308.2pt;margin-top:.5pt;width:36.5pt;height:6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7A104B6" wp14:editId="0C1E1241">
                <wp:simplePos x="0" y="0"/>
                <wp:positionH relativeFrom="page">
                  <wp:posOffset>5057140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71040765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8574 7964"/>
                            <a:gd name="T1" fmla="*/ T0 w 730"/>
                            <a:gd name="T2" fmla="+- 0 10 10"/>
                            <a:gd name="T3" fmla="*/ 10 h 120"/>
                            <a:gd name="T4" fmla="+- 0 8574 7964"/>
                            <a:gd name="T5" fmla="*/ T4 w 730"/>
                            <a:gd name="T6" fmla="+- 0 130 10"/>
                            <a:gd name="T7" fmla="*/ 130 h 120"/>
                            <a:gd name="T8" fmla="+- 0 8674 7964"/>
                            <a:gd name="T9" fmla="*/ T8 w 730"/>
                            <a:gd name="T10" fmla="+- 0 80 10"/>
                            <a:gd name="T11" fmla="*/ 80 h 120"/>
                            <a:gd name="T12" fmla="+- 0 8600 7964"/>
                            <a:gd name="T13" fmla="*/ T12 w 730"/>
                            <a:gd name="T14" fmla="+- 0 80 10"/>
                            <a:gd name="T15" fmla="*/ 80 h 120"/>
                            <a:gd name="T16" fmla="+- 0 8604 7964"/>
                            <a:gd name="T17" fmla="*/ T16 w 730"/>
                            <a:gd name="T18" fmla="+- 0 76 10"/>
                            <a:gd name="T19" fmla="*/ 76 h 120"/>
                            <a:gd name="T20" fmla="+- 0 8604 7964"/>
                            <a:gd name="T21" fmla="*/ T20 w 730"/>
                            <a:gd name="T22" fmla="+- 0 65 10"/>
                            <a:gd name="T23" fmla="*/ 65 h 120"/>
                            <a:gd name="T24" fmla="+- 0 8600 7964"/>
                            <a:gd name="T25" fmla="*/ T24 w 730"/>
                            <a:gd name="T26" fmla="+- 0 60 10"/>
                            <a:gd name="T27" fmla="*/ 60 h 120"/>
                            <a:gd name="T28" fmla="+- 0 8674 7964"/>
                            <a:gd name="T29" fmla="*/ T28 w 730"/>
                            <a:gd name="T30" fmla="+- 0 60 10"/>
                            <a:gd name="T31" fmla="*/ 60 h 120"/>
                            <a:gd name="T32" fmla="+- 0 8574 7964"/>
                            <a:gd name="T33" fmla="*/ T32 w 730"/>
                            <a:gd name="T34" fmla="+- 0 10 10"/>
                            <a:gd name="T35" fmla="*/ 10 h 120"/>
                            <a:gd name="T36" fmla="+- 0 8574 7964"/>
                            <a:gd name="T37" fmla="*/ T36 w 730"/>
                            <a:gd name="T38" fmla="+- 0 60 10"/>
                            <a:gd name="T39" fmla="*/ 60 h 120"/>
                            <a:gd name="T40" fmla="+- 0 7968 7964"/>
                            <a:gd name="T41" fmla="*/ T40 w 730"/>
                            <a:gd name="T42" fmla="+- 0 60 10"/>
                            <a:gd name="T43" fmla="*/ 60 h 120"/>
                            <a:gd name="T44" fmla="+- 0 7964 7964"/>
                            <a:gd name="T45" fmla="*/ T44 w 730"/>
                            <a:gd name="T46" fmla="+- 0 65 10"/>
                            <a:gd name="T47" fmla="*/ 65 h 120"/>
                            <a:gd name="T48" fmla="+- 0 7964 7964"/>
                            <a:gd name="T49" fmla="*/ T48 w 730"/>
                            <a:gd name="T50" fmla="+- 0 76 10"/>
                            <a:gd name="T51" fmla="*/ 76 h 120"/>
                            <a:gd name="T52" fmla="+- 0 7968 7964"/>
                            <a:gd name="T53" fmla="*/ T52 w 730"/>
                            <a:gd name="T54" fmla="+- 0 80 10"/>
                            <a:gd name="T55" fmla="*/ 80 h 120"/>
                            <a:gd name="T56" fmla="+- 0 8574 7964"/>
                            <a:gd name="T57" fmla="*/ T56 w 730"/>
                            <a:gd name="T58" fmla="+- 0 80 10"/>
                            <a:gd name="T59" fmla="*/ 80 h 120"/>
                            <a:gd name="T60" fmla="+- 0 8574 7964"/>
                            <a:gd name="T61" fmla="*/ T60 w 730"/>
                            <a:gd name="T62" fmla="+- 0 60 10"/>
                            <a:gd name="T63" fmla="*/ 60 h 120"/>
                            <a:gd name="T64" fmla="+- 0 8674 7964"/>
                            <a:gd name="T65" fmla="*/ T64 w 730"/>
                            <a:gd name="T66" fmla="+- 0 60 10"/>
                            <a:gd name="T67" fmla="*/ 60 h 120"/>
                            <a:gd name="T68" fmla="+- 0 8600 7964"/>
                            <a:gd name="T69" fmla="*/ T68 w 730"/>
                            <a:gd name="T70" fmla="+- 0 60 10"/>
                            <a:gd name="T71" fmla="*/ 60 h 120"/>
                            <a:gd name="T72" fmla="+- 0 8604 7964"/>
                            <a:gd name="T73" fmla="*/ T72 w 730"/>
                            <a:gd name="T74" fmla="+- 0 65 10"/>
                            <a:gd name="T75" fmla="*/ 65 h 120"/>
                            <a:gd name="T76" fmla="+- 0 8604 7964"/>
                            <a:gd name="T77" fmla="*/ T76 w 730"/>
                            <a:gd name="T78" fmla="+- 0 76 10"/>
                            <a:gd name="T79" fmla="*/ 76 h 120"/>
                            <a:gd name="T80" fmla="+- 0 8600 7964"/>
                            <a:gd name="T81" fmla="*/ T80 w 730"/>
                            <a:gd name="T82" fmla="+- 0 80 10"/>
                            <a:gd name="T83" fmla="*/ 80 h 120"/>
                            <a:gd name="T84" fmla="+- 0 8674 7964"/>
                            <a:gd name="T85" fmla="*/ T84 w 730"/>
                            <a:gd name="T86" fmla="+- 0 80 10"/>
                            <a:gd name="T87" fmla="*/ 80 h 120"/>
                            <a:gd name="T88" fmla="+- 0 8694 7964"/>
                            <a:gd name="T89" fmla="*/ T88 w 730"/>
                            <a:gd name="T90" fmla="+- 0 70 10"/>
                            <a:gd name="T91" fmla="*/ 70 h 120"/>
                            <a:gd name="T92" fmla="+- 0 8674 79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D304D" id="AutoShape 49" o:spid="_x0000_s1026" style="position:absolute;margin-left:398.2pt;margin-top:.5pt;width:36.5pt;height:6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3</w:t>
      </w:r>
      <w:r w:rsidR="001935A4" w:rsidRPr="00717368">
        <w:rPr>
          <w:lang w:val="en-US"/>
        </w:rPr>
        <w:tab/>
      </w:r>
      <w:r w:rsidRPr="00717368">
        <w:rPr>
          <w:lang w:val="en-US"/>
        </w:rPr>
        <w:t xml:space="preserve">             </w:t>
      </w:r>
      <w:r w:rsidR="009A5E0F" w:rsidRPr="003E0CA1">
        <w:rPr>
          <w:rFonts w:ascii="Times New Roman" w:hAnsi="Times New Roman" w:cs="Times New Roman"/>
          <w:lang w:val="en-US"/>
        </w:rPr>
        <w:t>H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2</w: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="009A5E0F" w:rsidRPr="00717368">
        <w:rPr>
          <w:rFonts w:ascii="Times New Roman" w:hAnsi="Times New Roman" w:cs="Times New Roman"/>
          <w:lang w:val="en-US"/>
        </w:rPr>
        <w:tab/>
      </w:r>
      <w:r w:rsidRPr="00717368">
        <w:rPr>
          <w:rFonts w:ascii="Times New Roman" w:hAnsi="Times New Roman" w:cs="Times New Roman"/>
          <w:lang w:val="en-US"/>
        </w:rPr>
        <w:t xml:space="preserve">             </w:t>
      </w:r>
      <w:r w:rsidR="009A5E0F" w:rsidRPr="003E0CA1">
        <w:rPr>
          <w:rFonts w:ascii="Times New Roman" w:hAnsi="Times New Roman" w:cs="Times New Roman"/>
          <w:lang w:val="en-US"/>
        </w:rPr>
        <w:t>Zn</w:t>
      </w:r>
      <w:r w:rsidR="009A5E0F" w:rsidRPr="00717368">
        <w:rPr>
          <w:rFonts w:ascii="Times New Roman" w:hAnsi="Times New Roman" w:cs="Times New Roman"/>
          <w:spacing w:val="-2"/>
          <w:lang w:val="en-US"/>
        </w:rPr>
        <w:t xml:space="preserve"> </w: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Pr="00717368">
        <w:rPr>
          <w:rFonts w:ascii="Times New Roman" w:hAnsi="Times New Roman" w:cs="Times New Roman"/>
          <w:lang w:val="en-US"/>
        </w:rPr>
        <w:t xml:space="preserve">                     </w:t>
      </w:r>
      <w:r w:rsidR="009A5E0F" w:rsidRPr="003E0CA1">
        <w:rPr>
          <w:rFonts w:ascii="Times New Roman" w:hAnsi="Times New Roman" w:cs="Times New Roman"/>
          <w:lang w:val="en-US"/>
        </w:rPr>
        <w:t>Zn</w:t>
      </w:r>
      <w:r w:rsidR="009A5E0F" w:rsidRPr="00717368">
        <w:rPr>
          <w:rFonts w:ascii="Times New Roman" w:hAnsi="Times New Roman" w:cs="Times New Roman"/>
          <w:lang w:val="en-US"/>
        </w:rPr>
        <w:t>(</w:t>
      </w:r>
      <w:r w:rsidR="009A5E0F" w:rsidRPr="003E0CA1">
        <w:rPr>
          <w:rFonts w:ascii="Times New Roman" w:hAnsi="Times New Roman" w:cs="Times New Roman"/>
          <w:lang w:val="en-US"/>
        </w:rPr>
        <w:t>OH</w:t>
      </w:r>
      <w:r w:rsidR="009A5E0F" w:rsidRPr="00717368">
        <w:rPr>
          <w:rFonts w:ascii="Times New Roman" w:hAnsi="Times New Roman" w:cs="Times New Roman"/>
          <w:lang w:val="en-US"/>
        </w:rPr>
        <w:t>)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2</w:t>
      </w:r>
      <w:r w:rsidR="009A5E0F" w:rsidRPr="00717368">
        <w:rPr>
          <w:rFonts w:ascii="Times New Roman" w:hAnsi="Times New Roman" w:cs="Times New Roman"/>
          <w:lang w:val="en-US"/>
        </w:rPr>
        <w:tab/>
      </w:r>
      <w:r w:rsidRPr="00717368">
        <w:rPr>
          <w:rFonts w:ascii="Times New Roman" w:hAnsi="Times New Roman" w:cs="Times New Roman"/>
          <w:lang w:val="en-US"/>
        </w:rPr>
        <w:t xml:space="preserve">          </w:t>
      </w:r>
      <w:proofErr w:type="spellStart"/>
      <w:r w:rsidR="009A5E0F" w:rsidRPr="003E0CA1">
        <w:rPr>
          <w:rFonts w:ascii="Times New Roman" w:hAnsi="Times New Roman" w:cs="Times New Roman"/>
          <w:lang w:val="en-US"/>
        </w:rPr>
        <w:t>ZnO</w:t>
      </w:r>
      <w:proofErr w:type="spellEnd"/>
    </w:p>
    <w:p w14:paraId="61847D3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 6.</w:t>
      </w:r>
    </w:p>
    <w:p w14:paraId="32C44FF8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2. Рассчитайте количество вещества, объем и число молекул оксида углерода (IV) массой 11 г.</w:t>
      </w:r>
    </w:p>
    <w:p w14:paraId="303C9E48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 4.</w:t>
      </w:r>
    </w:p>
    <w:p w14:paraId="20910B0C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2 вариант</w:t>
      </w:r>
    </w:p>
    <w:p w14:paraId="77618B7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Работа состоит из 3 частей, включающих 14</w:t>
      </w:r>
      <w:r w:rsidRPr="003E0CA1">
        <w:rPr>
          <w:rFonts w:ascii="Times New Roman" w:hAnsi="Times New Roman" w:cs="Times New Roman"/>
          <w:spacing w:val="56"/>
        </w:rPr>
        <w:t xml:space="preserve"> </w:t>
      </w:r>
      <w:r w:rsidRPr="003E0CA1">
        <w:rPr>
          <w:rFonts w:ascii="Times New Roman" w:hAnsi="Times New Roman" w:cs="Times New Roman"/>
        </w:rPr>
        <w:t>заданий.</w:t>
      </w:r>
    </w:p>
    <w:p w14:paraId="7431738E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282B087F" w14:textId="77777777" w:rsidR="001935A4" w:rsidRDefault="009A5E0F" w:rsidP="003E0CA1">
      <w:pPr>
        <w:pStyle w:val="af0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2 содержит 5 заданий (Б1 – Б3): 1 – с выбором </w:t>
      </w:r>
      <w:proofErr w:type="spellStart"/>
      <w:r w:rsidRPr="003E0CA1">
        <w:rPr>
          <w:rFonts w:ascii="Times New Roman" w:hAnsi="Times New Roman" w:cs="Times New Roman"/>
        </w:rPr>
        <w:t>трѐх</w:t>
      </w:r>
      <w:proofErr w:type="spellEnd"/>
      <w:r w:rsidRPr="003E0CA1">
        <w:rPr>
          <w:rFonts w:ascii="Times New Roman" w:hAnsi="Times New Roman" w:cs="Times New Roman"/>
        </w:rPr>
        <w:t xml:space="preserve"> верных ответов</w:t>
      </w:r>
      <w:r w:rsidRPr="003E0CA1">
        <w:rPr>
          <w:rFonts w:ascii="Times New Roman" w:hAnsi="Times New Roman" w:cs="Times New Roman"/>
          <w:spacing w:val="-15"/>
        </w:rPr>
        <w:t xml:space="preserve"> </w:t>
      </w:r>
      <w:r w:rsidRPr="003E0CA1">
        <w:rPr>
          <w:rFonts w:ascii="Times New Roman" w:hAnsi="Times New Roman" w:cs="Times New Roman"/>
        </w:rPr>
        <w:t>из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шести,</w:t>
      </w:r>
    </w:p>
    <w:p w14:paraId="15F1B7FF" w14:textId="77777777" w:rsidR="009A5E0F" w:rsidRPr="003E0CA1" w:rsidRDefault="009A5E0F" w:rsidP="003E0CA1">
      <w:pPr>
        <w:pStyle w:val="af0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1 – </w:t>
      </w:r>
      <w:r w:rsidRPr="003E0CA1">
        <w:rPr>
          <w:rFonts w:ascii="Times New Roman" w:hAnsi="Times New Roman" w:cs="Times New Roman"/>
          <w:spacing w:val="-8"/>
        </w:rPr>
        <w:t xml:space="preserve">на </w:t>
      </w:r>
      <w:r w:rsidRPr="003E0CA1">
        <w:rPr>
          <w:rFonts w:ascii="Times New Roman" w:hAnsi="Times New Roman" w:cs="Times New Roman"/>
        </w:rPr>
        <w:t>соответствие, 1 – на установление неверного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ответа.</w:t>
      </w:r>
    </w:p>
    <w:p w14:paraId="752C6C87" w14:textId="77777777" w:rsidR="001935A4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3 содержит 2 заданий с развернутым ответом(С1 – С2). </w:t>
      </w:r>
    </w:p>
    <w:p w14:paraId="444C6E6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за контрольную работу – 25.</w:t>
      </w:r>
    </w:p>
    <w:p w14:paraId="43344CE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4876C11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0EDB39C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0B450CC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Баллы, полученные вами за выполненные задания, суммируются.</w:t>
      </w:r>
    </w:p>
    <w:p w14:paraId="73089EB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Постарайтесь выполнить как можно больше заданий и набрать наибольшее количество</w:t>
      </w:r>
    </w:p>
    <w:p w14:paraId="2CBE8E1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баллов</w:t>
      </w:r>
    </w:p>
    <w:p w14:paraId="255D71CE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0CE3ABD4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rFonts w:ascii="Times New Roman" w:hAnsi="Times New Roman" w:cs="Times New Roman"/>
          <w:i/>
          <w:spacing w:val="58"/>
        </w:rPr>
        <w:t xml:space="preserve"> </w:t>
      </w:r>
      <w:r w:rsidRPr="003E0CA1">
        <w:rPr>
          <w:rFonts w:ascii="Times New Roman" w:hAnsi="Times New Roman" w:cs="Times New Roman"/>
          <w:i/>
        </w:rPr>
        <w:t>баллом.</w:t>
      </w:r>
    </w:p>
    <w:p w14:paraId="15439C2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9"/>
        <w:gridCol w:w="653"/>
        <w:gridCol w:w="656"/>
        <w:gridCol w:w="653"/>
        <w:gridCol w:w="523"/>
        <w:gridCol w:w="655"/>
        <w:gridCol w:w="523"/>
        <w:gridCol w:w="652"/>
        <w:gridCol w:w="633"/>
        <w:gridCol w:w="566"/>
        <w:gridCol w:w="709"/>
        <w:gridCol w:w="707"/>
        <w:gridCol w:w="991"/>
      </w:tblGrid>
      <w:tr w:rsidR="009A5E0F" w:rsidRPr="003E0CA1" w14:paraId="52ED2940" w14:textId="77777777" w:rsidTr="009A5E0F">
        <w:trPr>
          <w:trHeight w:val="409"/>
        </w:trPr>
        <w:tc>
          <w:tcPr>
            <w:tcW w:w="1539" w:type="dxa"/>
          </w:tcPr>
          <w:p w14:paraId="5DC9C66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 xml:space="preserve">№ </w:t>
            </w:r>
            <w:proofErr w:type="spellStart"/>
            <w:r w:rsidRPr="003E0CA1">
              <w:rPr>
                <w:b/>
              </w:rPr>
              <w:t>задания</w:t>
            </w:r>
            <w:proofErr w:type="spellEnd"/>
          </w:p>
        </w:tc>
        <w:tc>
          <w:tcPr>
            <w:tcW w:w="653" w:type="dxa"/>
          </w:tcPr>
          <w:p w14:paraId="20CE2A0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656" w:type="dxa"/>
          </w:tcPr>
          <w:p w14:paraId="202F0DA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653" w:type="dxa"/>
          </w:tcPr>
          <w:p w14:paraId="482AD77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23" w:type="dxa"/>
          </w:tcPr>
          <w:p w14:paraId="2E97F0D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655" w:type="dxa"/>
          </w:tcPr>
          <w:p w14:paraId="15FFBD2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23" w:type="dxa"/>
          </w:tcPr>
          <w:p w14:paraId="0F075DF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652" w:type="dxa"/>
          </w:tcPr>
          <w:p w14:paraId="28AD022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633" w:type="dxa"/>
          </w:tcPr>
          <w:p w14:paraId="1037A2AE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66" w:type="dxa"/>
          </w:tcPr>
          <w:p w14:paraId="416895E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09" w:type="dxa"/>
          </w:tcPr>
          <w:p w14:paraId="644B643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07" w:type="dxa"/>
          </w:tcPr>
          <w:p w14:paraId="3B5116CE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991" w:type="dxa"/>
          </w:tcPr>
          <w:p w14:paraId="30E4C1D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9A5E0F" w:rsidRPr="003E0CA1" w14:paraId="1F0C028F" w14:textId="77777777" w:rsidTr="009A5E0F">
        <w:trPr>
          <w:trHeight w:val="552"/>
        </w:trPr>
        <w:tc>
          <w:tcPr>
            <w:tcW w:w="1539" w:type="dxa"/>
          </w:tcPr>
          <w:p w14:paraId="6F54556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proofErr w:type="spellStart"/>
            <w:r w:rsidRPr="003E0CA1">
              <w:rPr>
                <w:b/>
              </w:rPr>
              <w:t>Вариант</w:t>
            </w:r>
            <w:proofErr w:type="spellEnd"/>
            <w:r w:rsidRPr="003E0CA1">
              <w:rPr>
                <w:b/>
              </w:rPr>
              <w:t xml:space="preserve"> ответа</w:t>
            </w:r>
          </w:p>
        </w:tc>
        <w:tc>
          <w:tcPr>
            <w:tcW w:w="653" w:type="dxa"/>
          </w:tcPr>
          <w:p w14:paraId="115DA33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6" w:type="dxa"/>
          </w:tcPr>
          <w:p w14:paraId="504A66F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3" w:type="dxa"/>
          </w:tcPr>
          <w:p w14:paraId="515DF01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1BD0B00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5" w:type="dxa"/>
          </w:tcPr>
          <w:p w14:paraId="2FFE825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51DB367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2" w:type="dxa"/>
          </w:tcPr>
          <w:p w14:paraId="61C584E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33" w:type="dxa"/>
          </w:tcPr>
          <w:p w14:paraId="7187FCD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66" w:type="dxa"/>
          </w:tcPr>
          <w:p w14:paraId="08FC828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09" w:type="dxa"/>
          </w:tcPr>
          <w:p w14:paraId="5A29342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07" w:type="dxa"/>
          </w:tcPr>
          <w:p w14:paraId="79C2FA0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991" w:type="dxa"/>
          </w:tcPr>
          <w:p w14:paraId="47FF0FC0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</w:tr>
    </w:tbl>
    <w:p w14:paraId="2ACAD83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5423"/>
        <w:gridCol w:w="3736"/>
      </w:tblGrid>
      <w:tr w:rsidR="009A5E0F" w:rsidRPr="003E0CA1" w14:paraId="6D5620D1" w14:textId="77777777" w:rsidTr="009A5E0F">
        <w:trPr>
          <w:trHeight w:val="278"/>
        </w:trPr>
        <w:tc>
          <w:tcPr>
            <w:tcW w:w="982" w:type="dxa"/>
          </w:tcPr>
          <w:p w14:paraId="42D51BD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5423" w:type="dxa"/>
          </w:tcPr>
          <w:p w14:paraId="0499852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proofErr w:type="spellStart"/>
            <w:r w:rsidRPr="003E0CA1">
              <w:rPr>
                <w:b/>
              </w:rPr>
              <w:t>Текст</w:t>
            </w:r>
            <w:proofErr w:type="spellEnd"/>
            <w:r w:rsidRPr="003E0CA1">
              <w:rPr>
                <w:b/>
              </w:rPr>
              <w:t xml:space="preserve"> </w:t>
            </w:r>
            <w:proofErr w:type="spellStart"/>
            <w:r w:rsidRPr="003E0CA1">
              <w:rPr>
                <w:b/>
              </w:rPr>
              <w:t>задания</w:t>
            </w:r>
            <w:proofErr w:type="spellEnd"/>
          </w:p>
        </w:tc>
        <w:tc>
          <w:tcPr>
            <w:tcW w:w="3736" w:type="dxa"/>
          </w:tcPr>
          <w:p w14:paraId="1096340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proofErr w:type="spellStart"/>
            <w:r w:rsidRPr="003E0CA1">
              <w:rPr>
                <w:b/>
              </w:rPr>
              <w:t>Вариант</w:t>
            </w:r>
            <w:proofErr w:type="spellEnd"/>
            <w:r w:rsidRPr="003E0CA1">
              <w:rPr>
                <w:b/>
              </w:rPr>
              <w:t xml:space="preserve"> </w:t>
            </w:r>
            <w:proofErr w:type="spellStart"/>
            <w:r w:rsidRPr="003E0CA1">
              <w:rPr>
                <w:b/>
              </w:rPr>
              <w:t>ответа</w:t>
            </w:r>
            <w:proofErr w:type="spellEnd"/>
          </w:p>
        </w:tc>
      </w:tr>
      <w:tr w:rsidR="009A5E0F" w:rsidRPr="003E0CA1" w14:paraId="1CD8A5A7" w14:textId="77777777" w:rsidTr="009A5E0F">
        <w:trPr>
          <w:trHeight w:val="551"/>
        </w:trPr>
        <w:tc>
          <w:tcPr>
            <w:tcW w:w="982" w:type="dxa"/>
          </w:tcPr>
          <w:p w14:paraId="1C35E7F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1.</w:t>
            </w:r>
          </w:p>
        </w:tc>
        <w:tc>
          <w:tcPr>
            <w:tcW w:w="5423" w:type="dxa"/>
          </w:tcPr>
          <w:p w14:paraId="5B0FBF5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 на</w:t>
            </w:r>
          </w:p>
          <w:p w14:paraId="062BA48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втором электронном слое.</w:t>
            </w:r>
          </w:p>
        </w:tc>
        <w:tc>
          <w:tcPr>
            <w:tcW w:w="3736" w:type="dxa"/>
          </w:tcPr>
          <w:p w14:paraId="53538C8F" w14:textId="77777777" w:rsidR="009A5E0F" w:rsidRPr="003E0CA1" w:rsidRDefault="009A5E0F" w:rsidP="003E0CA1">
            <w:pPr>
              <w:pStyle w:val="TableParagraph"/>
              <w:tabs>
                <w:tab w:val="left" w:pos="2382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8</w:t>
            </w:r>
            <w:r w:rsidRPr="003E0CA1">
              <w:tab/>
              <w:t>Б. 18</w:t>
            </w:r>
          </w:p>
          <w:p w14:paraId="474428A9" w14:textId="77777777" w:rsidR="009A5E0F" w:rsidRPr="003E0CA1" w:rsidRDefault="009A5E0F" w:rsidP="003E0CA1">
            <w:pPr>
              <w:pStyle w:val="TableParagraph"/>
              <w:tabs>
                <w:tab w:val="left" w:pos="2368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  <w:r w:rsidRPr="003E0CA1">
              <w:tab/>
              <w:t>Г.</w:t>
            </w:r>
            <w:r w:rsidRPr="003E0CA1">
              <w:rPr>
                <w:spacing w:val="2"/>
              </w:rPr>
              <w:t xml:space="preserve"> </w:t>
            </w:r>
            <w:r w:rsidRPr="003E0CA1">
              <w:t>52</w:t>
            </w:r>
          </w:p>
        </w:tc>
      </w:tr>
      <w:tr w:rsidR="009A5E0F" w:rsidRPr="005F53E1" w14:paraId="078D5AFB" w14:textId="77777777" w:rsidTr="009A5E0F">
        <w:trPr>
          <w:trHeight w:val="551"/>
        </w:trPr>
        <w:tc>
          <w:tcPr>
            <w:tcW w:w="982" w:type="dxa"/>
          </w:tcPr>
          <w:p w14:paraId="3E57AB5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2.</w:t>
            </w:r>
          </w:p>
        </w:tc>
        <w:tc>
          <w:tcPr>
            <w:tcW w:w="5423" w:type="dxa"/>
          </w:tcPr>
          <w:p w14:paraId="44561BB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Формула вещества, образованного ковалентной</w:t>
            </w:r>
          </w:p>
          <w:p w14:paraId="36727B9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неполярной связью.</w:t>
            </w:r>
          </w:p>
        </w:tc>
        <w:tc>
          <w:tcPr>
            <w:tcW w:w="3736" w:type="dxa"/>
          </w:tcPr>
          <w:p w14:paraId="60FC6BEE" w14:textId="77777777" w:rsidR="009A5E0F" w:rsidRPr="003E0CA1" w:rsidRDefault="009A5E0F" w:rsidP="003E0CA1">
            <w:pPr>
              <w:pStyle w:val="TableParagraph"/>
              <w:tabs>
                <w:tab w:val="left" w:pos="2385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Br</w:t>
            </w:r>
            <w:r w:rsidRPr="003E0CA1">
              <w:rPr>
                <w:vertAlign w:val="subscript"/>
              </w:rPr>
              <w:t>2</w:t>
            </w:r>
            <w:r w:rsidRPr="003E0CA1">
              <w:tab/>
              <w:t>Б. KCl</w:t>
            </w:r>
          </w:p>
          <w:p w14:paraId="4EC57103" w14:textId="77777777" w:rsidR="009A5E0F" w:rsidRPr="003E0CA1" w:rsidRDefault="009A5E0F" w:rsidP="003E0CA1">
            <w:pPr>
              <w:pStyle w:val="TableParagraph"/>
              <w:tabs>
                <w:tab w:val="left" w:pos="2399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2"/>
              </w:rPr>
              <w:t xml:space="preserve"> </w:t>
            </w:r>
            <w:r w:rsidRPr="003E0CA1">
              <w:t>SO</w:t>
            </w:r>
            <w:r w:rsidRPr="003E0CA1">
              <w:rPr>
                <w:vertAlign w:val="subscript"/>
              </w:rPr>
              <w:t>3</w:t>
            </w:r>
            <w:r w:rsidRPr="003E0CA1">
              <w:tab/>
              <w:t xml:space="preserve">Г. </w:t>
            </w:r>
            <w:proofErr w:type="spellStart"/>
            <w:r w:rsidRPr="003E0CA1">
              <w:t>Са</w:t>
            </w:r>
            <w:proofErr w:type="spellEnd"/>
          </w:p>
        </w:tc>
      </w:tr>
      <w:tr w:rsidR="009A5E0F" w:rsidRPr="003E0CA1" w14:paraId="5D7AB2A6" w14:textId="77777777" w:rsidTr="009A5E0F">
        <w:trPr>
          <w:trHeight w:val="1103"/>
        </w:trPr>
        <w:tc>
          <w:tcPr>
            <w:tcW w:w="982" w:type="dxa"/>
          </w:tcPr>
          <w:p w14:paraId="54E80F5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3.</w:t>
            </w:r>
          </w:p>
        </w:tc>
        <w:tc>
          <w:tcPr>
            <w:tcW w:w="5423" w:type="dxa"/>
          </w:tcPr>
          <w:p w14:paraId="65A0A93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Выберите металл менее активный, чем хром.</w:t>
            </w:r>
          </w:p>
        </w:tc>
        <w:tc>
          <w:tcPr>
            <w:tcW w:w="3736" w:type="dxa"/>
          </w:tcPr>
          <w:p w14:paraId="5F88501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кальций Б. олово</w:t>
            </w:r>
          </w:p>
          <w:p w14:paraId="0B75432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цинк</w:t>
            </w:r>
          </w:p>
          <w:p w14:paraId="2C9EA70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 xml:space="preserve">Г. </w:t>
            </w:r>
            <w:proofErr w:type="spellStart"/>
            <w:r w:rsidRPr="003E0CA1">
              <w:t>алюминий</w:t>
            </w:r>
            <w:proofErr w:type="spellEnd"/>
          </w:p>
        </w:tc>
      </w:tr>
      <w:tr w:rsidR="009A5E0F" w:rsidRPr="003E0CA1" w14:paraId="6A0B424D" w14:textId="77777777" w:rsidTr="009A5E0F">
        <w:trPr>
          <w:trHeight w:val="1103"/>
        </w:trPr>
        <w:tc>
          <w:tcPr>
            <w:tcW w:w="982" w:type="dxa"/>
          </w:tcPr>
          <w:p w14:paraId="472474D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4.</w:t>
            </w:r>
          </w:p>
        </w:tc>
        <w:tc>
          <w:tcPr>
            <w:tcW w:w="5423" w:type="dxa"/>
          </w:tcPr>
          <w:p w14:paraId="5CA3B4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 которых образуется осадок.</w:t>
            </w:r>
          </w:p>
        </w:tc>
        <w:tc>
          <w:tcPr>
            <w:tcW w:w="3736" w:type="dxa"/>
          </w:tcPr>
          <w:p w14:paraId="0F47BC8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 К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ОН</w:t>
            </w:r>
            <w:r w:rsidRPr="003E0CA1">
              <w:rPr>
                <w:vertAlign w:val="superscript"/>
                <w:lang w:val="ru-RU"/>
              </w:rPr>
              <w:t>-</w:t>
            </w:r>
            <w:r w:rsidRPr="003E0CA1">
              <w:rPr>
                <w:lang w:val="ru-RU"/>
              </w:rPr>
              <w:t xml:space="preserve"> Б. </w:t>
            </w:r>
            <w:r w:rsidRPr="003E0CA1">
              <w:t>Fe</w:t>
            </w:r>
            <w:r w:rsidRPr="003E0CA1">
              <w:rPr>
                <w:vertAlign w:val="superscript"/>
                <w:lang w:val="ru-RU"/>
              </w:rPr>
              <w:t>-2</w:t>
            </w:r>
            <w:r w:rsidRPr="003E0CA1">
              <w:rPr>
                <w:lang w:val="ru-RU"/>
              </w:rPr>
              <w:t xml:space="preserve"> и РО4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3-</w:t>
            </w:r>
          </w:p>
          <w:p w14:paraId="4E18F58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</w:t>
            </w:r>
            <w:r w:rsidRPr="003E0CA1">
              <w:t>N</w:t>
            </w:r>
            <w:r w:rsidRPr="003E0CA1">
              <w:rPr>
                <w:lang w:val="ru-RU"/>
              </w:rPr>
              <w:t xml:space="preserve">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vertAlign w:val="subscript"/>
                <w:lang w:val="ru-RU"/>
              </w:rPr>
              <w:t>4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  <w:p w14:paraId="2E908F3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SO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  <w:r w:rsidRPr="003E0CA1">
              <w:rPr>
                <w:lang w:val="ru-RU"/>
              </w:rPr>
              <w:t xml:space="preserve"> и Н </w:t>
            </w:r>
            <w:r w:rsidRPr="003E0CA1">
              <w:rPr>
                <w:vertAlign w:val="superscript"/>
                <w:lang w:val="ru-RU"/>
              </w:rPr>
              <w:t>+</w:t>
            </w:r>
          </w:p>
          <w:p w14:paraId="7AD21F6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4</w:t>
            </w:r>
          </w:p>
        </w:tc>
      </w:tr>
      <w:tr w:rsidR="009A5E0F" w:rsidRPr="003E0CA1" w14:paraId="5632823E" w14:textId="77777777" w:rsidTr="009A5E0F">
        <w:trPr>
          <w:trHeight w:val="551"/>
        </w:trPr>
        <w:tc>
          <w:tcPr>
            <w:tcW w:w="982" w:type="dxa"/>
          </w:tcPr>
          <w:p w14:paraId="4CFB714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5.</w:t>
            </w:r>
          </w:p>
        </w:tc>
        <w:tc>
          <w:tcPr>
            <w:tcW w:w="5423" w:type="dxa"/>
          </w:tcPr>
          <w:p w14:paraId="6536249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Вещество, вызывающее зависимость у человека</w:t>
            </w:r>
          </w:p>
          <w:p w14:paraId="692750C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при употреблении во внутрь.</w:t>
            </w:r>
          </w:p>
        </w:tc>
        <w:tc>
          <w:tcPr>
            <w:tcW w:w="3736" w:type="dxa"/>
          </w:tcPr>
          <w:p w14:paraId="24520562" w14:textId="77777777" w:rsidR="009A5E0F" w:rsidRPr="003E0CA1" w:rsidRDefault="009A5E0F" w:rsidP="003E0CA1">
            <w:pPr>
              <w:pStyle w:val="TableParagraph"/>
              <w:tabs>
                <w:tab w:val="left" w:pos="238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3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метанол</w:t>
            </w:r>
            <w:r w:rsidRPr="003E0CA1">
              <w:rPr>
                <w:lang w:val="ru-RU"/>
              </w:rPr>
              <w:tab/>
              <w:t>Б. фенол</w:t>
            </w:r>
          </w:p>
          <w:p w14:paraId="79A55172" w14:textId="77777777" w:rsidR="009A5E0F" w:rsidRPr="003E0CA1" w:rsidRDefault="009A5E0F" w:rsidP="003E0CA1">
            <w:pPr>
              <w:pStyle w:val="TableParagraph"/>
              <w:tabs>
                <w:tab w:val="left" w:pos="239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этанол</w:t>
            </w:r>
            <w:r w:rsidRPr="003E0CA1">
              <w:rPr>
                <w:lang w:val="ru-RU"/>
              </w:rPr>
              <w:tab/>
              <w:t>Д.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бензол</w:t>
            </w:r>
          </w:p>
        </w:tc>
      </w:tr>
      <w:tr w:rsidR="009A5E0F" w:rsidRPr="003E0CA1" w14:paraId="4AB1497C" w14:textId="77777777" w:rsidTr="009A5E0F">
        <w:trPr>
          <w:trHeight w:val="551"/>
        </w:trPr>
        <w:tc>
          <w:tcPr>
            <w:tcW w:w="982" w:type="dxa"/>
          </w:tcPr>
          <w:p w14:paraId="6ABB59D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6.</w:t>
            </w:r>
          </w:p>
        </w:tc>
        <w:tc>
          <w:tcPr>
            <w:tcW w:w="5423" w:type="dxa"/>
          </w:tcPr>
          <w:p w14:paraId="30736F3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proofErr w:type="spellStart"/>
            <w:r w:rsidRPr="003E0CA1">
              <w:t>Наибольший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радиус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имеет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атом</w:t>
            </w:r>
            <w:proofErr w:type="spellEnd"/>
          </w:p>
        </w:tc>
        <w:tc>
          <w:tcPr>
            <w:tcW w:w="3736" w:type="dxa"/>
          </w:tcPr>
          <w:p w14:paraId="577E7B74" w14:textId="77777777" w:rsidR="009A5E0F" w:rsidRPr="003E0CA1" w:rsidRDefault="009A5E0F" w:rsidP="003E0CA1">
            <w:pPr>
              <w:pStyle w:val="TableParagraph"/>
              <w:tabs>
                <w:tab w:val="left" w:pos="238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натрий</w:t>
            </w:r>
            <w:r w:rsidRPr="003E0CA1">
              <w:rPr>
                <w:lang w:val="ru-RU"/>
              </w:rPr>
              <w:tab/>
              <w:t>Б.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калий</w:t>
            </w:r>
          </w:p>
          <w:p w14:paraId="2A52EF41" w14:textId="77777777" w:rsidR="009A5E0F" w:rsidRPr="003E0CA1" w:rsidRDefault="009A5E0F" w:rsidP="003E0CA1">
            <w:pPr>
              <w:pStyle w:val="TableParagraph"/>
              <w:tabs>
                <w:tab w:val="left" w:pos="234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рубидий</w:t>
            </w:r>
            <w:r w:rsidRPr="003E0CA1">
              <w:rPr>
                <w:lang w:val="ru-RU"/>
              </w:rPr>
              <w:tab/>
              <w:t>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цезий</w:t>
            </w:r>
          </w:p>
        </w:tc>
      </w:tr>
      <w:tr w:rsidR="009A5E0F" w:rsidRPr="003E0CA1" w14:paraId="05668A43" w14:textId="77777777" w:rsidTr="009A5E0F">
        <w:trPr>
          <w:trHeight w:val="1658"/>
        </w:trPr>
        <w:tc>
          <w:tcPr>
            <w:tcW w:w="982" w:type="dxa"/>
          </w:tcPr>
          <w:p w14:paraId="0E5CEEB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lastRenderedPageBreak/>
              <w:t>А 7.</w:t>
            </w:r>
          </w:p>
        </w:tc>
        <w:tc>
          <w:tcPr>
            <w:tcW w:w="5423" w:type="dxa"/>
          </w:tcPr>
          <w:p w14:paraId="1E3EC6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гидроксида калия</w:t>
            </w:r>
          </w:p>
          <w:p w14:paraId="694116A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реагирует с каждым из двух веществ.</w:t>
            </w:r>
          </w:p>
        </w:tc>
        <w:tc>
          <w:tcPr>
            <w:tcW w:w="3736" w:type="dxa"/>
          </w:tcPr>
          <w:p w14:paraId="010EB90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2CDDB39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503E699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серной кислотой и нитратом магния</w:t>
            </w:r>
          </w:p>
        </w:tc>
      </w:tr>
      <w:tr w:rsidR="009A5E0F" w:rsidRPr="003E0CA1" w14:paraId="0DE443BA" w14:textId="77777777" w:rsidTr="009A5E0F">
        <w:trPr>
          <w:trHeight w:val="1104"/>
        </w:trPr>
        <w:tc>
          <w:tcPr>
            <w:tcW w:w="982" w:type="dxa"/>
          </w:tcPr>
          <w:p w14:paraId="49D2DC7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8.</w:t>
            </w:r>
          </w:p>
        </w:tc>
        <w:tc>
          <w:tcPr>
            <w:tcW w:w="5423" w:type="dxa"/>
          </w:tcPr>
          <w:p w14:paraId="395FCC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3736" w:type="dxa"/>
          </w:tcPr>
          <w:p w14:paraId="2B31F7E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ОН</w:t>
            </w:r>
          </w:p>
          <w:p w14:paraId="36FFC98F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9A5E0F" w:rsidRPr="003E0CA1" w14:paraId="35A5D549" w14:textId="77777777" w:rsidTr="009A5E0F">
        <w:trPr>
          <w:trHeight w:val="1931"/>
        </w:trPr>
        <w:tc>
          <w:tcPr>
            <w:tcW w:w="982" w:type="dxa"/>
          </w:tcPr>
          <w:p w14:paraId="0906E2B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5423" w:type="dxa"/>
          </w:tcPr>
          <w:p w14:paraId="6833ECB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proofErr w:type="spellStart"/>
            <w:r w:rsidRPr="003E0CA1">
              <w:t>Физические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свойства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оксида</w:t>
            </w:r>
            <w:proofErr w:type="spellEnd"/>
            <w:r w:rsidRPr="003E0CA1">
              <w:t xml:space="preserve"> </w:t>
            </w:r>
            <w:proofErr w:type="spellStart"/>
            <w:r w:rsidRPr="003E0CA1">
              <w:t>водорода</w:t>
            </w:r>
            <w:proofErr w:type="spellEnd"/>
          </w:p>
        </w:tc>
        <w:tc>
          <w:tcPr>
            <w:tcW w:w="3736" w:type="dxa"/>
          </w:tcPr>
          <w:p w14:paraId="2B0CA30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 воде;</w:t>
            </w:r>
          </w:p>
          <w:p w14:paraId="1ED679F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Б. жидкость, без цвета, без запаха (при </w:t>
            </w:r>
            <w:proofErr w:type="spellStart"/>
            <w:r w:rsidRPr="003E0CA1">
              <w:rPr>
                <w:lang w:val="ru-RU"/>
              </w:rPr>
              <w:t>н.у</w:t>
            </w:r>
            <w:proofErr w:type="spellEnd"/>
            <w:r w:rsidRPr="003E0CA1">
              <w:rPr>
                <w:lang w:val="ru-RU"/>
              </w:rPr>
              <w:t>.), без вкуса</w:t>
            </w:r>
          </w:p>
          <w:p w14:paraId="2511C45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твердое вещество, с высокой температурой плавления, электропроводно</w:t>
            </w:r>
          </w:p>
        </w:tc>
      </w:tr>
    </w:tbl>
    <w:p w14:paraId="35F41448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6FBAE1E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F7A1DC8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3AD5760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2A1D7B1B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 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717368" w14:paraId="456A3B35" w14:textId="77777777" w:rsidTr="009C063E">
        <w:tc>
          <w:tcPr>
            <w:tcW w:w="4816" w:type="dxa"/>
          </w:tcPr>
          <w:p w14:paraId="480873C1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ХИМИЧЕСКАЯ</w:t>
            </w:r>
            <w:r w:rsidRPr="003E0CA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РЕАКЦИЯ</w:t>
            </w:r>
          </w:p>
        </w:tc>
        <w:tc>
          <w:tcPr>
            <w:tcW w:w="4823" w:type="dxa"/>
          </w:tcPr>
          <w:p w14:paraId="074D8EC1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ТИП</w:t>
            </w:r>
            <w:r w:rsidRPr="003E0CA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РЕАКЦИИ</w:t>
            </w:r>
          </w:p>
        </w:tc>
      </w:tr>
      <w:tr w:rsidR="00717368" w:rsidRPr="001935A4" w14:paraId="61EEBEC1" w14:textId="77777777" w:rsidTr="009C063E">
        <w:tc>
          <w:tcPr>
            <w:tcW w:w="4816" w:type="dxa"/>
          </w:tcPr>
          <w:p w14:paraId="176E49D5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А. СН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4</w:t>
            </w:r>
            <w:r w:rsidRPr="003E0CA1">
              <w:rPr>
                <w:rFonts w:ascii="Times New Roman" w:hAnsi="Times New Roman" w:cs="Times New Roman"/>
              </w:rPr>
              <w:t xml:space="preserve"> = С</w:t>
            </w:r>
            <w:r w:rsidRPr="003E0CA1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+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2Н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7D13213B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E0CA1">
              <w:rPr>
                <w:rFonts w:ascii="Times New Roman" w:hAnsi="Times New Roman" w:cs="Times New Roman"/>
              </w:rPr>
              <w:t>. р.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соединения</w:t>
            </w:r>
          </w:p>
        </w:tc>
      </w:tr>
      <w:tr w:rsidR="00717368" w:rsidRPr="001935A4" w14:paraId="678AA977" w14:textId="77777777" w:rsidTr="009C063E">
        <w:tc>
          <w:tcPr>
            <w:tcW w:w="4816" w:type="dxa"/>
          </w:tcPr>
          <w:p w14:paraId="1F18E8BA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Б</w:t>
            </w:r>
            <w:r w:rsidRPr="003E0CA1">
              <w:rPr>
                <w:rFonts w:ascii="Times New Roman" w:hAnsi="Times New Roman" w:cs="Times New Roman"/>
                <w:lang w:val="en-US"/>
              </w:rPr>
              <w:t>. Cu SO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3E0CA1">
              <w:rPr>
                <w:rFonts w:ascii="Times New Roman" w:hAnsi="Times New Roman" w:cs="Times New Roman"/>
                <w:lang w:val="en-US"/>
              </w:rPr>
              <w:t xml:space="preserve"> +</w:t>
            </w:r>
            <w:r w:rsidRPr="00717368">
              <w:rPr>
                <w:rFonts w:ascii="Times New Roman" w:hAnsi="Times New Roman" w:cs="Times New Roman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lang w:val="en-US"/>
              </w:rPr>
              <w:t xml:space="preserve"> NaOH = Cu(OH)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spacing w:val="-14"/>
                <w:lang w:val="en-US"/>
              </w:rPr>
              <w:t xml:space="preserve"> </w:t>
            </w:r>
            <w:r w:rsidRPr="003E0CA1">
              <w:rPr>
                <w:rFonts w:ascii="Times New Roman" w:hAnsi="Times New Roman" w:cs="Times New Roman"/>
                <w:lang w:val="en-US"/>
              </w:rPr>
              <w:t>+</w:t>
            </w:r>
            <w:r w:rsidRPr="003E0CA1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3E0CA1">
              <w:rPr>
                <w:rFonts w:ascii="Times New Roman" w:hAnsi="Times New Roman" w:cs="Times New Roman"/>
                <w:lang w:val="en-US"/>
              </w:rPr>
              <w:t>Na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lang w:val="en-US"/>
              </w:rPr>
              <w:t>SO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4823" w:type="dxa"/>
          </w:tcPr>
          <w:p w14:paraId="19A4EFA7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2. р. разложения</w:t>
            </w:r>
          </w:p>
        </w:tc>
      </w:tr>
      <w:tr w:rsidR="00717368" w:rsidRPr="001935A4" w14:paraId="0A5451F9" w14:textId="77777777" w:rsidTr="009C063E">
        <w:tc>
          <w:tcPr>
            <w:tcW w:w="4816" w:type="dxa"/>
          </w:tcPr>
          <w:p w14:paraId="4D94253A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47650A98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3.р. замещения</w:t>
            </w:r>
          </w:p>
        </w:tc>
      </w:tr>
      <w:tr w:rsidR="00717368" w:rsidRPr="001935A4" w14:paraId="67E59B3E" w14:textId="77777777" w:rsidTr="009C063E">
        <w:tc>
          <w:tcPr>
            <w:tcW w:w="4816" w:type="dxa"/>
          </w:tcPr>
          <w:p w14:paraId="5FD96E62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336C96E5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4.обмена</w:t>
            </w:r>
          </w:p>
        </w:tc>
      </w:tr>
    </w:tbl>
    <w:p w14:paraId="6E81815F" w14:textId="77777777" w:rsidR="00717368" w:rsidRPr="003E0CA1" w:rsidRDefault="00717368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94D1045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1C76238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12. Ответом к заданию является последовательность цифр. Запишите выбранные цифры в текст работы</w:t>
      </w:r>
    </w:p>
    <w:p w14:paraId="7B3D9A47" w14:textId="77777777" w:rsidR="00717368" w:rsidRDefault="009A5E0F" w:rsidP="003E0CA1">
      <w:pPr>
        <w:pStyle w:val="af0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К кислотам </w:t>
      </w:r>
      <w:r w:rsidRPr="003E0CA1">
        <w:rPr>
          <w:rFonts w:ascii="Times New Roman" w:hAnsi="Times New Roman" w:cs="Times New Roman"/>
          <w:b/>
        </w:rPr>
        <w:t xml:space="preserve">не относится </w:t>
      </w:r>
      <w:r w:rsidRPr="003E0CA1">
        <w:rPr>
          <w:rFonts w:ascii="Times New Roman" w:hAnsi="Times New Roman" w:cs="Times New Roman"/>
        </w:rPr>
        <w:t>вещества, формулы которых перечислены в</w:t>
      </w:r>
      <w:r w:rsidRPr="003E0CA1">
        <w:rPr>
          <w:rFonts w:ascii="Times New Roman" w:hAnsi="Times New Roman" w:cs="Times New Roman"/>
          <w:spacing w:val="-27"/>
        </w:rPr>
        <w:t xml:space="preserve"> </w:t>
      </w:r>
      <w:r w:rsidRPr="003E0CA1">
        <w:rPr>
          <w:rFonts w:ascii="Times New Roman" w:hAnsi="Times New Roman" w:cs="Times New Roman"/>
        </w:rPr>
        <w:t>группе:</w:t>
      </w:r>
    </w:p>
    <w:p w14:paraId="05548464" w14:textId="77777777" w:rsidR="009A5E0F" w:rsidRPr="003E0CA1" w:rsidRDefault="009A5E0F" w:rsidP="003E0CA1">
      <w:pPr>
        <w:pStyle w:val="af0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 А. Н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 xml:space="preserve">О, </w:t>
      </w:r>
      <w:r w:rsidRPr="003E0CA1">
        <w:rPr>
          <w:rFonts w:ascii="Times New Roman" w:hAnsi="Times New Roman" w:cs="Times New Roman"/>
          <w:spacing w:val="52"/>
        </w:rPr>
        <w:t xml:space="preserve"> </w:t>
      </w: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НСL,</w:t>
      </w:r>
      <w:r w:rsidRPr="003E0CA1">
        <w:rPr>
          <w:rFonts w:ascii="Times New Roman" w:hAnsi="Times New Roman" w:cs="Times New Roman"/>
        </w:rPr>
        <w:tab/>
        <w:t>В.</w:t>
      </w:r>
      <w:r w:rsidRPr="003E0CA1">
        <w:rPr>
          <w:rFonts w:ascii="Times New Roman" w:hAnsi="Times New Roman" w:cs="Times New Roman"/>
          <w:spacing w:val="58"/>
        </w:rPr>
        <w:t xml:space="preserve"> </w:t>
      </w:r>
      <w:r w:rsidRPr="003E0CA1">
        <w:rPr>
          <w:rFonts w:ascii="Times New Roman" w:hAnsi="Times New Roman" w:cs="Times New Roman"/>
        </w:rPr>
        <w:t>Na OH,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Н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>СО</w:t>
      </w:r>
      <w:r w:rsidRPr="003E0CA1">
        <w:rPr>
          <w:rFonts w:ascii="Times New Roman" w:hAnsi="Times New Roman" w:cs="Times New Roman"/>
          <w:vertAlign w:val="subscript"/>
        </w:rPr>
        <w:t>3</w:t>
      </w:r>
    </w:p>
    <w:p w14:paraId="1667A7B4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219960C9" w14:textId="77777777" w:rsidR="009A5E0F" w:rsidRPr="003E0CA1" w:rsidRDefault="009A5E0F" w:rsidP="003E0CA1">
      <w:pPr>
        <w:pStyle w:val="af0"/>
        <w:tabs>
          <w:tab w:val="left" w:pos="9888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Б3. Ответом к заданию является последовательность цифр.</w:t>
      </w:r>
      <w:r w:rsidRPr="003E0CA1">
        <w:rPr>
          <w:rFonts w:ascii="Times New Roman" w:hAnsi="Times New Roman" w:cs="Times New Roman"/>
          <w:spacing w:val="-19"/>
        </w:rPr>
        <w:t xml:space="preserve"> </w:t>
      </w:r>
      <w:r w:rsidRPr="003E0CA1">
        <w:rPr>
          <w:rFonts w:ascii="Times New Roman" w:hAnsi="Times New Roman" w:cs="Times New Roman"/>
        </w:rPr>
        <w:t>Запишите</w:t>
      </w:r>
      <w:r w:rsidRPr="003E0CA1">
        <w:rPr>
          <w:rFonts w:ascii="Times New Roman" w:hAnsi="Times New Roman" w:cs="Times New Roman"/>
          <w:spacing w:val="-3"/>
        </w:rPr>
        <w:t xml:space="preserve"> </w:t>
      </w:r>
      <w:r w:rsidRPr="003E0CA1">
        <w:rPr>
          <w:rFonts w:ascii="Times New Roman" w:hAnsi="Times New Roman" w:cs="Times New Roman"/>
        </w:rPr>
        <w:t>выбранные</w:t>
      </w:r>
      <w:r w:rsidRPr="003E0CA1">
        <w:rPr>
          <w:rFonts w:ascii="Times New Roman" w:hAnsi="Times New Roman" w:cs="Times New Roman"/>
        </w:rPr>
        <w:tab/>
      </w:r>
      <w:r w:rsidRPr="003E0CA1">
        <w:rPr>
          <w:rFonts w:ascii="Times New Roman" w:hAnsi="Times New Roman" w:cs="Times New Roman"/>
          <w:spacing w:val="-5"/>
        </w:rPr>
        <w:t xml:space="preserve">цифры </w:t>
      </w:r>
      <w:r w:rsidRPr="003E0CA1">
        <w:rPr>
          <w:rFonts w:ascii="Times New Roman" w:hAnsi="Times New Roman" w:cs="Times New Roman"/>
        </w:rPr>
        <w:t>в текст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работы.</w:t>
      </w:r>
    </w:p>
    <w:p w14:paraId="1422C1E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К углеводородам относятся:</w:t>
      </w:r>
    </w:p>
    <w:p w14:paraId="1476A92C" w14:textId="77777777" w:rsidR="009A5E0F" w:rsidRPr="003E0CA1" w:rsidRDefault="009A5E0F" w:rsidP="003E0CA1">
      <w:pPr>
        <w:pStyle w:val="af0"/>
        <w:tabs>
          <w:tab w:val="left" w:pos="396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3E0CA1">
        <w:rPr>
          <w:rFonts w:ascii="Times New Roman" w:hAnsi="Times New Roman" w:cs="Times New Roman"/>
        </w:rPr>
        <w:t>пропен</w:t>
      </w:r>
      <w:proofErr w:type="spellEnd"/>
      <w:r w:rsidRPr="003E0CA1">
        <w:rPr>
          <w:rFonts w:ascii="Times New Roman" w:hAnsi="Times New Roman" w:cs="Times New Roman"/>
        </w:rPr>
        <w:t>;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глюкоза</w:t>
      </w:r>
    </w:p>
    <w:p w14:paraId="2744AB11" w14:textId="77777777" w:rsidR="009A5E0F" w:rsidRPr="003E0CA1" w:rsidRDefault="009A5E0F" w:rsidP="003E0CA1">
      <w:pPr>
        <w:pStyle w:val="af0"/>
        <w:tabs>
          <w:tab w:val="left" w:pos="394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фенол;</w:t>
      </w:r>
      <w:r w:rsidRPr="003E0CA1">
        <w:rPr>
          <w:rFonts w:ascii="Times New Roman" w:hAnsi="Times New Roman" w:cs="Times New Roman"/>
        </w:rPr>
        <w:tab/>
        <w:t>Д.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этин;</w:t>
      </w:r>
    </w:p>
    <w:p w14:paraId="106379DB" w14:textId="77777777" w:rsidR="009A5E0F" w:rsidRPr="003E0CA1" w:rsidRDefault="009A5E0F" w:rsidP="003E0CA1">
      <w:pPr>
        <w:pStyle w:val="af0"/>
        <w:tabs>
          <w:tab w:val="left" w:pos="399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метан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;</w:t>
      </w:r>
      <w:r w:rsidRPr="003E0CA1">
        <w:rPr>
          <w:rFonts w:ascii="Times New Roman" w:hAnsi="Times New Roman" w:cs="Times New Roman"/>
        </w:rPr>
        <w:tab/>
        <w:t>Е. аминоуксусная</w:t>
      </w:r>
      <w:r w:rsidRPr="003E0CA1">
        <w:rPr>
          <w:rFonts w:ascii="Times New Roman" w:hAnsi="Times New Roman" w:cs="Times New Roman"/>
          <w:spacing w:val="2"/>
        </w:rPr>
        <w:t xml:space="preserve"> </w:t>
      </w:r>
      <w:r w:rsidRPr="003E0CA1">
        <w:rPr>
          <w:rFonts w:ascii="Times New Roman" w:hAnsi="Times New Roman" w:cs="Times New Roman"/>
        </w:rPr>
        <w:t>кислота.</w:t>
      </w:r>
    </w:p>
    <w:p w14:paraId="53466F65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pgSz w:w="11910" w:h="16840"/>
          <w:pgMar w:top="760" w:right="440" w:bottom="1160" w:left="420" w:header="0" w:footer="884" w:gutter="0"/>
          <w:cols w:space="720"/>
        </w:sectPr>
      </w:pPr>
    </w:p>
    <w:p w14:paraId="502C4F4E" w14:textId="77777777" w:rsidR="009A5E0F" w:rsidRPr="003E0CA1" w:rsidRDefault="009A5E0F" w:rsidP="003E0CA1">
      <w:pPr>
        <w:pStyle w:val="af0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 xml:space="preserve"> Максимальный балл </w:t>
      </w:r>
      <w:r w:rsidRPr="003E0CA1">
        <w:rPr>
          <w:rFonts w:ascii="Times New Roman" w:hAnsi="Times New Roman" w:cs="Times New Roman"/>
          <w:b/>
        </w:rPr>
        <w:t>–</w:t>
      </w:r>
      <w:r w:rsidRPr="003E0CA1">
        <w:rPr>
          <w:rFonts w:ascii="Times New Roman" w:hAnsi="Times New Roman" w:cs="Times New Roman"/>
          <w:b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3.</w:t>
      </w:r>
    </w:p>
    <w:p w14:paraId="4EEB467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br w:type="column"/>
      </w:r>
      <w:r w:rsidRPr="003E0CA1">
        <w:rPr>
          <w:rFonts w:ascii="Times New Roman" w:hAnsi="Times New Roman" w:cs="Times New Roman"/>
        </w:rPr>
        <w:t>Занесите ответ в таблицу.</w:t>
      </w:r>
    </w:p>
    <w:p w14:paraId="32FB28F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86018A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 Открытые задания</w:t>
      </w:r>
    </w:p>
    <w:p w14:paraId="499E6E9F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type w:val="continuous"/>
          <w:pgSz w:w="11910" w:h="16840"/>
          <w:pgMar w:top="1020" w:right="440" w:bottom="280" w:left="420" w:header="720" w:footer="720" w:gutter="0"/>
          <w:cols w:num="2" w:space="720" w:equalWidth="0">
            <w:col w:w="3771" w:space="40"/>
            <w:col w:w="7239"/>
          </w:cols>
        </w:sectPr>
      </w:pPr>
    </w:p>
    <w:p w14:paraId="5E06AD3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12F0C10" w14:textId="77777777" w:rsidR="009A5E0F" w:rsidRPr="003E0CA1" w:rsidRDefault="009A5E0F" w:rsidP="003E0CA1">
      <w:pPr>
        <w:tabs>
          <w:tab w:val="left" w:pos="835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3содержит вопросы, ответы на которые</w:t>
      </w:r>
      <w:r w:rsidRPr="003E0CA1">
        <w:rPr>
          <w:rFonts w:ascii="Times New Roman" w:hAnsi="Times New Roman" w:cs="Times New Roman"/>
          <w:i/>
          <w:spacing w:val="-9"/>
        </w:rPr>
        <w:t xml:space="preserve"> </w:t>
      </w:r>
      <w:r w:rsidRPr="003E0CA1">
        <w:rPr>
          <w:rFonts w:ascii="Times New Roman" w:hAnsi="Times New Roman" w:cs="Times New Roman"/>
          <w:i/>
        </w:rPr>
        <w:t>необходимо</w:t>
      </w:r>
      <w:r w:rsidRPr="003E0CA1">
        <w:rPr>
          <w:rFonts w:ascii="Times New Roman" w:hAnsi="Times New Roman" w:cs="Times New Roman"/>
          <w:i/>
          <w:spacing w:val="-2"/>
        </w:rPr>
        <w:t xml:space="preserve"> </w:t>
      </w:r>
      <w:r w:rsidRPr="003E0CA1">
        <w:rPr>
          <w:rFonts w:ascii="Times New Roman" w:hAnsi="Times New Roman" w:cs="Times New Roman"/>
          <w:i/>
        </w:rPr>
        <w:t>написать</w:t>
      </w:r>
      <w:r w:rsidRPr="003E0CA1">
        <w:rPr>
          <w:rFonts w:ascii="Times New Roman" w:hAnsi="Times New Roman" w:cs="Times New Roman"/>
          <w:i/>
        </w:rPr>
        <w:tab/>
        <w:t>полностью.</w:t>
      </w:r>
    </w:p>
    <w:p w14:paraId="44EEA4CB" w14:textId="42A85DA0" w:rsidR="00717368" w:rsidRDefault="009A5E0F" w:rsidP="003E0CA1">
      <w:pPr>
        <w:pStyle w:val="af0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  <w:noProof/>
        </w:rPr>
        <w:drawing>
          <wp:anchor distT="0" distB="0" distL="0" distR="0" simplePos="0" relativeHeight="251679744" behindDoc="0" locked="0" layoutInCell="1" allowOverlap="1" wp14:anchorId="273E9A2D" wp14:editId="27AD84F2">
            <wp:simplePos x="0" y="0"/>
            <wp:positionH relativeFrom="page">
              <wp:posOffset>1024889</wp:posOffset>
            </wp:positionH>
            <wp:positionV relativeFrom="paragraph">
              <wp:posOffset>381166</wp:posOffset>
            </wp:positionV>
            <wp:extent cx="75685" cy="233362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85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6D1EE29" wp14:editId="435F861A">
                <wp:simplePos x="0" y="0"/>
                <wp:positionH relativeFrom="page">
                  <wp:posOffset>1285240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161101390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2634 2024"/>
                            <a:gd name="T1" fmla="*/ T0 w 730"/>
                            <a:gd name="T2" fmla="+- 0 370 370"/>
                            <a:gd name="T3" fmla="*/ 370 h 120"/>
                            <a:gd name="T4" fmla="+- 0 2634 2024"/>
                            <a:gd name="T5" fmla="*/ T4 w 730"/>
                            <a:gd name="T6" fmla="+- 0 490 370"/>
                            <a:gd name="T7" fmla="*/ 490 h 120"/>
                            <a:gd name="T8" fmla="+- 0 2734 2024"/>
                            <a:gd name="T9" fmla="*/ T8 w 730"/>
                            <a:gd name="T10" fmla="+- 0 440 370"/>
                            <a:gd name="T11" fmla="*/ 440 h 120"/>
                            <a:gd name="T12" fmla="+- 0 2660 2024"/>
                            <a:gd name="T13" fmla="*/ T12 w 730"/>
                            <a:gd name="T14" fmla="+- 0 440 370"/>
                            <a:gd name="T15" fmla="*/ 440 h 120"/>
                            <a:gd name="T16" fmla="+- 0 2664 2024"/>
                            <a:gd name="T17" fmla="*/ T16 w 730"/>
                            <a:gd name="T18" fmla="+- 0 436 370"/>
                            <a:gd name="T19" fmla="*/ 436 h 120"/>
                            <a:gd name="T20" fmla="+- 0 2664 2024"/>
                            <a:gd name="T21" fmla="*/ T20 w 730"/>
                            <a:gd name="T22" fmla="+- 0 425 370"/>
                            <a:gd name="T23" fmla="*/ 425 h 120"/>
                            <a:gd name="T24" fmla="+- 0 2660 2024"/>
                            <a:gd name="T25" fmla="*/ T24 w 730"/>
                            <a:gd name="T26" fmla="+- 0 420 370"/>
                            <a:gd name="T27" fmla="*/ 420 h 120"/>
                            <a:gd name="T28" fmla="+- 0 2734 2024"/>
                            <a:gd name="T29" fmla="*/ T28 w 730"/>
                            <a:gd name="T30" fmla="+- 0 420 370"/>
                            <a:gd name="T31" fmla="*/ 420 h 120"/>
                            <a:gd name="T32" fmla="+- 0 2634 2024"/>
                            <a:gd name="T33" fmla="*/ T32 w 730"/>
                            <a:gd name="T34" fmla="+- 0 370 370"/>
                            <a:gd name="T35" fmla="*/ 370 h 120"/>
                            <a:gd name="T36" fmla="+- 0 2634 2024"/>
                            <a:gd name="T37" fmla="*/ T36 w 730"/>
                            <a:gd name="T38" fmla="+- 0 420 370"/>
                            <a:gd name="T39" fmla="*/ 420 h 120"/>
                            <a:gd name="T40" fmla="+- 0 2028 2024"/>
                            <a:gd name="T41" fmla="*/ T40 w 730"/>
                            <a:gd name="T42" fmla="+- 0 420 370"/>
                            <a:gd name="T43" fmla="*/ 420 h 120"/>
                            <a:gd name="T44" fmla="+- 0 2024 2024"/>
                            <a:gd name="T45" fmla="*/ T44 w 730"/>
                            <a:gd name="T46" fmla="+- 0 425 370"/>
                            <a:gd name="T47" fmla="*/ 425 h 120"/>
                            <a:gd name="T48" fmla="+- 0 2024 2024"/>
                            <a:gd name="T49" fmla="*/ T48 w 730"/>
                            <a:gd name="T50" fmla="+- 0 436 370"/>
                            <a:gd name="T51" fmla="*/ 436 h 120"/>
                            <a:gd name="T52" fmla="+- 0 2028 2024"/>
                            <a:gd name="T53" fmla="*/ T52 w 730"/>
                            <a:gd name="T54" fmla="+- 0 440 370"/>
                            <a:gd name="T55" fmla="*/ 440 h 120"/>
                            <a:gd name="T56" fmla="+- 0 2634 2024"/>
                            <a:gd name="T57" fmla="*/ T56 w 730"/>
                            <a:gd name="T58" fmla="+- 0 440 370"/>
                            <a:gd name="T59" fmla="*/ 440 h 120"/>
                            <a:gd name="T60" fmla="+- 0 2634 2024"/>
                            <a:gd name="T61" fmla="*/ T60 w 730"/>
                            <a:gd name="T62" fmla="+- 0 420 370"/>
                            <a:gd name="T63" fmla="*/ 420 h 120"/>
                            <a:gd name="T64" fmla="+- 0 2734 2024"/>
                            <a:gd name="T65" fmla="*/ T64 w 730"/>
                            <a:gd name="T66" fmla="+- 0 420 370"/>
                            <a:gd name="T67" fmla="*/ 420 h 120"/>
                            <a:gd name="T68" fmla="+- 0 2660 2024"/>
                            <a:gd name="T69" fmla="*/ T68 w 730"/>
                            <a:gd name="T70" fmla="+- 0 420 370"/>
                            <a:gd name="T71" fmla="*/ 420 h 120"/>
                            <a:gd name="T72" fmla="+- 0 2664 2024"/>
                            <a:gd name="T73" fmla="*/ T72 w 730"/>
                            <a:gd name="T74" fmla="+- 0 425 370"/>
                            <a:gd name="T75" fmla="*/ 425 h 120"/>
                            <a:gd name="T76" fmla="+- 0 2664 2024"/>
                            <a:gd name="T77" fmla="*/ T76 w 730"/>
                            <a:gd name="T78" fmla="+- 0 436 370"/>
                            <a:gd name="T79" fmla="*/ 436 h 120"/>
                            <a:gd name="T80" fmla="+- 0 2660 2024"/>
                            <a:gd name="T81" fmla="*/ T80 w 730"/>
                            <a:gd name="T82" fmla="+- 0 440 370"/>
                            <a:gd name="T83" fmla="*/ 440 h 120"/>
                            <a:gd name="T84" fmla="+- 0 2734 2024"/>
                            <a:gd name="T85" fmla="*/ T84 w 730"/>
                            <a:gd name="T86" fmla="+- 0 440 370"/>
                            <a:gd name="T87" fmla="*/ 440 h 120"/>
                            <a:gd name="T88" fmla="+- 0 2754 2024"/>
                            <a:gd name="T89" fmla="*/ T88 w 730"/>
                            <a:gd name="T90" fmla="+- 0 430 370"/>
                            <a:gd name="T91" fmla="*/ 430 h 120"/>
                            <a:gd name="T92" fmla="+- 0 2734 202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0709A" id="AutoShape 50" o:spid="_x0000_s1026" style="position:absolute;margin-left:101.2pt;margin-top:18.5pt;width:36.5pt;height:6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EAA8836" wp14:editId="3E91EFDF">
                <wp:simplePos x="0" y="0"/>
                <wp:positionH relativeFrom="page">
                  <wp:posOffset>2313940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20882795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4254 3644"/>
                            <a:gd name="T1" fmla="*/ T0 w 730"/>
                            <a:gd name="T2" fmla="+- 0 370 370"/>
                            <a:gd name="T3" fmla="*/ 370 h 120"/>
                            <a:gd name="T4" fmla="+- 0 4254 3644"/>
                            <a:gd name="T5" fmla="*/ T4 w 730"/>
                            <a:gd name="T6" fmla="+- 0 490 370"/>
                            <a:gd name="T7" fmla="*/ 490 h 120"/>
                            <a:gd name="T8" fmla="+- 0 4354 3644"/>
                            <a:gd name="T9" fmla="*/ T8 w 730"/>
                            <a:gd name="T10" fmla="+- 0 440 370"/>
                            <a:gd name="T11" fmla="*/ 440 h 120"/>
                            <a:gd name="T12" fmla="+- 0 4280 3644"/>
                            <a:gd name="T13" fmla="*/ T12 w 730"/>
                            <a:gd name="T14" fmla="+- 0 440 370"/>
                            <a:gd name="T15" fmla="*/ 440 h 120"/>
                            <a:gd name="T16" fmla="+- 0 4284 3644"/>
                            <a:gd name="T17" fmla="*/ T16 w 730"/>
                            <a:gd name="T18" fmla="+- 0 436 370"/>
                            <a:gd name="T19" fmla="*/ 436 h 120"/>
                            <a:gd name="T20" fmla="+- 0 4284 3644"/>
                            <a:gd name="T21" fmla="*/ T20 w 730"/>
                            <a:gd name="T22" fmla="+- 0 425 370"/>
                            <a:gd name="T23" fmla="*/ 425 h 120"/>
                            <a:gd name="T24" fmla="+- 0 4280 3644"/>
                            <a:gd name="T25" fmla="*/ T24 w 730"/>
                            <a:gd name="T26" fmla="+- 0 420 370"/>
                            <a:gd name="T27" fmla="*/ 420 h 120"/>
                            <a:gd name="T28" fmla="+- 0 4354 3644"/>
                            <a:gd name="T29" fmla="*/ T28 w 730"/>
                            <a:gd name="T30" fmla="+- 0 420 370"/>
                            <a:gd name="T31" fmla="*/ 420 h 120"/>
                            <a:gd name="T32" fmla="+- 0 4254 3644"/>
                            <a:gd name="T33" fmla="*/ T32 w 730"/>
                            <a:gd name="T34" fmla="+- 0 370 370"/>
                            <a:gd name="T35" fmla="*/ 370 h 120"/>
                            <a:gd name="T36" fmla="+- 0 4254 3644"/>
                            <a:gd name="T37" fmla="*/ T36 w 730"/>
                            <a:gd name="T38" fmla="+- 0 420 370"/>
                            <a:gd name="T39" fmla="*/ 420 h 120"/>
                            <a:gd name="T40" fmla="+- 0 3648 3644"/>
                            <a:gd name="T41" fmla="*/ T40 w 730"/>
                            <a:gd name="T42" fmla="+- 0 420 370"/>
                            <a:gd name="T43" fmla="*/ 420 h 120"/>
                            <a:gd name="T44" fmla="+- 0 3644 3644"/>
                            <a:gd name="T45" fmla="*/ T44 w 730"/>
                            <a:gd name="T46" fmla="+- 0 425 370"/>
                            <a:gd name="T47" fmla="*/ 425 h 120"/>
                            <a:gd name="T48" fmla="+- 0 3644 3644"/>
                            <a:gd name="T49" fmla="*/ T48 w 730"/>
                            <a:gd name="T50" fmla="+- 0 436 370"/>
                            <a:gd name="T51" fmla="*/ 436 h 120"/>
                            <a:gd name="T52" fmla="+- 0 3648 3644"/>
                            <a:gd name="T53" fmla="*/ T52 w 730"/>
                            <a:gd name="T54" fmla="+- 0 440 370"/>
                            <a:gd name="T55" fmla="*/ 440 h 120"/>
                            <a:gd name="T56" fmla="+- 0 4254 3644"/>
                            <a:gd name="T57" fmla="*/ T56 w 730"/>
                            <a:gd name="T58" fmla="+- 0 440 370"/>
                            <a:gd name="T59" fmla="*/ 440 h 120"/>
                            <a:gd name="T60" fmla="+- 0 4254 3644"/>
                            <a:gd name="T61" fmla="*/ T60 w 730"/>
                            <a:gd name="T62" fmla="+- 0 420 370"/>
                            <a:gd name="T63" fmla="*/ 420 h 120"/>
                            <a:gd name="T64" fmla="+- 0 4354 3644"/>
                            <a:gd name="T65" fmla="*/ T64 w 730"/>
                            <a:gd name="T66" fmla="+- 0 420 370"/>
                            <a:gd name="T67" fmla="*/ 420 h 120"/>
                            <a:gd name="T68" fmla="+- 0 4280 3644"/>
                            <a:gd name="T69" fmla="*/ T68 w 730"/>
                            <a:gd name="T70" fmla="+- 0 420 370"/>
                            <a:gd name="T71" fmla="*/ 420 h 120"/>
                            <a:gd name="T72" fmla="+- 0 4284 3644"/>
                            <a:gd name="T73" fmla="*/ T72 w 730"/>
                            <a:gd name="T74" fmla="+- 0 425 370"/>
                            <a:gd name="T75" fmla="*/ 425 h 120"/>
                            <a:gd name="T76" fmla="+- 0 4284 3644"/>
                            <a:gd name="T77" fmla="*/ T76 w 730"/>
                            <a:gd name="T78" fmla="+- 0 436 370"/>
                            <a:gd name="T79" fmla="*/ 436 h 120"/>
                            <a:gd name="T80" fmla="+- 0 4280 3644"/>
                            <a:gd name="T81" fmla="*/ T80 w 730"/>
                            <a:gd name="T82" fmla="+- 0 440 370"/>
                            <a:gd name="T83" fmla="*/ 440 h 120"/>
                            <a:gd name="T84" fmla="+- 0 4354 3644"/>
                            <a:gd name="T85" fmla="*/ T84 w 730"/>
                            <a:gd name="T86" fmla="+- 0 440 370"/>
                            <a:gd name="T87" fmla="*/ 440 h 120"/>
                            <a:gd name="T88" fmla="+- 0 4374 3644"/>
                            <a:gd name="T89" fmla="*/ T88 w 730"/>
                            <a:gd name="T90" fmla="+- 0 430 370"/>
                            <a:gd name="T91" fmla="*/ 430 h 120"/>
                            <a:gd name="T92" fmla="+- 0 4354 36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E1FC9" id="AutoShape 51" o:spid="_x0000_s1026" style="position:absolute;margin-left:182.2pt;margin-top:18.5pt;width:36.5pt;height:6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F388057" wp14:editId="19DBC94B">
                <wp:simplePos x="0" y="0"/>
                <wp:positionH relativeFrom="page">
                  <wp:posOffset>3456940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199143495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054 5444"/>
                            <a:gd name="T1" fmla="*/ T0 w 730"/>
                            <a:gd name="T2" fmla="+- 0 370 370"/>
                            <a:gd name="T3" fmla="*/ 370 h 120"/>
                            <a:gd name="T4" fmla="+- 0 6054 5444"/>
                            <a:gd name="T5" fmla="*/ T4 w 730"/>
                            <a:gd name="T6" fmla="+- 0 490 370"/>
                            <a:gd name="T7" fmla="*/ 490 h 120"/>
                            <a:gd name="T8" fmla="+- 0 6154 5444"/>
                            <a:gd name="T9" fmla="*/ T8 w 730"/>
                            <a:gd name="T10" fmla="+- 0 440 370"/>
                            <a:gd name="T11" fmla="*/ 440 h 120"/>
                            <a:gd name="T12" fmla="+- 0 6080 5444"/>
                            <a:gd name="T13" fmla="*/ T12 w 730"/>
                            <a:gd name="T14" fmla="+- 0 440 370"/>
                            <a:gd name="T15" fmla="*/ 440 h 120"/>
                            <a:gd name="T16" fmla="+- 0 6084 5444"/>
                            <a:gd name="T17" fmla="*/ T16 w 730"/>
                            <a:gd name="T18" fmla="+- 0 436 370"/>
                            <a:gd name="T19" fmla="*/ 436 h 120"/>
                            <a:gd name="T20" fmla="+- 0 6084 5444"/>
                            <a:gd name="T21" fmla="*/ T20 w 730"/>
                            <a:gd name="T22" fmla="+- 0 425 370"/>
                            <a:gd name="T23" fmla="*/ 425 h 120"/>
                            <a:gd name="T24" fmla="+- 0 6080 5444"/>
                            <a:gd name="T25" fmla="*/ T24 w 730"/>
                            <a:gd name="T26" fmla="+- 0 420 370"/>
                            <a:gd name="T27" fmla="*/ 420 h 120"/>
                            <a:gd name="T28" fmla="+- 0 6154 5444"/>
                            <a:gd name="T29" fmla="*/ T28 w 730"/>
                            <a:gd name="T30" fmla="+- 0 420 370"/>
                            <a:gd name="T31" fmla="*/ 420 h 120"/>
                            <a:gd name="T32" fmla="+- 0 6054 5444"/>
                            <a:gd name="T33" fmla="*/ T32 w 730"/>
                            <a:gd name="T34" fmla="+- 0 370 370"/>
                            <a:gd name="T35" fmla="*/ 370 h 120"/>
                            <a:gd name="T36" fmla="+- 0 6054 5444"/>
                            <a:gd name="T37" fmla="*/ T36 w 730"/>
                            <a:gd name="T38" fmla="+- 0 420 370"/>
                            <a:gd name="T39" fmla="*/ 420 h 120"/>
                            <a:gd name="T40" fmla="+- 0 5448 5444"/>
                            <a:gd name="T41" fmla="*/ T40 w 730"/>
                            <a:gd name="T42" fmla="+- 0 420 370"/>
                            <a:gd name="T43" fmla="*/ 420 h 120"/>
                            <a:gd name="T44" fmla="+- 0 5444 5444"/>
                            <a:gd name="T45" fmla="*/ T44 w 730"/>
                            <a:gd name="T46" fmla="+- 0 425 370"/>
                            <a:gd name="T47" fmla="*/ 425 h 120"/>
                            <a:gd name="T48" fmla="+- 0 5444 5444"/>
                            <a:gd name="T49" fmla="*/ T48 w 730"/>
                            <a:gd name="T50" fmla="+- 0 436 370"/>
                            <a:gd name="T51" fmla="*/ 436 h 120"/>
                            <a:gd name="T52" fmla="+- 0 5448 5444"/>
                            <a:gd name="T53" fmla="*/ T52 w 730"/>
                            <a:gd name="T54" fmla="+- 0 440 370"/>
                            <a:gd name="T55" fmla="*/ 440 h 120"/>
                            <a:gd name="T56" fmla="+- 0 6054 5444"/>
                            <a:gd name="T57" fmla="*/ T56 w 730"/>
                            <a:gd name="T58" fmla="+- 0 440 370"/>
                            <a:gd name="T59" fmla="*/ 440 h 120"/>
                            <a:gd name="T60" fmla="+- 0 6054 5444"/>
                            <a:gd name="T61" fmla="*/ T60 w 730"/>
                            <a:gd name="T62" fmla="+- 0 420 370"/>
                            <a:gd name="T63" fmla="*/ 420 h 120"/>
                            <a:gd name="T64" fmla="+- 0 6154 5444"/>
                            <a:gd name="T65" fmla="*/ T64 w 730"/>
                            <a:gd name="T66" fmla="+- 0 420 370"/>
                            <a:gd name="T67" fmla="*/ 420 h 120"/>
                            <a:gd name="T68" fmla="+- 0 6080 5444"/>
                            <a:gd name="T69" fmla="*/ T68 w 730"/>
                            <a:gd name="T70" fmla="+- 0 420 370"/>
                            <a:gd name="T71" fmla="*/ 420 h 120"/>
                            <a:gd name="T72" fmla="+- 0 6084 5444"/>
                            <a:gd name="T73" fmla="*/ T72 w 730"/>
                            <a:gd name="T74" fmla="+- 0 425 370"/>
                            <a:gd name="T75" fmla="*/ 425 h 120"/>
                            <a:gd name="T76" fmla="+- 0 6084 5444"/>
                            <a:gd name="T77" fmla="*/ T76 w 730"/>
                            <a:gd name="T78" fmla="+- 0 436 370"/>
                            <a:gd name="T79" fmla="*/ 436 h 120"/>
                            <a:gd name="T80" fmla="+- 0 6080 5444"/>
                            <a:gd name="T81" fmla="*/ T80 w 730"/>
                            <a:gd name="T82" fmla="+- 0 440 370"/>
                            <a:gd name="T83" fmla="*/ 440 h 120"/>
                            <a:gd name="T84" fmla="+- 0 6154 5444"/>
                            <a:gd name="T85" fmla="*/ T84 w 730"/>
                            <a:gd name="T86" fmla="+- 0 440 370"/>
                            <a:gd name="T87" fmla="*/ 440 h 120"/>
                            <a:gd name="T88" fmla="+- 0 6174 5444"/>
                            <a:gd name="T89" fmla="*/ T88 w 730"/>
                            <a:gd name="T90" fmla="+- 0 430 370"/>
                            <a:gd name="T91" fmla="*/ 430 h 120"/>
                            <a:gd name="T92" fmla="+- 0 6154 54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E94E5" id="AutoShape 52" o:spid="_x0000_s1026" style="position:absolute;margin-left:272.2pt;margin-top:18.5pt;width:36.5pt;height:6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Pr="003E0CA1">
        <w:rPr>
          <w:rFonts w:ascii="Times New Roman" w:hAnsi="Times New Roman" w:cs="Times New Roman"/>
        </w:rPr>
        <w:t>C1. Составьте молекулярные и ионные уравнения реакций по схеме</w:t>
      </w:r>
    </w:p>
    <w:p w14:paraId="1234D791" w14:textId="77777777" w:rsidR="009A5E0F" w:rsidRPr="00717368" w:rsidRDefault="009A5E0F" w:rsidP="003E0CA1">
      <w:pPr>
        <w:pStyle w:val="af0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9C063E">
        <w:rPr>
          <w:rFonts w:ascii="Times New Roman" w:hAnsi="Times New Roman" w:cs="Times New Roman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Mg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3E0CA1">
        <w:rPr>
          <w:rFonts w:ascii="Times New Roman" w:hAnsi="Times New Roman" w:cs="Times New Roman"/>
        </w:rPr>
        <w:t>О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717368">
        <w:rPr>
          <w:rFonts w:ascii="Times New Roman" w:hAnsi="Times New Roman" w:cs="Times New Roman"/>
          <w:spacing w:val="-23"/>
          <w:lang w:val="en-US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SO</w:t>
      </w:r>
      <w:r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717368">
        <w:rPr>
          <w:rFonts w:ascii="Times New Roman" w:hAnsi="Times New Roman" w:cs="Times New Roman"/>
          <w:spacing w:val="-3"/>
          <w:lang w:val="en-US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(OH)</w:t>
      </w:r>
      <w:r w:rsidRPr="00717368">
        <w:rPr>
          <w:rFonts w:ascii="Times New Roman" w:hAnsi="Times New Roman" w:cs="Times New Roman"/>
          <w:vertAlign w:val="subscript"/>
          <w:lang w:val="en-US"/>
        </w:rPr>
        <w:t>2</w:t>
      </w:r>
    </w:p>
    <w:p w14:paraId="103E84A9" w14:textId="77777777" w:rsidR="009A5E0F" w:rsidRPr="003E0CA1" w:rsidRDefault="009A5E0F" w:rsidP="003E0CA1">
      <w:pPr>
        <w:pStyle w:val="af0"/>
        <w:tabs>
          <w:tab w:val="left" w:pos="297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spellStart"/>
      <w:r w:rsidRPr="003E0CA1">
        <w:rPr>
          <w:rFonts w:ascii="Times New Roman" w:hAnsi="Times New Roman" w:cs="Times New Roman"/>
        </w:rPr>
        <w:t>Mg</w:t>
      </w:r>
      <w:proofErr w:type="spellEnd"/>
      <w:r w:rsidRPr="003E0CA1">
        <w:rPr>
          <w:rFonts w:ascii="Times New Roman" w:hAnsi="Times New Roman" w:cs="Times New Roman"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СL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ab/>
        <w:t>Максимальный балл</w:t>
      </w:r>
      <w:r w:rsidRPr="003E0CA1">
        <w:rPr>
          <w:rFonts w:ascii="Times New Roman" w:hAnsi="Times New Roman" w:cs="Times New Roman"/>
          <w:spacing w:val="2"/>
        </w:rPr>
        <w:t xml:space="preserve"> </w:t>
      </w:r>
      <w:r w:rsidRPr="003E0CA1">
        <w:rPr>
          <w:rFonts w:ascii="Times New Roman" w:hAnsi="Times New Roman" w:cs="Times New Roman"/>
        </w:rPr>
        <w:t>–6</w:t>
      </w:r>
    </w:p>
    <w:p w14:paraId="4973F69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2. Рассчитайте количество вещества, объем и число молекул оксида углерода (IV) массой 11 г.</w:t>
      </w:r>
    </w:p>
    <w:p w14:paraId="00C8360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BCE9533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–4</w:t>
      </w:r>
    </w:p>
    <w:p w14:paraId="5F3E7E6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B83EF39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type w:val="continuous"/>
          <w:pgSz w:w="11910" w:h="16840"/>
          <w:pgMar w:top="1020" w:right="440" w:bottom="280" w:left="420" w:header="720" w:footer="720" w:gutter="0"/>
          <w:cols w:space="720"/>
        </w:sectPr>
      </w:pPr>
    </w:p>
    <w:p w14:paraId="0F7D4FE7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lastRenderedPageBreak/>
        <w:t xml:space="preserve">Критерии </w:t>
      </w:r>
      <w:r>
        <w:rPr>
          <w:rFonts w:ascii="Times New Roman" w:hAnsi="Times New Roman" w:cs="Times New Roman"/>
          <w:b/>
        </w:rPr>
        <w:t>оценивания выполненной работы</w:t>
      </w:r>
      <w:r w:rsidRPr="00371F65">
        <w:rPr>
          <w:rFonts w:ascii="Times New Roman" w:hAnsi="Times New Roman" w:cs="Times New Roman"/>
          <w:b/>
        </w:rPr>
        <w:t>:</w:t>
      </w:r>
    </w:p>
    <w:p w14:paraId="556EFD80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50-70% выполненной работы – оценка «3»;</w:t>
      </w:r>
    </w:p>
    <w:p w14:paraId="1DFFF443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70-90% выполненной работы – оценка «4»;</w:t>
      </w:r>
    </w:p>
    <w:p w14:paraId="7F4A833B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90-100% выполненной работы – оценка «5»</w:t>
      </w:r>
    </w:p>
    <w:p w14:paraId="689966EB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00E2235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943271E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04077E6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4448FC5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54C2A8B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608F641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DBFAB4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22D6BC3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8BDD4C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7B5A08F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DDD7E6A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5479AFF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7121776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C1AAFC8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6D6620D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97C50C1" w14:textId="77777777" w:rsidR="00236E27" w:rsidRPr="003E0CA1" w:rsidRDefault="00236E27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236E27" w:rsidRPr="003E0CA1" w:rsidSect="005F2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CF3F5" w14:textId="77777777" w:rsidR="00715287" w:rsidRDefault="00715287" w:rsidP="00B21DF3">
      <w:pPr>
        <w:spacing w:after="0" w:line="240" w:lineRule="auto"/>
      </w:pPr>
      <w:r>
        <w:separator/>
      </w:r>
    </w:p>
  </w:endnote>
  <w:endnote w:type="continuationSeparator" w:id="0">
    <w:p w14:paraId="34A6F93D" w14:textId="77777777" w:rsidR="00715287" w:rsidRDefault="00715287" w:rsidP="00B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4754"/>
      <w:docPartObj>
        <w:docPartGallery w:val="Page Numbers (Bottom of Page)"/>
        <w:docPartUnique/>
      </w:docPartObj>
    </w:sdtPr>
    <w:sdtEndPr/>
    <w:sdtContent>
      <w:p w14:paraId="4F36EE02" w14:textId="2B9000AB" w:rsidR="001477B0" w:rsidRDefault="001477B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146C">
          <w:rPr>
            <w:noProof/>
          </w:rPr>
          <w:t>11</w:t>
        </w:r>
        <w:r>
          <w:fldChar w:fldCharType="end"/>
        </w:r>
      </w:p>
    </w:sdtContent>
  </w:sdt>
  <w:p w14:paraId="0955AA48" w14:textId="77777777" w:rsidR="001477B0" w:rsidRDefault="001477B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9F" w14:textId="77777777" w:rsidR="001477B0" w:rsidRDefault="005F53E1">
    <w:pPr>
      <w:pStyle w:val="af0"/>
      <w:spacing w:line="14" w:lineRule="auto"/>
      <w:rPr>
        <w:sz w:val="20"/>
      </w:rPr>
    </w:pPr>
    <w:r>
      <w:rPr>
        <w:sz w:val="24"/>
      </w:rPr>
      <w:pict w14:anchorId="53F7E0C7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677717BE" w14:textId="758AA879" w:rsidR="001477B0" w:rsidRDefault="001477B0">
                <w:pPr>
                  <w:pStyle w:val="af0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1146C">
                  <w:rPr>
                    <w:noProof/>
                  </w:rPr>
                  <w:t>29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4E01AF" w14:textId="77777777" w:rsidR="00715287" w:rsidRDefault="00715287" w:rsidP="00B21DF3">
      <w:pPr>
        <w:spacing w:after="0" w:line="240" w:lineRule="auto"/>
      </w:pPr>
      <w:r>
        <w:separator/>
      </w:r>
    </w:p>
  </w:footnote>
  <w:footnote w:type="continuationSeparator" w:id="0">
    <w:p w14:paraId="4C75802C" w14:textId="77777777" w:rsidR="00715287" w:rsidRDefault="00715287" w:rsidP="00B21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2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3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4" w15:restartNumberingAfterBreak="0">
    <w:nsid w:val="006D0B4D"/>
    <w:multiLevelType w:val="hybridMultilevel"/>
    <w:tmpl w:val="777442E4"/>
    <w:lvl w:ilvl="0" w:tplc="72721AF0">
      <w:start w:val="1"/>
      <w:numFmt w:val="decimal"/>
      <w:lvlText w:val="%1."/>
      <w:lvlJc w:val="left"/>
      <w:pPr>
        <w:ind w:left="71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8F6AEA6">
      <w:numFmt w:val="bullet"/>
      <w:lvlText w:val="•"/>
      <w:lvlJc w:val="left"/>
      <w:pPr>
        <w:ind w:left="1752" w:hanging="240"/>
      </w:pPr>
      <w:rPr>
        <w:rFonts w:hint="default"/>
        <w:lang w:val="ru-RU" w:eastAsia="ru-RU" w:bidi="ru-RU"/>
      </w:rPr>
    </w:lvl>
    <w:lvl w:ilvl="2" w:tplc="AAD2E89A">
      <w:numFmt w:val="bullet"/>
      <w:lvlText w:val="•"/>
      <w:lvlJc w:val="left"/>
      <w:pPr>
        <w:ind w:left="2785" w:hanging="240"/>
      </w:pPr>
      <w:rPr>
        <w:rFonts w:hint="default"/>
        <w:lang w:val="ru-RU" w:eastAsia="ru-RU" w:bidi="ru-RU"/>
      </w:rPr>
    </w:lvl>
    <w:lvl w:ilvl="3" w:tplc="05841BCC">
      <w:numFmt w:val="bullet"/>
      <w:lvlText w:val="•"/>
      <w:lvlJc w:val="left"/>
      <w:pPr>
        <w:ind w:left="3817" w:hanging="240"/>
      </w:pPr>
      <w:rPr>
        <w:rFonts w:hint="default"/>
        <w:lang w:val="ru-RU" w:eastAsia="ru-RU" w:bidi="ru-RU"/>
      </w:rPr>
    </w:lvl>
    <w:lvl w:ilvl="4" w:tplc="CB10CD8E">
      <w:numFmt w:val="bullet"/>
      <w:lvlText w:val="•"/>
      <w:lvlJc w:val="left"/>
      <w:pPr>
        <w:ind w:left="4850" w:hanging="240"/>
      </w:pPr>
      <w:rPr>
        <w:rFonts w:hint="default"/>
        <w:lang w:val="ru-RU" w:eastAsia="ru-RU" w:bidi="ru-RU"/>
      </w:rPr>
    </w:lvl>
    <w:lvl w:ilvl="5" w:tplc="356E320E">
      <w:numFmt w:val="bullet"/>
      <w:lvlText w:val="•"/>
      <w:lvlJc w:val="left"/>
      <w:pPr>
        <w:ind w:left="5883" w:hanging="240"/>
      </w:pPr>
      <w:rPr>
        <w:rFonts w:hint="default"/>
        <w:lang w:val="ru-RU" w:eastAsia="ru-RU" w:bidi="ru-RU"/>
      </w:rPr>
    </w:lvl>
    <w:lvl w:ilvl="6" w:tplc="B0FC4C06">
      <w:numFmt w:val="bullet"/>
      <w:lvlText w:val="•"/>
      <w:lvlJc w:val="left"/>
      <w:pPr>
        <w:ind w:left="6915" w:hanging="240"/>
      </w:pPr>
      <w:rPr>
        <w:rFonts w:hint="default"/>
        <w:lang w:val="ru-RU" w:eastAsia="ru-RU" w:bidi="ru-RU"/>
      </w:rPr>
    </w:lvl>
    <w:lvl w:ilvl="7" w:tplc="0C00AE9A">
      <w:numFmt w:val="bullet"/>
      <w:lvlText w:val="•"/>
      <w:lvlJc w:val="left"/>
      <w:pPr>
        <w:ind w:left="7948" w:hanging="240"/>
      </w:pPr>
      <w:rPr>
        <w:rFonts w:hint="default"/>
        <w:lang w:val="ru-RU" w:eastAsia="ru-RU" w:bidi="ru-RU"/>
      </w:rPr>
    </w:lvl>
    <w:lvl w:ilvl="8" w:tplc="B63225CA">
      <w:numFmt w:val="bullet"/>
      <w:lvlText w:val="•"/>
      <w:lvlJc w:val="left"/>
      <w:pPr>
        <w:ind w:left="8981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0B020343"/>
    <w:multiLevelType w:val="hybridMultilevel"/>
    <w:tmpl w:val="ABA8EC6A"/>
    <w:lvl w:ilvl="0" w:tplc="4AC86F0C">
      <w:start w:val="1"/>
      <w:numFmt w:val="decimal"/>
      <w:lvlText w:val="%1."/>
      <w:lvlJc w:val="left"/>
      <w:pPr>
        <w:ind w:left="1775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DE74DA">
      <w:numFmt w:val="bullet"/>
      <w:lvlText w:val="•"/>
      <w:lvlJc w:val="left"/>
      <w:pPr>
        <w:ind w:left="2654" w:hanging="286"/>
      </w:pPr>
      <w:rPr>
        <w:rFonts w:hint="default"/>
        <w:lang w:val="ru-RU" w:eastAsia="en-US" w:bidi="ar-SA"/>
      </w:rPr>
    </w:lvl>
    <w:lvl w:ilvl="2" w:tplc="6A92F9E8">
      <w:numFmt w:val="bullet"/>
      <w:lvlText w:val="•"/>
      <w:lvlJc w:val="left"/>
      <w:pPr>
        <w:ind w:left="3529" w:hanging="286"/>
      </w:pPr>
      <w:rPr>
        <w:rFonts w:hint="default"/>
        <w:lang w:val="ru-RU" w:eastAsia="en-US" w:bidi="ar-SA"/>
      </w:rPr>
    </w:lvl>
    <w:lvl w:ilvl="3" w:tplc="CE065674">
      <w:numFmt w:val="bullet"/>
      <w:lvlText w:val="•"/>
      <w:lvlJc w:val="left"/>
      <w:pPr>
        <w:ind w:left="4403" w:hanging="286"/>
      </w:pPr>
      <w:rPr>
        <w:rFonts w:hint="default"/>
        <w:lang w:val="ru-RU" w:eastAsia="en-US" w:bidi="ar-SA"/>
      </w:rPr>
    </w:lvl>
    <w:lvl w:ilvl="4" w:tplc="3842CDD2">
      <w:numFmt w:val="bullet"/>
      <w:lvlText w:val="•"/>
      <w:lvlJc w:val="left"/>
      <w:pPr>
        <w:ind w:left="5278" w:hanging="286"/>
      </w:pPr>
      <w:rPr>
        <w:rFonts w:hint="default"/>
        <w:lang w:val="ru-RU" w:eastAsia="en-US" w:bidi="ar-SA"/>
      </w:rPr>
    </w:lvl>
    <w:lvl w:ilvl="5" w:tplc="8DF0C1CE">
      <w:numFmt w:val="bullet"/>
      <w:lvlText w:val="•"/>
      <w:lvlJc w:val="left"/>
      <w:pPr>
        <w:ind w:left="6153" w:hanging="286"/>
      </w:pPr>
      <w:rPr>
        <w:rFonts w:hint="default"/>
        <w:lang w:val="ru-RU" w:eastAsia="en-US" w:bidi="ar-SA"/>
      </w:rPr>
    </w:lvl>
    <w:lvl w:ilvl="6" w:tplc="7FC62F70">
      <w:numFmt w:val="bullet"/>
      <w:lvlText w:val="•"/>
      <w:lvlJc w:val="left"/>
      <w:pPr>
        <w:ind w:left="7027" w:hanging="286"/>
      </w:pPr>
      <w:rPr>
        <w:rFonts w:hint="default"/>
        <w:lang w:val="ru-RU" w:eastAsia="en-US" w:bidi="ar-SA"/>
      </w:rPr>
    </w:lvl>
    <w:lvl w:ilvl="7" w:tplc="20908392">
      <w:numFmt w:val="bullet"/>
      <w:lvlText w:val="•"/>
      <w:lvlJc w:val="left"/>
      <w:pPr>
        <w:ind w:left="7902" w:hanging="286"/>
      </w:pPr>
      <w:rPr>
        <w:rFonts w:hint="default"/>
        <w:lang w:val="ru-RU" w:eastAsia="en-US" w:bidi="ar-SA"/>
      </w:rPr>
    </w:lvl>
    <w:lvl w:ilvl="8" w:tplc="D97627EE">
      <w:numFmt w:val="bullet"/>
      <w:lvlText w:val="•"/>
      <w:lvlJc w:val="left"/>
      <w:pPr>
        <w:ind w:left="8777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0F402CDE"/>
    <w:multiLevelType w:val="hybridMultilevel"/>
    <w:tmpl w:val="D9C058FE"/>
    <w:lvl w:ilvl="0" w:tplc="027E1F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517AA"/>
    <w:multiLevelType w:val="hybridMultilevel"/>
    <w:tmpl w:val="C054FC6E"/>
    <w:lvl w:ilvl="0" w:tplc="E586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370676"/>
    <w:multiLevelType w:val="hybridMultilevel"/>
    <w:tmpl w:val="0672A608"/>
    <w:lvl w:ilvl="0" w:tplc="272C3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4D4C13"/>
    <w:multiLevelType w:val="hybridMultilevel"/>
    <w:tmpl w:val="1E423BCE"/>
    <w:lvl w:ilvl="0" w:tplc="DF429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214C5"/>
    <w:multiLevelType w:val="hybridMultilevel"/>
    <w:tmpl w:val="E3C46BE0"/>
    <w:lvl w:ilvl="0" w:tplc="CB84FAC4">
      <w:start w:val="1"/>
      <w:numFmt w:val="decimal"/>
      <w:lvlText w:val="%1."/>
      <w:lvlJc w:val="left"/>
      <w:pPr>
        <w:ind w:left="78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98EED5C">
      <w:numFmt w:val="bullet"/>
      <w:lvlText w:val="•"/>
      <w:lvlJc w:val="left"/>
      <w:pPr>
        <w:ind w:left="1754" w:hanging="286"/>
      </w:pPr>
      <w:rPr>
        <w:rFonts w:hint="default"/>
        <w:lang w:val="ru-RU" w:eastAsia="en-US" w:bidi="ar-SA"/>
      </w:rPr>
    </w:lvl>
    <w:lvl w:ilvl="2" w:tplc="A62A1734">
      <w:numFmt w:val="bullet"/>
      <w:lvlText w:val="•"/>
      <w:lvlJc w:val="left"/>
      <w:pPr>
        <w:ind w:left="2729" w:hanging="286"/>
      </w:pPr>
      <w:rPr>
        <w:rFonts w:hint="default"/>
        <w:lang w:val="ru-RU" w:eastAsia="en-US" w:bidi="ar-SA"/>
      </w:rPr>
    </w:lvl>
    <w:lvl w:ilvl="3" w:tplc="88386B28">
      <w:numFmt w:val="bullet"/>
      <w:lvlText w:val="•"/>
      <w:lvlJc w:val="left"/>
      <w:pPr>
        <w:ind w:left="3703" w:hanging="286"/>
      </w:pPr>
      <w:rPr>
        <w:rFonts w:hint="default"/>
        <w:lang w:val="ru-RU" w:eastAsia="en-US" w:bidi="ar-SA"/>
      </w:rPr>
    </w:lvl>
    <w:lvl w:ilvl="4" w:tplc="6218BBDE">
      <w:numFmt w:val="bullet"/>
      <w:lvlText w:val="•"/>
      <w:lvlJc w:val="left"/>
      <w:pPr>
        <w:ind w:left="4678" w:hanging="286"/>
      </w:pPr>
      <w:rPr>
        <w:rFonts w:hint="default"/>
        <w:lang w:val="ru-RU" w:eastAsia="en-US" w:bidi="ar-SA"/>
      </w:rPr>
    </w:lvl>
    <w:lvl w:ilvl="5" w:tplc="B2864CA8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54A49618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8D44E5CE">
      <w:numFmt w:val="bullet"/>
      <w:lvlText w:val="•"/>
      <w:lvlJc w:val="left"/>
      <w:pPr>
        <w:ind w:left="7602" w:hanging="286"/>
      </w:pPr>
      <w:rPr>
        <w:rFonts w:hint="default"/>
        <w:lang w:val="ru-RU" w:eastAsia="en-US" w:bidi="ar-SA"/>
      </w:rPr>
    </w:lvl>
    <w:lvl w:ilvl="8" w:tplc="8D1CE1FE">
      <w:numFmt w:val="bullet"/>
      <w:lvlText w:val="•"/>
      <w:lvlJc w:val="left"/>
      <w:pPr>
        <w:ind w:left="8577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1E8F0A19"/>
    <w:multiLevelType w:val="hybridMultilevel"/>
    <w:tmpl w:val="54CA3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587959"/>
    <w:multiLevelType w:val="multilevel"/>
    <w:tmpl w:val="20587959"/>
    <w:lvl w:ilvl="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54B16"/>
    <w:multiLevelType w:val="hybridMultilevel"/>
    <w:tmpl w:val="BA4C79D8"/>
    <w:lvl w:ilvl="0" w:tplc="D574741C">
      <w:start w:val="1"/>
      <w:numFmt w:val="upperRoman"/>
      <w:lvlText w:val="%1"/>
      <w:lvlJc w:val="left"/>
      <w:pPr>
        <w:ind w:left="866" w:hanging="155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ru-RU" w:eastAsia="ru-RU" w:bidi="ru-RU"/>
      </w:rPr>
    </w:lvl>
    <w:lvl w:ilvl="1" w:tplc="C64ABDBA">
      <w:numFmt w:val="bullet"/>
      <w:lvlText w:val="•"/>
      <w:lvlJc w:val="left"/>
      <w:pPr>
        <w:ind w:left="2520" w:hanging="155"/>
      </w:pPr>
      <w:rPr>
        <w:rFonts w:hint="default"/>
        <w:lang w:val="ru-RU" w:eastAsia="ru-RU" w:bidi="ru-RU"/>
      </w:rPr>
    </w:lvl>
    <w:lvl w:ilvl="2" w:tplc="3F96E49E">
      <w:numFmt w:val="bullet"/>
      <w:lvlText w:val="•"/>
      <w:lvlJc w:val="left"/>
      <w:pPr>
        <w:ind w:left="2194" w:hanging="155"/>
      </w:pPr>
      <w:rPr>
        <w:rFonts w:hint="default"/>
        <w:lang w:val="ru-RU" w:eastAsia="ru-RU" w:bidi="ru-RU"/>
      </w:rPr>
    </w:lvl>
    <w:lvl w:ilvl="3" w:tplc="0F105960">
      <w:numFmt w:val="bullet"/>
      <w:lvlText w:val="•"/>
      <w:lvlJc w:val="left"/>
      <w:pPr>
        <w:ind w:left="1868" w:hanging="155"/>
      </w:pPr>
      <w:rPr>
        <w:rFonts w:hint="default"/>
        <w:lang w:val="ru-RU" w:eastAsia="ru-RU" w:bidi="ru-RU"/>
      </w:rPr>
    </w:lvl>
    <w:lvl w:ilvl="4" w:tplc="262CF354">
      <w:numFmt w:val="bullet"/>
      <w:lvlText w:val="•"/>
      <w:lvlJc w:val="left"/>
      <w:pPr>
        <w:ind w:left="1543" w:hanging="155"/>
      </w:pPr>
      <w:rPr>
        <w:rFonts w:hint="default"/>
        <w:lang w:val="ru-RU" w:eastAsia="ru-RU" w:bidi="ru-RU"/>
      </w:rPr>
    </w:lvl>
    <w:lvl w:ilvl="5" w:tplc="8228B678">
      <w:numFmt w:val="bullet"/>
      <w:lvlText w:val="•"/>
      <w:lvlJc w:val="left"/>
      <w:pPr>
        <w:ind w:left="1217" w:hanging="155"/>
      </w:pPr>
      <w:rPr>
        <w:rFonts w:hint="default"/>
        <w:lang w:val="ru-RU" w:eastAsia="ru-RU" w:bidi="ru-RU"/>
      </w:rPr>
    </w:lvl>
    <w:lvl w:ilvl="6" w:tplc="C3E4827E">
      <w:numFmt w:val="bullet"/>
      <w:lvlText w:val="•"/>
      <w:lvlJc w:val="left"/>
      <w:pPr>
        <w:ind w:left="892" w:hanging="155"/>
      </w:pPr>
      <w:rPr>
        <w:rFonts w:hint="default"/>
        <w:lang w:val="ru-RU" w:eastAsia="ru-RU" w:bidi="ru-RU"/>
      </w:rPr>
    </w:lvl>
    <w:lvl w:ilvl="7" w:tplc="B810F39E">
      <w:numFmt w:val="bullet"/>
      <w:lvlText w:val="•"/>
      <w:lvlJc w:val="left"/>
      <w:pPr>
        <w:ind w:left="566" w:hanging="155"/>
      </w:pPr>
      <w:rPr>
        <w:rFonts w:hint="default"/>
        <w:lang w:val="ru-RU" w:eastAsia="ru-RU" w:bidi="ru-RU"/>
      </w:rPr>
    </w:lvl>
    <w:lvl w:ilvl="8" w:tplc="A4F6E020">
      <w:numFmt w:val="bullet"/>
      <w:lvlText w:val="•"/>
      <w:lvlJc w:val="left"/>
      <w:pPr>
        <w:ind w:left="240" w:hanging="155"/>
      </w:pPr>
      <w:rPr>
        <w:rFonts w:hint="default"/>
        <w:lang w:val="ru-RU" w:eastAsia="ru-RU" w:bidi="ru-RU"/>
      </w:rPr>
    </w:lvl>
  </w:abstractNum>
  <w:abstractNum w:abstractNumId="14" w15:restartNumberingAfterBreak="0">
    <w:nsid w:val="2B6B75E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15" w15:restartNumberingAfterBreak="0">
    <w:nsid w:val="30AA266A"/>
    <w:multiLevelType w:val="hybridMultilevel"/>
    <w:tmpl w:val="80E2C2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070D2"/>
    <w:multiLevelType w:val="hybridMultilevel"/>
    <w:tmpl w:val="008EA746"/>
    <w:lvl w:ilvl="0" w:tplc="C06A208E">
      <w:start w:val="1"/>
      <w:numFmt w:val="upperRoman"/>
      <w:lvlText w:val="%1"/>
      <w:lvlJc w:val="left"/>
      <w:pPr>
        <w:ind w:left="866" w:hanging="155"/>
      </w:pPr>
      <w:rPr>
        <w:rFonts w:hint="default"/>
        <w:b/>
        <w:bCs/>
        <w:w w:val="99"/>
        <w:lang w:val="ru-RU" w:eastAsia="ru-RU" w:bidi="ru-RU"/>
      </w:rPr>
    </w:lvl>
    <w:lvl w:ilvl="1" w:tplc="51E05AAE">
      <w:numFmt w:val="bullet"/>
      <w:lvlText w:val="•"/>
      <w:lvlJc w:val="left"/>
      <w:pPr>
        <w:ind w:left="1878" w:hanging="155"/>
      </w:pPr>
      <w:rPr>
        <w:rFonts w:hint="default"/>
        <w:lang w:val="ru-RU" w:eastAsia="ru-RU" w:bidi="ru-RU"/>
      </w:rPr>
    </w:lvl>
    <w:lvl w:ilvl="2" w:tplc="201E61DE">
      <w:numFmt w:val="bullet"/>
      <w:lvlText w:val="•"/>
      <w:lvlJc w:val="left"/>
      <w:pPr>
        <w:ind w:left="2897" w:hanging="155"/>
      </w:pPr>
      <w:rPr>
        <w:rFonts w:hint="default"/>
        <w:lang w:val="ru-RU" w:eastAsia="ru-RU" w:bidi="ru-RU"/>
      </w:rPr>
    </w:lvl>
    <w:lvl w:ilvl="3" w:tplc="1A48B9C0">
      <w:numFmt w:val="bullet"/>
      <w:lvlText w:val="•"/>
      <w:lvlJc w:val="left"/>
      <w:pPr>
        <w:ind w:left="3915" w:hanging="155"/>
      </w:pPr>
      <w:rPr>
        <w:rFonts w:hint="default"/>
        <w:lang w:val="ru-RU" w:eastAsia="ru-RU" w:bidi="ru-RU"/>
      </w:rPr>
    </w:lvl>
    <w:lvl w:ilvl="4" w:tplc="ADA2B3BE">
      <w:numFmt w:val="bullet"/>
      <w:lvlText w:val="•"/>
      <w:lvlJc w:val="left"/>
      <w:pPr>
        <w:ind w:left="4934" w:hanging="155"/>
      </w:pPr>
      <w:rPr>
        <w:rFonts w:hint="default"/>
        <w:lang w:val="ru-RU" w:eastAsia="ru-RU" w:bidi="ru-RU"/>
      </w:rPr>
    </w:lvl>
    <w:lvl w:ilvl="5" w:tplc="2B8E74B6">
      <w:numFmt w:val="bullet"/>
      <w:lvlText w:val="•"/>
      <w:lvlJc w:val="left"/>
      <w:pPr>
        <w:ind w:left="5953" w:hanging="155"/>
      </w:pPr>
      <w:rPr>
        <w:rFonts w:hint="default"/>
        <w:lang w:val="ru-RU" w:eastAsia="ru-RU" w:bidi="ru-RU"/>
      </w:rPr>
    </w:lvl>
    <w:lvl w:ilvl="6" w:tplc="CC1A9E10">
      <w:numFmt w:val="bullet"/>
      <w:lvlText w:val="•"/>
      <w:lvlJc w:val="left"/>
      <w:pPr>
        <w:ind w:left="6971" w:hanging="155"/>
      </w:pPr>
      <w:rPr>
        <w:rFonts w:hint="default"/>
        <w:lang w:val="ru-RU" w:eastAsia="ru-RU" w:bidi="ru-RU"/>
      </w:rPr>
    </w:lvl>
    <w:lvl w:ilvl="7" w:tplc="76366430">
      <w:numFmt w:val="bullet"/>
      <w:lvlText w:val="•"/>
      <w:lvlJc w:val="left"/>
      <w:pPr>
        <w:ind w:left="7990" w:hanging="155"/>
      </w:pPr>
      <w:rPr>
        <w:rFonts w:hint="default"/>
        <w:lang w:val="ru-RU" w:eastAsia="ru-RU" w:bidi="ru-RU"/>
      </w:rPr>
    </w:lvl>
    <w:lvl w:ilvl="8" w:tplc="0C30DAE4">
      <w:numFmt w:val="bullet"/>
      <w:lvlText w:val="•"/>
      <w:lvlJc w:val="left"/>
      <w:pPr>
        <w:ind w:left="9009" w:hanging="155"/>
      </w:pPr>
      <w:rPr>
        <w:rFonts w:hint="default"/>
        <w:lang w:val="ru-RU" w:eastAsia="ru-RU" w:bidi="ru-RU"/>
      </w:rPr>
    </w:lvl>
  </w:abstractNum>
  <w:abstractNum w:abstractNumId="17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93ECB"/>
    <w:multiLevelType w:val="hybridMultilevel"/>
    <w:tmpl w:val="628E8196"/>
    <w:lvl w:ilvl="0" w:tplc="E69A4112">
      <w:start w:val="1"/>
      <w:numFmt w:val="decimal"/>
      <w:lvlText w:val="%1."/>
      <w:lvlJc w:val="left"/>
      <w:pPr>
        <w:ind w:left="71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1247E2">
      <w:start w:val="1"/>
      <w:numFmt w:val="decimal"/>
      <w:lvlText w:val="%2)"/>
      <w:lvlJc w:val="left"/>
      <w:pPr>
        <w:ind w:left="10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3E6AC8EA">
      <w:start w:val="1"/>
      <w:numFmt w:val="decimal"/>
      <w:lvlText w:val="%3"/>
      <w:lvlJc w:val="left"/>
      <w:pPr>
        <w:ind w:left="5314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 w:tplc="4BA46042">
      <w:numFmt w:val="bullet"/>
      <w:lvlText w:val="•"/>
      <w:lvlJc w:val="left"/>
      <w:pPr>
        <w:ind w:left="6035" w:hanging="180"/>
      </w:pPr>
      <w:rPr>
        <w:rFonts w:hint="default"/>
        <w:lang w:val="ru-RU" w:eastAsia="ru-RU" w:bidi="ru-RU"/>
      </w:rPr>
    </w:lvl>
    <w:lvl w:ilvl="4" w:tplc="43466558">
      <w:numFmt w:val="bullet"/>
      <w:lvlText w:val="•"/>
      <w:lvlJc w:val="left"/>
      <w:pPr>
        <w:ind w:left="6751" w:hanging="180"/>
      </w:pPr>
      <w:rPr>
        <w:rFonts w:hint="default"/>
        <w:lang w:val="ru-RU" w:eastAsia="ru-RU" w:bidi="ru-RU"/>
      </w:rPr>
    </w:lvl>
    <w:lvl w:ilvl="5" w:tplc="3B1C33E8">
      <w:numFmt w:val="bullet"/>
      <w:lvlText w:val="•"/>
      <w:lvlJc w:val="left"/>
      <w:pPr>
        <w:ind w:left="7467" w:hanging="180"/>
      </w:pPr>
      <w:rPr>
        <w:rFonts w:hint="default"/>
        <w:lang w:val="ru-RU" w:eastAsia="ru-RU" w:bidi="ru-RU"/>
      </w:rPr>
    </w:lvl>
    <w:lvl w:ilvl="6" w:tplc="CF101130">
      <w:numFmt w:val="bullet"/>
      <w:lvlText w:val="•"/>
      <w:lvlJc w:val="left"/>
      <w:pPr>
        <w:ind w:left="8183" w:hanging="180"/>
      </w:pPr>
      <w:rPr>
        <w:rFonts w:hint="default"/>
        <w:lang w:val="ru-RU" w:eastAsia="ru-RU" w:bidi="ru-RU"/>
      </w:rPr>
    </w:lvl>
    <w:lvl w:ilvl="7" w:tplc="D1F2D92C">
      <w:numFmt w:val="bullet"/>
      <w:lvlText w:val="•"/>
      <w:lvlJc w:val="left"/>
      <w:pPr>
        <w:ind w:left="8899" w:hanging="180"/>
      </w:pPr>
      <w:rPr>
        <w:rFonts w:hint="default"/>
        <w:lang w:val="ru-RU" w:eastAsia="ru-RU" w:bidi="ru-RU"/>
      </w:rPr>
    </w:lvl>
    <w:lvl w:ilvl="8" w:tplc="2728AE20">
      <w:numFmt w:val="bullet"/>
      <w:lvlText w:val="•"/>
      <w:lvlJc w:val="left"/>
      <w:pPr>
        <w:ind w:left="9614" w:hanging="180"/>
      </w:pPr>
      <w:rPr>
        <w:rFonts w:hint="default"/>
        <w:lang w:val="ru-RU" w:eastAsia="ru-RU" w:bidi="ru-RU"/>
      </w:rPr>
    </w:lvl>
  </w:abstractNum>
  <w:abstractNum w:abstractNumId="20" w15:restartNumberingAfterBreak="0">
    <w:nsid w:val="459F14CB"/>
    <w:multiLevelType w:val="hybridMultilevel"/>
    <w:tmpl w:val="BBA8AC06"/>
    <w:lvl w:ilvl="0" w:tplc="F2704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2" w15:restartNumberingAfterBreak="0">
    <w:nsid w:val="4C3E1F42"/>
    <w:multiLevelType w:val="hybridMultilevel"/>
    <w:tmpl w:val="8AF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8F6205"/>
    <w:multiLevelType w:val="hybridMultilevel"/>
    <w:tmpl w:val="A97A4DC0"/>
    <w:lvl w:ilvl="0" w:tplc="1AF47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050E2B"/>
    <w:multiLevelType w:val="hybridMultilevel"/>
    <w:tmpl w:val="8F2AD660"/>
    <w:lvl w:ilvl="0" w:tplc="AB9ABF1C">
      <w:start w:val="1"/>
      <w:numFmt w:val="decimal"/>
      <w:lvlText w:val="%1."/>
      <w:lvlJc w:val="left"/>
      <w:pPr>
        <w:ind w:left="95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D663DEE">
      <w:numFmt w:val="bullet"/>
      <w:lvlText w:val="•"/>
      <w:lvlJc w:val="left"/>
      <w:pPr>
        <w:ind w:left="1968" w:hanging="240"/>
      </w:pPr>
      <w:rPr>
        <w:rFonts w:hint="default"/>
        <w:lang w:val="ru-RU" w:eastAsia="ru-RU" w:bidi="ru-RU"/>
      </w:rPr>
    </w:lvl>
    <w:lvl w:ilvl="2" w:tplc="4BF4201A">
      <w:numFmt w:val="bullet"/>
      <w:lvlText w:val="•"/>
      <w:lvlJc w:val="left"/>
      <w:pPr>
        <w:ind w:left="2977" w:hanging="240"/>
      </w:pPr>
      <w:rPr>
        <w:rFonts w:hint="default"/>
        <w:lang w:val="ru-RU" w:eastAsia="ru-RU" w:bidi="ru-RU"/>
      </w:rPr>
    </w:lvl>
    <w:lvl w:ilvl="3" w:tplc="D9344444">
      <w:numFmt w:val="bullet"/>
      <w:lvlText w:val="•"/>
      <w:lvlJc w:val="left"/>
      <w:pPr>
        <w:ind w:left="3985" w:hanging="240"/>
      </w:pPr>
      <w:rPr>
        <w:rFonts w:hint="default"/>
        <w:lang w:val="ru-RU" w:eastAsia="ru-RU" w:bidi="ru-RU"/>
      </w:rPr>
    </w:lvl>
    <w:lvl w:ilvl="4" w:tplc="5E3C7A4C">
      <w:numFmt w:val="bullet"/>
      <w:lvlText w:val="•"/>
      <w:lvlJc w:val="left"/>
      <w:pPr>
        <w:ind w:left="4994" w:hanging="240"/>
      </w:pPr>
      <w:rPr>
        <w:rFonts w:hint="default"/>
        <w:lang w:val="ru-RU" w:eastAsia="ru-RU" w:bidi="ru-RU"/>
      </w:rPr>
    </w:lvl>
    <w:lvl w:ilvl="5" w:tplc="3DAC6DD0">
      <w:numFmt w:val="bullet"/>
      <w:lvlText w:val="•"/>
      <w:lvlJc w:val="left"/>
      <w:pPr>
        <w:ind w:left="6003" w:hanging="240"/>
      </w:pPr>
      <w:rPr>
        <w:rFonts w:hint="default"/>
        <w:lang w:val="ru-RU" w:eastAsia="ru-RU" w:bidi="ru-RU"/>
      </w:rPr>
    </w:lvl>
    <w:lvl w:ilvl="6" w:tplc="267CB9C6">
      <w:numFmt w:val="bullet"/>
      <w:lvlText w:val="•"/>
      <w:lvlJc w:val="left"/>
      <w:pPr>
        <w:ind w:left="7011" w:hanging="240"/>
      </w:pPr>
      <w:rPr>
        <w:rFonts w:hint="default"/>
        <w:lang w:val="ru-RU" w:eastAsia="ru-RU" w:bidi="ru-RU"/>
      </w:rPr>
    </w:lvl>
    <w:lvl w:ilvl="7" w:tplc="8BBAC32E">
      <w:numFmt w:val="bullet"/>
      <w:lvlText w:val="•"/>
      <w:lvlJc w:val="left"/>
      <w:pPr>
        <w:ind w:left="8020" w:hanging="240"/>
      </w:pPr>
      <w:rPr>
        <w:rFonts w:hint="default"/>
        <w:lang w:val="ru-RU" w:eastAsia="ru-RU" w:bidi="ru-RU"/>
      </w:rPr>
    </w:lvl>
    <w:lvl w:ilvl="8" w:tplc="34E8FB68">
      <w:numFmt w:val="bullet"/>
      <w:lvlText w:val="•"/>
      <w:lvlJc w:val="left"/>
      <w:pPr>
        <w:ind w:left="9029" w:hanging="240"/>
      </w:pPr>
      <w:rPr>
        <w:rFonts w:hint="default"/>
        <w:lang w:val="ru-RU" w:eastAsia="ru-RU" w:bidi="ru-RU"/>
      </w:rPr>
    </w:lvl>
  </w:abstractNum>
  <w:abstractNum w:abstractNumId="25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26" w15:restartNumberingAfterBreak="0">
    <w:nsid w:val="65E66F1C"/>
    <w:multiLevelType w:val="hybridMultilevel"/>
    <w:tmpl w:val="A926A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8" w15:restartNumberingAfterBreak="0">
    <w:nsid w:val="68F312D7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E75B5D"/>
    <w:multiLevelType w:val="hybridMultilevel"/>
    <w:tmpl w:val="AEAEF68E"/>
    <w:lvl w:ilvl="0" w:tplc="32B22C88">
      <w:start w:val="1"/>
      <w:numFmt w:val="decimal"/>
      <w:lvlText w:val="%1."/>
      <w:lvlJc w:val="left"/>
      <w:pPr>
        <w:ind w:left="71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5D0C9E2">
      <w:numFmt w:val="bullet"/>
      <w:lvlText w:val="•"/>
      <w:lvlJc w:val="left"/>
      <w:pPr>
        <w:ind w:left="1752" w:hanging="262"/>
      </w:pPr>
      <w:rPr>
        <w:rFonts w:hint="default"/>
        <w:lang w:val="ru-RU" w:eastAsia="ru-RU" w:bidi="ru-RU"/>
      </w:rPr>
    </w:lvl>
    <w:lvl w:ilvl="2" w:tplc="567E7FBA">
      <w:numFmt w:val="bullet"/>
      <w:lvlText w:val="•"/>
      <w:lvlJc w:val="left"/>
      <w:pPr>
        <w:ind w:left="2785" w:hanging="262"/>
      </w:pPr>
      <w:rPr>
        <w:rFonts w:hint="default"/>
        <w:lang w:val="ru-RU" w:eastAsia="ru-RU" w:bidi="ru-RU"/>
      </w:rPr>
    </w:lvl>
    <w:lvl w:ilvl="3" w:tplc="7AE29D2A">
      <w:numFmt w:val="bullet"/>
      <w:lvlText w:val="•"/>
      <w:lvlJc w:val="left"/>
      <w:pPr>
        <w:ind w:left="3817" w:hanging="262"/>
      </w:pPr>
      <w:rPr>
        <w:rFonts w:hint="default"/>
        <w:lang w:val="ru-RU" w:eastAsia="ru-RU" w:bidi="ru-RU"/>
      </w:rPr>
    </w:lvl>
    <w:lvl w:ilvl="4" w:tplc="D28E1CF8">
      <w:numFmt w:val="bullet"/>
      <w:lvlText w:val="•"/>
      <w:lvlJc w:val="left"/>
      <w:pPr>
        <w:ind w:left="4850" w:hanging="262"/>
      </w:pPr>
      <w:rPr>
        <w:rFonts w:hint="default"/>
        <w:lang w:val="ru-RU" w:eastAsia="ru-RU" w:bidi="ru-RU"/>
      </w:rPr>
    </w:lvl>
    <w:lvl w:ilvl="5" w:tplc="D0FAA488">
      <w:numFmt w:val="bullet"/>
      <w:lvlText w:val="•"/>
      <w:lvlJc w:val="left"/>
      <w:pPr>
        <w:ind w:left="5883" w:hanging="262"/>
      </w:pPr>
      <w:rPr>
        <w:rFonts w:hint="default"/>
        <w:lang w:val="ru-RU" w:eastAsia="ru-RU" w:bidi="ru-RU"/>
      </w:rPr>
    </w:lvl>
    <w:lvl w:ilvl="6" w:tplc="9E244502">
      <w:numFmt w:val="bullet"/>
      <w:lvlText w:val="•"/>
      <w:lvlJc w:val="left"/>
      <w:pPr>
        <w:ind w:left="6915" w:hanging="262"/>
      </w:pPr>
      <w:rPr>
        <w:rFonts w:hint="default"/>
        <w:lang w:val="ru-RU" w:eastAsia="ru-RU" w:bidi="ru-RU"/>
      </w:rPr>
    </w:lvl>
    <w:lvl w:ilvl="7" w:tplc="EE8E5216">
      <w:numFmt w:val="bullet"/>
      <w:lvlText w:val="•"/>
      <w:lvlJc w:val="left"/>
      <w:pPr>
        <w:ind w:left="7948" w:hanging="262"/>
      </w:pPr>
      <w:rPr>
        <w:rFonts w:hint="default"/>
        <w:lang w:val="ru-RU" w:eastAsia="ru-RU" w:bidi="ru-RU"/>
      </w:rPr>
    </w:lvl>
    <w:lvl w:ilvl="8" w:tplc="8FA67432">
      <w:numFmt w:val="bullet"/>
      <w:lvlText w:val="•"/>
      <w:lvlJc w:val="left"/>
      <w:pPr>
        <w:ind w:left="8981" w:hanging="262"/>
      </w:pPr>
      <w:rPr>
        <w:rFonts w:hint="default"/>
        <w:lang w:val="ru-RU" w:eastAsia="ru-RU" w:bidi="ru-RU"/>
      </w:rPr>
    </w:lvl>
  </w:abstractNum>
  <w:abstractNum w:abstractNumId="31" w15:restartNumberingAfterBreak="0">
    <w:nsid w:val="7CC43C09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6E79C6"/>
    <w:multiLevelType w:val="hybridMultilevel"/>
    <w:tmpl w:val="FB988D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86CF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31631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155147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69738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92036148">
    <w:abstractNumId w:val="9"/>
  </w:num>
  <w:num w:numId="5" w16cid:durableId="527304228">
    <w:abstractNumId w:val="3"/>
  </w:num>
  <w:num w:numId="6" w16cid:durableId="1686206950">
    <w:abstractNumId w:val="2"/>
  </w:num>
  <w:num w:numId="7" w16cid:durableId="1589001171">
    <w:abstractNumId w:val="1"/>
  </w:num>
  <w:num w:numId="8" w16cid:durableId="1371420213">
    <w:abstractNumId w:val="7"/>
  </w:num>
  <w:num w:numId="9" w16cid:durableId="259338401">
    <w:abstractNumId w:val="32"/>
  </w:num>
  <w:num w:numId="10" w16cid:durableId="736784386">
    <w:abstractNumId w:val="31"/>
  </w:num>
  <w:num w:numId="11" w16cid:durableId="2127044674">
    <w:abstractNumId w:val="26"/>
  </w:num>
  <w:num w:numId="12" w16cid:durableId="1846164849">
    <w:abstractNumId w:val="28"/>
  </w:num>
  <w:num w:numId="13" w16cid:durableId="274210932">
    <w:abstractNumId w:val="19"/>
  </w:num>
  <w:num w:numId="14" w16cid:durableId="1783843342">
    <w:abstractNumId w:val="24"/>
  </w:num>
  <w:num w:numId="15" w16cid:durableId="1948391820">
    <w:abstractNumId w:val="16"/>
  </w:num>
  <w:num w:numId="16" w16cid:durableId="1040397086">
    <w:abstractNumId w:val="30"/>
  </w:num>
  <w:num w:numId="17" w16cid:durableId="1120147684">
    <w:abstractNumId w:val="4"/>
  </w:num>
  <w:num w:numId="18" w16cid:durableId="310598052">
    <w:abstractNumId w:val="13"/>
  </w:num>
  <w:num w:numId="19" w16cid:durableId="256402210">
    <w:abstractNumId w:val="22"/>
  </w:num>
  <w:num w:numId="20" w16cid:durableId="1355304680">
    <w:abstractNumId w:val="6"/>
  </w:num>
  <w:num w:numId="21" w16cid:durableId="765731280">
    <w:abstractNumId w:val="11"/>
  </w:num>
  <w:num w:numId="22" w16cid:durableId="2082941817">
    <w:abstractNumId w:val="17"/>
  </w:num>
  <w:num w:numId="23" w16cid:durableId="2142335040">
    <w:abstractNumId w:val="29"/>
  </w:num>
  <w:num w:numId="24" w16cid:durableId="1207839995">
    <w:abstractNumId w:val="27"/>
  </w:num>
  <w:num w:numId="25" w16cid:durableId="1332374306">
    <w:abstractNumId w:val="21"/>
  </w:num>
  <w:num w:numId="26" w16cid:durableId="202599123">
    <w:abstractNumId w:val="5"/>
  </w:num>
  <w:num w:numId="27" w16cid:durableId="525103245">
    <w:abstractNumId w:val="10"/>
  </w:num>
  <w:num w:numId="28" w16cid:durableId="93748843">
    <w:abstractNumId w:val="18"/>
  </w:num>
  <w:num w:numId="29" w16cid:durableId="95489786">
    <w:abstractNumId w:val="0"/>
  </w:num>
  <w:num w:numId="30" w16cid:durableId="1328509744">
    <w:abstractNumId w:val="15"/>
  </w:num>
  <w:num w:numId="31" w16cid:durableId="144586725">
    <w:abstractNumId w:val="25"/>
  </w:num>
  <w:num w:numId="32" w16cid:durableId="1803428249">
    <w:abstractNumId w:val="14"/>
  </w:num>
  <w:num w:numId="33" w16cid:durableId="1879000676">
    <w:abstractNumId w:val="12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11"/>
    <w:rsid w:val="00000146"/>
    <w:rsid w:val="0001095C"/>
    <w:rsid w:val="000142E3"/>
    <w:rsid w:val="0001462C"/>
    <w:rsid w:val="00017D26"/>
    <w:rsid w:val="00023B24"/>
    <w:rsid w:val="00025EAD"/>
    <w:rsid w:val="00040484"/>
    <w:rsid w:val="000508F9"/>
    <w:rsid w:val="000546AD"/>
    <w:rsid w:val="000572F1"/>
    <w:rsid w:val="0005777B"/>
    <w:rsid w:val="00057C4A"/>
    <w:rsid w:val="00060AD3"/>
    <w:rsid w:val="000871B8"/>
    <w:rsid w:val="000A3C84"/>
    <w:rsid w:val="000B115E"/>
    <w:rsid w:val="000C6104"/>
    <w:rsid w:val="000C7C38"/>
    <w:rsid w:val="000C7C55"/>
    <w:rsid w:val="000D6360"/>
    <w:rsid w:val="000D68A3"/>
    <w:rsid w:val="000D7429"/>
    <w:rsid w:val="000E2AD0"/>
    <w:rsid w:val="000F109B"/>
    <w:rsid w:val="00102020"/>
    <w:rsid w:val="00105F3F"/>
    <w:rsid w:val="00106B4F"/>
    <w:rsid w:val="00110805"/>
    <w:rsid w:val="001152A6"/>
    <w:rsid w:val="001174D3"/>
    <w:rsid w:val="00137ABF"/>
    <w:rsid w:val="00141A0B"/>
    <w:rsid w:val="00143447"/>
    <w:rsid w:val="001477B0"/>
    <w:rsid w:val="00163F99"/>
    <w:rsid w:val="0017699C"/>
    <w:rsid w:val="00177AA1"/>
    <w:rsid w:val="00180CF9"/>
    <w:rsid w:val="00192967"/>
    <w:rsid w:val="001935A4"/>
    <w:rsid w:val="0019566F"/>
    <w:rsid w:val="00196D39"/>
    <w:rsid w:val="00197BD5"/>
    <w:rsid w:val="001A1AB0"/>
    <w:rsid w:val="001C2CFD"/>
    <w:rsid w:val="001C6F18"/>
    <w:rsid w:val="001C7D22"/>
    <w:rsid w:val="001D02E5"/>
    <w:rsid w:val="001D0562"/>
    <w:rsid w:val="001E67C2"/>
    <w:rsid w:val="001F3A4B"/>
    <w:rsid w:val="002050B7"/>
    <w:rsid w:val="00214584"/>
    <w:rsid w:val="00214D72"/>
    <w:rsid w:val="00217667"/>
    <w:rsid w:val="002238AD"/>
    <w:rsid w:val="00226213"/>
    <w:rsid w:val="0022639F"/>
    <w:rsid w:val="00226D29"/>
    <w:rsid w:val="0023156F"/>
    <w:rsid w:val="00236E27"/>
    <w:rsid w:val="002453C1"/>
    <w:rsid w:val="00254BFD"/>
    <w:rsid w:val="0025708C"/>
    <w:rsid w:val="00265F53"/>
    <w:rsid w:val="00285479"/>
    <w:rsid w:val="0029346F"/>
    <w:rsid w:val="00294D01"/>
    <w:rsid w:val="00296DB9"/>
    <w:rsid w:val="002A6A44"/>
    <w:rsid w:val="002B0F64"/>
    <w:rsid w:val="002B37A3"/>
    <w:rsid w:val="002C090E"/>
    <w:rsid w:val="002C575E"/>
    <w:rsid w:val="002D0BF9"/>
    <w:rsid w:val="002E1224"/>
    <w:rsid w:val="002E1608"/>
    <w:rsid w:val="002E343F"/>
    <w:rsid w:val="002E42A2"/>
    <w:rsid w:val="003125F6"/>
    <w:rsid w:val="00317189"/>
    <w:rsid w:val="00322C26"/>
    <w:rsid w:val="0032348A"/>
    <w:rsid w:val="00332901"/>
    <w:rsid w:val="003450D0"/>
    <w:rsid w:val="00362828"/>
    <w:rsid w:val="00371F65"/>
    <w:rsid w:val="00374B5E"/>
    <w:rsid w:val="0038002C"/>
    <w:rsid w:val="00391EBC"/>
    <w:rsid w:val="00395D1E"/>
    <w:rsid w:val="003A08A6"/>
    <w:rsid w:val="003C1AD5"/>
    <w:rsid w:val="003C3616"/>
    <w:rsid w:val="003D18B7"/>
    <w:rsid w:val="003D4F2D"/>
    <w:rsid w:val="003E0CA1"/>
    <w:rsid w:val="003E1BDB"/>
    <w:rsid w:val="003E4D1B"/>
    <w:rsid w:val="003F27D7"/>
    <w:rsid w:val="003F3D48"/>
    <w:rsid w:val="003F4EF5"/>
    <w:rsid w:val="003F7090"/>
    <w:rsid w:val="004045B0"/>
    <w:rsid w:val="0041292E"/>
    <w:rsid w:val="00412F60"/>
    <w:rsid w:val="00424B04"/>
    <w:rsid w:val="004253EF"/>
    <w:rsid w:val="0042698A"/>
    <w:rsid w:val="0043031F"/>
    <w:rsid w:val="0043165B"/>
    <w:rsid w:val="0043262E"/>
    <w:rsid w:val="00435DD3"/>
    <w:rsid w:val="0043662E"/>
    <w:rsid w:val="00437760"/>
    <w:rsid w:val="00437958"/>
    <w:rsid w:val="00452F52"/>
    <w:rsid w:val="004559F4"/>
    <w:rsid w:val="00466EA4"/>
    <w:rsid w:val="00467E9B"/>
    <w:rsid w:val="00482F25"/>
    <w:rsid w:val="00490424"/>
    <w:rsid w:val="00491FD3"/>
    <w:rsid w:val="004A0F4C"/>
    <w:rsid w:val="004A156D"/>
    <w:rsid w:val="004A19D1"/>
    <w:rsid w:val="004A4832"/>
    <w:rsid w:val="004A565A"/>
    <w:rsid w:val="004B6AD6"/>
    <w:rsid w:val="004B774D"/>
    <w:rsid w:val="004C3214"/>
    <w:rsid w:val="004C3F65"/>
    <w:rsid w:val="004E0530"/>
    <w:rsid w:val="004E3AD0"/>
    <w:rsid w:val="00504649"/>
    <w:rsid w:val="005200B2"/>
    <w:rsid w:val="00523B43"/>
    <w:rsid w:val="005324C7"/>
    <w:rsid w:val="00532E6F"/>
    <w:rsid w:val="00537999"/>
    <w:rsid w:val="0054622B"/>
    <w:rsid w:val="00546DAF"/>
    <w:rsid w:val="00551988"/>
    <w:rsid w:val="00554145"/>
    <w:rsid w:val="00566BC9"/>
    <w:rsid w:val="00566FDA"/>
    <w:rsid w:val="005754AC"/>
    <w:rsid w:val="00581B77"/>
    <w:rsid w:val="00583311"/>
    <w:rsid w:val="00585354"/>
    <w:rsid w:val="005909B1"/>
    <w:rsid w:val="005A594E"/>
    <w:rsid w:val="005A7760"/>
    <w:rsid w:val="005A7E66"/>
    <w:rsid w:val="005B4B4F"/>
    <w:rsid w:val="005D0874"/>
    <w:rsid w:val="005D6452"/>
    <w:rsid w:val="005D7597"/>
    <w:rsid w:val="005D7F15"/>
    <w:rsid w:val="005F1FA3"/>
    <w:rsid w:val="005F2D44"/>
    <w:rsid w:val="005F53E1"/>
    <w:rsid w:val="006009BB"/>
    <w:rsid w:val="0061310C"/>
    <w:rsid w:val="006177CC"/>
    <w:rsid w:val="00621256"/>
    <w:rsid w:val="0062720F"/>
    <w:rsid w:val="00631A31"/>
    <w:rsid w:val="00642C1C"/>
    <w:rsid w:val="00654B5D"/>
    <w:rsid w:val="00661C67"/>
    <w:rsid w:val="0066399A"/>
    <w:rsid w:val="00665B07"/>
    <w:rsid w:val="00685C0F"/>
    <w:rsid w:val="006864A5"/>
    <w:rsid w:val="006A5CCB"/>
    <w:rsid w:val="006A5F35"/>
    <w:rsid w:val="006A630E"/>
    <w:rsid w:val="006A6E19"/>
    <w:rsid w:val="006B255B"/>
    <w:rsid w:val="006C70F5"/>
    <w:rsid w:val="006C72DA"/>
    <w:rsid w:val="006D26C5"/>
    <w:rsid w:val="006E3F4E"/>
    <w:rsid w:val="0070208B"/>
    <w:rsid w:val="007039FA"/>
    <w:rsid w:val="00715287"/>
    <w:rsid w:val="007156DC"/>
    <w:rsid w:val="00716516"/>
    <w:rsid w:val="00717368"/>
    <w:rsid w:val="00737AC0"/>
    <w:rsid w:val="00744F34"/>
    <w:rsid w:val="00756268"/>
    <w:rsid w:val="007627CC"/>
    <w:rsid w:val="00763E3C"/>
    <w:rsid w:val="0076774C"/>
    <w:rsid w:val="0077722C"/>
    <w:rsid w:val="00783108"/>
    <w:rsid w:val="007A0198"/>
    <w:rsid w:val="007A0451"/>
    <w:rsid w:val="007A5234"/>
    <w:rsid w:val="007A6429"/>
    <w:rsid w:val="007B5D16"/>
    <w:rsid w:val="007B7B34"/>
    <w:rsid w:val="007D0F83"/>
    <w:rsid w:val="007D33BE"/>
    <w:rsid w:val="007E1841"/>
    <w:rsid w:val="007E5851"/>
    <w:rsid w:val="007E65C4"/>
    <w:rsid w:val="007F2531"/>
    <w:rsid w:val="007F50E5"/>
    <w:rsid w:val="00803E4F"/>
    <w:rsid w:val="00820EFA"/>
    <w:rsid w:val="00823940"/>
    <w:rsid w:val="00825EB6"/>
    <w:rsid w:val="00831121"/>
    <w:rsid w:val="00837A83"/>
    <w:rsid w:val="00837F04"/>
    <w:rsid w:val="008409FB"/>
    <w:rsid w:val="00840B79"/>
    <w:rsid w:val="00842975"/>
    <w:rsid w:val="00844DE6"/>
    <w:rsid w:val="00845C29"/>
    <w:rsid w:val="00846E39"/>
    <w:rsid w:val="00853E47"/>
    <w:rsid w:val="00857181"/>
    <w:rsid w:val="00860FC6"/>
    <w:rsid w:val="00870713"/>
    <w:rsid w:val="008725E5"/>
    <w:rsid w:val="00877393"/>
    <w:rsid w:val="00880514"/>
    <w:rsid w:val="008851EA"/>
    <w:rsid w:val="00887651"/>
    <w:rsid w:val="00891C38"/>
    <w:rsid w:val="00897581"/>
    <w:rsid w:val="008A462A"/>
    <w:rsid w:val="008D3455"/>
    <w:rsid w:val="008D3CC0"/>
    <w:rsid w:val="008D5FCD"/>
    <w:rsid w:val="008E3C81"/>
    <w:rsid w:val="008E4AA1"/>
    <w:rsid w:val="008E61D5"/>
    <w:rsid w:val="008F10AE"/>
    <w:rsid w:val="00911048"/>
    <w:rsid w:val="00911928"/>
    <w:rsid w:val="00911B0A"/>
    <w:rsid w:val="00914008"/>
    <w:rsid w:val="00915D2E"/>
    <w:rsid w:val="00916C8D"/>
    <w:rsid w:val="00917C26"/>
    <w:rsid w:val="00922B6C"/>
    <w:rsid w:val="009416AD"/>
    <w:rsid w:val="009536F5"/>
    <w:rsid w:val="00961DCF"/>
    <w:rsid w:val="009710F5"/>
    <w:rsid w:val="009719AD"/>
    <w:rsid w:val="0097319C"/>
    <w:rsid w:val="00974890"/>
    <w:rsid w:val="00983FB4"/>
    <w:rsid w:val="0098531F"/>
    <w:rsid w:val="0098534C"/>
    <w:rsid w:val="00992053"/>
    <w:rsid w:val="00993C1E"/>
    <w:rsid w:val="009A543B"/>
    <w:rsid w:val="009A55F3"/>
    <w:rsid w:val="009A5E0F"/>
    <w:rsid w:val="009C0473"/>
    <w:rsid w:val="009C063E"/>
    <w:rsid w:val="009C168F"/>
    <w:rsid w:val="009D125D"/>
    <w:rsid w:val="009D6944"/>
    <w:rsid w:val="009E19DB"/>
    <w:rsid w:val="009E47A4"/>
    <w:rsid w:val="00A0288B"/>
    <w:rsid w:val="00A04027"/>
    <w:rsid w:val="00A10063"/>
    <w:rsid w:val="00A118A7"/>
    <w:rsid w:val="00A130BA"/>
    <w:rsid w:val="00A13C82"/>
    <w:rsid w:val="00A1524D"/>
    <w:rsid w:val="00A162C7"/>
    <w:rsid w:val="00A25634"/>
    <w:rsid w:val="00A461AF"/>
    <w:rsid w:val="00A52778"/>
    <w:rsid w:val="00A558D3"/>
    <w:rsid w:val="00A607E0"/>
    <w:rsid w:val="00A66851"/>
    <w:rsid w:val="00A67CBD"/>
    <w:rsid w:val="00A750BB"/>
    <w:rsid w:val="00A76C36"/>
    <w:rsid w:val="00A807CD"/>
    <w:rsid w:val="00A85EDF"/>
    <w:rsid w:val="00A9339A"/>
    <w:rsid w:val="00A96CFC"/>
    <w:rsid w:val="00AA1ADD"/>
    <w:rsid w:val="00AA6448"/>
    <w:rsid w:val="00AA7D51"/>
    <w:rsid w:val="00AB4D20"/>
    <w:rsid w:val="00AC5C94"/>
    <w:rsid w:val="00AD63C4"/>
    <w:rsid w:val="00AD66D5"/>
    <w:rsid w:val="00AE34CB"/>
    <w:rsid w:val="00AE521E"/>
    <w:rsid w:val="00AF0AF9"/>
    <w:rsid w:val="00AF3D4D"/>
    <w:rsid w:val="00B05949"/>
    <w:rsid w:val="00B10E49"/>
    <w:rsid w:val="00B131F1"/>
    <w:rsid w:val="00B21DF3"/>
    <w:rsid w:val="00B22AB4"/>
    <w:rsid w:val="00B23092"/>
    <w:rsid w:val="00B34C97"/>
    <w:rsid w:val="00B42295"/>
    <w:rsid w:val="00B51BE5"/>
    <w:rsid w:val="00B70180"/>
    <w:rsid w:val="00B71596"/>
    <w:rsid w:val="00B748EB"/>
    <w:rsid w:val="00B757EC"/>
    <w:rsid w:val="00B81CA4"/>
    <w:rsid w:val="00B868B3"/>
    <w:rsid w:val="00B90D13"/>
    <w:rsid w:val="00BB709B"/>
    <w:rsid w:val="00BB7436"/>
    <w:rsid w:val="00BD30A6"/>
    <w:rsid w:val="00BE1468"/>
    <w:rsid w:val="00BE3EEC"/>
    <w:rsid w:val="00BF09ED"/>
    <w:rsid w:val="00BF0B04"/>
    <w:rsid w:val="00BF0E56"/>
    <w:rsid w:val="00C1146C"/>
    <w:rsid w:val="00C16E87"/>
    <w:rsid w:val="00C2655D"/>
    <w:rsid w:val="00C54192"/>
    <w:rsid w:val="00C54E01"/>
    <w:rsid w:val="00C55256"/>
    <w:rsid w:val="00C57B3B"/>
    <w:rsid w:val="00C6085F"/>
    <w:rsid w:val="00C75437"/>
    <w:rsid w:val="00C7633C"/>
    <w:rsid w:val="00C917B2"/>
    <w:rsid w:val="00C932CA"/>
    <w:rsid w:val="00C93BC3"/>
    <w:rsid w:val="00C96ACF"/>
    <w:rsid w:val="00CA7E3D"/>
    <w:rsid w:val="00CB133B"/>
    <w:rsid w:val="00CB4D8D"/>
    <w:rsid w:val="00CD0562"/>
    <w:rsid w:val="00CE15A4"/>
    <w:rsid w:val="00CE1929"/>
    <w:rsid w:val="00CE4250"/>
    <w:rsid w:val="00CE5F7F"/>
    <w:rsid w:val="00CF0206"/>
    <w:rsid w:val="00CF36F7"/>
    <w:rsid w:val="00CF6360"/>
    <w:rsid w:val="00CF6396"/>
    <w:rsid w:val="00D06FA3"/>
    <w:rsid w:val="00D12A63"/>
    <w:rsid w:val="00D15E68"/>
    <w:rsid w:val="00D17A35"/>
    <w:rsid w:val="00D2246E"/>
    <w:rsid w:val="00D242FE"/>
    <w:rsid w:val="00D248A0"/>
    <w:rsid w:val="00D3376B"/>
    <w:rsid w:val="00D34E4C"/>
    <w:rsid w:val="00D35EDD"/>
    <w:rsid w:val="00D44B7E"/>
    <w:rsid w:val="00D51B19"/>
    <w:rsid w:val="00D52EB4"/>
    <w:rsid w:val="00D710EE"/>
    <w:rsid w:val="00D71F25"/>
    <w:rsid w:val="00D73DA4"/>
    <w:rsid w:val="00D74EB9"/>
    <w:rsid w:val="00D7511B"/>
    <w:rsid w:val="00D8684F"/>
    <w:rsid w:val="00D9445C"/>
    <w:rsid w:val="00D97062"/>
    <w:rsid w:val="00DA29E2"/>
    <w:rsid w:val="00DA40D4"/>
    <w:rsid w:val="00DC2DCD"/>
    <w:rsid w:val="00DD4636"/>
    <w:rsid w:val="00DD4E89"/>
    <w:rsid w:val="00DE01BF"/>
    <w:rsid w:val="00E00284"/>
    <w:rsid w:val="00E0250D"/>
    <w:rsid w:val="00E20D9C"/>
    <w:rsid w:val="00E341AF"/>
    <w:rsid w:val="00E37A14"/>
    <w:rsid w:val="00E42766"/>
    <w:rsid w:val="00E438A8"/>
    <w:rsid w:val="00E472BA"/>
    <w:rsid w:val="00E510EF"/>
    <w:rsid w:val="00E52361"/>
    <w:rsid w:val="00E836B1"/>
    <w:rsid w:val="00EA2466"/>
    <w:rsid w:val="00EA652C"/>
    <w:rsid w:val="00EB106A"/>
    <w:rsid w:val="00EC7FEC"/>
    <w:rsid w:val="00ED1A84"/>
    <w:rsid w:val="00ED2C29"/>
    <w:rsid w:val="00ED2DCA"/>
    <w:rsid w:val="00ED3075"/>
    <w:rsid w:val="00EF3921"/>
    <w:rsid w:val="00F04D3A"/>
    <w:rsid w:val="00F062A2"/>
    <w:rsid w:val="00F07D29"/>
    <w:rsid w:val="00F11B0E"/>
    <w:rsid w:val="00F14801"/>
    <w:rsid w:val="00F15CD0"/>
    <w:rsid w:val="00F24176"/>
    <w:rsid w:val="00F31549"/>
    <w:rsid w:val="00F37F57"/>
    <w:rsid w:val="00F40D42"/>
    <w:rsid w:val="00F41E46"/>
    <w:rsid w:val="00F464B1"/>
    <w:rsid w:val="00F5232E"/>
    <w:rsid w:val="00F57FFC"/>
    <w:rsid w:val="00F700CE"/>
    <w:rsid w:val="00F71A11"/>
    <w:rsid w:val="00F96F31"/>
    <w:rsid w:val="00FA4743"/>
    <w:rsid w:val="00FA6D7B"/>
    <w:rsid w:val="00FB3C48"/>
    <w:rsid w:val="00FC250B"/>
    <w:rsid w:val="00FC52F9"/>
    <w:rsid w:val="00FC5376"/>
    <w:rsid w:val="00FD4D47"/>
    <w:rsid w:val="00FD6539"/>
    <w:rsid w:val="00FE3DA7"/>
    <w:rsid w:val="00FF6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1"/>
    <o:shapelayout v:ext="edit">
      <o:idmap v:ext="edit" data="1"/>
    </o:shapelayout>
  </w:shapeDefaults>
  <w:decimalSymbol w:val=","/>
  <w:listSeparator w:val=";"/>
  <w14:docId w14:val="125F550A"/>
  <w15:docId w15:val="{83E782C9-742E-41B9-9C28-6D23E3C3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FB4"/>
  </w:style>
  <w:style w:type="paragraph" w:styleId="1">
    <w:name w:val="heading 1"/>
    <w:basedOn w:val="a"/>
    <w:link w:val="10"/>
    <w:uiPriority w:val="1"/>
    <w:qFormat/>
    <w:rsid w:val="00B51BE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311"/>
    <w:rPr>
      <w:color w:val="0000FF"/>
      <w:u w:val="single"/>
    </w:rPr>
  </w:style>
  <w:style w:type="paragraph" w:styleId="a4">
    <w:name w:val="Normal (Web)"/>
    <w:basedOn w:val="a"/>
    <w:semiHidden/>
    <w:unhideWhenUsed/>
    <w:rsid w:val="0058331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11">
    <w:name w:val="toc 1"/>
    <w:basedOn w:val="a"/>
    <w:next w:val="a"/>
    <w:autoRedefine/>
    <w:unhideWhenUsed/>
    <w:rsid w:val="00060AD3"/>
    <w:pPr>
      <w:tabs>
        <w:tab w:val="right" w:leader="dot" w:pos="9269"/>
      </w:tabs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">
    <w:name w:val="toc 2"/>
    <w:basedOn w:val="a"/>
    <w:next w:val="a"/>
    <w:autoRedefine/>
    <w:semiHidden/>
    <w:unhideWhenUsed/>
    <w:rsid w:val="00583311"/>
    <w:pPr>
      <w:tabs>
        <w:tab w:val="right" w:leader="dot" w:pos="9269"/>
      </w:tabs>
      <w:spacing w:after="0" w:line="360" w:lineRule="auto"/>
      <w:ind w:firstLine="3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List Paragraph"/>
    <w:basedOn w:val="a"/>
    <w:uiPriority w:val="34"/>
    <w:qFormat/>
    <w:rsid w:val="0058331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rsid w:val="0058331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83311"/>
    <w:rPr>
      <w:rFonts w:ascii="Times New Roman" w:hAnsi="Times New Roman" w:cs="Times New Roman" w:hint="default"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6A6E19"/>
    <w:rPr>
      <w:color w:val="800080" w:themeColor="followedHyperlink"/>
      <w:u w:val="single"/>
    </w:rPr>
  </w:style>
  <w:style w:type="paragraph" w:styleId="a7">
    <w:name w:val="List"/>
    <w:basedOn w:val="a"/>
    <w:rsid w:val="00057C4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laceholder Text"/>
    <w:basedOn w:val="a0"/>
    <w:uiPriority w:val="99"/>
    <w:semiHidden/>
    <w:rsid w:val="00D7511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7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51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DF3"/>
  </w:style>
  <w:style w:type="paragraph" w:styleId="ad">
    <w:name w:val="footer"/>
    <w:basedOn w:val="a"/>
    <w:link w:val="ae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DF3"/>
  </w:style>
  <w:style w:type="table" w:styleId="af">
    <w:name w:val="Table Grid"/>
    <w:basedOn w:val="a1"/>
    <w:uiPriority w:val="59"/>
    <w:rsid w:val="00014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0">
    <w:name w:val="Body Text 2"/>
    <w:basedOn w:val="a"/>
    <w:link w:val="21"/>
    <w:rsid w:val="007039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7039F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D26"/>
  </w:style>
  <w:style w:type="paragraph" w:styleId="af0">
    <w:name w:val="Body Text"/>
    <w:basedOn w:val="a"/>
    <w:link w:val="af1"/>
    <w:uiPriority w:val="1"/>
    <w:unhideWhenUsed/>
    <w:qFormat/>
    <w:rsid w:val="00AB4D20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AB4D20"/>
  </w:style>
  <w:style w:type="table" w:customStyle="1" w:styleId="TableNormal">
    <w:name w:val="Table Normal"/>
    <w:uiPriority w:val="2"/>
    <w:semiHidden/>
    <w:unhideWhenUsed/>
    <w:qFormat/>
    <w:rsid w:val="00AB4D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241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712"/>
      <w:outlineLvl w:val="4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ody Text Indent"/>
    <w:basedOn w:val="a"/>
    <w:link w:val="af3"/>
    <w:uiPriority w:val="99"/>
    <w:semiHidden/>
    <w:unhideWhenUsed/>
    <w:rsid w:val="00AF0AF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0AF9"/>
  </w:style>
  <w:style w:type="paragraph" w:customStyle="1" w:styleId="Style4">
    <w:name w:val="Style4"/>
    <w:basedOn w:val="a"/>
    <w:uiPriority w:val="99"/>
    <w:rsid w:val="004E3AD0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E3AD0"/>
    <w:rPr>
      <w:rFonts w:ascii="Sylfaen" w:hAnsi="Sylfaen" w:cs="Sylfae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77722C"/>
    <w:pPr>
      <w:widowControl w:val="0"/>
      <w:autoSpaceDE w:val="0"/>
      <w:autoSpaceDN w:val="0"/>
      <w:spacing w:after="0" w:line="240" w:lineRule="auto"/>
      <w:ind w:left="1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B51BE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51BE5"/>
  </w:style>
  <w:style w:type="table" w:customStyle="1" w:styleId="TableNormal1">
    <w:name w:val="Table Normal1"/>
    <w:uiPriority w:val="2"/>
    <w:semiHidden/>
    <w:unhideWhenUsed/>
    <w:qFormat/>
    <w:rsid w:val="00A13C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1305076808" TargetMode="External"/><Relationship Id="rId13" Type="http://schemas.openxmlformats.org/officeDocument/2006/relationships/oleObject" Target="embeddings/oleObject1.bin"/><Relationship Id="rId18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image" Target="media/image3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image" Target="media/image5.png"/><Relationship Id="rId10" Type="http://schemas.openxmlformats.org/officeDocument/2006/relationships/footer" Target="footer1.xml"/><Relationship Id="rId19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1305576452" TargetMode="External"/><Relationship Id="rId14" Type="http://schemas.openxmlformats.org/officeDocument/2006/relationships/image" Target="media/image2.wmf"/><Relationship Id="rId22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2418BE-4D58-4EDB-AE4F-8D10E4B54A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51</Pages>
  <Words>17276</Words>
  <Characters>98476</Characters>
  <Application>Microsoft Office Word</Application>
  <DocSecurity>0</DocSecurity>
  <Lines>820</Lines>
  <Paragraphs>231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Татьяна Филиппова</cp:lastModifiedBy>
  <cp:revision>25</cp:revision>
  <cp:lastPrinted>2014-12-17T04:58:00Z</cp:lastPrinted>
  <dcterms:created xsi:type="dcterms:W3CDTF">2024-04-01T17:07:00Z</dcterms:created>
  <dcterms:modified xsi:type="dcterms:W3CDTF">2025-11-25T15:37:00Z</dcterms:modified>
</cp:coreProperties>
</file>